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BDA8A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根据自己的项目去写，完事了问ai怎么写，</w:t>
      </w:r>
    </w:p>
    <w:p w14:paraId="39CFF6D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问法：你现在是一个大模型的在校本科生，你现在要找工作，你做了一个医疗的大模型用了什么什么技术，你做了一个RAG用了Faiss技术，你要写一份简历。。。。</w:t>
      </w:r>
    </w:p>
    <w:p w14:paraId="667461F7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下面我自己的，在优化优化，你问问他怎么弄，每条都自己试试，然后问问他就行了。假如面试问到你，你不会怎么办，记下来下面去搜，然后你跟他说你是转行的，你又懂开发又懂算法，他会高看你一眼。</w:t>
      </w:r>
    </w:p>
    <w:p w14:paraId="2F89768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然后推荐个免费的编辑简历网站：</w:t>
      </w:r>
    </w:p>
    <w:p w14:paraId="40DEB7BD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fldChar w:fldCharType="begin"/>
      </w:r>
      <w:r>
        <w:rPr>
          <w:rFonts w:hint="default"/>
          <w:b/>
          <w:bCs/>
          <w:lang w:val="en-US" w:eastAsia="zh-CN"/>
        </w:rPr>
        <w:instrText xml:space="preserve"> HYPERLINK "https://www.polebrief.com/edit" </w:instrText>
      </w:r>
      <w:r>
        <w:rPr>
          <w:rFonts w:hint="default"/>
          <w:b/>
          <w:bCs/>
          <w:lang w:val="en-US" w:eastAsia="zh-CN"/>
        </w:rPr>
        <w:fldChar w:fldCharType="separate"/>
      </w:r>
      <w:r>
        <w:rPr>
          <w:rStyle w:val="4"/>
          <w:rFonts w:hint="default"/>
          <w:b/>
          <w:bCs/>
          <w:lang w:val="en-US" w:eastAsia="zh-CN"/>
        </w:rPr>
        <w:t>https://www.polebrief.com/edit</w:t>
      </w:r>
      <w:r>
        <w:rPr>
          <w:rFonts w:hint="default"/>
          <w:b/>
          <w:bCs/>
          <w:lang w:val="en-US" w:eastAsia="zh-CN"/>
        </w:rPr>
        <w:fldChar w:fldCharType="end"/>
      </w:r>
    </w:p>
    <w:p w14:paraId="748DDB24">
      <w:pPr>
        <w:rPr>
          <w:rFonts w:hint="default"/>
          <w:b/>
          <w:bCs/>
          <w:lang w:val="en-US" w:eastAsia="zh-CN"/>
        </w:rPr>
      </w:pPr>
    </w:p>
    <w:p w14:paraId="0315853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实习：先前有人问我没讲就是怕上门来打我。。。</w:t>
      </w:r>
    </w:p>
    <w:p w14:paraId="47491829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主包有多段实习，这是其中一段。</w:t>
      </w:r>
    </w:p>
    <w:p w14:paraId="14A64572"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drawing>
          <wp:inline distT="0" distB="0" distL="114300" distR="114300">
            <wp:extent cx="5269865" cy="2337435"/>
            <wp:effectExtent l="0" t="0" r="6985" b="5715"/>
            <wp:docPr id="2" name="图片 2" descr="360截图20250831152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60截图2025083115255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C600B"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drawing>
          <wp:inline distT="0" distB="0" distL="114300" distR="114300">
            <wp:extent cx="5271135" cy="1549400"/>
            <wp:effectExtent l="0" t="0" r="5715" b="12700"/>
            <wp:docPr id="4" name="图片 4" descr="360截图20250831152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60截图202508311526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eastAsiaTheme="minorEastAsia"/>
          <w:b/>
          <w:bCs/>
          <w:lang w:eastAsia="zh-CN"/>
        </w:rPr>
        <w:drawing>
          <wp:inline distT="0" distB="0" distL="114300" distR="114300">
            <wp:extent cx="5271135" cy="3188970"/>
            <wp:effectExtent l="0" t="0" r="5715" b="11430"/>
            <wp:docPr id="3" name="图片 3" descr="360截图20250831152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60截图2025083115260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B4435A"/>
    <w:rsid w:val="4BE90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180</Words>
  <Characters>187</Characters>
  <Lines>0</Lines>
  <Paragraphs>0</Paragraphs>
  <TotalTime>8</TotalTime>
  <ScaleCrop>false</ScaleCrop>
  <LinksUpToDate>false</LinksUpToDate>
  <CharactersWithSpaces>187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2025-05-13T11:04:00Z</dcterms:created>
  <dc:creator>朱忠伟</dc:creator>
  <cp:lastModifiedBy>꧁❦༺凡 尘༻❦꧂</cp:lastModifiedBy>
  <dcterms:modified xsi:type="dcterms:W3CDTF">2025-08-31T07:29:57Z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eyJoZGlkIjoiODZiNmE5ZGZiZDE4OGU3NWFhNTgwMTVkZDQ1ODM2N2EiLCJ1c2VySWQiOiI2NTEwODY1OTgifQ==</vt:lpwstr>
  </property>
  <property fmtid="{D5CDD505-2E9C-101B-9397-08002B2CF9AE}" pid="4" name="ICV">
    <vt:lpwstr>09E4C8694FB743049CA1C407A8A8E475_12</vt:lpwstr>
  </property>
</Properties>
</file>