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514C34" w:rsidP="0057082D">
      <w:pPr>
        <w:jc w:val="center"/>
      </w:pPr>
      <w:bookmarkStart w:id="0" w:name="_GoBack"/>
      <w:bookmarkEnd w:id="0"/>
      <w:r>
        <w:rPr>
          <w:rFonts w:hint="eastAsia"/>
        </w:rPr>
        <w:t>文件</w:t>
      </w:r>
      <w:r>
        <w:t>导出</w:t>
      </w:r>
    </w:p>
    <w:p w:rsidR="00514C34" w:rsidRDefault="00514C34">
      <w:pPr>
        <w:rPr>
          <w:rFonts w:hint="eastAsia"/>
        </w:rPr>
      </w:pPr>
      <w:r w:rsidRPr="00514C34">
        <w:t>https://code.bonc.com.cn/confluence/pages/viewpage.action?pageId=23989705</w:t>
      </w:r>
    </w:p>
    <w:sectPr w:rsidR="00514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01D" w:rsidRDefault="0034101D" w:rsidP="00514C34">
      <w:r>
        <w:separator/>
      </w:r>
    </w:p>
  </w:endnote>
  <w:endnote w:type="continuationSeparator" w:id="0">
    <w:p w:rsidR="0034101D" w:rsidRDefault="0034101D" w:rsidP="0051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01D" w:rsidRDefault="0034101D" w:rsidP="00514C34">
      <w:r>
        <w:separator/>
      </w:r>
    </w:p>
  </w:footnote>
  <w:footnote w:type="continuationSeparator" w:id="0">
    <w:p w:rsidR="0034101D" w:rsidRDefault="0034101D" w:rsidP="00514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0D"/>
    <w:rsid w:val="002F470B"/>
    <w:rsid w:val="0034101D"/>
    <w:rsid w:val="00514C34"/>
    <w:rsid w:val="0057082D"/>
    <w:rsid w:val="007531DD"/>
    <w:rsid w:val="00D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D1E52"/>
  <w15:chartTrackingRefBased/>
  <w15:docId w15:val="{61979A66-DEC3-4872-9136-B1089849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2018-07-31T02:57:00Z</dcterms:created>
  <dcterms:modified xsi:type="dcterms:W3CDTF">2018-07-31T02:57:00Z</dcterms:modified>
</cp:coreProperties>
</file>