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923F4" w14:textId="62FF51BC" w:rsidR="005F3FF0" w:rsidRDefault="00DA19E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FD50F33" w14:textId="77777777" w:rsidR="005F3FF0" w:rsidRDefault="005F3FF0" w:rsidP="005F3FF0">
      <w:pPr>
        <w:pStyle w:val="a3"/>
      </w:pPr>
    </w:p>
    <w:p w14:paraId="4BB4DCE9" w14:textId="474E7C4B" w:rsidR="005F3FF0" w:rsidRDefault="005F3FF0" w:rsidP="00DA19E0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DA19E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DA19E0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A19E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A19E0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A19E0">
        <w:rPr>
          <w:rFonts w:eastAsia="함초롬바탕" w:hAnsi="함초롬바탕" w:cs="함초롬바탕"/>
          <w:sz w:val="22"/>
          <w:szCs w:val="22"/>
        </w:rPr>
        <w:tab/>
      </w:r>
      <w:r w:rsidR="00DA19E0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DA19E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A19E0">
        <w:rPr>
          <w:rFonts w:eastAsia="함초롬바탕" w:hint="eastAsia"/>
          <w:sz w:val="22"/>
          <w:szCs w:val="22"/>
        </w:rPr>
        <w:t>20211558</w:t>
      </w:r>
      <w:r w:rsidR="00DA19E0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DA19E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A19E0">
        <w:rPr>
          <w:rFonts w:eastAsia="함초롬바탕" w:hint="eastAsia"/>
          <w:sz w:val="22"/>
          <w:szCs w:val="22"/>
        </w:rPr>
        <w:t>윤준서</w:t>
      </w:r>
    </w:p>
    <w:p w14:paraId="748BB820" w14:textId="77777777" w:rsidR="005F3FF0" w:rsidRDefault="005F3FF0" w:rsidP="00DA19E0">
      <w:pPr>
        <w:pStyle w:val="a3"/>
        <w:rPr>
          <w:sz w:val="22"/>
          <w:szCs w:val="22"/>
        </w:rPr>
      </w:pPr>
    </w:p>
    <w:p w14:paraId="19446053" w14:textId="40889994" w:rsidR="005F3FF0" w:rsidRDefault="005F3FF0" w:rsidP="008D01C9">
      <w:pPr>
        <w:pStyle w:val="a3"/>
        <w:rPr>
          <w:rFonts w:hint="eastAsia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8D01C9">
        <w:rPr>
          <w:rFonts w:eastAsia="함초롬바탕"/>
          <w:b/>
          <w:bCs/>
          <w:sz w:val="24"/>
          <w:szCs w:val="24"/>
        </w:rPr>
        <w:t xml:space="preserve">4-bit Adder / Subtractor </w:t>
      </w:r>
      <w:r w:rsidR="008D01C9">
        <w:rPr>
          <w:rFonts w:eastAsia="함초롬바탕" w:hint="eastAsia"/>
          <w:b/>
          <w:bCs/>
          <w:sz w:val="24"/>
          <w:szCs w:val="24"/>
        </w:rPr>
        <w:t>이진 병렬 연산 기능</w:t>
      </w:r>
    </w:p>
    <w:p w14:paraId="6F301B01" w14:textId="7A323BCF" w:rsidR="005F3FF0" w:rsidRPr="00060E37" w:rsidRDefault="00060E37" w:rsidP="00DA0EBC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Half / Full Adder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Half / Full Subtractor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활용해서 병렬 연산기를 만들 수 있다. 즉 </w:t>
      </w:r>
      <w:r>
        <w:rPr>
          <w:rFonts w:asciiTheme="minorHAnsi" w:eastAsiaTheme="minorHAnsi" w:hAnsiTheme="minorHAnsi"/>
        </w:rPr>
        <w:t>Full Adder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 xml:space="preserve">Full </w:t>
      </w:r>
      <w:r>
        <w:rPr>
          <w:rFonts w:asciiTheme="minorHAnsi" w:eastAsiaTheme="minorHAnsi" w:hAnsiTheme="minorHAnsi" w:hint="eastAsia"/>
        </w:rPr>
        <w:t>Subtra</w:t>
      </w:r>
      <w:r>
        <w:rPr>
          <w:rFonts w:asciiTheme="minorHAnsi" w:eastAsiaTheme="minorHAnsi" w:hAnsiTheme="minorHAnsi"/>
        </w:rPr>
        <w:t>ctor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각각 </w:t>
      </w: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 w:hint="eastAsia"/>
        </w:rPr>
        <w:t xml:space="preserve">개씩 병렬로 연결하면 </w:t>
      </w:r>
      <w:r>
        <w:rPr>
          <w:rFonts w:asciiTheme="minorHAnsi" w:eastAsiaTheme="minorHAnsi" w:hAnsiTheme="minorHAnsi"/>
        </w:rPr>
        <w:t>n-bit Adder / Subtractor</w:t>
      </w:r>
      <w:r>
        <w:rPr>
          <w:rFonts w:asciiTheme="minorHAnsi" w:eastAsiaTheme="minorHAnsi" w:hAnsiTheme="minorHAnsi" w:hint="eastAsia"/>
        </w:rPr>
        <w:t xml:space="preserve"> 이진 병렬 연산 회로를 만들 수 있다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4</w:t>
      </w:r>
      <w:r>
        <w:rPr>
          <w:rFonts w:asciiTheme="minorHAnsi" w:eastAsiaTheme="minorHAnsi" w:hAnsiTheme="minorHAnsi"/>
        </w:rPr>
        <w:t>-bit Adder / Subtractor</w:t>
      </w:r>
      <w:r>
        <w:rPr>
          <w:rFonts w:asciiTheme="minorHAnsi" w:eastAsiaTheme="minorHAnsi" w:hAnsiTheme="minorHAnsi" w:hint="eastAsia"/>
        </w:rPr>
        <w:t xml:space="preserve"> 이진 병렬 연산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회로는 각각 두 개의 4-bit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진수의 덧셈과 뺄셈 연산을 수행</w:t>
      </w:r>
      <w:r w:rsidR="00DE0DBC">
        <w:rPr>
          <w:rFonts w:asciiTheme="minorHAnsi" w:eastAsiaTheme="minorHAnsi" w:hAnsiTheme="minorHAnsi" w:hint="eastAsia"/>
        </w:rPr>
        <w:t>하며,</w:t>
      </w:r>
      <w:r w:rsidR="00DE0DBC" w:rsidRPr="00DE0DBC">
        <w:rPr>
          <w:rFonts w:asciiTheme="minorHAnsi" w:eastAsiaTheme="minorHAnsi" w:hAnsiTheme="minorHAnsi"/>
        </w:rPr>
        <w:t xml:space="preserve"> </w:t>
      </w:r>
      <w:r w:rsidR="00DE0DBC">
        <w:rPr>
          <w:rFonts w:asciiTheme="minorHAnsi" w:eastAsiaTheme="minorHAnsi" w:hAnsiTheme="minorHAnsi"/>
        </w:rPr>
        <w:t>Full Adder</w:t>
      </w:r>
      <w:r w:rsidR="00DE0DBC">
        <w:rPr>
          <w:rFonts w:asciiTheme="minorHAnsi" w:eastAsiaTheme="minorHAnsi" w:hAnsiTheme="minorHAnsi" w:hint="eastAsia"/>
        </w:rPr>
        <w:t xml:space="preserve">와 </w:t>
      </w:r>
      <w:r w:rsidR="00DE0DBC">
        <w:rPr>
          <w:rFonts w:asciiTheme="minorHAnsi" w:eastAsiaTheme="minorHAnsi" w:hAnsiTheme="minorHAnsi"/>
        </w:rPr>
        <w:t xml:space="preserve">Full </w:t>
      </w:r>
      <w:r w:rsidR="00DE0DBC">
        <w:rPr>
          <w:rFonts w:asciiTheme="minorHAnsi" w:eastAsiaTheme="minorHAnsi" w:hAnsiTheme="minorHAnsi" w:hint="eastAsia"/>
        </w:rPr>
        <w:t>Subtra</w:t>
      </w:r>
      <w:r w:rsidR="00DE0DBC">
        <w:rPr>
          <w:rFonts w:asciiTheme="minorHAnsi" w:eastAsiaTheme="minorHAnsi" w:hAnsiTheme="minorHAnsi"/>
        </w:rPr>
        <w:t>ctor</w:t>
      </w:r>
      <w:proofErr w:type="spellStart"/>
      <w:r w:rsidR="00DE0DBC">
        <w:rPr>
          <w:rFonts w:asciiTheme="minorHAnsi" w:eastAsiaTheme="minorHAnsi" w:hAnsiTheme="minorHAnsi" w:hint="eastAsia"/>
        </w:rPr>
        <w:t>를</w:t>
      </w:r>
      <w:proofErr w:type="spellEnd"/>
      <w:r w:rsidR="00DE0DBC">
        <w:rPr>
          <w:rFonts w:asciiTheme="minorHAnsi" w:eastAsiaTheme="minorHAnsi" w:hAnsiTheme="minorHAnsi" w:hint="eastAsia"/>
        </w:rPr>
        <w:t xml:space="preserve"> 각각 4개씩 병렬로 연결한 형태다.</w:t>
      </w:r>
    </w:p>
    <w:p w14:paraId="694A407F" w14:textId="77777777" w:rsidR="00060E37" w:rsidRDefault="00060E37" w:rsidP="005F3FF0">
      <w:pPr>
        <w:pStyle w:val="a3"/>
        <w:rPr>
          <w:rFonts w:asciiTheme="minorHAnsi" w:eastAsiaTheme="minorHAnsi" w:hAnsiTheme="minorHAnsi"/>
        </w:rPr>
      </w:pPr>
    </w:p>
    <w:p w14:paraId="3810EC5D" w14:textId="77777777" w:rsidR="006901D3" w:rsidRPr="008D01C9" w:rsidRDefault="006901D3" w:rsidP="005F3FF0">
      <w:pPr>
        <w:pStyle w:val="a3"/>
        <w:rPr>
          <w:rFonts w:asciiTheme="minorHAnsi" w:eastAsiaTheme="minorHAnsi" w:hAnsiTheme="minorHAnsi" w:hint="eastAsia"/>
        </w:rPr>
      </w:pPr>
    </w:p>
    <w:p w14:paraId="3A656329" w14:textId="46584965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8D01C9">
        <w:rPr>
          <w:rFonts w:eastAsia="함초롬바탕" w:hint="eastAsia"/>
          <w:b/>
          <w:bCs/>
          <w:sz w:val="24"/>
          <w:szCs w:val="24"/>
        </w:rPr>
        <w:t>Look Ahead Carry</w:t>
      </w:r>
    </w:p>
    <w:p w14:paraId="70FC512D" w14:textId="77777777" w:rsidR="00C60AC1" w:rsidRDefault="006901D3">
      <w:r>
        <w:t>n-bit Full Adder</w:t>
      </w:r>
      <w:r>
        <w:rPr>
          <w:rFonts w:hint="eastAsia"/>
        </w:rPr>
        <w:t xml:space="preserve">의 연산을 수행할 때 </w:t>
      </w:r>
      <w:r>
        <w:t xml:space="preserve">Ripple-Carry Chain </w:t>
      </w:r>
      <w:r>
        <w:rPr>
          <w:rFonts w:hint="eastAsia"/>
        </w:rPr>
        <w:t>회로 방식은 순차적으로</w:t>
      </w:r>
      <w:r>
        <w:t xml:space="preserve"> 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더한 후 </w:t>
      </w:r>
      <w:r w:rsidR="00DC7AA3">
        <w:rPr>
          <w:rFonts w:hint="eastAsia"/>
        </w:rPr>
        <w:t>c</w:t>
      </w:r>
      <w:r>
        <w:t>arry 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 </w:t>
      </w:r>
      <w:r>
        <w:t>bit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전달해서 계산을 진행한다. 이는 </w:t>
      </w:r>
      <w:r>
        <w:t>bit</w:t>
      </w:r>
      <w:r>
        <w:rPr>
          <w:rFonts w:hint="eastAsia"/>
        </w:rPr>
        <w:t xml:space="preserve">의 수가 많아질 수록 연산 시간도 증가하는 단점이 있다. 이를 보안하기 위한 방식이 </w:t>
      </w:r>
      <w:r>
        <w:t>Look Ahead Carry</w:t>
      </w:r>
      <w:r>
        <w:rPr>
          <w:rFonts w:hint="eastAsia"/>
        </w:rPr>
        <w:t xml:space="preserve"> 회로다.</w:t>
      </w:r>
    </w:p>
    <w:p w14:paraId="5E99E89F" w14:textId="18FB0505" w:rsidR="00516AC7" w:rsidRDefault="00DC7AA3">
      <w:r>
        <w:t>Look Ahead Carry</w:t>
      </w:r>
      <w:r>
        <w:rPr>
          <w:rFonts w:hint="eastAsia"/>
        </w:rPr>
        <w:t xml:space="preserve"> 회</w:t>
      </w:r>
      <w:r>
        <w:rPr>
          <w:rFonts w:hint="eastAsia"/>
        </w:rPr>
        <w:t xml:space="preserve">로는 모든 </w:t>
      </w:r>
      <w:r>
        <w:t>bit</w:t>
      </w:r>
      <w:r>
        <w:rPr>
          <w:rFonts w:hint="eastAsia"/>
        </w:rPr>
        <w:t xml:space="preserve"> 간의 계산에서 도출되는 carry 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동시에 계산하여 넘기는 방식으로 연산 시간을 줄일 수 있다. </w:t>
      </w:r>
      <w:r w:rsidR="00522965">
        <w:rPr>
          <w:rFonts w:hint="eastAsia"/>
        </w:rPr>
        <w:t xml:space="preserve">이때 </w:t>
      </w:r>
      <w:r w:rsidR="00522965">
        <w:t>carry-generation function</w:t>
      </w:r>
      <w:r w:rsidR="00522965">
        <w:rPr>
          <w:rFonts w:hint="eastAsia"/>
        </w:rPr>
        <w:t xml:space="preserve">과 </w:t>
      </w:r>
      <w:r w:rsidR="00522965">
        <w:t>carry-propagate function</w:t>
      </w:r>
      <w:r w:rsidR="00522965">
        <w:rPr>
          <w:rFonts w:hint="eastAsia"/>
        </w:rPr>
        <w:t>이 사용된다. 두 n-bit</w:t>
      </w:r>
      <w:r w:rsidR="00522965">
        <w:t xml:space="preserve"> 2</w:t>
      </w:r>
      <w:r w:rsidR="00522965">
        <w:rPr>
          <w:rFonts w:hint="eastAsia"/>
        </w:rPr>
        <w:t xml:space="preserve">진수의 각 자리 수가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2965">
        <w:rPr>
          <w:rFonts w:hint="eastAsia"/>
        </w:rPr>
        <w:t xml:space="preserve">일 때 두 </w:t>
      </w:r>
      <w:r w:rsidR="00522965">
        <w:t>function</w:t>
      </w:r>
      <w:r w:rsidR="00522965">
        <w:rPr>
          <w:rFonts w:hint="eastAsia"/>
        </w:rPr>
        <w:t>의 연산은 다음과 같다.</w:t>
      </w:r>
    </w:p>
    <w:p w14:paraId="6D1045A0" w14:textId="3666196F" w:rsidR="00522965" w:rsidRDefault="0052296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carry-generation function</m:t>
          </m:r>
          <m:r>
            <m:rPr>
              <m:sty m:val="p"/>
            </m:rPr>
            <w:rPr>
              <w:rFonts w:ascii="Cambria Math" w:hint="eastAsia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:</m:t>
          </m:r>
          <m:r>
            <m:rPr>
              <m:sty m:val="p"/>
            </m:rPr>
            <w:rPr>
              <w:rFonts w:ascii="Cambria Math" w:hint="eastAsia"/>
            </w:rPr>
            <m:t xml:space="preserve">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 xml:space="preserve"> = 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14:paraId="537453C1" w14:textId="390A6B23" w:rsidR="003352F7" w:rsidRDefault="003352F7" w:rsidP="003352F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carry-</m:t>
          </m:r>
          <m:r>
            <w:rPr>
              <w:rFonts w:ascii="Cambria Math" w:hAnsi="Cambria Math"/>
            </w:rPr>
            <m:t>propagate</m:t>
          </m:r>
          <m:r>
            <m:rPr>
              <m:sty m:val="p"/>
            </m:rPr>
            <w:rPr>
              <w:rFonts w:ascii="Cambria Math" w:hAnsi="Cambria Math"/>
            </w:rPr>
            <m:t xml:space="preserve"> function</m:t>
          </m:r>
          <m:r>
            <m:rPr>
              <m:sty m:val="p"/>
            </m:rPr>
            <w:rPr>
              <w:rFonts w:ascii="Cambria Math" w:hint="eastAsia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:</m:t>
          </m:r>
          <m:r>
            <m:rPr>
              <m:sty m:val="p"/>
            </m:rPr>
            <w:rPr>
              <w:rFonts w:ascii="Cambria Math" w:hint="eastAsia"/>
            </w:rPr>
            <m:t xml:space="preserve">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 xml:space="preserve"> = 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14:paraId="6E4EBEC4" w14:textId="0EF997FF" w:rsidR="00060E37" w:rsidRDefault="001A2CD5" w:rsidP="003352F7">
      <w:pPr>
        <w:tabs>
          <w:tab w:val="left" w:pos="615"/>
        </w:tabs>
      </w:pPr>
      <w:r>
        <w:t>Full Adder</w:t>
      </w:r>
      <w:r>
        <w:rPr>
          <w:rFonts w:hint="eastAsia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+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22248F">
        <w:t xml:space="preserve"> </w:t>
      </w:r>
      <w:r w:rsidR="0022248F">
        <w:rPr>
          <w:rFonts w:hint="eastAsia"/>
        </w:rPr>
        <w:t xml:space="preserve">의 공식을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 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248F">
        <w:rPr>
          <w:rFonts w:hint="eastAsia"/>
        </w:rPr>
        <w:t>로 나타낼 수 있다.</w:t>
      </w:r>
    </w:p>
    <w:p w14:paraId="3BF24D5F" w14:textId="097BBB6C" w:rsidR="00876559" w:rsidRDefault="00876559" w:rsidP="003352F7">
      <w:pPr>
        <w:tabs>
          <w:tab w:val="left" w:pos="61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⨁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4C3E789C" w14:textId="13A5E22D" w:rsidR="004D6006" w:rsidRDefault="00876559" w:rsidP="00876559">
      <w:pPr>
        <w:tabs>
          <w:tab w:val="left" w:pos="615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20FA7CB5" w14:textId="3DFD78A8" w:rsidR="006901D3" w:rsidRPr="004D6006" w:rsidRDefault="004D6006">
      <w:pPr>
        <w:rPr>
          <w:rFonts w:hint="eastAsia"/>
          <w:i/>
        </w:rPr>
      </w:pPr>
      <w:r>
        <w:rPr>
          <w:rFonts w:hint="eastAsia"/>
        </w:rPr>
        <w:t xml:space="preserve">모든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 xml:space="preserve">로 표현이 가능하다는 특징이 있다. 이를 통해 </w:t>
      </w:r>
      <w:r>
        <w:t>carry 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동시에 계산하여 시간을 단축시킨다.</w:t>
      </w:r>
    </w:p>
    <w:p w14:paraId="1A1BE305" w14:textId="77777777" w:rsidR="004D6006" w:rsidRDefault="004D6006"/>
    <w:p w14:paraId="3987E8D9" w14:textId="77777777" w:rsidR="00560FCB" w:rsidRDefault="00560FCB">
      <w:pPr>
        <w:rPr>
          <w:rFonts w:hint="eastAsia"/>
        </w:rPr>
      </w:pPr>
    </w:p>
    <w:p w14:paraId="67095784" w14:textId="4C597D1D" w:rsidR="008D01C9" w:rsidRDefault="008D01C9" w:rsidP="008D01C9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XOR</w:t>
      </w:r>
      <w:r>
        <w:rPr>
          <w:rFonts w:eastAsia="함초롬바탕" w:hint="eastAsia"/>
          <w:b/>
          <w:bCs/>
          <w:sz w:val="24"/>
          <w:szCs w:val="24"/>
        </w:rPr>
        <w:t>을 활용한 2's complement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가감산</w:t>
      </w:r>
    </w:p>
    <w:p w14:paraId="58C05F00" w14:textId="42260271" w:rsidR="008D01C9" w:rsidRDefault="00163C14">
      <w:r>
        <w:rPr>
          <w:rFonts w:hint="eastAsia"/>
        </w:rPr>
        <w:t>특정 양수에서 음수를 빼는 경우, 이를 양수와 양수를 더하는 방식으로 변형할 수 있다. 반대로 특정 양수에서 양수를 빼는 경우, 이를 양수와 음수를 더하는 방식으로 변형할 수 있다. 이처럼 부호 변환을 통해 두 수 간의 연산을 덧셈으로 표현할 수 있는데, n</w:t>
      </w:r>
      <w:r>
        <w:t>-bit</w:t>
      </w:r>
      <w:r>
        <w:rPr>
          <w:rFonts w:hint="eastAsia"/>
        </w:rPr>
        <w:t xml:space="preserve"> 2진수 간의 연산에서 2</w:t>
      </w:r>
      <w:r>
        <w:t>'s complement</w:t>
      </w:r>
      <w:r>
        <w:rPr>
          <w:rFonts w:hint="eastAsia"/>
        </w:rPr>
        <w:t xml:space="preserve">을 사용해 부호 변환이 가능하다. </w:t>
      </w:r>
      <w:r w:rsidR="00856B04">
        <w:rPr>
          <w:rFonts w:hint="eastAsia"/>
        </w:rPr>
        <w:t>2'</w:t>
      </w:r>
      <w:r w:rsidR="00856B04">
        <w:t>s complement</w:t>
      </w:r>
      <w:proofErr w:type="spellStart"/>
      <w:r w:rsidR="00856B04">
        <w:rPr>
          <w:rFonts w:hint="eastAsia"/>
        </w:rPr>
        <w:t>를</w:t>
      </w:r>
      <w:proofErr w:type="spellEnd"/>
      <w:r w:rsidR="00856B04">
        <w:rPr>
          <w:rFonts w:hint="eastAsia"/>
        </w:rPr>
        <w:t xml:space="preserve"> 통해 특정 수의 부호를 변환하는 과정은 다음과 같다.</w:t>
      </w:r>
    </w:p>
    <w:p w14:paraId="6043FC81" w14:textId="15205461" w:rsidR="00856B04" w:rsidRDefault="00856B04">
      <w:r>
        <w:tab/>
      </w:r>
      <w:r>
        <w:tab/>
      </w:r>
      <w:r>
        <w:tab/>
      </w:r>
      <w:r>
        <w:rPr>
          <w:rFonts w:hint="eastAsia"/>
        </w:rPr>
        <w:t xml:space="preserve">1. 모든 </w:t>
      </w:r>
      <w:r>
        <w:t>bit</w:t>
      </w:r>
      <w:r>
        <w:rPr>
          <w:rFonts w:hint="eastAsia"/>
        </w:rPr>
        <w:t>의 수를 반대로 바꾼다. (0 -&gt; 1, 1 -&gt; 0)</w:t>
      </w:r>
    </w:p>
    <w:p w14:paraId="441882AE" w14:textId="1451D9F8" w:rsidR="00856B04" w:rsidRDefault="00856B0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2. 1을 더한다.</w:t>
      </w:r>
    </w:p>
    <w:p w14:paraId="4ACD6EFB" w14:textId="164CF5BA" w:rsidR="00163C14" w:rsidRDefault="00C73942">
      <w:r>
        <w:rPr>
          <w:rFonts w:hint="eastAsia"/>
        </w:rPr>
        <w:t xml:space="preserve">예시로 숫자 6을 다뤄보면, 6의 2진수 형태는 0110이다. 위의 과정을 따라 모든 </w:t>
      </w:r>
      <w:r>
        <w:t>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변환하면 1001이다. 여기에 1을 더하면 1010이다. 이는 </w:t>
      </w:r>
      <w:r>
        <w:t xml:space="preserve">signed </w:t>
      </w:r>
      <w:r>
        <w:rPr>
          <w:rFonts w:hint="eastAsia"/>
        </w:rPr>
        <w:t>형태로 -6을 뜻한다.</w:t>
      </w:r>
    </w:p>
    <w:p w14:paraId="201054D3" w14:textId="77777777" w:rsidR="00F44D5C" w:rsidRDefault="00F44D5C"/>
    <w:p w14:paraId="790D350A" w14:textId="7D3A68B4" w:rsidR="00F44D5C" w:rsidRDefault="00F44D5C">
      <w:pPr>
        <w:rPr>
          <w:rFonts w:hint="eastAsia"/>
        </w:rPr>
      </w:pPr>
      <w:r>
        <w:rPr>
          <w:rFonts w:hint="eastAsia"/>
        </w:rPr>
        <w:t xml:space="preserve">이때 </w:t>
      </w:r>
      <w:r>
        <w:t>XOR gate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부호 변환이 가능하다.</w:t>
      </w:r>
      <w:r w:rsidR="0014121C">
        <w:rPr>
          <w:rFonts w:hint="eastAsia"/>
        </w:rPr>
        <w:t xml:space="preserve"> 첫번째 과정은 특정 2진수에 </w:t>
      </w:r>
      <w:r w:rsidR="0014121C">
        <w:t>n-bit</w:t>
      </w:r>
      <w:r w:rsidR="0014121C">
        <w:rPr>
          <w:rFonts w:hint="eastAsia"/>
        </w:rPr>
        <w:t xml:space="preserve">의 자리수가 모두 1인 2진수를 </w:t>
      </w:r>
      <w:r w:rsidR="0014121C">
        <w:t>XOR</w:t>
      </w:r>
      <w:r w:rsidR="0014121C">
        <w:rPr>
          <w:rFonts w:hint="eastAsia"/>
        </w:rPr>
        <w:t xml:space="preserve">을 취하면 특정 2진수의 모든 </w:t>
      </w:r>
      <w:r w:rsidR="0014121C">
        <w:t>bit</w:t>
      </w:r>
      <w:r w:rsidR="0014121C">
        <w:rPr>
          <w:rFonts w:hint="eastAsia"/>
        </w:rPr>
        <w:t xml:space="preserve">의 수가 바뀐다. 그리고 마지막에 1을 더하면 부호 변환이 완료된다. </w:t>
      </w:r>
      <w:r w:rsidR="00B1764C">
        <w:rPr>
          <w:rFonts w:hint="eastAsia"/>
        </w:rPr>
        <w:t xml:space="preserve">즉 0110 ^ 1111 = 1001이고, 여기에 1을 더하면 이전과 같은 1010이 도출된다. </w:t>
      </w:r>
      <w:r w:rsidR="000907AB">
        <w:rPr>
          <w:rFonts w:hint="eastAsia"/>
        </w:rPr>
        <w:t xml:space="preserve">이처럼 논리 회로에서 </w:t>
      </w:r>
      <w:r w:rsidR="000907AB">
        <w:t>XOR gate</w:t>
      </w:r>
      <w:proofErr w:type="spellStart"/>
      <w:r w:rsidR="000907AB">
        <w:rPr>
          <w:rFonts w:hint="eastAsia"/>
        </w:rPr>
        <w:t>를</w:t>
      </w:r>
      <w:proofErr w:type="spellEnd"/>
      <w:r w:rsidR="000907AB">
        <w:rPr>
          <w:rFonts w:hint="eastAsia"/>
        </w:rPr>
        <w:t xml:space="preserve"> 통해 2'</w:t>
      </w:r>
      <w:r w:rsidR="000907AB">
        <w:t>s complement</w:t>
      </w:r>
      <w:r w:rsidR="000907AB">
        <w:rPr>
          <w:rFonts w:hint="eastAsia"/>
        </w:rPr>
        <w:t xml:space="preserve"> 가감산 연산을 할 수 있다.</w:t>
      </w:r>
    </w:p>
    <w:p w14:paraId="6C604832" w14:textId="77777777" w:rsidR="00F44D5C" w:rsidRPr="00C73942" w:rsidRDefault="00F44D5C">
      <w:pPr>
        <w:rPr>
          <w:rFonts w:hint="eastAsia"/>
        </w:rPr>
      </w:pPr>
    </w:p>
    <w:p w14:paraId="4044801A" w14:textId="77777777" w:rsidR="00060E37" w:rsidRDefault="00060E37">
      <w:pPr>
        <w:rPr>
          <w:rFonts w:hint="eastAsia"/>
        </w:rPr>
      </w:pPr>
    </w:p>
    <w:p w14:paraId="58EEC567" w14:textId="41A31C75" w:rsidR="008D01C9" w:rsidRDefault="008D01C9" w:rsidP="008D01C9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BCD</w:t>
      </w:r>
      <w:r>
        <w:rPr>
          <w:rFonts w:eastAsia="함초롬바탕" w:hint="eastAsia"/>
          <w:b/>
          <w:bCs/>
          <w:sz w:val="24"/>
          <w:szCs w:val="24"/>
        </w:rPr>
        <w:t xml:space="preserve"> 연산</w:t>
      </w:r>
    </w:p>
    <w:p w14:paraId="3FA28273" w14:textId="77777777" w:rsidR="006E55A0" w:rsidRDefault="00450FB9">
      <w:r>
        <w:t>BCD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는 0을 뜻하는 0000부터 9를 뜻하는 1001까지만 사용한다. 즉 나머지 1010, 1011, 1100, 1101, 1110, 1111는 </w:t>
      </w:r>
      <w:r>
        <w:t>don't care</w:t>
      </w:r>
      <w:r>
        <w:rPr>
          <w:rFonts w:hint="eastAsia"/>
        </w:rPr>
        <w:t xml:space="preserve"> 값으로 사용하지 않는다. </w:t>
      </w:r>
      <w:r w:rsidR="00B469E3">
        <w:rPr>
          <w:rFonts w:hint="eastAsia"/>
        </w:rPr>
        <w:t>따라서 연산을 진행할 때 추가적인 작업이 필요하다.</w:t>
      </w:r>
    </w:p>
    <w:p w14:paraId="402418E7" w14:textId="77777777" w:rsidR="006E55A0" w:rsidRDefault="00B469E3">
      <w:r>
        <w:rPr>
          <w:rFonts w:hint="eastAsia"/>
        </w:rPr>
        <w:t xml:space="preserve">예시로 숫자 5와 8을 더할 때, 이는 </w:t>
      </w:r>
      <w:r>
        <w:t>BCD code</w:t>
      </w:r>
      <w:r>
        <w:rPr>
          <w:rFonts w:hint="eastAsia"/>
        </w:rPr>
        <w:t xml:space="preserve">로 0101 + 1000으로 나타낼 수 있다. 하지만 그 결과는 1101로, don't care 값에 포함된다. 범위를 벗어나는 문제를 해결하기 위해, </w:t>
      </w:r>
      <w:r>
        <w:t xml:space="preserve">don't care </w:t>
      </w:r>
      <w:r>
        <w:rPr>
          <w:rFonts w:hint="eastAsia"/>
        </w:rPr>
        <w:t>값의 개수인 6만큼 추가로 더하는 작업을 수행한다. 그럼 1101 + 0110 = 0001 0011</w:t>
      </w:r>
      <w:r>
        <w:t xml:space="preserve"> </w:t>
      </w:r>
      <w:r>
        <w:rPr>
          <w:rFonts w:hint="eastAsia"/>
        </w:rPr>
        <w:t xml:space="preserve">이 도출되는데, </w:t>
      </w:r>
      <w:r>
        <w:t>BCD code</w:t>
      </w:r>
      <w:r>
        <w:rPr>
          <w:rFonts w:hint="eastAsia"/>
        </w:rPr>
        <w:t>는 하나의 4-</w:t>
      </w:r>
      <w:r>
        <w:t>bit</w:t>
      </w:r>
      <w:r>
        <w:rPr>
          <w:rFonts w:hint="eastAsia"/>
        </w:rPr>
        <w:t xml:space="preserve"> 2진수를 </w:t>
      </w:r>
      <w:r w:rsidR="003A7E4C">
        <w:rPr>
          <w:rFonts w:hint="eastAsia"/>
        </w:rPr>
        <w:t xml:space="preserve">각 </w:t>
      </w:r>
      <w:r>
        <w:rPr>
          <w:rFonts w:hint="eastAsia"/>
        </w:rPr>
        <w:t>한 자리의 숫자로 취급하기 때문에 0001 0011은 13을 뜻한다.</w:t>
      </w:r>
    </w:p>
    <w:p w14:paraId="079ACE73" w14:textId="57C87457" w:rsidR="008D01C9" w:rsidRPr="00450FB9" w:rsidRDefault="0097529E">
      <w:pPr>
        <w:rPr>
          <w:rFonts w:hint="eastAsia"/>
        </w:rPr>
      </w:pPr>
      <w:r>
        <w:rPr>
          <w:rFonts w:hint="eastAsia"/>
        </w:rPr>
        <w:t xml:space="preserve">즉 </w:t>
      </w:r>
      <w:r w:rsidR="0000258D">
        <w:rPr>
          <w:rFonts w:hint="eastAsia"/>
        </w:rPr>
        <w:t xml:space="preserve">각 한자리의 숫자는 0부터 9까지만 필요하므로 10부터 15의 값을 가지는 1010부터 1111은 </w:t>
      </w:r>
      <w:r w:rsidR="0000258D">
        <w:t>don't care</w:t>
      </w:r>
      <w:r w:rsidR="0000258D">
        <w:rPr>
          <w:rFonts w:hint="eastAsia"/>
        </w:rPr>
        <w:t xml:space="preserve"> 값으로, 사용하지 않는 것이다.</w:t>
      </w:r>
    </w:p>
    <w:p w14:paraId="72651F71" w14:textId="77777777" w:rsidR="00450FB9" w:rsidRDefault="00450FB9">
      <w:pPr>
        <w:rPr>
          <w:rFonts w:hint="eastAsia"/>
        </w:rPr>
      </w:pPr>
    </w:p>
    <w:p w14:paraId="0DFA86C0" w14:textId="77777777" w:rsidR="001117FF" w:rsidRDefault="001117FF">
      <w:pPr>
        <w:rPr>
          <w:rFonts w:hint="eastAsia"/>
        </w:rPr>
      </w:pPr>
    </w:p>
    <w:p w14:paraId="441D7E46" w14:textId="4351F8CA" w:rsidR="008D01C9" w:rsidRDefault="008D01C9" w:rsidP="008D01C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ALU</w:t>
      </w:r>
    </w:p>
    <w:p w14:paraId="3DFA3DB1" w14:textId="2A04E4F7" w:rsidR="008D01C9" w:rsidRDefault="00D52193">
      <w:r>
        <w:t>ALU</w:t>
      </w:r>
      <w:r>
        <w:rPr>
          <w:rFonts w:hint="eastAsia"/>
        </w:rPr>
        <w:t>는 컴퓨터가 실행할 산술 연산과 논리 연산을 수행하는 디지털 회로다. 이는 프로그램의 명령어에 따라 실행되며 그 결과는 레지스터 또는 메모리에 저장된다.</w:t>
      </w:r>
    </w:p>
    <w:p w14:paraId="0C5BAA5E" w14:textId="33A39092" w:rsidR="000146A2" w:rsidRDefault="00864F1E">
      <w:r>
        <w:t>ALU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연산기</w:t>
      </w:r>
      <w:proofErr w:type="spellEnd"/>
      <w:r>
        <w:rPr>
          <w:rFonts w:hint="eastAsia"/>
        </w:rPr>
        <w:t xml:space="preserve">, 논리 </w:t>
      </w:r>
      <w:proofErr w:type="spellStart"/>
      <w:r>
        <w:rPr>
          <w:rFonts w:hint="eastAsia"/>
        </w:rPr>
        <w:t>연산기</w:t>
      </w:r>
      <w:proofErr w:type="spellEnd"/>
      <w:r>
        <w:rPr>
          <w:rFonts w:hint="eastAsia"/>
        </w:rPr>
        <w:t>, 시프트 유닛, 상태 레지스터 등으로 이루어져 있다.</w:t>
      </w:r>
      <w:r w:rsidR="000873CA">
        <w:rPr>
          <w:rFonts w:hint="eastAsia"/>
        </w:rPr>
        <w:t xml:space="preserve"> 연산기는 산술 연산을, 논리 연산기는 논리 연산을 수행한다. 시프트 유닛(</w:t>
      </w:r>
      <w:r w:rsidR="000873CA">
        <w:t>shifter</w:t>
      </w:r>
      <w:r w:rsidR="000873CA">
        <w:rPr>
          <w:rFonts w:hint="eastAsia"/>
        </w:rPr>
        <w:t xml:space="preserve">)은 데이터의 비트를 왼쪽이나 오른쪽으로 </w:t>
      </w:r>
      <w:r w:rsidR="000873CA">
        <w:t>shift</w:t>
      </w:r>
      <w:r w:rsidR="000873CA">
        <w:rPr>
          <w:rFonts w:hint="eastAsia"/>
        </w:rPr>
        <w:t xml:space="preserve"> 연산을 수행한다. 상태 레지스터(</w:t>
      </w:r>
      <w:r w:rsidR="000873CA">
        <w:t>flag register</w:t>
      </w:r>
      <w:r w:rsidR="000873CA">
        <w:rPr>
          <w:rFonts w:hint="eastAsia"/>
        </w:rPr>
        <w:t xml:space="preserve">)는 연산 결과에 대한 정보를 저장한다. </w:t>
      </w:r>
    </w:p>
    <w:p w14:paraId="00393301" w14:textId="2020007A" w:rsidR="00AB1FA8" w:rsidRDefault="00AB1FA8">
      <w:r>
        <w:t>ALU</w:t>
      </w:r>
      <w:r>
        <w:rPr>
          <w:rFonts w:hint="eastAsia"/>
        </w:rPr>
        <w:t>의 동작 과정은 다음과 같다.</w:t>
      </w:r>
    </w:p>
    <w:p w14:paraId="0AD3C5E3" w14:textId="4A22949C" w:rsidR="00AB1FA8" w:rsidRDefault="004706DD">
      <w:r>
        <w:tab/>
      </w:r>
      <w:r>
        <w:tab/>
      </w:r>
      <w:r>
        <w:tab/>
      </w:r>
      <w:r w:rsidR="00AB1FA8">
        <w:rPr>
          <w:rFonts w:hint="eastAsia"/>
        </w:rPr>
        <w:t>1. 제어 장치에서 연산 명령을 전달받는다.</w:t>
      </w:r>
    </w:p>
    <w:p w14:paraId="28148C27" w14:textId="3D2CFF6C" w:rsidR="00AB1FA8" w:rsidRDefault="004706DD">
      <w:r>
        <w:tab/>
      </w:r>
      <w:r>
        <w:tab/>
      </w:r>
      <w:r>
        <w:tab/>
      </w:r>
      <w:r w:rsidR="00AB1FA8">
        <w:rPr>
          <w:rFonts w:hint="eastAsia"/>
        </w:rPr>
        <w:t xml:space="preserve">2. 레지스터나 메모리에서 </w:t>
      </w:r>
      <w:r w:rsidR="00AB1FA8">
        <w:rPr>
          <w:rFonts w:hint="eastAsia"/>
        </w:rPr>
        <w:t>입력 데이</w:t>
      </w:r>
      <w:r w:rsidR="00AB1FA8">
        <w:rPr>
          <w:rFonts w:hint="eastAsia"/>
        </w:rPr>
        <w:t>터를 전달받는다.</w:t>
      </w:r>
    </w:p>
    <w:p w14:paraId="3F798A8B" w14:textId="530DF244" w:rsidR="00AB1FA8" w:rsidRDefault="004706DD">
      <w:r>
        <w:tab/>
      </w:r>
      <w:r>
        <w:tab/>
      </w:r>
      <w:r>
        <w:tab/>
      </w:r>
      <w:r w:rsidR="00AB1FA8">
        <w:rPr>
          <w:rFonts w:hint="eastAsia"/>
        </w:rPr>
        <w:t>3. 제어 신호에 따라 연산을 수행한다.</w:t>
      </w:r>
    </w:p>
    <w:p w14:paraId="688359EE" w14:textId="184AB294" w:rsidR="008E0034" w:rsidRPr="00AB1FA8" w:rsidRDefault="004706DD">
      <w:r>
        <w:tab/>
      </w:r>
      <w:r>
        <w:tab/>
      </w:r>
      <w:r>
        <w:tab/>
      </w:r>
      <w:r w:rsidR="00AB1FA8">
        <w:rPr>
          <w:rFonts w:hint="eastAsia"/>
        </w:rPr>
        <w:t>4. 연산 결과를 레지스터나 메모리에 저장한다.</w:t>
      </w:r>
    </w:p>
    <w:p w14:paraId="37CE10EC" w14:textId="09E2D159" w:rsidR="00AB1FA8" w:rsidRDefault="008E0034">
      <w:pPr>
        <w:rPr>
          <w:rFonts w:hint="eastAsia"/>
        </w:rPr>
      </w:pPr>
      <w:r>
        <w:t>ALU</w:t>
      </w:r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 xml:space="preserve">에서 연산의 중심이 되어 컴퓨터의 처리 속도에 </w:t>
      </w:r>
      <w:r w:rsidR="00D60BCE">
        <w:rPr>
          <w:rFonts w:hint="eastAsia"/>
        </w:rPr>
        <w:t xml:space="preserve">핵심적인 </w:t>
      </w:r>
      <w:r>
        <w:rPr>
          <w:rFonts w:hint="eastAsia"/>
        </w:rPr>
        <w:t xml:space="preserve">영향을 주기 때문에, </w:t>
      </w:r>
      <w:r>
        <w:t>CPU</w:t>
      </w:r>
      <w:r>
        <w:rPr>
          <w:rFonts w:hint="eastAsia"/>
        </w:rPr>
        <w:t xml:space="preserve">의 성능은 </w:t>
      </w:r>
      <w:r>
        <w:t>ALU</w:t>
      </w:r>
      <w:r>
        <w:rPr>
          <w:rFonts w:hint="eastAsia"/>
        </w:rPr>
        <w:t>의 효율성에 따라 달라진다</w:t>
      </w:r>
      <w:r w:rsidR="004D6AC1">
        <w:rPr>
          <w:rFonts w:hint="eastAsia"/>
        </w:rPr>
        <w:t>고 할 수 있다</w:t>
      </w:r>
      <w:r>
        <w:rPr>
          <w:rFonts w:hint="eastAsia"/>
        </w:rPr>
        <w:t>.</w:t>
      </w:r>
    </w:p>
    <w:p w14:paraId="4D422A06" w14:textId="77777777" w:rsidR="008E0034" w:rsidRDefault="008E0034">
      <w:pPr>
        <w:rPr>
          <w:rFonts w:hint="eastAsia"/>
        </w:rPr>
      </w:pPr>
    </w:p>
    <w:p w14:paraId="54CC1448" w14:textId="77777777" w:rsidR="00060E37" w:rsidRDefault="00060E37">
      <w:pPr>
        <w:rPr>
          <w:rFonts w:hint="eastAsia"/>
        </w:rPr>
      </w:pPr>
    </w:p>
    <w:p w14:paraId="18579BE8" w14:textId="41483845" w:rsidR="008D01C9" w:rsidRDefault="008D01C9" w:rsidP="008D01C9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 이론</w:t>
      </w:r>
    </w:p>
    <w:p w14:paraId="19815ABB" w14:textId="170F59C3" w:rsidR="00250548" w:rsidRDefault="00250548" w:rsidP="00250548">
      <w:pPr>
        <w:rPr>
          <w:rFonts w:hint="eastAsia"/>
        </w:rPr>
      </w:pPr>
      <w:r>
        <w:t>ALU</w:t>
      </w:r>
      <w:r>
        <w:rPr>
          <w:rFonts w:hint="eastAsia"/>
        </w:rPr>
        <w:t xml:space="preserve">에서 </w:t>
      </w:r>
      <w:r>
        <w:t>flag register</w:t>
      </w:r>
      <w:r>
        <w:rPr>
          <w:rFonts w:hint="eastAsia"/>
        </w:rPr>
        <w:t>의 종류는</w:t>
      </w:r>
      <w:r>
        <w:rPr>
          <w:rFonts w:hint="eastAsia"/>
        </w:rPr>
        <w:t xml:space="preserve"> 크게 두 가지로 나뉜다. 하나는 상태 플래그(</w:t>
      </w:r>
      <w:proofErr w:type="spellStart"/>
      <w:r>
        <w:t>statuc</w:t>
      </w:r>
      <w:proofErr w:type="spellEnd"/>
      <w:r>
        <w:t xml:space="preserve"> flag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하나는 컨트롤 플래그(</w:t>
      </w:r>
      <w:r>
        <w:t>control flag</w:t>
      </w:r>
      <w:r>
        <w:rPr>
          <w:rFonts w:hint="eastAsia"/>
        </w:rPr>
        <w:t xml:space="preserve">)다. 상태 플래그는 연산 결과에 대한 정보를 저장하고, 컨트롤 플래그는 </w:t>
      </w:r>
      <w:r>
        <w:t>CPU</w:t>
      </w:r>
      <w:r>
        <w:rPr>
          <w:rFonts w:hint="eastAsia"/>
        </w:rPr>
        <w:t>의 동작상태를 제어한다.</w:t>
      </w:r>
    </w:p>
    <w:p w14:paraId="5D231A20" w14:textId="5F8ECF78" w:rsidR="00250548" w:rsidRDefault="00250548" w:rsidP="00250548">
      <w:pPr>
        <w:rPr>
          <w:rFonts w:hint="eastAsia"/>
        </w:rPr>
      </w:pPr>
      <w:r>
        <w:rPr>
          <w:rFonts w:hint="eastAsia"/>
        </w:rPr>
        <w:t xml:space="preserve">상태 플래그의 종류는 </w:t>
      </w:r>
      <w:r>
        <w:rPr>
          <w:rFonts w:hint="eastAsia"/>
        </w:rPr>
        <w:t>다음과 같다. 기본값을 0으로 가진다.</w:t>
      </w:r>
    </w:p>
    <w:p w14:paraId="4B6213C8" w14:textId="77777777" w:rsidR="009E7D55" w:rsidRDefault="00250548" w:rsidP="00250548">
      <w:r>
        <w:t>Carry Flag(CF) : unsigned overflow</w:t>
      </w:r>
      <w:r>
        <w:rPr>
          <w:rFonts w:hint="eastAsia"/>
        </w:rPr>
        <w:t>가 발생하면 1의 값을 가진다.</w:t>
      </w:r>
    </w:p>
    <w:p w14:paraId="0139D139" w14:textId="0C9DC0FE" w:rsidR="00250548" w:rsidRDefault="00250548" w:rsidP="00250548">
      <w:r>
        <w:t xml:space="preserve">Zero Flag(ZF) : </w:t>
      </w:r>
      <w:r>
        <w:rPr>
          <w:rFonts w:hint="eastAsia"/>
        </w:rPr>
        <w:t>연산결과가 0이면 1의 값을 가진다.</w:t>
      </w:r>
    </w:p>
    <w:p w14:paraId="221C3035" w14:textId="23E051A8" w:rsidR="00250548" w:rsidRDefault="00250548" w:rsidP="00250548">
      <w:r>
        <w:t xml:space="preserve">Sign Flag(SF) : </w:t>
      </w:r>
      <w:r>
        <w:rPr>
          <w:rFonts w:hint="eastAsia"/>
        </w:rPr>
        <w:t>연산결과가 음수이면 1의 값을 가진다.</w:t>
      </w:r>
    </w:p>
    <w:p w14:paraId="2E721315" w14:textId="50EEF948" w:rsidR="00250548" w:rsidRDefault="00250548" w:rsidP="00250548">
      <w:r>
        <w:t>Overflow Flag(OF)</w:t>
      </w:r>
      <w:r>
        <w:rPr>
          <w:rFonts w:hint="eastAsia"/>
        </w:rPr>
        <w:t xml:space="preserve"> : </w:t>
      </w:r>
      <w:r>
        <w:t>signed overflow</w:t>
      </w:r>
      <w:r>
        <w:rPr>
          <w:rFonts w:hint="eastAsia"/>
        </w:rPr>
        <w:t>가 발생하면 1의 값을 가진다</w:t>
      </w:r>
      <w:r>
        <w:t>.</w:t>
      </w:r>
    </w:p>
    <w:p w14:paraId="301A470F" w14:textId="77777777" w:rsidR="009E7D55" w:rsidRDefault="00C01777" w:rsidP="00250548">
      <w:r>
        <w:t xml:space="preserve">Parity Flag(OF) : </w:t>
      </w:r>
      <w:r>
        <w:rPr>
          <w:rFonts w:hint="eastAsia"/>
        </w:rPr>
        <w:t xml:space="preserve">연산결과 값이 1인 </w:t>
      </w:r>
      <w:r>
        <w:t>bit</w:t>
      </w:r>
      <w:r>
        <w:rPr>
          <w:rFonts w:hint="eastAsia"/>
        </w:rPr>
        <w:t>의 수가 짝수개면 1의 값을 가진다.</w:t>
      </w:r>
    </w:p>
    <w:p w14:paraId="78F6A4ED" w14:textId="7B24CA49" w:rsidR="00C01777" w:rsidRDefault="00C01777" w:rsidP="00250548">
      <w:pPr>
        <w:rPr>
          <w:rFonts w:hint="eastAsia"/>
        </w:rPr>
      </w:pPr>
      <w:r>
        <w:t xml:space="preserve">Auxiliary Flag(AF) : </w:t>
      </w:r>
      <w:r>
        <w:rPr>
          <w:rFonts w:hint="eastAsia"/>
        </w:rPr>
        <w:t>하위 4-</w:t>
      </w:r>
      <w:r>
        <w:t>bit</w:t>
      </w:r>
      <w:r>
        <w:rPr>
          <w:rFonts w:hint="eastAsia"/>
        </w:rPr>
        <w:t xml:space="preserve">에 </w:t>
      </w:r>
      <w:r>
        <w:t>unsigned overflow</w:t>
      </w:r>
      <w:r>
        <w:rPr>
          <w:rFonts w:hint="eastAsia"/>
        </w:rPr>
        <w:t>가 발생하면 1의 값을 가진다.</w:t>
      </w:r>
    </w:p>
    <w:p w14:paraId="2F3ED3FF" w14:textId="49F1158C" w:rsidR="008D01C9" w:rsidRDefault="003E0EE7">
      <w:r>
        <w:rPr>
          <w:rFonts w:hint="eastAsia"/>
        </w:rPr>
        <w:lastRenderedPageBreak/>
        <w:t>컨트롤 플래그의 종류는 다음과 같다.</w:t>
      </w:r>
    </w:p>
    <w:p w14:paraId="4E956909" w14:textId="75067AF5" w:rsidR="009E7D55" w:rsidRDefault="009E7D55">
      <w:r>
        <w:t xml:space="preserve">Trap Flag(TF) : </w:t>
      </w:r>
      <w:r>
        <w:rPr>
          <w:rFonts w:hint="eastAsia"/>
        </w:rPr>
        <w:t xml:space="preserve">값을 </w:t>
      </w:r>
      <w:r w:rsidRPr="009E7D55">
        <w:t xml:space="preserve">1로 </w:t>
      </w:r>
      <w:r>
        <w:rPr>
          <w:rFonts w:hint="eastAsia"/>
        </w:rPr>
        <w:t>설정하면</w:t>
      </w:r>
      <w:r w:rsidRPr="009E7D55">
        <w:t xml:space="preserve"> </w:t>
      </w:r>
      <w:r>
        <w:rPr>
          <w:rFonts w:hint="eastAsia"/>
        </w:rPr>
        <w:t xml:space="preserve">하나의 </w:t>
      </w:r>
      <w:r w:rsidRPr="009E7D55">
        <w:t xml:space="preserve">명령어를 수행하고 , 0x01 </w:t>
      </w:r>
      <w:r w:rsidR="00950331" w:rsidRPr="009E7D55">
        <w:t>interrupt</w:t>
      </w:r>
      <w:r w:rsidRPr="009E7D55">
        <w:t> (the debug interrupt)</w:t>
      </w:r>
      <w:proofErr w:type="spellStart"/>
      <w:r w:rsidRPr="009E7D55">
        <w:t>를</w:t>
      </w:r>
      <w:proofErr w:type="spellEnd"/>
      <w:r w:rsidRPr="009E7D55">
        <w:t xml:space="preserve"> 발생시</w:t>
      </w:r>
      <w:r w:rsidR="00950331">
        <w:rPr>
          <w:rFonts w:hint="eastAsia"/>
        </w:rPr>
        <w:t>킨다.</w:t>
      </w:r>
      <w:r w:rsidRPr="009E7D55">
        <w:t xml:space="preserve"> 0x01 </w:t>
      </w:r>
      <w:r w:rsidR="00950331" w:rsidRPr="009E7D55">
        <w:t>interrupt</w:t>
      </w:r>
      <w:proofErr w:type="spellStart"/>
      <w:r w:rsidR="00950331">
        <w:rPr>
          <w:rFonts w:hint="eastAsia"/>
        </w:rPr>
        <w:t>를</w:t>
      </w:r>
      <w:proofErr w:type="spellEnd"/>
      <w:r w:rsidRPr="009E7D55">
        <w:t xml:space="preserve"> 발생</w:t>
      </w:r>
      <w:r w:rsidR="0064799C">
        <w:rPr>
          <w:rFonts w:hint="eastAsia"/>
        </w:rPr>
        <w:t>시키</w:t>
      </w:r>
      <w:r w:rsidRPr="009E7D55">
        <w:t xml:space="preserve">면 </w:t>
      </w:r>
      <w:r w:rsidR="00D90BE7">
        <w:t>debuger</w:t>
      </w:r>
      <w:r w:rsidRPr="009E7D55">
        <w:t xml:space="preserve">가 해당 프로세스를 </w:t>
      </w:r>
      <w:r w:rsidR="00BD589D">
        <w:t>attach</w:t>
      </w:r>
      <w:r w:rsidRPr="009E7D55">
        <w:t xml:space="preserve"> 할 수 있는 상태가 된다.</w:t>
      </w:r>
    </w:p>
    <w:p w14:paraId="2152B69F" w14:textId="3307D3EA" w:rsidR="009E7D55" w:rsidRDefault="009E7D55">
      <w:r>
        <w:t xml:space="preserve">Interrupt enable Flag(IF) : </w:t>
      </w:r>
      <w:r w:rsidR="00896DC5">
        <w:rPr>
          <w:rFonts w:hint="eastAsia"/>
        </w:rPr>
        <w:t xml:space="preserve">값을 </w:t>
      </w:r>
      <w:r w:rsidRPr="009E7D55">
        <w:t xml:space="preserve">1로 </w:t>
      </w:r>
      <w:r w:rsidR="00896DC5">
        <w:rPr>
          <w:rFonts w:hint="eastAsia"/>
        </w:rPr>
        <w:t>설정하면</w:t>
      </w:r>
      <w:r w:rsidRPr="009E7D55">
        <w:t xml:space="preserve"> 외부</w:t>
      </w:r>
      <w:r w:rsidR="00896DC5">
        <w:t xml:space="preserve"> interrupt</w:t>
      </w:r>
      <w:r w:rsidRPr="009E7D55">
        <w:t xml:space="preserve">는 무시되고 , 0으로 </w:t>
      </w:r>
      <w:r w:rsidR="00896DC5">
        <w:rPr>
          <w:rFonts w:hint="eastAsia"/>
        </w:rPr>
        <w:t>설정하면</w:t>
      </w:r>
      <w:r w:rsidRPr="009E7D55">
        <w:t xml:space="preserve"> 외부 </w:t>
      </w:r>
      <w:r w:rsidR="00896DC5">
        <w:t>interrupt</w:t>
      </w:r>
      <w:proofErr w:type="spellStart"/>
      <w:r w:rsidRPr="009E7D55">
        <w:t>를</w:t>
      </w:r>
      <w:proofErr w:type="spellEnd"/>
      <w:r w:rsidRPr="009E7D55">
        <w:t xml:space="preserve"> 받아들인다.</w:t>
      </w:r>
    </w:p>
    <w:p w14:paraId="5B60EF42" w14:textId="2D3F797D" w:rsidR="009E7D55" w:rsidRDefault="009E7D55">
      <w:pPr>
        <w:rPr>
          <w:rFonts w:hint="eastAsia"/>
        </w:rPr>
      </w:pPr>
      <w:r>
        <w:t xml:space="preserve">Direction Flag(DF) : </w:t>
      </w:r>
      <w:r w:rsidRPr="009E7D55">
        <w:t>데이터를 다른 메모리에 </w:t>
      </w:r>
      <w:r w:rsidR="005A5DF5" w:rsidRPr="009E7D55">
        <w:rPr>
          <w:rFonts w:hint="eastAsia"/>
        </w:rPr>
        <w:t>복사할 때</w:t>
      </w:r>
      <w:r w:rsidRPr="009E7D55">
        <w:t xml:space="preserve"> 방향을 결정</w:t>
      </w:r>
      <w:r w:rsidR="005A5DF5">
        <w:rPr>
          <w:rFonts w:hint="eastAsia"/>
        </w:rPr>
        <w:t xml:space="preserve">한다. 값이 0으로 설정하면 </w:t>
      </w:r>
      <w:r w:rsidRPr="009E7D55">
        <w:t xml:space="preserve">데이터 주소를 </w:t>
      </w:r>
      <w:r w:rsidR="002F6C4F" w:rsidRPr="009E7D55">
        <w:rPr>
          <w:rFonts w:hint="eastAsia"/>
        </w:rPr>
        <w:t>가리키는</w:t>
      </w:r>
      <w:r w:rsidRPr="009E7D55">
        <w:t xml:space="preserve"> </w:t>
      </w:r>
      <w:r w:rsidR="00D90BE7">
        <w:t>register</w:t>
      </w:r>
      <w:r w:rsidRPr="009E7D55">
        <w:t xml:space="preserve">가 증가하고, 1로 </w:t>
      </w:r>
      <w:r w:rsidR="00EA153C">
        <w:rPr>
          <w:rFonts w:hint="eastAsia"/>
        </w:rPr>
        <w:t>설정하면</w:t>
      </w:r>
      <w:r w:rsidRPr="009E7D55">
        <w:t xml:space="preserve"> 데이터 주소를 </w:t>
      </w:r>
      <w:r w:rsidR="00EA153C" w:rsidRPr="009E7D55">
        <w:rPr>
          <w:rFonts w:hint="eastAsia"/>
        </w:rPr>
        <w:t>가</w:t>
      </w:r>
      <w:r w:rsidR="00EA153C">
        <w:rPr>
          <w:rFonts w:hint="eastAsia"/>
        </w:rPr>
        <w:t>리키</w:t>
      </w:r>
      <w:r w:rsidR="00EA153C" w:rsidRPr="009E7D55">
        <w:rPr>
          <w:rFonts w:hint="eastAsia"/>
        </w:rPr>
        <w:t>는</w:t>
      </w:r>
      <w:r w:rsidRPr="009E7D55">
        <w:t xml:space="preserve"> </w:t>
      </w:r>
      <w:r w:rsidR="00D90BE7">
        <w:t>register</w:t>
      </w:r>
      <w:r w:rsidRPr="009E7D55">
        <w:t>가 감소한다.</w:t>
      </w:r>
    </w:p>
    <w:sectPr w:rsidR="009E7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58D"/>
    <w:rsid w:val="000146A2"/>
    <w:rsid w:val="00060E37"/>
    <w:rsid w:val="000873CA"/>
    <w:rsid w:val="000907AB"/>
    <w:rsid w:val="001117FF"/>
    <w:rsid w:val="0014121C"/>
    <w:rsid w:val="00163C14"/>
    <w:rsid w:val="001A2CD5"/>
    <w:rsid w:val="0022248F"/>
    <w:rsid w:val="00250548"/>
    <w:rsid w:val="002F6C4F"/>
    <w:rsid w:val="003352F7"/>
    <w:rsid w:val="003A7E4C"/>
    <w:rsid w:val="003E0EE7"/>
    <w:rsid w:val="00450FB9"/>
    <w:rsid w:val="004706DD"/>
    <w:rsid w:val="004D6006"/>
    <w:rsid w:val="004D6AC1"/>
    <w:rsid w:val="00516AC7"/>
    <w:rsid w:val="00522965"/>
    <w:rsid w:val="00560FCB"/>
    <w:rsid w:val="005A5DF5"/>
    <w:rsid w:val="005F3FF0"/>
    <w:rsid w:val="00611F36"/>
    <w:rsid w:val="0064799C"/>
    <w:rsid w:val="006901D3"/>
    <w:rsid w:val="006E55A0"/>
    <w:rsid w:val="00856B04"/>
    <w:rsid w:val="00864F1E"/>
    <w:rsid w:val="00876559"/>
    <w:rsid w:val="00896DC5"/>
    <w:rsid w:val="008A2A26"/>
    <w:rsid w:val="008D01C9"/>
    <w:rsid w:val="008E0034"/>
    <w:rsid w:val="00950331"/>
    <w:rsid w:val="0097529E"/>
    <w:rsid w:val="009E7D55"/>
    <w:rsid w:val="00AB1FA8"/>
    <w:rsid w:val="00B1764C"/>
    <w:rsid w:val="00B469E3"/>
    <w:rsid w:val="00B6587A"/>
    <w:rsid w:val="00BD589D"/>
    <w:rsid w:val="00C01777"/>
    <w:rsid w:val="00C60AC1"/>
    <w:rsid w:val="00C73942"/>
    <w:rsid w:val="00D52193"/>
    <w:rsid w:val="00D60BCE"/>
    <w:rsid w:val="00D90BE7"/>
    <w:rsid w:val="00DA0EBC"/>
    <w:rsid w:val="00DA19E0"/>
    <w:rsid w:val="00DC7AA3"/>
    <w:rsid w:val="00DE0DBC"/>
    <w:rsid w:val="00EA153C"/>
    <w:rsid w:val="00ED7B7A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14C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5229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54</cp:revision>
  <dcterms:created xsi:type="dcterms:W3CDTF">2022-08-31T11:15:00Z</dcterms:created>
  <dcterms:modified xsi:type="dcterms:W3CDTF">2024-11-10T03:34:00Z</dcterms:modified>
</cp:coreProperties>
</file>