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u w:val="single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(ML Internship)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Problem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Superheroes dataset which have following columns: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 Name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Hero Actual Name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: A brief history of hero background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 : Gender of superhero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Race : Race of hero he/she belongs e.g., Batman (Human)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Superheroes Dataset can be found here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Your task is to develop and deploy a web API in Flask/Django which can predict Hero’s ‘Race’ when ‘History’ of a superhero is provided 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Evaluation Criteria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Preprocessing : 30 %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Performance : 30 %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Structure and Stability : 30 % (deployed model)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 Style : 10 % (clean code, best practices etc.)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Guidelines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Model creation you can use any algorithm provided in scikit-learn library. </w:t>
      </w:r>
      <w:r w:rsidDel="00000000" w:rsidR="00000000" w:rsidRPr="00000000">
        <w:rPr>
          <w:sz w:val="24"/>
          <w:szCs w:val="24"/>
          <w:rtl w:val="0"/>
        </w:rPr>
        <w:t xml:space="preserve">We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highly discourage</w:t>
      </w:r>
      <w:r w:rsidDel="00000000" w:rsidR="00000000" w:rsidRPr="00000000">
        <w:rPr>
          <w:sz w:val="24"/>
          <w:szCs w:val="24"/>
          <w:rtl w:val="0"/>
        </w:rPr>
        <w:t xml:space="preserve"> you to use Deep Learning for this problem.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deployment of API you can use any cloud service providers like Heroku, Pythonanywhere etc.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MUST include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of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github repository</w:t>
      </w:r>
      <w:r w:rsidDel="00000000" w:rsidR="00000000" w:rsidRPr="00000000">
        <w:rPr>
          <w:sz w:val="24"/>
          <w:szCs w:val="24"/>
          <w:rtl w:val="0"/>
        </w:rPr>
        <w:t xml:space="preserve"> which contains source code, pickle files along with all environment specific files like requirements.txt etc.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</w:t>
      </w:r>
      <w:r w:rsidDel="00000000" w:rsidR="00000000" w:rsidRPr="00000000">
        <w:rPr>
          <w:sz w:val="24"/>
          <w:szCs w:val="24"/>
          <w:rtl w:val="0"/>
        </w:rPr>
        <w:t xml:space="preserve">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deployed</w:t>
      </w:r>
      <w:r w:rsidDel="00000000" w:rsidR="00000000" w:rsidRPr="00000000">
        <w:rPr>
          <w:i w:val="1"/>
          <w:sz w:val="24"/>
          <w:szCs w:val="24"/>
          <w:rtl w:val="0"/>
        </w:rPr>
        <w:t xml:space="preserve"> API </w:t>
      </w:r>
      <w:r w:rsidDel="00000000" w:rsidR="00000000" w:rsidRPr="00000000">
        <w:rPr>
          <w:sz w:val="24"/>
          <w:szCs w:val="24"/>
          <w:rtl w:val="0"/>
        </w:rPr>
        <w:t xml:space="preserve">with all necessary instructions to follow inside your README file.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Send your submission (github repo link) via email on :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team@legalshala.com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Deadline of submission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rtl w:val="0"/>
        </w:rPr>
        <w:t xml:space="preserve">04 Dec, 2020 11:59 PM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Kindly insure mentioning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 and contact</w:t>
      </w:r>
      <w:r w:rsidDel="00000000" w:rsidR="00000000" w:rsidRPr="00000000">
        <w:rPr>
          <w:sz w:val="24"/>
          <w:szCs w:val="24"/>
          <w:rtl w:val="0"/>
        </w:rPr>
        <w:t xml:space="preserve"> info too.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sz w:val="28"/>
          <w:szCs w:val="28"/>
          <w:rtl w:val="0"/>
        </w:rPr>
        <w:t xml:space="preserve">Useful Links :</w:t>
        <w:tab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240" w:lineRule="auto"/>
        <w:ind w:left="720" w:hanging="36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https://devcenter.heroku.com/articles/getting-started-with-python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https://blog.pythonanywhere.com/121/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any query contact :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right"/>
        <w:rPr>
          <w:sz w:val="28"/>
          <w:szCs w:val="28"/>
        </w:rPr>
      </w:pP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team@legalshala.com</w:t>
        </w:r>
      </w:hyperlink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team@legalshala.com" TargetMode="External"/><Relationship Id="rId9" Type="http://schemas.openxmlformats.org/officeDocument/2006/relationships/hyperlink" Target="https://blog.pythonanywhere.com/121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-m66nAl8ceVvzPfFo4G4lfX6tJWjIDa/view?usp=sharing" TargetMode="External"/><Relationship Id="rId7" Type="http://schemas.openxmlformats.org/officeDocument/2006/relationships/hyperlink" Target="mailto:team@legalshala.com" TargetMode="External"/><Relationship Id="rId8" Type="http://schemas.openxmlformats.org/officeDocument/2006/relationships/hyperlink" Target="https://devcenter.heroku.com/articles/getting-started-with-pyth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