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B0A36" w:rsidP="00A31B50" w:rsidRDefault="00A31B50" w14:paraId="08B9AD07" wp14:textId="77777777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xmlns:wp14="http://schemas.microsoft.com/office/word/2010/wordml" w:rsidR="00A31B50" w:rsidP="00A31B50" w:rsidRDefault="00A31B50" w14:paraId="672A6659" wp14:textId="77777777">
      <w:pPr>
        <w:rPr>
          <w:sz w:val="28"/>
          <w:szCs w:val="28"/>
        </w:rPr>
      </w:pPr>
    </w:p>
    <w:p xmlns:wp14="http://schemas.microsoft.com/office/word/2010/wordml" w:rsidRPr="00A31B50" w:rsidR="00A31B50" w:rsidP="586854CF" w:rsidRDefault="00A31B50" w14:paraId="4660FA2E" wp14:textId="2D2E70E7">
      <w:pPr>
        <w:pStyle w:val="Normal"/>
      </w:pPr>
      <w:r w:rsidR="586854CF">
        <w:rPr/>
        <w:t xml:space="preserve">Name: </w:t>
      </w:r>
      <w:r w:rsidRPr="586854CF" w:rsidR="58685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G2M insight for Cab Investment firm</w:t>
      </w:r>
    </w:p>
    <w:p xmlns:wp14="http://schemas.microsoft.com/office/word/2010/wordml" w:rsidR="00A31B50" w:rsidP="00A31B50" w:rsidRDefault="00A31B50" w14:paraId="54B11601" wp14:textId="25064EDD">
      <w:r w:rsidR="586854CF">
        <w:rPr/>
        <w:t>Report date: Dec 14 2022</w:t>
      </w:r>
    </w:p>
    <w:p xmlns:wp14="http://schemas.microsoft.com/office/word/2010/wordml" w:rsidR="00A31B50" w:rsidP="00A31B50" w:rsidRDefault="00A31B50" w14:paraId="0E90DD3E" wp14:textId="5A5A6797">
      <w:r w:rsidR="586854CF">
        <w:rPr/>
        <w:t>Internship Batch: LISUM16</w:t>
      </w:r>
    </w:p>
    <w:p xmlns:wp14="http://schemas.microsoft.com/office/word/2010/wordml" w:rsidR="00A31B50" w:rsidP="00A31B50" w:rsidRDefault="00A31B50" w14:paraId="3C6EBFD6" wp14:textId="0D6DD350">
      <w:r w:rsidR="586854CF">
        <w:rPr/>
        <w:t>Version:1.0</w:t>
      </w:r>
    </w:p>
    <w:p xmlns:wp14="http://schemas.microsoft.com/office/word/2010/wordml" w:rsidR="00A31B50" w:rsidP="00A31B50" w:rsidRDefault="00A31B50" w14:paraId="5BB4F536" wp14:textId="2015C785">
      <w:r w:rsidR="586854CF">
        <w:rPr/>
        <w:t>Data intake by: Yena Lee</w:t>
      </w:r>
    </w:p>
    <w:p xmlns:wp14="http://schemas.microsoft.com/office/word/2010/wordml" w:rsidR="00A31B50" w:rsidP="00A31B50" w:rsidRDefault="00A31B50" w14:paraId="41EFC2CB" wp14:textId="5D5C9020">
      <w:r w:rsidR="586854CF">
        <w:rPr/>
        <w:t>Data intake reviewer:</w:t>
      </w:r>
    </w:p>
    <w:p xmlns:wp14="http://schemas.microsoft.com/office/word/2010/wordml" w:rsidR="00A31B50" w:rsidP="586854CF" w:rsidRDefault="00A31B50" w14:paraId="1EA42D5D" wp14:textId="1F36BB12">
      <w:pPr>
        <w:pStyle w:val="Normal"/>
      </w:pPr>
      <w:r w:rsidR="586854CF">
        <w:rPr/>
        <w:t>Data storage location: http://github.com/yl4315/</w:t>
      </w:r>
      <w:r w:rsidRPr="586854CF" w:rsidR="58685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G2M_insight_for_Cab_Investment_firm</w:t>
      </w:r>
    </w:p>
    <w:p xmlns:wp14="http://schemas.microsoft.com/office/word/2010/wordml" w:rsidR="00A31B50" w:rsidP="00A31B50" w:rsidRDefault="00A31B50" w14:paraId="0A37501D" wp14:textId="77777777"/>
    <w:p xmlns:wp14="http://schemas.microsoft.com/office/word/2010/wordml" w:rsidRPr="00A31B50" w:rsidR="00A31B50" w:rsidP="586854CF" w:rsidRDefault="00A31B50" w14:paraId="5CCC4870" wp14:textId="1544BB04">
      <w:pPr>
        <w:rPr>
          <w:b w:val="1"/>
          <w:bCs w:val="1"/>
        </w:rPr>
      </w:pPr>
      <w:r w:rsidRPr="586854CF" w:rsidR="586854CF">
        <w:rPr>
          <w:b w:val="1"/>
          <w:bCs w:val="1"/>
        </w:rPr>
        <w:t>Tabular data details: Cab_Data</w:t>
      </w:r>
    </w:p>
    <w:p xmlns:wp14="http://schemas.microsoft.com/office/word/2010/wordml" w:rsidR="00A31B50" w:rsidP="00A31B50" w:rsidRDefault="00A31B50" w14:paraId="5DAB6C7B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="00A31B50" w:rsidTr="586854CF" w14:paraId="7F1BF910" wp14:textId="77777777">
        <w:tc>
          <w:tcPr>
            <w:tcW w:w="4675" w:type="dxa"/>
            <w:tcMar/>
          </w:tcPr>
          <w:p w:rsidRPr="00A31B50" w:rsidR="00A31B50" w:rsidP="00A31B50" w:rsidRDefault="00A31B50" w14:paraId="72D4BA50" wp14:textId="7777777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  <w:tcMar/>
          </w:tcPr>
          <w:p w:rsidR="00A31B50" w:rsidP="586854CF" w:rsidRDefault="00A31B50" w14:paraId="200244BD" wp14:textId="5C1AC7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854CF">
              <w:rPr/>
              <w:t>359392</w:t>
            </w:r>
          </w:p>
        </w:tc>
      </w:tr>
      <w:tr xmlns:wp14="http://schemas.microsoft.com/office/word/2010/wordml" w:rsidR="00A31B50" w:rsidTr="586854CF" w14:paraId="1E2AC37A" wp14:textId="77777777">
        <w:tc>
          <w:tcPr>
            <w:tcW w:w="4675" w:type="dxa"/>
            <w:tcMar/>
          </w:tcPr>
          <w:p w:rsidRPr="00A31B50" w:rsidR="00A31B50" w:rsidP="00A31B50" w:rsidRDefault="00A31B50" w14:paraId="09B068C8" wp14:textId="7777777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  <w:tcMar/>
          </w:tcPr>
          <w:p w:rsidR="00A31B50" w:rsidP="586854CF" w:rsidRDefault="00A31B50" w14:paraId="387BA87A" wp14:textId="43AF9B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854CF">
              <w:rPr/>
              <w:t>1</w:t>
            </w:r>
          </w:p>
        </w:tc>
      </w:tr>
      <w:tr xmlns:wp14="http://schemas.microsoft.com/office/word/2010/wordml" w:rsidR="00A31B50" w:rsidTr="586854CF" w14:paraId="53B8731A" wp14:textId="77777777">
        <w:tc>
          <w:tcPr>
            <w:tcW w:w="4675" w:type="dxa"/>
            <w:tcMar/>
          </w:tcPr>
          <w:p w:rsidRPr="00A31B50" w:rsidR="00A31B50" w:rsidP="00A31B50" w:rsidRDefault="00A31B50" w14:paraId="13B665E3" wp14:textId="7777777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  <w:tcMar/>
          </w:tcPr>
          <w:p w:rsidR="00A31B50" w:rsidP="00A31B50" w:rsidRDefault="00A31B50" w14:paraId="5199EA49" wp14:textId="27E3E9F5">
            <w:r w:rsidR="586854CF">
              <w:rPr/>
              <w:t>7</w:t>
            </w:r>
          </w:p>
        </w:tc>
      </w:tr>
      <w:tr xmlns:wp14="http://schemas.microsoft.com/office/word/2010/wordml" w:rsidR="00A31B50" w:rsidTr="586854CF" w14:paraId="7B5FCE75" wp14:textId="77777777">
        <w:tc>
          <w:tcPr>
            <w:tcW w:w="4675" w:type="dxa"/>
            <w:tcMar/>
          </w:tcPr>
          <w:p w:rsidRPr="00A31B50" w:rsidR="00A31B50" w:rsidP="00A31B50" w:rsidRDefault="00A31B50" w14:paraId="1BF555A0" wp14:textId="7777777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  <w:tcMar/>
          </w:tcPr>
          <w:p w:rsidR="00A31B50" w:rsidP="00A31B50" w:rsidRDefault="00A31B50" w14:paraId="6B7E7C65" wp14:textId="4C7E57A8">
            <w:r w:rsidR="586854CF">
              <w:rPr/>
              <w:t>.csv</w:t>
            </w:r>
          </w:p>
        </w:tc>
      </w:tr>
      <w:tr xmlns:wp14="http://schemas.microsoft.com/office/word/2010/wordml" w:rsidR="00A31B50" w:rsidTr="586854CF" w14:paraId="14396DA4" wp14:textId="77777777">
        <w:tc>
          <w:tcPr>
            <w:tcW w:w="4675" w:type="dxa"/>
            <w:tcMar/>
          </w:tcPr>
          <w:p w:rsidRPr="00A31B50" w:rsidR="00A31B50" w:rsidP="00A31B50" w:rsidRDefault="00A31B50" w14:paraId="7D500D61" wp14:textId="7777777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  <w:tcMar/>
          </w:tcPr>
          <w:p w:rsidR="00A31B50" w:rsidP="586854CF" w:rsidRDefault="00A31B50" w14:paraId="0939E0B4" wp14:textId="2B06AEC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86854CF" w:rsidR="58685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19.2+ MB</w:t>
            </w:r>
          </w:p>
        </w:tc>
      </w:tr>
    </w:tbl>
    <w:p xmlns:wp14="http://schemas.microsoft.com/office/word/2010/wordml" w:rsidR="00A31B50" w:rsidP="00A31B50" w:rsidRDefault="00A31B50" w14:paraId="02EB378F" wp14:textId="77777777"/>
    <w:p w:rsidR="586854CF" w:rsidP="586854CF" w:rsidRDefault="586854CF" w14:paraId="46ED8906" w14:textId="71253481">
      <w:pPr>
        <w:rPr>
          <w:b w:val="1"/>
          <w:bCs w:val="1"/>
        </w:rPr>
      </w:pPr>
      <w:r w:rsidRPr="586854CF" w:rsidR="586854CF">
        <w:rPr>
          <w:b w:val="1"/>
          <w:bCs w:val="1"/>
        </w:rPr>
        <w:t>Tabular data details: Customer_ID</w:t>
      </w:r>
    </w:p>
    <w:p w:rsidR="586854CF" w:rsidRDefault="586854CF" w14:noSpellErr="1" w14:paraId="5B5D97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86854CF" w:rsidTr="586854CF" w14:paraId="57889898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492AC8C9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Total number of observations</w:t>
            </w:r>
          </w:p>
        </w:tc>
        <w:tc>
          <w:tcPr>
            <w:tcW w:w="4675" w:type="dxa"/>
            <w:tcMar/>
          </w:tcPr>
          <w:p w:rsidR="586854CF" w:rsidP="586854CF" w:rsidRDefault="586854CF" w14:paraId="3E616145" w14:textId="5198B9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86854CF" w:rsidR="586854C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49171</w:t>
            </w:r>
          </w:p>
        </w:tc>
      </w:tr>
      <w:tr w:rsidR="586854CF" w:rsidTr="586854CF" w14:paraId="4E7DFD89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4E9B1358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Total number of files</w:t>
            </w:r>
          </w:p>
        </w:tc>
        <w:tc>
          <w:tcPr>
            <w:tcW w:w="4675" w:type="dxa"/>
            <w:tcMar/>
          </w:tcPr>
          <w:p w:rsidR="586854CF" w:rsidP="586854CF" w:rsidRDefault="586854CF" w14:paraId="2D8A8205" w14:textId="43AF9B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854CF">
              <w:rPr/>
              <w:t>1</w:t>
            </w:r>
          </w:p>
        </w:tc>
      </w:tr>
      <w:tr w:rsidR="586854CF" w:rsidTr="586854CF" w14:paraId="4EC402FE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6174C0C5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Total number of features</w:t>
            </w:r>
          </w:p>
        </w:tc>
        <w:tc>
          <w:tcPr>
            <w:tcW w:w="4675" w:type="dxa"/>
            <w:tcMar/>
          </w:tcPr>
          <w:p w:rsidR="586854CF" w:rsidRDefault="586854CF" w14:paraId="295960F5" w14:textId="716520CD">
            <w:r w:rsidR="586854CF">
              <w:rPr/>
              <w:t>4</w:t>
            </w:r>
          </w:p>
        </w:tc>
      </w:tr>
      <w:tr w:rsidR="586854CF" w:rsidTr="586854CF" w14:paraId="2B754138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16D0FA9F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Base format of the file</w:t>
            </w:r>
          </w:p>
        </w:tc>
        <w:tc>
          <w:tcPr>
            <w:tcW w:w="4675" w:type="dxa"/>
            <w:tcMar/>
          </w:tcPr>
          <w:p w:rsidR="586854CF" w:rsidRDefault="586854CF" w14:paraId="1E63E4A4" w14:textId="4C7E57A8">
            <w:r w:rsidR="586854CF">
              <w:rPr/>
              <w:t>.csv</w:t>
            </w:r>
          </w:p>
        </w:tc>
      </w:tr>
      <w:tr w:rsidR="586854CF" w:rsidTr="586854CF" w14:paraId="15476F17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0A747E34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Size of the data</w:t>
            </w:r>
          </w:p>
        </w:tc>
        <w:tc>
          <w:tcPr>
            <w:tcW w:w="4675" w:type="dxa"/>
            <w:tcMar/>
          </w:tcPr>
          <w:p w:rsidR="586854CF" w:rsidP="586854CF" w:rsidRDefault="586854CF" w14:paraId="0DB42500" w14:textId="384251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86854CF" w:rsidR="586854C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1.5+ MB</w:t>
            </w:r>
          </w:p>
        </w:tc>
      </w:tr>
    </w:tbl>
    <w:p w:rsidR="586854CF" w:rsidRDefault="586854CF" w14:noSpellErr="1" w14:paraId="751DC449"/>
    <w:p w:rsidR="586854CF" w:rsidP="586854CF" w:rsidRDefault="586854CF" w14:paraId="6B650907" w14:textId="6B663B5E">
      <w:pPr>
        <w:rPr>
          <w:b w:val="1"/>
          <w:bCs w:val="1"/>
        </w:rPr>
      </w:pPr>
      <w:r w:rsidRPr="586854CF" w:rsidR="586854CF">
        <w:rPr>
          <w:b w:val="1"/>
          <w:bCs w:val="1"/>
        </w:rPr>
        <w:t>Tabular data details: Transaction_ID</w:t>
      </w:r>
    </w:p>
    <w:p w:rsidR="586854CF" w:rsidRDefault="586854CF" w14:noSpellErr="1" w14:paraId="734D4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86854CF" w:rsidTr="586854CF" w14:paraId="41914736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163E06D7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Total number of observations</w:t>
            </w:r>
          </w:p>
        </w:tc>
        <w:tc>
          <w:tcPr>
            <w:tcW w:w="4675" w:type="dxa"/>
            <w:tcMar/>
          </w:tcPr>
          <w:p w:rsidR="586854CF" w:rsidP="586854CF" w:rsidRDefault="586854CF" w14:paraId="753CBEA2" w14:textId="7DE86D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86854CF" w:rsidR="586854C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440098</w:t>
            </w:r>
          </w:p>
        </w:tc>
      </w:tr>
      <w:tr w:rsidR="586854CF" w:rsidTr="586854CF" w14:paraId="0E23E82B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1C1E573A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Total number of files</w:t>
            </w:r>
          </w:p>
        </w:tc>
        <w:tc>
          <w:tcPr>
            <w:tcW w:w="4675" w:type="dxa"/>
            <w:tcMar/>
          </w:tcPr>
          <w:p w:rsidR="586854CF" w:rsidP="586854CF" w:rsidRDefault="586854CF" w14:paraId="18D0DC81" w14:textId="43AF9B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854CF">
              <w:rPr/>
              <w:t>1</w:t>
            </w:r>
          </w:p>
        </w:tc>
      </w:tr>
      <w:tr w:rsidR="586854CF" w:rsidTr="586854CF" w14:paraId="67128E45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0571EF83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Total number of features</w:t>
            </w:r>
          </w:p>
        </w:tc>
        <w:tc>
          <w:tcPr>
            <w:tcW w:w="4675" w:type="dxa"/>
            <w:tcMar/>
          </w:tcPr>
          <w:p w:rsidR="586854CF" w:rsidRDefault="586854CF" w14:paraId="7C082447" w14:textId="5A3F5E53">
            <w:r w:rsidR="586854CF">
              <w:rPr/>
              <w:t>3</w:t>
            </w:r>
          </w:p>
        </w:tc>
      </w:tr>
      <w:tr w:rsidR="586854CF" w:rsidTr="586854CF" w14:paraId="37949C9C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793F0117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Base format of the file</w:t>
            </w:r>
          </w:p>
        </w:tc>
        <w:tc>
          <w:tcPr>
            <w:tcW w:w="4675" w:type="dxa"/>
            <w:tcMar/>
          </w:tcPr>
          <w:p w:rsidR="586854CF" w:rsidRDefault="586854CF" w14:paraId="5E5E518C" w14:textId="4C7E57A8">
            <w:r w:rsidR="586854CF">
              <w:rPr/>
              <w:t>.csv</w:t>
            </w:r>
          </w:p>
        </w:tc>
      </w:tr>
      <w:tr w:rsidR="586854CF" w:rsidTr="586854CF" w14:paraId="232716B2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1B18AB21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Size of the data</w:t>
            </w:r>
          </w:p>
        </w:tc>
        <w:tc>
          <w:tcPr>
            <w:tcW w:w="4675" w:type="dxa"/>
            <w:tcMar/>
          </w:tcPr>
          <w:p w:rsidR="586854CF" w:rsidP="586854CF" w:rsidRDefault="586854CF" w14:paraId="230AEE6D" w14:textId="45F897A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86854CF" w:rsidR="586854C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10.1+ MB</w:t>
            </w:r>
          </w:p>
        </w:tc>
      </w:tr>
    </w:tbl>
    <w:p w:rsidR="586854CF" w:rsidRDefault="586854CF" w14:noSpellErr="1" w14:paraId="4B905EB1"/>
    <w:p w:rsidR="586854CF" w:rsidP="586854CF" w:rsidRDefault="586854CF" w14:paraId="11F4866B" w14:textId="2F8E4563">
      <w:pPr>
        <w:rPr>
          <w:b w:val="1"/>
          <w:bCs w:val="1"/>
        </w:rPr>
      </w:pPr>
      <w:r w:rsidRPr="586854CF" w:rsidR="586854CF">
        <w:rPr>
          <w:b w:val="1"/>
          <w:bCs w:val="1"/>
        </w:rPr>
        <w:t>Tabular data details: City</w:t>
      </w:r>
    </w:p>
    <w:p w:rsidR="586854CF" w:rsidRDefault="586854CF" w14:noSpellErr="1" w14:paraId="3B5CEF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86854CF" w:rsidTr="586854CF" w14:paraId="2384CDB6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5FCB2D5A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Total number of observations</w:t>
            </w:r>
          </w:p>
        </w:tc>
        <w:tc>
          <w:tcPr>
            <w:tcW w:w="4675" w:type="dxa"/>
            <w:tcMar/>
          </w:tcPr>
          <w:p w:rsidR="586854CF" w:rsidP="586854CF" w:rsidRDefault="586854CF" w14:paraId="6835D519" w14:textId="5DBDC3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854CF">
              <w:rPr/>
              <w:t>20</w:t>
            </w:r>
          </w:p>
        </w:tc>
      </w:tr>
      <w:tr w:rsidR="586854CF" w:rsidTr="586854CF" w14:paraId="3B62B9E6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3BF2038B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Total number of files</w:t>
            </w:r>
          </w:p>
        </w:tc>
        <w:tc>
          <w:tcPr>
            <w:tcW w:w="4675" w:type="dxa"/>
            <w:tcMar/>
          </w:tcPr>
          <w:p w:rsidR="586854CF" w:rsidP="586854CF" w:rsidRDefault="586854CF" w14:paraId="2BF638F1" w14:textId="43AF9B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854CF">
              <w:rPr/>
              <w:t>1</w:t>
            </w:r>
          </w:p>
        </w:tc>
      </w:tr>
      <w:tr w:rsidR="586854CF" w:rsidTr="586854CF" w14:paraId="39C9792E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49987D1A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Total number of features</w:t>
            </w:r>
          </w:p>
        </w:tc>
        <w:tc>
          <w:tcPr>
            <w:tcW w:w="4675" w:type="dxa"/>
            <w:tcMar/>
          </w:tcPr>
          <w:p w:rsidR="586854CF" w:rsidRDefault="586854CF" w14:paraId="4EAF6E91" w14:textId="2AF64760">
            <w:r w:rsidR="586854CF">
              <w:rPr/>
              <w:t>3</w:t>
            </w:r>
          </w:p>
        </w:tc>
      </w:tr>
      <w:tr w:rsidR="586854CF" w:rsidTr="586854CF" w14:paraId="45409A5E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0231CF39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Base format of the file</w:t>
            </w:r>
          </w:p>
        </w:tc>
        <w:tc>
          <w:tcPr>
            <w:tcW w:w="4675" w:type="dxa"/>
            <w:tcMar/>
          </w:tcPr>
          <w:p w:rsidR="586854CF" w:rsidRDefault="586854CF" w14:paraId="13C496C0" w14:textId="4C7E57A8">
            <w:r w:rsidR="586854CF">
              <w:rPr/>
              <w:t>.csv</w:t>
            </w:r>
          </w:p>
        </w:tc>
      </w:tr>
      <w:tr w:rsidR="586854CF" w:rsidTr="586854CF" w14:paraId="6E01CA20">
        <w:trPr>
          <w:trHeight w:val="300"/>
        </w:trPr>
        <w:tc>
          <w:tcPr>
            <w:tcW w:w="4675" w:type="dxa"/>
            <w:tcMar/>
          </w:tcPr>
          <w:p w:rsidR="586854CF" w:rsidP="586854CF" w:rsidRDefault="586854CF" w14:noSpellErr="1" w14:paraId="4CBA44F9">
            <w:pPr>
              <w:rPr>
                <w:b w:val="1"/>
                <w:bCs w:val="1"/>
              </w:rPr>
            </w:pPr>
            <w:r w:rsidRPr="586854CF" w:rsidR="586854CF">
              <w:rPr>
                <w:b w:val="1"/>
                <w:bCs w:val="1"/>
              </w:rPr>
              <w:t>Size of the data</w:t>
            </w:r>
          </w:p>
        </w:tc>
        <w:tc>
          <w:tcPr>
            <w:tcW w:w="4675" w:type="dxa"/>
            <w:tcMar/>
          </w:tcPr>
          <w:p w:rsidR="586854CF" w:rsidP="586854CF" w:rsidRDefault="586854CF" w14:paraId="5B792B5E" w14:textId="20E0AAC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86854CF" w:rsidR="586854C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608.0+ bytes</w:t>
            </w:r>
          </w:p>
        </w:tc>
      </w:tr>
    </w:tbl>
    <w:p w:rsidR="586854CF" w:rsidRDefault="586854CF" w14:noSpellErr="1" w14:paraId="0EF1DC96"/>
    <w:p xmlns:wp14="http://schemas.microsoft.com/office/word/2010/wordml" w:rsidR="00A31B50" w:rsidP="00A31B50" w:rsidRDefault="00A31B50" w14:paraId="5A39BBE3" wp14:textId="77777777">
      <w:pPr>
        <w:rPr>
          <w:b/>
        </w:rPr>
      </w:pPr>
    </w:p>
    <w:p xmlns:wp14="http://schemas.microsoft.com/office/word/2010/wordml" w:rsidR="00A31B50" w:rsidP="00A31B50" w:rsidRDefault="00A31B50" w14:paraId="27D23195" wp14:textId="77777777">
      <w:pPr>
        <w:rPr>
          <w:b/>
        </w:rPr>
      </w:pPr>
      <w:r w:rsidRPr="586854CF" w:rsidR="586854CF">
        <w:rPr>
          <w:b w:val="1"/>
          <w:bCs w:val="1"/>
        </w:rPr>
        <w:t>Proposed Approach:</w:t>
      </w:r>
    </w:p>
    <w:p xmlns:wp14="http://schemas.microsoft.com/office/word/2010/wordml" w:rsidR="00A31B50" w:rsidP="586854CF" w:rsidRDefault="00A31B50" w14:paraId="7BF1DF31" wp14:textId="2DD3EF8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86854CF">
        <w:rPr>
          <w:b w:val="0"/>
          <w:bCs w:val="0"/>
        </w:rPr>
        <w:t xml:space="preserve">No missing value and duplicate record </w:t>
      </w:r>
      <w:bookmarkStart w:name="_Int_t5XNUcCC" w:id="782623836"/>
      <w:r w:rsidR="586854CF">
        <w:rPr>
          <w:b w:val="0"/>
          <w:bCs w:val="0"/>
        </w:rPr>
        <w:t>are</w:t>
      </w:r>
      <w:bookmarkEnd w:id="782623836"/>
      <w:r w:rsidR="586854CF">
        <w:rPr>
          <w:b w:val="0"/>
          <w:bCs w:val="0"/>
        </w:rPr>
        <w:t xml:space="preserve"> found.</w:t>
      </w:r>
    </w:p>
    <w:p xmlns:wp14="http://schemas.microsoft.com/office/word/2010/wordml" w:rsidR="00A31B50" w:rsidP="586854CF" w:rsidRDefault="00A31B50" w14:paraId="5AF45586" wp14:textId="554C534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86854CF">
        <w:rPr>
          <w:b w:val="0"/>
          <w:bCs w:val="0"/>
        </w:rPr>
        <w:t xml:space="preserve">In </w:t>
      </w:r>
      <w:r w:rsidR="586854CF">
        <w:rPr>
          <w:b w:val="0"/>
          <w:bCs w:val="0"/>
        </w:rPr>
        <w:t>Cab_Data</w:t>
      </w:r>
      <w:r w:rsidR="586854CF">
        <w:rPr>
          <w:b w:val="0"/>
          <w:bCs w:val="0"/>
        </w:rPr>
        <w:t xml:space="preserve"> , range of “Date of Travel’ column exceeds </w:t>
      </w:r>
      <w:r w:rsidR="586854CF">
        <w:rPr>
          <w:b w:val="0"/>
          <w:bCs w:val="0"/>
        </w:rPr>
        <w:t>30 days</w:t>
      </w:r>
      <w:r w:rsidR="586854CF">
        <w:rPr>
          <w:b w:val="0"/>
          <w:bCs w:val="0"/>
        </w:rPr>
        <w:t xml:space="preserve"> than the </w:t>
      </w:r>
      <w:bookmarkStart w:name="_Int_Xot1Oa4y" w:id="1167893434"/>
      <w:r w:rsidR="586854CF">
        <w:rPr>
          <w:b w:val="0"/>
          <w:bCs w:val="0"/>
        </w:rPr>
        <w:t>period</w:t>
      </w:r>
      <w:bookmarkEnd w:id="1167893434"/>
      <w:r w:rsidR="586854CF">
        <w:rPr>
          <w:b w:val="0"/>
          <w:bCs w:val="0"/>
        </w:rPr>
        <w:t xml:space="preserve"> from 31/01/2016 to 31/12/2018. The range of date should be either '31/01/2016'-'31/01/2019' or '01/01/2016'-'31/12/2018'. Therefore, the assumption is violated, so changed the period of date to '01/01/2016'-'31/12/2018'.</w:t>
      </w:r>
    </w:p>
    <w:p xmlns:wp14="http://schemas.microsoft.com/office/word/2010/wordml" w:rsidR="00A31B50" w:rsidP="586854CF" w:rsidRDefault="00A31B50" w14:paraId="15B3D252" wp14:textId="3D8CC52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86854CF">
        <w:rPr>
          <w:b w:val="0"/>
          <w:bCs w:val="0"/>
        </w:rPr>
        <w:t xml:space="preserve">In </w:t>
      </w:r>
      <w:r w:rsidR="586854CF">
        <w:rPr>
          <w:b w:val="0"/>
          <w:bCs w:val="0"/>
        </w:rPr>
        <w:t>Cab_Data</w:t>
      </w:r>
      <w:r w:rsidR="586854CF">
        <w:rPr>
          <w:b w:val="0"/>
          <w:bCs w:val="0"/>
        </w:rPr>
        <w:t>, all transaction ID is unique.</w:t>
      </w:r>
    </w:p>
    <w:p xmlns:wp14="http://schemas.microsoft.com/office/word/2010/wordml" w:rsidR="00A31B50" w:rsidP="586854CF" w:rsidRDefault="00A31B50" w14:paraId="53FF2898" wp14:textId="5FA5CD6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86854CF">
        <w:rPr>
          <w:b w:val="0"/>
          <w:bCs w:val="0"/>
        </w:rPr>
        <w:t xml:space="preserve">In </w:t>
      </w:r>
      <w:r w:rsidR="586854CF">
        <w:rPr>
          <w:b w:val="0"/>
          <w:bCs w:val="0"/>
        </w:rPr>
        <w:t>Customer_ID</w:t>
      </w:r>
      <w:r w:rsidR="586854CF">
        <w:rPr>
          <w:b w:val="0"/>
          <w:bCs w:val="0"/>
        </w:rPr>
        <w:t>, all customer ID is unique.</w:t>
      </w:r>
    </w:p>
    <w:p xmlns:wp14="http://schemas.microsoft.com/office/word/2010/wordml" w:rsidR="00A31B50" w:rsidP="586854CF" w:rsidRDefault="00A31B50" w14:paraId="41C8F396" wp14:textId="2FA0D5A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86854CF">
        <w:rPr>
          <w:b w:val="0"/>
          <w:bCs w:val="0"/>
        </w:rPr>
        <w:t xml:space="preserve">In </w:t>
      </w:r>
      <w:r w:rsidR="586854CF">
        <w:rPr>
          <w:b w:val="0"/>
          <w:bCs w:val="0"/>
        </w:rPr>
        <w:t>Transaction_ID</w:t>
      </w:r>
      <w:r w:rsidR="586854CF">
        <w:rPr>
          <w:b w:val="0"/>
          <w:bCs w:val="0"/>
        </w:rPr>
        <w:t>, all transaction ID is unique, and each customer is linked to one or more transaction IDs.</w:t>
      </w:r>
    </w:p>
    <w:p xmlns:wp14="http://schemas.microsoft.com/office/word/2010/wordml" w:rsidRPr="00A31B50" w:rsidR="00A31B50" w:rsidP="00A31B50" w:rsidRDefault="00A31B50" w14:paraId="44EAFD9C" wp14:textId="77777777">
      <w:pPr>
        <w:rPr>
          <w:b/>
        </w:rPr>
      </w:pPr>
    </w:p>
    <w:sectPr w:rsidRPr="00A31B50" w:rsidR="00A31B50" w:rsidSect="003849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5XNUcCC" int2:invalidationBookmarkName="" int2:hashCode="tH82PitDDAZH8U" int2:id="Q2ivkr3L"/>
    <int2:bookmark int2:bookmarkName="_Int_Xot1Oa4y" int2:invalidationBookmarkName="" int2:hashCode="u6UpEExQQgKw0T" int2:id="qQwQKNjs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  <w:rsid w:val="5868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fa1a70d027cf41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Surya Tripathi</dc:creator>
  <keywords/>
  <dc:description/>
  <lastModifiedBy>Yena Lee</lastModifiedBy>
  <revision>3</revision>
  <dcterms:created xsi:type="dcterms:W3CDTF">2020-12-24T06:31:00.0000000Z</dcterms:created>
  <dcterms:modified xsi:type="dcterms:W3CDTF">2022-12-14T12:30:51.6920607Z</dcterms:modified>
</coreProperties>
</file>