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lghtnzgejb" w:id="0"/>
      <w:bookmarkEnd w:id="0"/>
      <w:r w:rsidDel="00000000" w:rsidR="00000000" w:rsidRPr="00000000">
        <w:rPr>
          <w:rtl w:val="0"/>
        </w:rPr>
        <w:t xml:space="preserve">Supermartket_mgnt on MYSQL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supermartket_mgnt;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supermartket_mgnt;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Init table Customer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TABLE IF EXISTS customer;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customer_id bigint AUTO_INCREMENT PRIMARY KEY,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first_name varchar(255),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last_name varchar(255),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email varchar(255),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phone varchar(255),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gender tinyint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customer(customer_id,first_name,last_name,email,phone,gender)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(1, 'Nguyen Van', 'An', 'an@gmail.com', '4352336668', 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(2, 'Nguyen Thi', 'Binh', 'binh@gmail.com', '123456789', 1),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(3, 'Tran Van', 'Cuong', 'cuong@gmail.com', '125546-6565', 0),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(4, 'Pham Quynh', 'Anh', 'pqa@gmail.com', '123423', 1),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(5, 'Tran Thi', 'Hao', 'hao@gmail.com', '1234789', 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Init table Voucher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DROP TABLE IF EXISTS voucher;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voucher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voucher_id bigint AUTO_INCREMENT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voucher_code varchar(100),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voucher_name varchar(255),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discount decimal(19,2)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voucher(voucher_id,voucher_code,voucher_name,discount)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(1, 'VC_01', 'Voucher giam gia 10%', 10),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(2, 'VC_02', 'Voucher giam gia 20%', 20),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(3, 'VC_03', 'Voucher giam gia 50%', 50)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Init table Area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DROP TABLE IF EXISTS area;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area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area_id bigint AUTO_INCREMENT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area_code varchar(100),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area_name varchar(255)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`area`(area_id,area_code,area_name)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(1, 'MIEN_BAC', 'Mien bac'),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(2, 'MIEN_TRUNG', 'Mien Trung'),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(3, 'MIEN_NAM', 'Mien Nam'),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(4, 'NUOC_NGOAI', 'Nuoc Ngoai')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Init table Location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DROP TABLE IF EXISTS location;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location 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location_id bigint AUTO_INCREMENT PRIMARY KEY,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area_id bigint,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location_code varchar(100),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location_name varchar(255),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city varchar(255),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country varchar(255)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`location`(location_id,area_id,location_code,location_name,city,country)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(1, 1, 'HANOI_1', 'Ha Noi 1', 'Ha Noi', 'Viet Nam'),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(2, 2, 'DANANG_1', 'Da Nang 1', 'Da Nang', 'Viet Nam'),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(3, 3, 'TPHCM_1', 'TP Ho Chi Minh 1', 'TP HCM', 'Viet Nam'),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(4, 3, 'TPHCM_2', 'TP Ho Chi Minh 2', 'TP HCM', 'Viet Nam'),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(5, 4, 'TOKYO', 'Tokyo', 'Tokyo', 'Japan')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Init table Department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DROP TABLE IF EXISTS department;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department_id bigint AUTO_INCREMENT PRIMARY KEY,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department_name varchar(255),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description varchar(500)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`department`(department_id,department_name,description)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(1, 'Phong quan ly', ''),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(2, 'Phong ke toan', ''),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(3, 'Phong ban hang', ''),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(4, 'Phong ky thuat', '')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Init table Branch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DROP TABLE IF EXISTS branch;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branch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branch_id bigint AUTO_INCREMENT PRIMARY KEY,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location_id bigint,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branch_code varchar(100),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branch_name varchar(255),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address varchar(255)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`branch`(branch_id,location_id,branch_code,branch_name,address)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(1, 1, 'CN_1 ', 'Sieu Thi Long Bien', 'Long Bien, Ha Noi'),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(2, 1, 'CN_2 ', 'Sieu Thi Cau Giay', 'Cau Giay, Ha Noi'),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(3, 3, 'CN_3 ', 'Sieu Thi Tan Binh', 'Tan Binh, TPHCM'),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(4, 3, 'CN_4 ', 'Sieu Thi Binh Tan', 'Binh Tan, TPHCM'),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(5, 4, 'CN_5 ', 'Sieu Thi Binh Chanh', 'Binh Chanh, TPHCM'),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(6, 5, 'CN_6 ', 'Sieu Thi Tokyo', 'Tokyo')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 Init table Employee Role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DROP TABLE IF EXISTS employee_role;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employee_role (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role_id bigint AUTO_INCREMENT PRIMARY KEY,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role_code varchar(100),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role_name varchar(255),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role_allowance decimal(5,2),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role_bonus decimal(19,2)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INSERT INTO `employee_role`(role_id,role_code,role_name,role_allowance,role_bonus)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(1, 'GIAM_DOC', 'Giam doc ', 0.5, 2000),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(2, 'QL_1', 'Quan ly cap 1 ', 0.3, 1000),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(3, 'QL_2', 'Quan ly cap 2 ', 0.15, 500),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(4, 'NV', 'Nhan vien', 0, 0)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Init table Employee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DROP TABLE IF EXISTS employee;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employee_id bigint AUTO_INCREMENT PRIMARY KEY,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role_id bigint,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department_id bigint,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join_date date,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first_name varchar(255),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last_name varchar(255),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birth_date date,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gender tinyint,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salary decimal(19,2),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employer_id bigint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INSERT INTO `employee`(employee_id,role_id,department_id,join_date,first_name,last_name,birth_date,gender,salary,employer_id)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(1, 1, 1, '2012-01-01', 'Nguyen Tran Van', 'Anh', '1980-12-12', 0, 3000, null),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(2, 2, 1, '2015-03-31', 'Nguyen Anh', 'Khoa', '1986-01-12', 0, 1850, 1),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(3, 4, 1, '2022-06-25', 'Tran Thi', 'Thao', '1998-03-12', 1, 700, 2),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(4, 2, 2, '2013-02-28', 'Pham Quynh', 'Nha', '1992-11-10', 1, 2000, null),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(5, 4, 2, '2019-07-20', 'Tran Viet', 'Thang', '1994-10-06', 0, 1000, 4),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(6, 3, 3, '2018-06-10', 'Pham Viet', 'Dung', '1995-03-23', 0, 1500, 1),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(7, 4, 3, '2019-06-10', 'Dao Khoa', 'Tuan', '1990-03-01', 0, 1500, 6),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(8, 4, 3, '2023-06-10', 'Tran', 'Anh', '1995-08-25', 0, 300, 6),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(9, 4, 3, '2020-12-10', 'Vo Van Phuong', 'Yen', '1983-03-23', 1, 400, 6),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(10, 4, 3, '2021-04-28', 'Tran Tuong', 'Vy', '1987-05-30', 0, 450, 6),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(11, 4, 3, '2021-03-10', 'Nguyen Ngoc', 'Binh', '2005-04-04', 0, 250, 6),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(12, 4, 4, '2020-01-10', 'Tran Thanh', 'Cuong', '1995-03-23', 0, 900, 1)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-- Init table employee_branch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DROP TABLE IF EXISTS employee_branch;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CREATE TABLE employee_branch 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employee_branch_id bigint AUTO_INCREMENT PRIMARY KEY,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employee_id bigint,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branch_id bigint,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is_manager bool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INSERT INTO `employee_branch`(employee_branch_id,employee_id,branch_id,is_manager)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(1, 6, 1, 1),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(2, 6, 2, 0),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(3, 6, 3, 0),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(4, 6, 4, 0),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(5, 7, 2, 1),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(6, 7, 5, 1),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(7, 7, 6, 0),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(8, 8, 4, 1),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(9, 8, 5, 0),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(10, 8, 2, 0),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(11, 9, 1, 0),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(12, 9, 3, 1),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(13, 9, 4, 0),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(14, 10, 6, 1),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(15, 11, 4, 0),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(16, 11, 6, 0)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 Init table Product Category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DROP TABLE IF EXISTS product_category;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TABLE product_category (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 xml:space="preserve">product_category_id bigint AUTO_INCREMENT PRIMARY KEY,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product_category_code varchar(100),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product_category_name varchar(255)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`product_category`(product_category_id,product_category_code,product_category_name)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(1, 'THUC_PHAM_TUOI', 'Thuc pham tuoi song'),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(2, 'DO_UONG', 'Do Uong'),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(3, 'AN_LIEN', 'Thuc Pham An Lien')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 Init table Product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DROP TABLE IF EXISTS product;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CREATE TABLE product (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product_id bigint AUTO_INCREMENT PRIMARY KEY,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product_category_id bigint,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product_name varchar(255),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price decimal(19,2)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INSERT INTO `product`(product_id,product_category_id, product_name, price)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(1, 1,'Sashimi ca hoi', 15.45),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(2, 1,'Sashimi ca ngu', 10.15),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(3, 1,'Sushi tong hop', 7.5),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(4, 1,'Ba chi bo my 500g', 9.95),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(5, 1,'Muc tuoi 1kg', 12.75),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(6, 1,'Tom su bien 1kg', 20.99),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(7, 1,'Bach tuoc 1kg', 19.95),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(8, 2,'Coca cola thung 24 lon', 6.85),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(9, 2,'Coca cola thung 12 lon', 3.99),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(10, 2,'Cafe sua Coffehouse 6 lon', 5.50),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(11, 2,'Nuoc ep tao', 3.45),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(12, 3,'Mi an lien Hao Hao thung 24 goi', 4.50),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(13, 3,'Mien an lien phu huong 12 goi', 5.50),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(14, 3,'Xuc xich an lien', 2.50)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 Init table Order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DROP TABLE IF EXISTS orders;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order_id bigint AUTO_INCREMENT PRIMARY KEY,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branch_id bigint,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customer_id bigint,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voucher_id bigint,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order_date date,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payment_method varchar(20)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INSERT INTO `orders`(order_id, branch_id, customer_id, voucher_id, order_date, payment_method)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(1, 1, 1, null, '2022-01-30', 'CREDIT_CARD'),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(2, 4, 1, null, '2022-02-16', 'CASH'),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(3, 4, 2, 1, '2023-12-06', 'CASH'),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(4, 6, 4, null, '2021-05-20', 'CREDIT_CARD'),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(5, 3, 5, 2, '2019-03-15', 'CREDIT_CARD'),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(6, 2, 1, 3, '2023-11-20', 'CASH'),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(7, 1, 1, null, '2023-11-20', 'CREDIT_CARD'),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(8, 3, 2, 3, '2023-12-03', 'CREDIT_CARD'),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(9, 4, 3, null, '2023-05-20', 'CASH'),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(10, 4, 5, null, '2023-04-19', 'CASH'),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(11, 3, 5, 1, '2022-05-21', 'CREDIT_CARD'),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(12, 6, 5, null, '2022-07-19', 'CASH'),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(13, 1, 1, null, '2023-06-20', 'CREDIT_CARD'),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(14, 2, 1, null, '2023-05-20', 'CREDIT_CARD'),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(15, 6, 5, null, '2023-01-12', 'CREDIT_CARD')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 Init table Order Detail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DROP TABLE IF EXISTS order_detail;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CREATE TABLE order_detail (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order_detail_id bigint AUTO_INCREMENT PRIMARY KEY,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order_id bigint,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product_id bigint,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amount int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INSERT INTO `order_detail`(order_id, product_id, amount)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(1,1,3),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(1,5,1),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(1,2,2),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(2,5,4),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(3,1,1),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(3,4,1),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(3,5,3),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(3,8,4),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(3,12,1),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(3,13,1),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(4,1,1),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(4,3,1),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(4,4,1),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(4,6,5),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(4,8,10),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(4,13,1),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(5,2,5),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(5,6,2),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(5,10,8),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(6,2,1),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(7,1,9),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(7,11,9),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(8,3,1),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(8,12,1),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(9,6,5),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(10,3,1),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(10,5,2),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(10,7,12),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(11,1,1),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(11,2,1),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(11,3,1),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(11,4,1),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(11,5,1),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(11,6,1),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(11,7,1),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(11,8,1),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(11,9,1),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(11,10,1),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(11,11,1),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(11,12,1),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(11,13,1),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(11,14,1),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(12,2,1),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(12,3,1),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(13,2,1),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(14,12,4),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(14,13,1),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(14,14,7),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(15,1,1),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(15,11,3),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(15,14,7)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 Init table Product Rating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DROP TABLE IF EXISTS product_rating;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CREATE TABLE product_rating (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  <w:t xml:space="preserve">product_rating_id bigint AUTO_INCREMENT PRIMARY KEY,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customer_id bigint,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product_id bigint,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rating bigint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INSERT INTO `product_rating`(customer_id, product_id, rating)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(1, 1, 5),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(1, 2, 4),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(1, 4, 3),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(1, 5, 3),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(1, 8, 2),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(1, 12, 2),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(1, 13, 5),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(1, 14, 1),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(2, 1, 5),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(2, 2, 4),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(2, 3, 3),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(2, 4, 3),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(2, 5, 4),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(2, 6, 5),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(2, 7, 2),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(2, 8, 1),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(2, 9, 1),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(2, 10, 3),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(2, 11, 4),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(2, 12, 5),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(2, 13, 2),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 xml:space="preserve">(2, 14, 4),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(3, 4, 4),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(3, 5, 5),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(3, 7, 5),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(3, 10, 5),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(3, 11, 4),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(3, 12, 5),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(3, 13, 4),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(4, 1, 4),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(4, 2, 5),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(4, 3, 3),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(4, 4, 3),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(4, 5, 1),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(5, 3, 5),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(5, 4, 5),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(5, 6, 3),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(5, 7, 3),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(5, 8, 4),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(5, 9, 2),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(5, 12, 1),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(5, 14, 5)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