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.8000000000002" w:right="12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‛ Vybrané a zakoupené materiály není povoleno dále šířit prostřednictvím sítě Internet “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868.8" w:right="64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KAREL ČAPEK - R. U. 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TEORIE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Literární druh a žánr: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vědecko-fantastické (sci-fi) drama (divadelní hra)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868.8" w:right="-873.599999999999" w:firstLine="100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Literární směr: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vydáno r. 1920 – počátek autorovy tvorby; české meziválečné drama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Slovní zásoba: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spisovný jazyk; název R. U. R. = Rossumovi Univerzální Roboti; poprvé ve světové literatuře se zde objevilo slovo (novotvar) robot (Karlu Čapkovi ho poradil jeho bratr Josef), které se stalo celosvětově používaným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Stylistická charakteristika textu: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 přímé řeči převažují krátké a přehledné dialogy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Text: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spisovný a srozumitelný jazyk (s bohatou slovní zásobou, typickou právě pro Čapka)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Postavy: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ROSSUM: vynálezce prvních robotů; HELENA: aktivní a zásadová, ale velice citlivá krásná žena, která bojovala za práva robotů; manželka Harryho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Domina; stejně jako ostatní lidé byla nakonec roboty zabita; HARRY DOMIN: ředitel továrny na výrobu robotů; sebevědomý a suverénní; manžel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Heleny; ALQUIST: cení si lidské práce; morálně silný; jediný přeživší člověk; manuálně zručný; HELENA a PRIMUS: roboti, kteří k sobě projevili lidskou náklonnost a byli Alquistem vysláni, aby zachovali život; DOKTOR GALL: vědec, který jako první na popud Heleny experimentuje s dušemi robotů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Děj: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na ostrově, kde se vyrábějí roboti, žije pouze 6 mužů (výrobu zajišťují samotní roboti) → připlouvá krásná Helena Gloryová (dcera prezidenta společnosti), která má v úmyslu roboty zrovnoprávnit → všichni muži se do ní zamilují → vyprávějí jí, jak díky starému Rossumovi a jeho synovci vznikli první roboti → nakonec se Helena vdá za ředitele továrny Harryho Domina → příběh pokračuje po 10 letech → roboti jsou již celosvětově rozšíření → Helena je nešťastná z toho, že roboti nemohou mít lidské city → přiměje doktora Galla, aby začal experimentovat s jejich duší → původní smysl robotů (pomoc lidem v práci pro dosažení celosvětového blahobytu) se kvůli lidské lenosti a úpadku morálky vytratil → roboti jsou využíváni jako vojáci pro ozbrojené konflikty a války → několik robotů se vzbouří a ustanoví Ústřední výbor robotů → vyhlášení války lidem → drtivé vítězství robotů nad lidmi →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na výrobním ostrově všechny pozabíjeli, kromě Alquista, jediného člověka, který ještě věřil v lidskou práci → roboti se časem začali opotřebovávat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umírali → Alquist měl objevit původní výrobní postup (který však Helena, předtím než byla spolu s ostatními lidmi zabita, spálila) → když se Alquist chystal pitvat dva roboty (robota Primuse a robotku Helenu), začali se chovat zcela jinak, než by měli - projevovali vzájemnou náklonnost → SYMBOLICKÝ ZÁVĚR: když Alquist zjistil, že se mají opravdu rádi, poslal je pryč, aby zachovali život jako Adam a Eva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Kompozice: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hra je rozdělena na 3 dějství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Prostor: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zejména smyšlený ostrov, kde se roboti vyrábějí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Čas: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blíže nespecifikovaná budoucnost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Inscenace: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zejména v Čechách proběhlo mnoho divadelních inscenací této hry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Význam sdělení (hlavní myšlenky díla):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varování před negativními až katastrofálními dopady technologického vývoje na lidstvo; obavy o budoucnost lidstva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HISTORIE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společensko-historické pozadí vzniku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Politická situace (mocenské konflikty, aj.):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probíhá 1. světová válka (1914-1918); Říjnová revoluce v Rusku – nástup komunistů (1917); vznik samostatného Československa – prvním prezidentem je T. G. Masaryk (1918); sovětsko-polská válka o území (1919-1921); vznik Společnosti národů (1920)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Základní principy fungování společnosti v dané době: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značné vlastenectví; po r. 1918 rozvoj velkých podniků, bank i menších živnostníků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868.8" w:right="-873.599999999999" w:firstLine="100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Kontext dalších druhů umění: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MALBA: Alfons Mucha (1860-1939); Mikoláš Aleš (1852-1913); Vojtěch Hynais (1854-1925) – autor opony Národního divadla; Josef Čapek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(1887-1945); Emil Filla (1882-1953); František Kupka (1871-1957); Max Švabinský (1873-1962); SOCHAŘSTVÍ: Josef Václav Myslbek (1848-1922)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Kontext literárního vývoje: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české meziválečné drama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AUTOR Život autora: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Karel Čapek (1890-1938) – byl jeden z nejslavnějších českých spisovatelů, světoznámý dramatika prozaik, novinář, překladatel, cestovatel, gurmán, fotograf, intelektuál, demokrat, filozof a předchůdce moderního žánru sci-fi; nar. v Malých Svatoňovicích (otec lékař) – gymnázium v Hr. Králové (protirakouský spolek) – poté Brno a Praha;r. 1915 ukončil studium na FF UK – další studia v Berlíně a Paříži – nemoc – zahajuje lit. tvorbu – nenarukoval do 1. svět. války (ale přesto ho silně ovlivnila) – od r. 1917 vychovatelem ve šlechtické rodině – novinářem v Národních listech – od r. 1921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 Lidových novinách – poté dramaturgem ve Vinohradském divadle a předsedou PEN clubu – svatba s Olgou Schienflugovou (r. 1935) – r. 1938 pocítil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velké rozhořčení nad Mnichovskou dohodou a varuje před válkou vedenou nacisty – odchází krátce do ústraní (Stará Huť u Dobříše) – odmítá emigraci – umírá na zápal plic (chvíli před zatčením gestapem zejména za protiválečná díla); ZAJÍMAVOSTI: jako první na světě v díle R. U. R. použil slovo robot, které ve skutečnosti vymyslel jeho bratr Josef; jako přesvědčený demokrat odmítal násilí a podporoval Hrad (TGM); byl sedmkrát za sebou nominován na Nobelovu cenu za lit.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Vlivy na dané dílo: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zájem o vědu a techniku a o vědecko-fantastická témata s tím spojená; Mary Shelleyová – Frankenstein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Vlivy na jeho tvorbu: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demokratické smýšlení (podpora Hradu); odpor k násilí (od 1. svět. války); nesouhlas s Mnichovskou dohodou; kritika nacismu; záliby ve futurologických a katastrofických tématech; obliba cestování a přírody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Další autorova tvorba: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tvořil zejména prózu, divadelní hry (dramata), cestopisy, knížky pro děti, knihy se zahradnickou tematikou, ale i politická díla; PRÓZA: Krakatit (1924); Továrna na absolutno (1922); Povídky z jedné a druhé kapsy (1929); Válka s mloky (1936); DRAMA: Loupežník (1920); Ze života hmyzu (1921; spolu s bratrem Josefem); Věc Makropulos (1922); Bílá nemoc (1937); Matka (1938); PRO DĚTI: Dášenka (1938; spolu s bratrem Josefem); ZAHRADA: Zahradníkův rok (1929); CESTOPISY: Italské listy; Anglické listy; Výlet do Španěl; Obrázky z Holandska; Cesta na sever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Inspirace daným literárním dílem (Film, dramatizace, aj.):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OPERA: R. U. R. (1977) – napsal: Zdeněk Blažek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Jak dílo inspirovalo další vývoj literatury: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dílo bezpochyby inspirovalo budoucí spisovatele jak tématem, tak zejména samotným slovem robot, které se od té doby začalo běžně používat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KRITIKA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Dobové vnímání díla a jeho proměny: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tato hra patří mezi autorova nejvýznamnější díla – výrazně se zasloužila o jeho značnou popularitu nejen v Čechách, ale i v zahraničí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Aktuálnost tématu a zpracování díla: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již samotným tématem se toto dílo řadí mezi nejvíce nadčasové hry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-868.8" w:right="-8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14"/>
          <w:szCs w:val="14"/>
          <w:u w:val="none"/>
          <w:shd w:fill="auto" w:val="clear"/>
          <w:vertAlign w:val="baseline"/>
          <w:rtl w:val="0"/>
        </w:rPr>
        <w:t xml:space="preserve">science-fiction (sci-fi)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4"/>
          <w:szCs w:val="14"/>
          <w:u w:val="none"/>
          <w:shd w:fill="auto" w:val="clear"/>
          <w:vertAlign w:val="baseline"/>
          <w:rtl w:val="0"/>
        </w:rPr>
        <w:t xml:space="preserve">vědecko-fantastický umělecký žánr; ZNAKY: spekulativní technologie; mimozemské civilizace; časté zasazení do vesmíru nebo budoucnosti;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PŘEDSTAVITELÉ: Isaac Asimov, Arthur C. Clarke, Ray Bradbury, aj.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pátečníci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skupina prvorepublikových politických a uměleckých osobností, kteří se každý pátek scházeli v Čapkově vile na Vinohradech; Členové: TGM, Jan Masaryk, Josef Čapek, Ferdinand Peroutka, Eduard Bass, Karel Poláček, Edvard Beneš, Vl. Vančura, aj. ; zakladatelem byl Karel Čapek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PEN club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celosvětové sdružení spisovatelů, žurnalistů a vydavatelů; nejstarší světová organizace na ochranu lidských práv, která propaguje spolupráci mezi všemi spisovateli; zal. r. 1921 v Londýně; 1. předsedou se stal John Galsworthy; prvními členy byli např. George Bernard Shaw nebo Herbert George Wells; prvním českým členem se stal r. 1923 Alois Jirásek a 1. českým předsedou Karel Čapek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české meziválečné drama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česká dramatická (divadelní) tvorba mezi 1. a 2. svět. válkou; od r. 1925 fungovalo Osvobozené diavdlo (Emil František Burian); autory divadelních her byli v tomto období např. Karel Čapek, Vladislav Vančura, ale také Jiří Voskovec, Jan Werich, později i Vítězslav Nezval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