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C96B" w14:textId="14251B02" w:rsidR="00491E17" w:rsidRDefault="00A812BB">
      <w:pPr>
        <w:rPr>
          <w:rFonts w:hint="eastAsia"/>
        </w:rPr>
      </w:pPr>
      <w:r>
        <w:rPr>
          <w:rFonts w:hint="eastAsia"/>
        </w:rPr>
        <w:t>面试官，您好！我叫陈柏东，就读于武汉大学网路空间安全专业。现在是研三在读阶段，在校期间，学习了java后端开发技术栈，包括java基础、java集合和主流框架Spring boot，同时学习了关系型数据库MySQL、非关系型数据库Redis，还有并发编程J</w:t>
      </w:r>
      <w:r w:rsidR="006B4280">
        <w:rPr>
          <w:rFonts w:hint="eastAsia"/>
        </w:rPr>
        <w:t>U</w:t>
      </w:r>
      <w:r>
        <w:rPr>
          <w:rFonts w:hint="eastAsia"/>
        </w:rPr>
        <w:t>C，和虚拟机JVM</w:t>
      </w:r>
      <w:r w:rsidR="00762DB9">
        <w:rPr>
          <w:rFonts w:hint="eastAsia"/>
        </w:rPr>
        <w:t>，以及一些设计模式等。同时，也做了两个项目，以上就是我的个人情况。</w:t>
      </w:r>
    </w:p>
    <w:sectPr w:rsidR="00491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71"/>
    <w:rsid w:val="000F764B"/>
    <w:rsid w:val="0012425B"/>
    <w:rsid w:val="00147C40"/>
    <w:rsid w:val="001C14F0"/>
    <w:rsid w:val="002D37A8"/>
    <w:rsid w:val="004878EA"/>
    <w:rsid w:val="00491E17"/>
    <w:rsid w:val="005864B4"/>
    <w:rsid w:val="006B4280"/>
    <w:rsid w:val="00762DB9"/>
    <w:rsid w:val="00881948"/>
    <w:rsid w:val="00A812BB"/>
    <w:rsid w:val="00BD4CB0"/>
    <w:rsid w:val="00F0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0C90"/>
  <w15:chartTrackingRefBased/>
  <w15:docId w15:val="{D5A9D38C-4315-432F-9DA7-5F0F94A6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17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7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7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7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7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7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7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7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1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17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7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17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7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7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7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7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7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baidong chen</dc:creator>
  <cp:keywords/>
  <dc:description/>
  <cp:lastModifiedBy>baidong chen</cp:lastModifiedBy>
  <cp:revision>8</cp:revision>
  <dcterms:created xsi:type="dcterms:W3CDTF">2025-09-21T05:23:00Z</dcterms:created>
  <dcterms:modified xsi:type="dcterms:W3CDTF">2025-09-21T06:48:00Z</dcterms:modified>
</cp:coreProperties>
</file>