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234998" w14:paraId="39F1365D" wp14:textId="13DA13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42"/>
          <w:szCs w:val="42"/>
          <w:u w:val="single"/>
          <w:lang w:val="en-US"/>
        </w:rPr>
      </w:pPr>
      <w:r w:rsidRPr="28234998" w:rsidR="32D9E35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42"/>
          <w:szCs w:val="42"/>
          <w:u w:val="single"/>
          <w:lang w:val="en-US"/>
        </w:rPr>
        <w:t>Project requirements</w:t>
      </w:r>
    </w:p>
    <w:p xmlns:wp14="http://schemas.microsoft.com/office/word/2010/wordml" w:rsidP="28234998" w14:paraId="62574B49" wp14:textId="4FD38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A3DD"/>
          <w:sz w:val="42"/>
          <w:szCs w:val="42"/>
          <w:lang w:val="en-US"/>
        </w:rPr>
      </w:pPr>
      <w:r w:rsidRPr="28234998" w:rsidR="3E9C9E1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A3DD"/>
          <w:sz w:val="42"/>
          <w:szCs w:val="42"/>
          <w:lang w:val="en-US"/>
        </w:rPr>
        <w:t>What's it like to work at YouTube?</w:t>
      </w:r>
    </w:p>
    <w:p xmlns:wp14="http://schemas.microsoft.com/office/word/2010/wordml" w:rsidP="28234998" w14:paraId="01DE00F9" wp14:textId="53196061">
      <w:pPr>
        <w:rPr>
          <w:sz w:val="16"/>
          <w:szCs w:val="16"/>
        </w:rPr>
      </w:pPr>
      <w:hyperlink r:id="R66825c657d0a40d8">
        <w:r w:rsidRPr="28234998" w:rsidR="29886984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https://www.google.com/search?q=https%3A%2F%2Fwww.theforage.com%2Fvirtual-internships%2Fprototype%2Fnmkvc5A4LrAhmd2iE%2FChartered-Accountants-ANZ-Virtual-Experience-Program%3Fref%3DvwZGT5hycg6YQjFLD%26inv%3DvwZGT5hycg6YQjFLD&amp;sxsrf=AOaemvLKxdziLI219x4FI1RUHnUr3yU_cA%3A1631295218071&amp;source=hp&amp;ei=8pY7YZvuAcu2mAXd4aPwDw&amp;iflsig=ALs-wAMAAAAAYTulAvYa8WsT5zdd1F24zlWjPHBeEiKw&amp;oq=https%3A%2F%2Fwww.theforage.com%2Fvirtual-internships%2Fprototype%2Fnmkvc5A4LrAhmd2iE%2FChartered-Accountants-ANZ-Virtual-Experience-Program%3Fref%3DvwZGT5hycg6YQjFLD%26inv%3DvwZGT5hycg6YQjFLD&amp;gs_lcp=Cgdnd3Mtd2l6EANQ3wVY3wVgvg5oAHAAeACAAQCIAQCSAQCYAQCgAQKgAQE&amp;sclient=gws-wiz&amp;ved=0ahUKEwibr_qf-PTyAhVLG6YKHd3wCP4Q4dUDCAc&amp;uact=5</w:t>
        </w:r>
      </w:hyperlink>
    </w:p>
    <w:p xmlns:wp14="http://schemas.microsoft.com/office/word/2010/wordml" w:rsidP="28234998" w14:paraId="099ABC5F" wp14:textId="74F48D59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A3DD"/>
          <w:sz w:val="42"/>
          <w:szCs w:val="42"/>
          <w:lang w:val="en-US"/>
        </w:rPr>
      </w:pPr>
      <w:r w:rsidRPr="28234998" w:rsidR="6821BA2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A3DD"/>
          <w:sz w:val="42"/>
          <w:szCs w:val="42"/>
          <w:lang w:val="en-US"/>
        </w:rPr>
        <w:t>What will you do in this Virtual Experience Program?</w:t>
      </w:r>
    </w:p>
    <w:p xmlns:wp14="http://schemas.microsoft.com/office/word/2010/wordml" w:rsidP="28234998" w14:paraId="009B2058" wp14:textId="13E79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16"/>
          <w:szCs w:val="16"/>
          <w:u w:val="single"/>
          <w:lang w:val="en-US"/>
        </w:rPr>
      </w:pPr>
      <w:r w:rsidRPr="28234998" w:rsidR="52AA719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16"/>
          <w:szCs w:val="16"/>
          <w:u w:val="single"/>
          <w:lang w:val="en-US"/>
        </w:rPr>
        <w:t>https://docs.google.com/spreadsheets/d/1ZpH33DxoLyTQqt5_iAclaSBwjDQdUq_msLOcRU6E6e0/edit#gid=169054304</w:t>
      </w:r>
    </w:p>
    <w:p xmlns:wp14="http://schemas.microsoft.com/office/word/2010/wordml" w14:paraId="75E5CF93" wp14:textId="087096FC">
      <w:hyperlink r:id="R851f14c7fe6b4b6d">
        <w:r w:rsidRPr="28234998" w:rsidR="12CE4BFF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1: Research</w:t>
        </w:r>
      </w:hyperlink>
    </w:p>
    <w:p xmlns:wp14="http://schemas.microsoft.com/office/word/2010/wordml" w14:paraId="0B3BDD27" wp14:textId="1EFEBB00">
      <w:hyperlink r:id="R0a98d7e70a894d21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How well did artist Alaska Hunter's last album perform?</w:t>
        </w:r>
      </w:hyperlink>
    </w:p>
    <w:p xmlns:wp14="http://schemas.microsoft.com/office/word/2010/wordml" w14:paraId="5764A467" wp14:textId="0FC83BED">
      <w:hyperlink r:id="Rfd61802106ae4aed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Critical thinking</w:t>
        </w:r>
      </w:hyperlink>
    </w:p>
    <w:p xmlns:wp14="http://schemas.microsoft.com/office/word/2010/wordml" w14:paraId="4CEEC409" wp14:textId="078E6C55">
      <w:hyperlink r:id="Rf8e2dbfc9a234116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Data analysis</w:t>
        </w:r>
      </w:hyperlink>
    </w:p>
    <w:p xmlns:wp14="http://schemas.microsoft.com/office/word/2010/wordml" w14:paraId="28AAE8F3" wp14:textId="06D9434B">
      <w:hyperlink r:id="R643495b7a40d44b2">
        <w:r w:rsidRPr="28234998" w:rsidR="12CE4BFF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2: Forecasting</w:t>
        </w:r>
      </w:hyperlink>
    </w:p>
    <w:p xmlns:wp14="http://schemas.microsoft.com/office/word/2010/wordml" w14:paraId="3F3816A6" wp14:textId="5EF7E088">
      <w:hyperlink r:id="Rc74932b35c7d459c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How much revenue will the artist make on their next album release?</w:t>
        </w:r>
      </w:hyperlink>
    </w:p>
    <w:p xmlns:wp14="http://schemas.microsoft.com/office/word/2010/wordml" w14:paraId="672819C7" wp14:textId="5252B24F">
      <w:hyperlink r:id="R009c43ee128a4338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Financial analysis</w:t>
        </w:r>
      </w:hyperlink>
    </w:p>
    <w:p xmlns:wp14="http://schemas.microsoft.com/office/word/2010/wordml" w14:paraId="46517D16" wp14:textId="532F18C7">
      <w:hyperlink r:id="Rc34b86a2ce454795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Business forecasting</w:t>
        </w:r>
      </w:hyperlink>
    </w:p>
    <w:p xmlns:wp14="http://schemas.microsoft.com/office/word/2010/wordml" w14:paraId="4ECA6B5D" wp14:textId="4635ACA4">
      <w:hyperlink r:id="R7b8943e1ae644e0e">
        <w:r w:rsidRPr="28234998" w:rsidR="12CE4BFF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3: Agreement completion and reporting</w:t>
        </w:r>
      </w:hyperlink>
    </w:p>
    <w:p xmlns:wp14="http://schemas.microsoft.com/office/word/2010/wordml" w14:paraId="03A7B2BE" wp14:textId="511CED76">
      <w:hyperlink r:id="Rf8e18886830e4cb7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Present your proposal to the executive team</w:t>
        </w:r>
      </w:hyperlink>
    </w:p>
    <w:p xmlns:wp14="http://schemas.microsoft.com/office/word/2010/wordml" w14:paraId="0A64B56F" wp14:textId="33E6ECAC">
      <w:hyperlink r:id="Rc921e69040bb4782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Persuasive communication</w:t>
        </w:r>
      </w:hyperlink>
    </w:p>
    <w:p xmlns:wp14="http://schemas.microsoft.com/office/word/2010/wordml" w14:paraId="62C41D21" wp14:textId="24F5AFD9">
      <w:hyperlink r:id="R63fa02d99df84036">
        <w:r w:rsidRPr="28234998" w:rsidR="12CE4BFF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Presentation</w:t>
        </w:r>
      </w:hyperlink>
    </w:p>
    <w:p xmlns:wp14="http://schemas.microsoft.com/office/word/2010/wordml" w:rsidP="28234998" w14:paraId="75A8E530" wp14:textId="13E79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16"/>
          <w:szCs w:val="16"/>
          <w:u w:val="single"/>
          <w:lang w:val="en-US"/>
        </w:rPr>
      </w:pPr>
      <w:r w:rsidRPr="28234998" w:rsidR="157A9A8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16"/>
          <w:szCs w:val="16"/>
          <w:u w:val="single"/>
          <w:lang w:val="en-US"/>
        </w:rPr>
        <w:t>https://docs.google.com/spreadsheets/d/1ZpH33DxoLyTQqt5_iAclaSBwjDQdUq_msLOcRU6E6e0/edit#gid=169054304</w:t>
      </w:r>
    </w:p>
    <w:p xmlns:wp14="http://schemas.microsoft.com/office/word/2010/wordml" w:rsidP="28234998" w14:paraId="2C078E63" wp14:textId="3D77BA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B3EC9"/>
    <w:rsid w:val="12CE4BFF"/>
    <w:rsid w:val="157A9A81"/>
    <w:rsid w:val="15F67757"/>
    <w:rsid w:val="2260A7F7"/>
    <w:rsid w:val="2384F553"/>
    <w:rsid w:val="28234998"/>
    <w:rsid w:val="296B5314"/>
    <w:rsid w:val="29886984"/>
    <w:rsid w:val="2B2439E5"/>
    <w:rsid w:val="32D9E352"/>
    <w:rsid w:val="3BF1E087"/>
    <w:rsid w:val="3C2E20A2"/>
    <w:rsid w:val="3E9C9E13"/>
    <w:rsid w:val="4875609F"/>
    <w:rsid w:val="4C9ED6E8"/>
    <w:rsid w:val="4FD677AA"/>
    <w:rsid w:val="52AA719E"/>
    <w:rsid w:val="66FB3EC9"/>
    <w:rsid w:val="6821BA20"/>
    <w:rsid w:val="6FC91971"/>
    <w:rsid w:val="7FC0B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3EC9"/>
  <w15:chartTrackingRefBased/>
  <w15:docId w15:val="{A9513451-D3E4-4B22-9113-591847C81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oogle.com/search?q=https%3A%2F%2Fwww.theforage.com%2Fvirtual-internships%2Fprototype%2Fnmkvc5A4LrAhmd2iE%2FChartered-Accountants-ANZ-Virtual-Experience-Program%3Fref%3DvwZGT5hycg6YQjFLD%26inv%3DvwZGT5hycg6YQjFLD&amp;sxsrf=AOaemvLKxdziLI219x4FI1RUHnUr3yU_cA%3A1631295218071&amp;source=hp&amp;ei=8pY7YZvuAcu2mAXd4aPwDw&amp;iflsig=ALs-wAMAAAAAYTulAvYa8WsT5zdd1F24zlWjPHBeEiKw&amp;oq=https%3A%2F%2Fwww.theforage.com%2Fvirtual-internships%2Fprototype%2Fnmkvc5A4LrAhmd2iE%2FChartered-Accountants-ANZ-Virtual-Experience-Program%3Fref%3DvwZGT5hycg6YQjFLD%26inv%3DvwZGT5hycg6YQjFLD&amp;gs_lcp=Cgdnd3Mtd2l6EANQ3wVY3wVgvg5oAHAAeACAAQCIAQCSAQCYAQCgAQKgAQE&amp;sclient=gws-wiz&amp;ved=0ahUKEwibr_qf-PTyAhVLG6YKHd3wCP4Q4dUDCAc&amp;uact=5" TargetMode="External" Id="R66825c657d0a40d8" /><Relationship Type="http://schemas.openxmlformats.org/officeDocument/2006/relationships/hyperlink" Target="https://www.theforage.com/modules/nmkvc5A4LrAhmd2iE/Za77zLS5zhBNLeQSm" TargetMode="External" Id="R851f14c7fe6b4b6d" /><Relationship Type="http://schemas.openxmlformats.org/officeDocument/2006/relationships/hyperlink" Target="https://www.theforage.com/modules/nmkvc5A4LrAhmd2iE/Za77zLS5zhBNLeQSm" TargetMode="External" Id="R0a98d7e70a894d21" /><Relationship Type="http://schemas.openxmlformats.org/officeDocument/2006/relationships/hyperlink" Target="https://www.theforage.com/modules/nmkvc5A4LrAhmd2iE/Za77zLS5zhBNLeQSm" TargetMode="External" Id="Rfd61802106ae4aed" /><Relationship Type="http://schemas.openxmlformats.org/officeDocument/2006/relationships/hyperlink" Target="https://www.theforage.com/modules/nmkvc5A4LrAhmd2iE/Za77zLS5zhBNLeQSm" TargetMode="External" Id="Rf8e2dbfc9a234116" /><Relationship Type="http://schemas.openxmlformats.org/officeDocument/2006/relationships/hyperlink" Target="https://www.theforage.com/modules/nmkvc5A4LrAhmd2iE/BLjsf5YnNMFsnm4TC" TargetMode="External" Id="R643495b7a40d44b2" /><Relationship Type="http://schemas.openxmlformats.org/officeDocument/2006/relationships/hyperlink" Target="https://www.theforage.com/modules/nmkvc5A4LrAhmd2iE/BLjsf5YnNMFsnm4TC" TargetMode="External" Id="Rc74932b35c7d459c" /><Relationship Type="http://schemas.openxmlformats.org/officeDocument/2006/relationships/hyperlink" Target="https://www.theforage.com/modules/nmkvc5A4LrAhmd2iE/BLjsf5YnNMFsnm4TC" TargetMode="External" Id="R009c43ee128a4338" /><Relationship Type="http://schemas.openxmlformats.org/officeDocument/2006/relationships/hyperlink" Target="https://www.theforage.com/modules/nmkvc5A4LrAhmd2iE/BLjsf5YnNMFsnm4TC" TargetMode="External" Id="Rc34b86a2ce454795" /><Relationship Type="http://schemas.openxmlformats.org/officeDocument/2006/relationships/hyperlink" Target="https://www.theforage.com/modules/nmkvc5A4LrAhmd2iE/8ZX6nxmakweHWtS8a" TargetMode="External" Id="R7b8943e1ae644e0e" /><Relationship Type="http://schemas.openxmlformats.org/officeDocument/2006/relationships/hyperlink" Target="https://www.theforage.com/modules/nmkvc5A4LrAhmd2iE/8ZX6nxmakweHWtS8a" TargetMode="External" Id="Rf8e18886830e4cb7" /><Relationship Type="http://schemas.openxmlformats.org/officeDocument/2006/relationships/hyperlink" Target="https://www.theforage.com/modules/nmkvc5A4LrAhmd2iE/8ZX6nxmakweHWtS8a" TargetMode="External" Id="Rc921e69040bb4782" /><Relationship Type="http://schemas.openxmlformats.org/officeDocument/2006/relationships/hyperlink" Target="https://www.theforage.com/modules/nmkvc5A4LrAhmd2iE/8ZX6nxmakweHWtS8a" TargetMode="External" Id="R63fa02d99df8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2021-09-10T17:31:46.3697214Z</dcterms:created>
  <dcterms:modified xsi:type="dcterms:W3CDTF">2021-09-10T17:49:13.9935763Z</dcterms:modified>
  <dc:creator>Yedou Lare</dc:creator>
  <lastModifiedBy>Yedou Lare</lastModifiedBy>
</coreProperties>
</file>