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DA" w:rsidRDefault="002F0047">
      <w:r>
        <w:rPr>
          <w:noProof/>
        </w:rPr>
        <w:drawing>
          <wp:inline distT="0" distB="0" distL="0" distR="0" wp14:anchorId="0D605331" wp14:editId="149FA5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47" w:rsidRDefault="002F0047">
      <w:r>
        <w:rPr>
          <w:noProof/>
        </w:rPr>
        <w:drawing>
          <wp:inline distT="0" distB="0" distL="0" distR="0" wp14:anchorId="4628F17E" wp14:editId="22CC40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47" w:rsidRDefault="002F0047" w:rsidP="002F0047">
      <w:r>
        <w:rPr>
          <w:noProof/>
        </w:rPr>
        <w:lastRenderedPageBreak/>
        <w:drawing>
          <wp:inline distT="0" distB="0" distL="0" distR="0" wp14:anchorId="7D4BACAB" wp14:editId="555004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47" w:rsidRPr="002F0047" w:rsidRDefault="002F0047" w:rsidP="002F0047">
      <w:r>
        <w:rPr>
          <w:noProof/>
        </w:rPr>
        <w:drawing>
          <wp:inline distT="0" distB="0" distL="0" distR="0" wp14:anchorId="0237901D" wp14:editId="558A0FC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047" w:rsidRPr="002F0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47"/>
    <w:rsid w:val="002F0047"/>
    <w:rsid w:val="00356EE0"/>
    <w:rsid w:val="00653D44"/>
    <w:rsid w:val="008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E4252-ABBF-4D44-AC00-127EBEE5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Nindita</dc:creator>
  <cp:keywords/>
  <dc:description/>
  <cp:lastModifiedBy>Joan Nindita</cp:lastModifiedBy>
  <cp:revision>2</cp:revision>
  <cp:lastPrinted>2022-10-31T01:36:00Z</cp:lastPrinted>
  <dcterms:created xsi:type="dcterms:W3CDTF">2022-10-31T01:35:00Z</dcterms:created>
  <dcterms:modified xsi:type="dcterms:W3CDTF">2022-10-31T02:17:00Z</dcterms:modified>
</cp:coreProperties>
</file>