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20"/>
        <w:gridCol w:w="1851"/>
        <w:gridCol w:w="2393"/>
        <w:gridCol w:w="1576"/>
        <w:gridCol w:w="1479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0BEE7D6C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16 DESEMBER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2ADCE099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</w:t>
            </w:r>
            <w:r w:rsidR="00117C4A">
              <w:rPr>
                <w:b/>
                <w:color w:val="000000"/>
                <w:sz w:val="20"/>
                <w:szCs w:val="20"/>
              </w:rPr>
              <w:t>TERRA V2</w:t>
            </w:r>
          </w:p>
        </w:tc>
        <w:tc>
          <w:tcPr>
            <w:tcW w:w="1454" w:type="dxa"/>
          </w:tcPr>
          <w:p w14:paraId="19D5A9F0" w14:textId="77777777" w:rsidR="00117C4A" w:rsidRPr="00117C4A" w:rsidRDefault="00117C4A" w:rsidP="00117C4A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117C4A">
              <w:rPr>
                <w:b/>
                <w:color w:val="000000"/>
                <w:sz w:val="20"/>
                <w:szCs w:val="20"/>
              </w:rPr>
              <w:t>FDD130V221/00</w:t>
            </w:r>
          </w:p>
          <w:bookmarkEnd w:id="0"/>
          <w:p w14:paraId="08A3620E" w14:textId="6F507284" w:rsidR="007E36A3" w:rsidRPr="00117C4A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AD439F"/>
    <w:rsid w:val="00B7023C"/>
    <w:rsid w:val="00BD13C8"/>
    <w:rsid w:val="00C165EA"/>
    <w:rsid w:val="00C8285D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2022-03-23T02:59:00Z</dcterms:created>
  <dcterms:modified xsi:type="dcterms:W3CDTF">2022-03-23T02:59:00Z</dcterms:modified>
</cp:coreProperties>
</file>