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35F" w:rsidRDefault="005E035F" w:rsidP="005E035F">
      <w:pPr>
        <w:tabs>
          <w:tab w:val="left" w:pos="6120"/>
        </w:tabs>
      </w:pPr>
    </w:p>
    <w:p w:rsidR="005E035F" w:rsidRDefault="005E035F" w:rsidP="005E035F">
      <w:pPr>
        <w:tabs>
          <w:tab w:val="left" w:pos="612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B36EF" wp14:editId="53E75181">
                <wp:simplePos x="0" y="0"/>
                <wp:positionH relativeFrom="column">
                  <wp:posOffset>-571500</wp:posOffset>
                </wp:positionH>
                <wp:positionV relativeFrom="paragraph">
                  <wp:posOffset>-219075</wp:posOffset>
                </wp:positionV>
                <wp:extent cx="3947160" cy="17754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5F" w:rsidRPr="00154E9F" w:rsidRDefault="005E035F" w:rsidP="005E035F">
                            <w:pPr>
                              <w:spacing w:before="400" w:after="120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48"/>
                                <w:szCs w:val="48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>Requirement Analysis:</w:t>
                            </w:r>
                          </w:p>
                          <w:p w:rsidR="005E035F" w:rsidRPr="00154E9F" w:rsidRDefault="005E035F" w:rsidP="005E035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In this phase, project requ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irements are gathered and analys</w:t>
                            </w: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ed. Stakeholders’ needs, constraints, and objectives are identified.</w:t>
                            </w:r>
                          </w:p>
                          <w:p w:rsidR="005E035F" w:rsidRPr="00154E9F" w:rsidRDefault="005E035F" w:rsidP="005E035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The outcome is a detailed requirement specification document.</w:t>
                            </w:r>
                          </w:p>
                          <w:p w:rsidR="005E035F" w:rsidRDefault="005E035F" w:rsidP="005E0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B36EF" id="Rectangle 4" o:spid="_x0000_s1026" style="position:absolute;margin-left:-45pt;margin-top:-17.25pt;width:310.8pt;height:13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" fillcolor="#4472c4 [3208]" strokecolor="#1f3763 [1608]" strokeweight="1pt">
                <v:textbox>
                  <w:txbxContent>
                    <w:p w:rsidR="005E035F" w:rsidRPr="00154E9F" w:rsidRDefault="005E035F" w:rsidP="005E035F">
                      <w:pPr>
                        <w:spacing w:before="400" w:after="120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kern w:val="36"/>
                          <w:sz w:val="48"/>
                          <w:szCs w:val="48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36"/>
                          <w:sz w:val="28"/>
                          <w:szCs w:val="28"/>
                          <w:lang w:eastAsia="en-IN"/>
                        </w:rPr>
                        <w:t>Requirement Analysis:</w:t>
                      </w:r>
                    </w:p>
                    <w:p w:rsidR="005E035F" w:rsidRPr="00154E9F" w:rsidRDefault="005E035F" w:rsidP="005E035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In this phase, project requ</w:t>
                      </w:r>
                      <w:r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irements are gathered and analys</w:t>
                      </w: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ed. Stakeholders’ needs, constraints, and objectives are identified.</w:t>
                      </w:r>
                    </w:p>
                    <w:p w:rsidR="005E035F" w:rsidRPr="00154E9F" w:rsidRDefault="005E035F" w:rsidP="005E035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The outcome is a detailed requirement specification document.</w:t>
                      </w:r>
                    </w:p>
                    <w:p w:rsidR="005E035F" w:rsidRDefault="005E035F" w:rsidP="005E03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E035F" w:rsidRDefault="005E035F" w:rsidP="005E035F">
      <w:pPr>
        <w:tabs>
          <w:tab w:val="left" w:pos="6120"/>
        </w:tabs>
      </w:pPr>
      <w:bookmarkStart w:id="0" w:name="_GoBack"/>
      <w:bookmarkEnd w:id="0"/>
    </w:p>
    <w:p w:rsidR="005E035F" w:rsidRPr="005E035F" w:rsidRDefault="00E060A7" w:rsidP="005E035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4786745</wp:posOffset>
                </wp:positionH>
                <wp:positionV relativeFrom="paragraph">
                  <wp:posOffset>4618</wp:posOffset>
                </wp:positionV>
                <wp:extent cx="13162" cy="1094509"/>
                <wp:effectExtent l="38100" t="0" r="6350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2" cy="1094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38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6.9pt;margin-top:.35pt;width:1.05pt;height:8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5E03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2540</wp:posOffset>
                </wp:positionV>
                <wp:extent cx="13639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A0F51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.2pt" to="376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5E035F" w:rsidRPr="005E035F" w:rsidRDefault="005E035F" w:rsidP="005E035F"/>
    <w:p w:rsidR="005E035F" w:rsidRPr="005E035F" w:rsidRDefault="005E035F" w:rsidP="005E035F"/>
    <w:p w:rsidR="005E035F" w:rsidRPr="005E035F" w:rsidRDefault="005E035F" w:rsidP="005E035F"/>
    <w:p w:rsidR="005E035F" w:rsidRPr="005E035F" w:rsidRDefault="00E060A7" w:rsidP="005E035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2272839</wp:posOffset>
                </wp:positionH>
                <wp:positionV relativeFrom="paragraph">
                  <wp:posOffset>8081</wp:posOffset>
                </wp:positionV>
                <wp:extent cx="3779520" cy="17907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5F" w:rsidRPr="00154E9F" w:rsidRDefault="005E035F" w:rsidP="005E035F">
                            <w:pPr>
                              <w:spacing w:before="400" w:after="120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48"/>
                                <w:szCs w:val="48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>Software Design:</w:t>
                            </w:r>
                          </w:p>
                          <w:p w:rsidR="005E035F" w:rsidRPr="00154E9F" w:rsidRDefault="005E035F" w:rsidP="005E035F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During this phase, the system architecture and design are planned.</w:t>
                            </w:r>
                          </w:p>
                          <w:p w:rsidR="005E035F" w:rsidRPr="00154E9F" w:rsidRDefault="005E035F" w:rsidP="005E035F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High-level design (HLD) defines the overall structure, components, and interactions.</w:t>
                            </w:r>
                          </w:p>
                          <w:p w:rsidR="005E035F" w:rsidRPr="00154E9F" w:rsidRDefault="005E035F" w:rsidP="005E035F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Low-level design (LLD) specifies implementation details for each component.</w:t>
                            </w:r>
                          </w:p>
                          <w:p w:rsidR="00154E9F" w:rsidRDefault="00154E9F" w:rsidP="00154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78.95pt;margin-top:.65pt;width:297.6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" fillcolor="#70ad47 [3209]" strokecolor="#375623 [1609]" strokeweight="1pt">
                <v:textbox>
                  <w:txbxContent>
                    <w:p w:rsidR="005E035F" w:rsidRPr="00154E9F" w:rsidRDefault="005E035F" w:rsidP="005E035F">
                      <w:pPr>
                        <w:spacing w:before="400" w:after="120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kern w:val="36"/>
                          <w:sz w:val="48"/>
                          <w:szCs w:val="48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36"/>
                          <w:sz w:val="28"/>
                          <w:szCs w:val="28"/>
                          <w:lang w:eastAsia="en-IN"/>
                        </w:rPr>
                        <w:t>Software Design:</w:t>
                      </w:r>
                    </w:p>
                    <w:p w:rsidR="005E035F" w:rsidRPr="00154E9F" w:rsidRDefault="005E035F" w:rsidP="005E035F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During this phase, the system architecture and design are planned.</w:t>
                      </w:r>
                    </w:p>
                    <w:p w:rsidR="005E035F" w:rsidRPr="00154E9F" w:rsidRDefault="005E035F" w:rsidP="005E035F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High-level design (HLD) defines the overall structure, components, and interactions.</w:t>
                      </w:r>
                    </w:p>
                    <w:p w:rsidR="005E035F" w:rsidRPr="00154E9F" w:rsidRDefault="005E035F" w:rsidP="005E035F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Low-level design (LLD) specifies implementation details for each component.</w:t>
                      </w:r>
                    </w:p>
                    <w:p w:rsidR="00154E9F" w:rsidRDefault="00154E9F" w:rsidP="00154E9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035F" w:rsidRPr="005E035F" w:rsidRDefault="005E035F" w:rsidP="005E035F"/>
    <w:p w:rsidR="005E035F" w:rsidRPr="005E035F" w:rsidRDefault="005E035F" w:rsidP="005E035F"/>
    <w:p w:rsidR="005E035F" w:rsidRPr="005E035F" w:rsidRDefault="005E035F" w:rsidP="005E035F"/>
    <w:p w:rsidR="005E035F" w:rsidRPr="005E035F" w:rsidRDefault="005E035F" w:rsidP="005E035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651163</wp:posOffset>
                </wp:positionH>
                <wp:positionV relativeFrom="paragraph">
                  <wp:posOffset>26035</wp:posOffset>
                </wp:positionV>
                <wp:extent cx="6927" cy="775855"/>
                <wp:effectExtent l="76200" t="0" r="6985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75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2114" id="Straight Arrow Connector 11" o:spid="_x0000_s1026" type="#_x0000_t32" style="position:absolute;margin-left:51.25pt;margin-top:2.05pt;width:.55pt;height:6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10795</wp:posOffset>
                </wp:positionV>
                <wp:extent cx="15011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6337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.85pt" to="169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5E035F" w:rsidRPr="005E035F" w:rsidRDefault="005E035F" w:rsidP="005E035F"/>
    <w:p w:rsidR="005E035F" w:rsidRPr="005E035F" w:rsidRDefault="00E060A7" w:rsidP="005E035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7CC46" wp14:editId="29B468A1">
                <wp:simplePos x="0" y="0"/>
                <wp:positionH relativeFrom="margin">
                  <wp:posOffset>-600595</wp:posOffset>
                </wp:positionH>
                <wp:positionV relativeFrom="paragraph">
                  <wp:posOffset>277438</wp:posOffset>
                </wp:positionV>
                <wp:extent cx="3947160" cy="17221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0A7" w:rsidRPr="00154E9F" w:rsidRDefault="00E060A7" w:rsidP="00E060A7">
                            <w:pPr>
                              <w:spacing w:before="400" w:after="120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48"/>
                                <w:szCs w:val="48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>Coding (Implementation):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Developers write code based on the design specifications.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Best practices, coding standards, and guidelines are followed.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The result is the actual software product.</w:t>
                            </w:r>
                          </w:p>
                          <w:p w:rsidR="005E035F" w:rsidRDefault="005E035F" w:rsidP="005E0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7CC46" id="Rectangle 5" o:spid="_x0000_s1028" style="position:absolute;margin-left:-47.3pt;margin-top:21.85pt;width:310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" fillcolor="#4472c4 [3208]" strokecolor="#1f3763 [1608]" strokeweight="1pt">
                <v:textbox>
                  <w:txbxContent>
                    <w:p w:rsidR="00E060A7" w:rsidRPr="00154E9F" w:rsidRDefault="00E060A7" w:rsidP="00E060A7">
                      <w:pPr>
                        <w:spacing w:before="400" w:after="120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kern w:val="36"/>
                          <w:sz w:val="48"/>
                          <w:szCs w:val="48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36"/>
                          <w:sz w:val="28"/>
                          <w:szCs w:val="28"/>
                          <w:lang w:eastAsia="en-IN"/>
                        </w:rPr>
                        <w:t>Coding (Implementation):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Developers write code based on the design specifications.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Best practices, coding standards, and guidelines are followed.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The result is the actual software product.</w:t>
                      </w:r>
                    </w:p>
                    <w:p w:rsidR="005E035F" w:rsidRDefault="005E035F" w:rsidP="005E03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035F" w:rsidRPr="005E035F" w:rsidRDefault="005E035F" w:rsidP="005E035F"/>
    <w:p w:rsidR="005E035F" w:rsidRPr="005E035F" w:rsidRDefault="005E035F" w:rsidP="005E035F"/>
    <w:p w:rsidR="005E035F" w:rsidRPr="005E035F" w:rsidRDefault="005E035F" w:rsidP="005E035F"/>
    <w:p w:rsidR="005E035F" w:rsidRDefault="00E060A7" w:rsidP="005E035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4799099</wp:posOffset>
                </wp:positionH>
                <wp:positionV relativeFrom="paragraph">
                  <wp:posOffset>7620</wp:posOffset>
                </wp:positionV>
                <wp:extent cx="0" cy="1115291"/>
                <wp:effectExtent l="76200" t="0" r="57150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ACD93" id="Straight Arrow Connector 20" o:spid="_x0000_s1026" type="#_x0000_t32" style="position:absolute;margin-left:377.9pt;margin-top:.6pt;width:0;height:8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0C4E9" wp14:editId="058EFA23">
                <wp:simplePos x="0" y="0"/>
                <wp:positionH relativeFrom="column">
                  <wp:posOffset>3423458</wp:posOffset>
                </wp:positionH>
                <wp:positionV relativeFrom="paragraph">
                  <wp:posOffset>6003</wp:posOffset>
                </wp:positionV>
                <wp:extent cx="13639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30E26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5pt,.45pt" to="376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dVquQEAALkDAAAOAAAAZHJzL2Uyb0RvYy54bWysU01v2zAMvQ/YfxB0X+wkQNEZ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:rsidR="005E035F" w:rsidRDefault="005E035F" w:rsidP="005E035F">
      <w:pPr>
        <w:tabs>
          <w:tab w:val="left" w:pos="7464"/>
        </w:tabs>
      </w:pPr>
      <w:r>
        <w:tab/>
      </w:r>
    </w:p>
    <w:p w:rsidR="005E035F" w:rsidRDefault="005E035F" w:rsidP="005E035F">
      <w:pPr>
        <w:tabs>
          <w:tab w:val="left" w:pos="6120"/>
        </w:tabs>
      </w:pPr>
      <w:r>
        <w:tab/>
      </w:r>
    </w:p>
    <w:p w:rsidR="005E035F" w:rsidRDefault="005E035F" w:rsidP="005E035F">
      <w:pPr>
        <w:tabs>
          <w:tab w:val="left" w:pos="6120"/>
        </w:tabs>
      </w:pPr>
    </w:p>
    <w:p w:rsidR="005E035F" w:rsidRPr="005E035F" w:rsidRDefault="00E060A7" w:rsidP="005E035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6C732" wp14:editId="2AC48050">
                <wp:simplePos x="0" y="0"/>
                <wp:positionH relativeFrom="margin">
                  <wp:posOffset>1750522</wp:posOffset>
                </wp:positionH>
                <wp:positionV relativeFrom="paragraph">
                  <wp:posOffset>8601</wp:posOffset>
                </wp:positionV>
                <wp:extent cx="4472940" cy="17526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0A7" w:rsidRPr="00154E9F" w:rsidRDefault="00E060A7" w:rsidP="00E060A7">
                            <w:pPr>
                              <w:spacing w:before="400" w:after="120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48"/>
                                <w:szCs w:val="48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>Testing: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Various types of testing are performed: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eastAsia="en-IN"/>
                              </w:rPr>
                              <w:t xml:space="preserve">Unit Testing: </w:t>
                            </w: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Individual components are tested in isolation.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eastAsia="en-IN"/>
                              </w:rPr>
                              <w:t>Integration Testing:</w:t>
                            </w: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 xml:space="preserve"> Interactions between components are tested.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eastAsia="en-IN"/>
                              </w:rPr>
                              <w:t>System Testing:</w:t>
                            </w: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 xml:space="preserve"> The entire system is tested as a whole.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eastAsia="en-IN"/>
                              </w:rPr>
                              <w:t>Acceptance Testing</w:t>
                            </w: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: Validates if the system meets user requirements.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11111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111111"/>
                                <w:lang w:eastAsia="en-IN"/>
                              </w:rPr>
                              <w:t>Defects are identified and fixed.</w:t>
                            </w:r>
                          </w:p>
                          <w:p w:rsidR="005E035F" w:rsidRDefault="005E035F" w:rsidP="005E0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6C732" id="Rectangle 6" o:spid="_x0000_s1029" style="position:absolute;margin-left:137.85pt;margin-top:.7pt;width:352.2pt;height:13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" fillcolor="#70ad47 [3209]" strokecolor="#375623 [1609]" strokeweight="1pt">
                <v:textbox>
                  <w:txbxContent>
                    <w:p w:rsidR="00E060A7" w:rsidRPr="00154E9F" w:rsidRDefault="00E060A7" w:rsidP="00E060A7">
                      <w:pPr>
                        <w:spacing w:before="400" w:after="120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kern w:val="36"/>
                          <w:sz w:val="48"/>
                          <w:szCs w:val="48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36"/>
                          <w:sz w:val="28"/>
                          <w:szCs w:val="28"/>
                          <w:lang w:eastAsia="en-IN"/>
                        </w:rPr>
                        <w:t>Testing: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Various types of testing are performed: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eastAsia="en-IN"/>
                        </w:rPr>
                        <w:t xml:space="preserve">Unit Testing: </w:t>
                      </w: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Individual components are tested in isolation.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eastAsia="en-IN"/>
                        </w:rPr>
                        <w:t>Integration Testing:</w:t>
                      </w: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 xml:space="preserve"> Interactions between components are tested.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eastAsia="en-IN"/>
                        </w:rPr>
                        <w:t>System Testing:</w:t>
                      </w: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 xml:space="preserve"> The entire system is tested as a whole.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eastAsia="en-IN"/>
                        </w:rPr>
                        <w:t>Acceptance Testing</w:t>
                      </w: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: Validates if the system meets user requirements.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11111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111111"/>
                          <w:lang w:eastAsia="en-IN"/>
                        </w:rPr>
                        <w:t>Defects are identified and fixed.</w:t>
                      </w:r>
                    </w:p>
                    <w:p w:rsidR="005E035F" w:rsidRDefault="005E035F" w:rsidP="005E03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035F" w:rsidRPr="005E035F" w:rsidRDefault="005E035F" w:rsidP="005E035F"/>
    <w:p w:rsidR="00E060A7" w:rsidRPr="005E035F" w:rsidRDefault="00E060A7" w:rsidP="00E060A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186979</wp:posOffset>
                </wp:positionH>
                <wp:positionV relativeFrom="paragraph">
                  <wp:posOffset>283267</wp:posOffset>
                </wp:positionV>
                <wp:extent cx="0" cy="1039091"/>
                <wp:effectExtent l="76200" t="0" r="5715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3934F" id="Straight Arrow Connector 18" o:spid="_x0000_s1026" type="#_x0000_t32" style="position:absolute;margin-left:14.7pt;margin-top:22.3pt;width:0;height:8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5E035F" w:rsidRPr="005E035F" w:rsidRDefault="00E060A7" w:rsidP="00E060A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30D79" wp14:editId="5718866A">
                <wp:simplePos x="0" y="0"/>
                <wp:positionH relativeFrom="margin">
                  <wp:posOffset>-713336</wp:posOffset>
                </wp:positionH>
                <wp:positionV relativeFrom="paragraph">
                  <wp:posOffset>1084234</wp:posOffset>
                </wp:positionV>
                <wp:extent cx="4759036" cy="1482437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036" cy="1482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0A7" w:rsidRPr="00154E9F" w:rsidRDefault="00E060A7" w:rsidP="00E060A7">
                            <w:pPr>
                              <w:spacing w:before="400" w:after="120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48"/>
                                <w:szCs w:val="48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>Maintenance: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Post-deployment, the software requires maintenance.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Bug fixes, enhancements, and updates are carried out.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Regular monitoring ensures optimal performance.</w:t>
                            </w:r>
                          </w:p>
                          <w:p w:rsidR="00E060A7" w:rsidRPr="00154E9F" w:rsidRDefault="00E060A7" w:rsidP="00E060A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</w:pPr>
                            <w:r w:rsidRPr="00154E9F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en-IN"/>
                              </w:rPr>
                              <w:t>Defects are identified and fixed.</w:t>
                            </w:r>
                          </w:p>
                          <w:p w:rsidR="00E060A7" w:rsidRDefault="00E060A7" w:rsidP="00E06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30D79" id="Rectangle 14" o:spid="_x0000_s1030" style="position:absolute;margin-left:-56.15pt;margin-top:85.35pt;width:374.75pt;height:116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" fillcolor="#4472c4 [3208]" strokecolor="#1f3763 [1608]" strokeweight="1pt">
                <v:textbox>
                  <w:txbxContent>
                    <w:p w:rsidR="00E060A7" w:rsidRPr="00154E9F" w:rsidRDefault="00E060A7" w:rsidP="00E060A7">
                      <w:pPr>
                        <w:spacing w:before="400" w:after="120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kern w:val="36"/>
                          <w:sz w:val="48"/>
                          <w:szCs w:val="48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kern w:val="36"/>
                          <w:sz w:val="28"/>
                          <w:szCs w:val="28"/>
                          <w:lang w:eastAsia="en-IN"/>
                        </w:rPr>
                        <w:t>Maintenance: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Post-deployment, the software requires maintenance.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Bug fixes, enhancements, and updates are carried out.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Regular monitoring ensures optimal performance.</w:t>
                      </w:r>
                    </w:p>
                    <w:p w:rsidR="00E060A7" w:rsidRPr="00154E9F" w:rsidRDefault="00E060A7" w:rsidP="00E060A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</w:pPr>
                      <w:r w:rsidRPr="00154E9F">
                        <w:rPr>
                          <w:rFonts w:ascii="Arial" w:eastAsia="Times New Roman" w:hAnsi="Arial" w:cs="Arial"/>
                          <w:color w:val="FFFFFF" w:themeColor="background1"/>
                          <w:lang w:eastAsia="en-IN"/>
                        </w:rPr>
                        <w:t>Defects are identified and fixed.</w:t>
                      </w:r>
                    </w:p>
                    <w:p w:rsidR="00E060A7" w:rsidRDefault="00E060A7" w:rsidP="00E060A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4DDAC" wp14:editId="3CC91169">
                <wp:simplePos x="0" y="0"/>
                <wp:positionH relativeFrom="column">
                  <wp:posOffset>204355</wp:posOffset>
                </wp:positionH>
                <wp:positionV relativeFrom="paragraph">
                  <wp:posOffset>3868</wp:posOffset>
                </wp:positionV>
                <wp:extent cx="150114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E55B2" id="Straight Connector 1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.3pt" to="134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sectPr w:rsidR="005E035F" w:rsidRPr="005E03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A2A" w:rsidRDefault="00652A2A" w:rsidP="005E035F">
      <w:pPr>
        <w:spacing w:after="0" w:line="240" w:lineRule="auto"/>
      </w:pPr>
      <w:r>
        <w:separator/>
      </w:r>
    </w:p>
  </w:endnote>
  <w:endnote w:type="continuationSeparator" w:id="0">
    <w:p w:rsidR="00652A2A" w:rsidRDefault="00652A2A" w:rsidP="005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A2A" w:rsidRDefault="00652A2A" w:rsidP="005E035F">
      <w:pPr>
        <w:spacing w:after="0" w:line="240" w:lineRule="auto"/>
      </w:pPr>
      <w:r>
        <w:separator/>
      </w:r>
    </w:p>
  </w:footnote>
  <w:footnote w:type="continuationSeparator" w:id="0">
    <w:p w:rsidR="00652A2A" w:rsidRDefault="00652A2A" w:rsidP="005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35F" w:rsidRPr="005E035F" w:rsidRDefault="005E035F" w:rsidP="005E035F">
    <w:pPr>
      <w:pStyle w:val="Heading1"/>
      <w:rPr>
        <w:rFonts w:ascii="Arial Black" w:hAnsi="Arial Black"/>
        <w:color w:val="000000" w:themeColor="text1"/>
        <w:sz w:val="72"/>
      </w:rPr>
    </w:pPr>
    <w:hyperlink r:id="rId1" w:tgtFrame="_blank" w:history="1">
      <w:r w:rsidRPr="005E035F">
        <w:rPr>
          <w:rStyle w:val="Hyperlink"/>
          <w:rFonts w:ascii="Arial Black" w:hAnsi="Arial Black"/>
          <w:b w:val="0"/>
          <w:color w:val="000000" w:themeColor="text1"/>
          <w:sz w:val="40"/>
          <w:szCs w:val="30"/>
          <w:u w:val="none"/>
        </w:rPr>
        <w:t>Software Development Life Cycle (SDLC)</w:t>
      </w:r>
    </w:hyperlink>
  </w:p>
  <w:p w:rsidR="005E035F" w:rsidRPr="005E035F" w:rsidRDefault="005E035F" w:rsidP="005E03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6377"/>
    <w:multiLevelType w:val="multilevel"/>
    <w:tmpl w:val="2EBE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0C1C"/>
    <w:multiLevelType w:val="multilevel"/>
    <w:tmpl w:val="6852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A3F31"/>
    <w:multiLevelType w:val="multilevel"/>
    <w:tmpl w:val="15F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33CBC"/>
    <w:multiLevelType w:val="multilevel"/>
    <w:tmpl w:val="5EB0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66739"/>
    <w:multiLevelType w:val="multilevel"/>
    <w:tmpl w:val="9F5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9F"/>
    <w:rsid w:val="00154E9F"/>
    <w:rsid w:val="005E035F"/>
    <w:rsid w:val="00652A2A"/>
    <w:rsid w:val="00A17E4A"/>
    <w:rsid w:val="00E0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F8D37-1477-4675-9CC9-AB918C15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E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E0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35F"/>
  </w:style>
  <w:style w:type="paragraph" w:styleId="Footer">
    <w:name w:val="footer"/>
    <w:basedOn w:val="Normal"/>
    <w:link w:val="FooterChar"/>
    <w:uiPriority w:val="99"/>
    <w:unhideWhenUsed/>
    <w:rsid w:val="005E0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35F"/>
  </w:style>
  <w:style w:type="character" w:customStyle="1" w:styleId="Heading2Char">
    <w:name w:val="Heading 2 Char"/>
    <w:basedOn w:val="DefaultParagraphFont"/>
    <w:link w:val="Heading2"/>
    <w:uiPriority w:val="9"/>
    <w:semiHidden/>
    <w:rsid w:val="005E0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E03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ing.com/ck/a?!&amp;&amp;p=8d0eeae4bdc15297JmltdHM9MTcyMzA3NTIwMCZpZ3VpZD0wZTcyZTQ1NC03ZmYwLTY0NWEtMDA3Mi1mMDE4N2U1ZDY1NTgmaW5zaWQ9NTU0NA&amp;ptn=3&amp;ver=2&amp;hsh=3&amp;fclid=0e72e454-7ff0-645a-0072-f0187e5d6558&amp;psq=sdlc+life+cycle&amp;u=a1aHR0cHM6Ly93d3cuZ2Vla3Nmb3JnZWVrcy5vcmcvc29mdHdhcmUtZGV2ZWxvcG1lbnQtbGlmZS1jeWNsZS1zZGxjLw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NANDI</dc:creator>
  <cp:keywords/>
  <dc:description/>
  <cp:lastModifiedBy>YOGESH KUMAR NANDI</cp:lastModifiedBy>
  <cp:revision>1</cp:revision>
  <dcterms:created xsi:type="dcterms:W3CDTF">2024-08-08T08:39:00Z</dcterms:created>
  <dcterms:modified xsi:type="dcterms:W3CDTF">2024-08-08T09:09:00Z</dcterms:modified>
</cp:coreProperties>
</file>