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11331" w14:textId="0B6B7F70" w:rsidR="00402BD6" w:rsidRPr="00E81B23" w:rsidRDefault="00B459C6" w:rsidP="00B459C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81B23">
        <w:rPr>
          <w:rFonts w:ascii="Times New Roman" w:hAnsi="Times New Roman" w:cs="Times New Roman"/>
          <w:b/>
          <w:bCs/>
          <w:sz w:val="24"/>
          <w:szCs w:val="24"/>
          <w:lang w:val="en-US"/>
        </w:rPr>
        <w:t>UNIT-4</w:t>
      </w:r>
    </w:p>
    <w:p w14:paraId="2BCFBF98" w14:textId="652DC3FD" w:rsidR="00B459C6" w:rsidRPr="00E81B23" w:rsidRDefault="00B459C6" w:rsidP="00B459C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81B23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EXPERIMENT-1</w:t>
      </w:r>
    </w:p>
    <w:p w14:paraId="5A47EB2A" w14:textId="77777777" w:rsidR="00B459C6" w:rsidRPr="00E81B23" w:rsidRDefault="00B459C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81B23">
        <w:rPr>
          <w:rFonts w:ascii="Times New Roman" w:hAnsi="Times New Roman" w:cs="Times New Roman"/>
          <w:b/>
          <w:bCs/>
          <w:sz w:val="24"/>
          <w:szCs w:val="24"/>
          <w:lang w:val="en-US"/>
        </w:rPr>
        <w:t>AIM:</w:t>
      </w:r>
    </w:p>
    <w:p w14:paraId="2CE75288" w14:textId="4F2455C1" w:rsidR="00A21015" w:rsidRPr="00E81B23" w:rsidRDefault="00A210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1B23">
        <w:rPr>
          <w:rFonts w:ascii="Times New Roman" w:hAnsi="Times New Roman" w:cs="Times New Roman"/>
          <w:sz w:val="24"/>
          <w:szCs w:val="24"/>
        </w:rPr>
        <w:t>To illustrate the use of function templates in C++ that allow a single function to operate on different data types.</w:t>
      </w:r>
    </w:p>
    <w:p w14:paraId="1BC3BEDD" w14:textId="456895FA" w:rsidR="00B459C6" w:rsidRPr="00E81B23" w:rsidRDefault="00B459C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81B23">
        <w:rPr>
          <w:rFonts w:ascii="Times New Roman" w:hAnsi="Times New Roman" w:cs="Times New Roman"/>
          <w:b/>
          <w:bCs/>
          <w:sz w:val="24"/>
          <w:szCs w:val="24"/>
          <w:lang w:val="en-US"/>
        </w:rPr>
        <w:t>DESCRIPTION:</w:t>
      </w:r>
    </w:p>
    <w:p w14:paraId="32026B5D" w14:textId="77777777" w:rsidR="00A21015" w:rsidRPr="00E81B23" w:rsidRDefault="00A21015" w:rsidP="00A21015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A function template in C++ allows the creation of a generic function that can work with any data type (such as int, float, double, etc.) without rewriting the same code multiple times.</w:t>
      </w:r>
      <w:r w:rsidRPr="00E81B23">
        <w:rPr>
          <w:rFonts w:ascii="Times New Roman" w:hAnsi="Times New Roman" w:cs="Times New Roman"/>
          <w:sz w:val="24"/>
          <w:szCs w:val="24"/>
        </w:rPr>
        <w:br/>
        <w:t>It uses template parameters to represent data types, which are specified when the function is called.</w:t>
      </w:r>
      <w:r w:rsidRPr="00E81B23">
        <w:rPr>
          <w:rFonts w:ascii="Times New Roman" w:hAnsi="Times New Roman" w:cs="Times New Roman"/>
          <w:sz w:val="24"/>
          <w:szCs w:val="24"/>
        </w:rPr>
        <w:br/>
        <w:t>Templates promote code reusability, type safety, and flexibility in programming.</w:t>
      </w:r>
    </w:p>
    <w:p w14:paraId="21DDA6FA" w14:textId="77777777" w:rsidR="00A21015" w:rsidRPr="00E81B23" w:rsidRDefault="00A21015" w:rsidP="00A21015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For example, a function template for finding the maximum of two values can work for integers, floats, or characters using the same code definition.</w:t>
      </w:r>
    </w:p>
    <w:p w14:paraId="70794F8F" w14:textId="30DF78DA" w:rsidR="00A21015" w:rsidRPr="00E81B23" w:rsidRDefault="00A21015" w:rsidP="00A210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1B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009AFEF3" w14:textId="115DCA6A" w:rsidR="00A21015" w:rsidRPr="00E81B23" w:rsidRDefault="00A21015" w:rsidP="00A21015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// Function Templates</w:t>
      </w:r>
    </w:p>
    <w:p w14:paraId="55336C85" w14:textId="77777777" w:rsidR="00A21015" w:rsidRPr="00E81B23" w:rsidRDefault="00A21015" w:rsidP="00A21015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#include&lt;iostream&gt;</w:t>
      </w:r>
    </w:p>
    <w:p w14:paraId="4400CD15" w14:textId="49E58B4E" w:rsidR="00A21015" w:rsidRPr="00E81B23" w:rsidRDefault="00A21015" w:rsidP="00A21015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using namespace std;</w:t>
      </w:r>
    </w:p>
    <w:p w14:paraId="6DC86A4E" w14:textId="77777777" w:rsidR="00A21015" w:rsidRPr="00E81B23" w:rsidRDefault="00A21015" w:rsidP="00A21015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template &lt;typename T&gt;</w:t>
      </w:r>
    </w:p>
    <w:p w14:paraId="3CA31DB5" w14:textId="77777777" w:rsidR="00A21015" w:rsidRPr="00E81B23" w:rsidRDefault="00A21015" w:rsidP="00A21015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T add(T a, T b) </w:t>
      </w:r>
    </w:p>
    <w:p w14:paraId="58B78DD5" w14:textId="77777777" w:rsidR="00A21015" w:rsidRPr="00E81B23" w:rsidRDefault="00A21015" w:rsidP="00A21015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{</w:t>
      </w:r>
      <w:r w:rsidRPr="00E81B23">
        <w:rPr>
          <w:rFonts w:ascii="Times New Roman" w:hAnsi="Times New Roman" w:cs="Times New Roman"/>
          <w:sz w:val="24"/>
          <w:szCs w:val="24"/>
        </w:rPr>
        <w:tab/>
      </w:r>
    </w:p>
    <w:p w14:paraId="14C8FF7F" w14:textId="77777777" w:rsidR="00A21015" w:rsidRPr="00E81B23" w:rsidRDefault="00A21015" w:rsidP="00A21015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  <w:t>return a + b;</w:t>
      </w:r>
    </w:p>
    <w:p w14:paraId="21C886FC" w14:textId="562AFAD4" w:rsidR="00A21015" w:rsidRPr="00E81B23" w:rsidRDefault="00A21015" w:rsidP="00A21015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}</w:t>
      </w:r>
    </w:p>
    <w:p w14:paraId="24EF464B" w14:textId="77777777" w:rsidR="00A21015" w:rsidRPr="00E81B23" w:rsidRDefault="00A21015" w:rsidP="00A21015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int main() </w:t>
      </w:r>
    </w:p>
    <w:p w14:paraId="0A686F6F" w14:textId="77777777" w:rsidR="00A21015" w:rsidRPr="00E81B23" w:rsidRDefault="00A21015" w:rsidP="00A21015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{</w:t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  <w:t>cout &lt;&lt; "integers sum= "&lt;&lt; add&lt;int&gt;(5, 3) &lt;&lt; "\n";</w:t>
      </w:r>
    </w:p>
    <w:p w14:paraId="6387B40A" w14:textId="77777777" w:rsidR="00A21015" w:rsidRPr="00E81B23" w:rsidRDefault="00A21015" w:rsidP="00A21015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  </w:t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  <w:t>cout &lt;&lt; "double sum= "&lt;&lt; add&lt;double&gt;(2.5, 1.5) &lt;&lt; "\n";</w:t>
      </w:r>
    </w:p>
    <w:p w14:paraId="6812BEBE" w14:textId="77777777" w:rsidR="00A21015" w:rsidRPr="00E81B23" w:rsidRDefault="00A21015" w:rsidP="00A21015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  </w:t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  <w:t>cout &lt;&lt; "float sum= "&lt;&lt;add&lt;float&gt;(1.44f,1.55f)&lt;&lt;"\n";</w:t>
      </w:r>
    </w:p>
    <w:p w14:paraId="322C7A6E" w14:textId="77777777" w:rsidR="00A21015" w:rsidRPr="00E81B23" w:rsidRDefault="00A21015" w:rsidP="00A21015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  </w:t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  <w:t>return 0;</w:t>
      </w:r>
    </w:p>
    <w:p w14:paraId="56D867E2" w14:textId="77777777" w:rsidR="00A21015" w:rsidRPr="00E81B23" w:rsidRDefault="00A21015" w:rsidP="00A21015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}</w:t>
      </w:r>
    </w:p>
    <w:p w14:paraId="3B7778FC" w14:textId="77777777" w:rsidR="00A21015" w:rsidRPr="00E81B23" w:rsidRDefault="00A21015" w:rsidP="00A21015">
      <w:pPr>
        <w:rPr>
          <w:rFonts w:ascii="Times New Roman" w:hAnsi="Times New Roman" w:cs="Times New Roman"/>
          <w:sz w:val="24"/>
          <w:szCs w:val="24"/>
        </w:rPr>
      </w:pPr>
    </w:p>
    <w:p w14:paraId="6BBC0DF0" w14:textId="77777777" w:rsidR="00A21015" w:rsidRPr="00E81B23" w:rsidRDefault="00A21015" w:rsidP="00A21015">
      <w:pPr>
        <w:rPr>
          <w:rFonts w:ascii="Times New Roman" w:hAnsi="Times New Roman" w:cs="Times New Roman"/>
          <w:sz w:val="24"/>
          <w:szCs w:val="24"/>
        </w:rPr>
      </w:pPr>
    </w:p>
    <w:p w14:paraId="5C53A62A" w14:textId="77777777" w:rsidR="00A21015" w:rsidRPr="00E81B23" w:rsidRDefault="00A21015" w:rsidP="00A21015">
      <w:pPr>
        <w:rPr>
          <w:rFonts w:ascii="Times New Roman" w:hAnsi="Times New Roman" w:cs="Times New Roman"/>
          <w:sz w:val="24"/>
          <w:szCs w:val="24"/>
        </w:rPr>
      </w:pPr>
    </w:p>
    <w:p w14:paraId="64731896" w14:textId="77777777" w:rsidR="00A21015" w:rsidRPr="00E81B23" w:rsidRDefault="00A21015" w:rsidP="00A21015">
      <w:pPr>
        <w:rPr>
          <w:rFonts w:ascii="Times New Roman" w:hAnsi="Times New Roman" w:cs="Times New Roman"/>
          <w:sz w:val="24"/>
          <w:szCs w:val="24"/>
        </w:rPr>
      </w:pPr>
    </w:p>
    <w:p w14:paraId="750F83F4" w14:textId="77777777" w:rsidR="00A21015" w:rsidRPr="00E81B23" w:rsidRDefault="00A21015" w:rsidP="00A21015">
      <w:pPr>
        <w:rPr>
          <w:rFonts w:ascii="Times New Roman" w:hAnsi="Times New Roman" w:cs="Times New Roman"/>
          <w:sz w:val="24"/>
          <w:szCs w:val="24"/>
        </w:rPr>
      </w:pPr>
    </w:p>
    <w:p w14:paraId="48C8DB3A" w14:textId="2E831027" w:rsidR="00A21015" w:rsidRPr="00E81B23" w:rsidRDefault="00A21015" w:rsidP="00A210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1B2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A2C7DDB" w14:textId="37BCE7A1" w:rsidR="00A21015" w:rsidRPr="00E81B23" w:rsidRDefault="0036215E" w:rsidP="00A2101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9175421" wp14:editId="62B27033">
            <wp:extent cx="5731510" cy="1101725"/>
            <wp:effectExtent l="0" t="0" r="2540" b="3175"/>
            <wp:docPr id="205646568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65684" name="Picture 1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D445B" w14:textId="31DDC8C1" w:rsidR="00A21015" w:rsidRPr="00E81B23" w:rsidRDefault="00A21015" w:rsidP="00A210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1B23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626BE140" w14:textId="52727AFC" w:rsidR="00A21015" w:rsidRPr="00E81B23" w:rsidRDefault="00A21015" w:rsidP="00A21015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The program successfully demonstrates the use of a function template in C++ that can operate on different data types such as integers, floats, and characters using a single generic function definition.</w:t>
      </w:r>
    </w:p>
    <w:p w14:paraId="0CE4FFE0" w14:textId="77777777" w:rsidR="00A21015" w:rsidRPr="00E81B23" w:rsidRDefault="00A21015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br w:type="page"/>
      </w:r>
    </w:p>
    <w:p w14:paraId="6EA1DB99" w14:textId="42E9CD75" w:rsidR="00A21015" w:rsidRPr="00E81B23" w:rsidRDefault="00A21015" w:rsidP="00A2101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81B23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2</w:t>
      </w:r>
    </w:p>
    <w:p w14:paraId="456CF049" w14:textId="77777777" w:rsidR="00A21015" w:rsidRPr="00E81B23" w:rsidRDefault="00A21015" w:rsidP="00A210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1B23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1D3E28C" w14:textId="72D3B2F0" w:rsidR="00A21015" w:rsidRPr="00E81B23" w:rsidRDefault="00A21015" w:rsidP="00A21015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To implement a template class in C++ that demonstrates how a single class can handle multiple data types using generic programming. </w:t>
      </w:r>
    </w:p>
    <w:p w14:paraId="72E96560" w14:textId="46C76774" w:rsidR="00A21015" w:rsidRPr="00E81B23" w:rsidRDefault="00A21015" w:rsidP="00A210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1B23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7566D84D" w14:textId="77777777" w:rsidR="00A21015" w:rsidRPr="00E81B23" w:rsidRDefault="00A21015" w:rsidP="00A21015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A class template in C++ allows the creation of a generic class that can work with different data types without rewriting the same code for each type.</w:t>
      </w:r>
      <w:r w:rsidRPr="00E81B23">
        <w:rPr>
          <w:rFonts w:ascii="Times New Roman" w:hAnsi="Times New Roman" w:cs="Times New Roman"/>
          <w:sz w:val="24"/>
          <w:szCs w:val="24"/>
        </w:rPr>
        <w:br/>
        <w:t>It uses the keyword template followed by a type parameter (like typename T or class T) to define the data type generically.</w:t>
      </w:r>
      <w:r w:rsidRPr="00E81B23">
        <w:rPr>
          <w:rFonts w:ascii="Times New Roman" w:hAnsi="Times New Roman" w:cs="Times New Roman"/>
          <w:sz w:val="24"/>
          <w:szCs w:val="24"/>
        </w:rPr>
        <w:br/>
        <w:t>When an object of the template class is created, the actual data type is specified, and the compiler generates the appropriate class for that type.</w:t>
      </w:r>
      <w:r w:rsidRPr="00E81B23">
        <w:rPr>
          <w:rFonts w:ascii="Times New Roman" w:hAnsi="Times New Roman" w:cs="Times New Roman"/>
          <w:sz w:val="24"/>
          <w:szCs w:val="24"/>
        </w:rPr>
        <w:br/>
        <w:t>Class templates enhance code reusability, type safety, and flexibility in object-oriented programming.</w:t>
      </w:r>
    </w:p>
    <w:p w14:paraId="0584F84A" w14:textId="77777777" w:rsidR="00A21015" w:rsidRPr="00E81B23" w:rsidRDefault="00A21015" w:rsidP="00A21015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For example, a template class can be written to perform operations such as addition, comparison, or storage for any data type (int, float, double, etc.) using a single class definition.</w:t>
      </w:r>
    </w:p>
    <w:p w14:paraId="327FF018" w14:textId="1A7FBAB7" w:rsidR="00EF0DA9" w:rsidRPr="00E81B23" w:rsidRDefault="00EF0DA9" w:rsidP="00A210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1B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721A2CCA" w14:textId="3AB2A6D9" w:rsidR="00EF0DA9" w:rsidRPr="00E81B23" w:rsidRDefault="00EF0DA9" w:rsidP="00EF0DA9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// Class Template : Addition of two numbers </w:t>
      </w:r>
    </w:p>
    <w:p w14:paraId="71352BB4" w14:textId="77777777" w:rsidR="00EF0DA9" w:rsidRPr="00E81B23" w:rsidRDefault="00EF0DA9" w:rsidP="00EF0DA9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1EACE186" w14:textId="2CCC7509" w:rsidR="00EF0DA9" w:rsidRPr="00E81B23" w:rsidRDefault="00EF0DA9" w:rsidP="00EF0DA9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using namespace std;</w:t>
      </w:r>
    </w:p>
    <w:p w14:paraId="69548215" w14:textId="77777777" w:rsidR="00EF0DA9" w:rsidRPr="00E81B23" w:rsidRDefault="00EF0DA9" w:rsidP="00EF0DA9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template &lt;typename T1, typename T2&gt;  // Class Template for Addition</w:t>
      </w:r>
    </w:p>
    <w:p w14:paraId="6A0F4681" w14:textId="77777777" w:rsidR="00EF0DA9" w:rsidRPr="00E81B23" w:rsidRDefault="00EF0DA9" w:rsidP="00EF0DA9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class Adder </w:t>
      </w:r>
    </w:p>
    <w:p w14:paraId="6710ABC3" w14:textId="77777777" w:rsidR="00EF0DA9" w:rsidRPr="00E81B23" w:rsidRDefault="00EF0DA9" w:rsidP="00EF0DA9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{</w:t>
      </w:r>
      <w:r w:rsidRPr="00E81B23">
        <w:rPr>
          <w:rFonts w:ascii="Times New Roman" w:hAnsi="Times New Roman" w:cs="Times New Roman"/>
          <w:sz w:val="24"/>
          <w:szCs w:val="24"/>
        </w:rPr>
        <w:tab/>
        <w:t>private:</w:t>
      </w:r>
      <w:r w:rsidRPr="00E81B23">
        <w:rPr>
          <w:rFonts w:ascii="Times New Roman" w:hAnsi="Times New Roman" w:cs="Times New Roman"/>
          <w:sz w:val="24"/>
          <w:szCs w:val="24"/>
        </w:rPr>
        <w:tab/>
        <w:t xml:space="preserve">    T1 a;</w:t>
      </w:r>
    </w:p>
    <w:p w14:paraId="059A3D12" w14:textId="6965007C" w:rsidR="00EF0DA9" w:rsidRPr="00E81B23" w:rsidRDefault="00EF0DA9" w:rsidP="00EF0DA9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    </w:t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  <w:t xml:space="preserve">    T2 b;</w:t>
      </w:r>
    </w:p>
    <w:p w14:paraId="09259E3B" w14:textId="77777777" w:rsidR="00EF0DA9" w:rsidRPr="00E81B23" w:rsidRDefault="00EF0DA9" w:rsidP="00EF0DA9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ab/>
        <w:t>public:</w:t>
      </w:r>
    </w:p>
    <w:p w14:paraId="0333E3E0" w14:textId="77777777" w:rsidR="00EF0DA9" w:rsidRPr="00E81B23" w:rsidRDefault="00EF0DA9" w:rsidP="00EF0DA9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  <w:t xml:space="preserve">    Adder(T1 x, T2 y)</w:t>
      </w:r>
    </w:p>
    <w:p w14:paraId="78B9C2D1" w14:textId="77777777" w:rsidR="00EF0DA9" w:rsidRPr="00E81B23" w:rsidRDefault="00EF0DA9" w:rsidP="00EF0DA9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  <w:t>{</w:t>
      </w:r>
    </w:p>
    <w:p w14:paraId="0973BFD9" w14:textId="77777777" w:rsidR="00EF0DA9" w:rsidRPr="00E81B23" w:rsidRDefault="00EF0DA9" w:rsidP="00EF0DA9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  <w:t>a = x;</w:t>
      </w:r>
    </w:p>
    <w:p w14:paraId="38938BE0" w14:textId="77777777" w:rsidR="00EF0DA9" w:rsidRPr="00E81B23" w:rsidRDefault="00EF0DA9" w:rsidP="00EF0DA9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  <w:t>b = y;</w:t>
      </w:r>
    </w:p>
    <w:p w14:paraId="0F69D204" w14:textId="77777777" w:rsidR="00EF0DA9" w:rsidRPr="00E81B23" w:rsidRDefault="00EF0DA9" w:rsidP="00EF0DA9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  <w:t xml:space="preserve">    } </w:t>
      </w:r>
    </w:p>
    <w:p w14:paraId="69AA9B6C" w14:textId="77777777" w:rsidR="00EF0DA9" w:rsidRPr="00E81B23" w:rsidRDefault="00EF0DA9" w:rsidP="00EF0DA9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  <w:t xml:space="preserve">    double add() </w:t>
      </w:r>
    </w:p>
    <w:p w14:paraId="5119725F" w14:textId="77777777" w:rsidR="00EF0DA9" w:rsidRPr="00E81B23" w:rsidRDefault="00EF0DA9" w:rsidP="00EF0DA9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  <w:t>{</w:t>
      </w:r>
      <w:r w:rsidRPr="00E81B23">
        <w:rPr>
          <w:rFonts w:ascii="Times New Roman" w:hAnsi="Times New Roman" w:cs="Times New Roman"/>
          <w:sz w:val="24"/>
          <w:szCs w:val="24"/>
        </w:rPr>
        <w:tab/>
        <w:t>return a + b;</w:t>
      </w:r>
    </w:p>
    <w:p w14:paraId="5845952E" w14:textId="77777777" w:rsidR="00EF0DA9" w:rsidRPr="00E81B23" w:rsidRDefault="00EF0DA9" w:rsidP="00EF0DA9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    </w:t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  <w:t>}</w:t>
      </w:r>
    </w:p>
    <w:p w14:paraId="0078EA6B" w14:textId="77777777" w:rsidR="00EF0DA9" w:rsidRPr="00E81B23" w:rsidRDefault="00EF0DA9" w:rsidP="00EF0DA9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};</w:t>
      </w:r>
    </w:p>
    <w:p w14:paraId="39C5C325" w14:textId="77777777" w:rsidR="00EF0DA9" w:rsidRPr="00E81B23" w:rsidRDefault="00EF0DA9" w:rsidP="00EF0DA9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lastRenderedPageBreak/>
        <w:t xml:space="preserve">int main() </w:t>
      </w:r>
    </w:p>
    <w:p w14:paraId="72DC25BA" w14:textId="77777777" w:rsidR="00EF0DA9" w:rsidRPr="00E81B23" w:rsidRDefault="00EF0DA9" w:rsidP="00EF0DA9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{</w:t>
      </w:r>
      <w:r w:rsidRPr="00E81B23">
        <w:rPr>
          <w:rFonts w:ascii="Times New Roman" w:hAnsi="Times New Roman" w:cs="Times New Roman"/>
          <w:sz w:val="24"/>
          <w:szCs w:val="24"/>
        </w:rPr>
        <w:tab/>
        <w:t>// int + int</w:t>
      </w:r>
    </w:p>
    <w:p w14:paraId="02A03A39" w14:textId="77777777" w:rsidR="00EF0DA9" w:rsidRPr="00E81B23" w:rsidRDefault="00EF0DA9" w:rsidP="00EF0DA9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    Adder&lt;int, int&gt; obj1(10, 20);</w:t>
      </w:r>
    </w:p>
    <w:p w14:paraId="3A4B64FD" w14:textId="2B27B160" w:rsidR="00EF0DA9" w:rsidRPr="00E81B23" w:rsidRDefault="00EF0DA9" w:rsidP="00EF0DA9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    cout &lt;&lt; "Addition of int + int = " &lt;&lt; obj1.add() &lt;&lt; endl;</w:t>
      </w:r>
    </w:p>
    <w:p w14:paraId="796E1D37" w14:textId="77777777" w:rsidR="00EF0DA9" w:rsidRPr="00E81B23" w:rsidRDefault="00EF0DA9" w:rsidP="00EF0DA9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    // int + float</w:t>
      </w:r>
    </w:p>
    <w:p w14:paraId="1063C8FC" w14:textId="77777777" w:rsidR="00EF0DA9" w:rsidRPr="00E81B23" w:rsidRDefault="00EF0DA9" w:rsidP="00EF0DA9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    Adder&lt;int, float&gt; obj2(5, 2.5f);</w:t>
      </w:r>
    </w:p>
    <w:p w14:paraId="3BE77106" w14:textId="7FCE5F37" w:rsidR="00EF0DA9" w:rsidRPr="00E81B23" w:rsidRDefault="00EF0DA9" w:rsidP="00EF0DA9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    cout &lt;&lt; "Addition of int + float = " &lt;&lt; obj2.add() &lt;&lt; endl;</w:t>
      </w:r>
    </w:p>
    <w:p w14:paraId="38E7C647" w14:textId="77777777" w:rsidR="00EF0DA9" w:rsidRPr="00E81B23" w:rsidRDefault="00EF0DA9" w:rsidP="00EF0DA9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    // double + int</w:t>
      </w:r>
    </w:p>
    <w:p w14:paraId="2EAE5621" w14:textId="77777777" w:rsidR="00EF0DA9" w:rsidRPr="00E81B23" w:rsidRDefault="00EF0DA9" w:rsidP="00EF0DA9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    Adder&lt;double, int&gt; obj3(3.5, 4);</w:t>
      </w:r>
    </w:p>
    <w:p w14:paraId="192AF274" w14:textId="27E4639E" w:rsidR="00EF0DA9" w:rsidRPr="00E81B23" w:rsidRDefault="00EF0DA9" w:rsidP="00EF0DA9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    cout &lt;&lt; "Addition of double + int = " &lt;&lt; obj3.add() &lt;&lt; endl;</w:t>
      </w:r>
    </w:p>
    <w:p w14:paraId="1FA3FBB9" w14:textId="77777777" w:rsidR="00EF0DA9" w:rsidRPr="00E81B23" w:rsidRDefault="00EF0DA9" w:rsidP="00EF0DA9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6BC5A81" w14:textId="70FCA8CB" w:rsidR="00EF0DA9" w:rsidRPr="00E81B23" w:rsidRDefault="00EF0DA9" w:rsidP="00EF0DA9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}</w:t>
      </w:r>
    </w:p>
    <w:p w14:paraId="74570850" w14:textId="2952754B" w:rsidR="00EF0DA9" w:rsidRPr="00E81B23" w:rsidRDefault="00EF0DA9" w:rsidP="00EF0D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1B2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E86AF57" w14:textId="6125C8FE" w:rsidR="00EF0DA9" w:rsidRPr="00E81B23" w:rsidRDefault="0036215E" w:rsidP="00A2101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AF8F376" wp14:editId="09319338">
            <wp:extent cx="5731510" cy="1244600"/>
            <wp:effectExtent l="0" t="0" r="2540" b="0"/>
            <wp:docPr id="343911550" name="Picture 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11550" name="Picture 2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391AC" w14:textId="3DAC8F12" w:rsidR="00EF0DA9" w:rsidRPr="00E81B23" w:rsidRDefault="00EF0DA9" w:rsidP="00A210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1B23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65C0C13B" w14:textId="56BE88E7" w:rsidR="004A0A6B" w:rsidRPr="00E81B23" w:rsidRDefault="004A0A6B" w:rsidP="00A21015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The program successfully demonstrates the implementation of a class template in C++ that performs the addition of two numbers of different data types (int, float, double).</w:t>
      </w:r>
      <w:r w:rsidRPr="00E81B23">
        <w:rPr>
          <w:rFonts w:ascii="Times New Roman" w:hAnsi="Times New Roman" w:cs="Times New Roman"/>
          <w:sz w:val="24"/>
          <w:szCs w:val="24"/>
        </w:rPr>
        <w:br/>
        <w:t>It shows that a single generic class can handle multiple data types using template parameters, thereby promoting code reusability and flexibility in programming.</w:t>
      </w:r>
    </w:p>
    <w:p w14:paraId="5E1ED8FA" w14:textId="77777777" w:rsidR="004A0A6B" w:rsidRPr="00E81B23" w:rsidRDefault="004A0A6B" w:rsidP="00A21015">
      <w:pPr>
        <w:rPr>
          <w:rFonts w:ascii="Times New Roman" w:hAnsi="Times New Roman" w:cs="Times New Roman"/>
          <w:sz w:val="24"/>
          <w:szCs w:val="24"/>
        </w:rPr>
      </w:pPr>
    </w:p>
    <w:p w14:paraId="42283772" w14:textId="77777777" w:rsidR="00EF0DA9" w:rsidRPr="00E81B23" w:rsidRDefault="00EF0DA9" w:rsidP="00A21015">
      <w:pPr>
        <w:rPr>
          <w:rFonts w:ascii="Times New Roman" w:hAnsi="Times New Roman" w:cs="Times New Roman"/>
          <w:sz w:val="24"/>
          <w:szCs w:val="24"/>
        </w:rPr>
      </w:pPr>
    </w:p>
    <w:p w14:paraId="26681BCE" w14:textId="77777777" w:rsidR="00A21015" w:rsidRPr="00E81B23" w:rsidRDefault="00A21015" w:rsidP="00A21015">
      <w:pPr>
        <w:rPr>
          <w:rFonts w:ascii="Times New Roman" w:hAnsi="Times New Roman" w:cs="Times New Roman"/>
          <w:sz w:val="24"/>
          <w:szCs w:val="24"/>
        </w:rPr>
      </w:pPr>
    </w:p>
    <w:p w14:paraId="17117FC3" w14:textId="77777777" w:rsidR="00A21015" w:rsidRPr="00E81B23" w:rsidRDefault="00A21015" w:rsidP="00A21015">
      <w:pPr>
        <w:rPr>
          <w:rFonts w:ascii="Times New Roman" w:hAnsi="Times New Roman" w:cs="Times New Roman"/>
          <w:sz w:val="24"/>
          <w:szCs w:val="24"/>
        </w:rPr>
      </w:pPr>
    </w:p>
    <w:p w14:paraId="46C80DEF" w14:textId="77777777" w:rsidR="00A21015" w:rsidRPr="00E81B23" w:rsidRDefault="00A21015" w:rsidP="00A21015">
      <w:pPr>
        <w:rPr>
          <w:rFonts w:ascii="Times New Roman" w:hAnsi="Times New Roman" w:cs="Times New Roman"/>
          <w:sz w:val="24"/>
          <w:szCs w:val="24"/>
        </w:rPr>
      </w:pPr>
    </w:p>
    <w:p w14:paraId="289E3275" w14:textId="77777777" w:rsidR="00A21015" w:rsidRPr="00E81B23" w:rsidRDefault="00A21015" w:rsidP="00A21015">
      <w:pPr>
        <w:rPr>
          <w:rFonts w:ascii="Times New Roman" w:hAnsi="Times New Roman" w:cs="Times New Roman"/>
          <w:sz w:val="24"/>
          <w:szCs w:val="24"/>
        </w:rPr>
      </w:pPr>
    </w:p>
    <w:p w14:paraId="4C0B48FF" w14:textId="77777777" w:rsidR="00A21015" w:rsidRPr="00E81B23" w:rsidRDefault="00A210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A67F3F" w14:textId="77777777" w:rsidR="00A21015" w:rsidRPr="00E81B23" w:rsidRDefault="00A2101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038C58" w14:textId="77777777" w:rsidR="0036215E" w:rsidRDefault="0036215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01487120" w14:textId="4DE980EB" w:rsidR="00B459C6" w:rsidRPr="00E81B23" w:rsidRDefault="004A0A6B" w:rsidP="004A0A6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81B2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EXPERIMENT 3</w:t>
      </w:r>
    </w:p>
    <w:p w14:paraId="6BBAFB4C" w14:textId="62A4F3A5" w:rsidR="004A0A6B" w:rsidRPr="00E81B23" w:rsidRDefault="004A0A6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81B23">
        <w:rPr>
          <w:rFonts w:ascii="Times New Roman" w:hAnsi="Times New Roman" w:cs="Times New Roman"/>
          <w:b/>
          <w:bCs/>
          <w:sz w:val="24"/>
          <w:szCs w:val="24"/>
          <w:lang w:val="en-US"/>
        </w:rPr>
        <w:t>AIM:</w:t>
      </w:r>
    </w:p>
    <w:p w14:paraId="78F0D690" w14:textId="77777777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To implement a class template with multiple parameters in C++ and demonstrate how a single class can handle operations involving different combinations of data types.</w:t>
      </w:r>
    </w:p>
    <w:p w14:paraId="34AD82DA" w14:textId="546576AE" w:rsidR="004A0A6B" w:rsidRPr="00E81B23" w:rsidRDefault="004A0A6B" w:rsidP="004A0A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1B23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26E069F3" w14:textId="77777777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A class template with multiple parameters allows a programmer to define a generic class that can work with two or more data types simultaneously.</w:t>
      </w:r>
      <w:r w:rsidRPr="00E81B23">
        <w:rPr>
          <w:rFonts w:ascii="Times New Roman" w:hAnsi="Times New Roman" w:cs="Times New Roman"/>
          <w:sz w:val="24"/>
          <w:szCs w:val="24"/>
        </w:rPr>
        <w:br/>
        <w:t>It is declared using multiple type parameters such as template &lt;class T1, class T2&gt;.</w:t>
      </w:r>
      <w:r w:rsidRPr="00E81B23">
        <w:rPr>
          <w:rFonts w:ascii="Times New Roman" w:hAnsi="Times New Roman" w:cs="Times New Roman"/>
          <w:sz w:val="24"/>
          <w:szCs w:val="24"/>
        </w:rPr>
        <w:br/>
        <w:t>When an object of the class is created, the actual data types are passed to the template, and the compiler generates the appropriate class accordingly.</w:t>
      </w:r>
    </w:p>
    <w:p w14:paraId="0A4D66DF" w14:textId="77777777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This approach provides greater flexibility, code reusability, and type safety — enabling one class to perform operations on mixed data types (e.g., int + float, double + int, etc.) without writing separate classes for each combination.</w:t>
      </w:r>
    </w:p>
    <w:p w14:paraId="2AF2278B" w14:textId="49352A44" w:rsidR="004A0A6B" w:rsidRPr="00E81B23" w:rsidRDefault="004A0A6B" w:rsidP="004A0A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1B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590837ED" w14:textId="0075474F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// Class Template with multiple parameters.</w:t>
      </w:r>
    </w:p>
    <w:p w14:paraId="2B5668C0" w14:textId="77777777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2CFD4593" w14:textId="77777777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using namespace std;</w:t>
      </w:r>
    </w:p>
    <w:p w14:paraId="0B62D83F" w14:textId="77777777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// Class template with two parameters</w:t>
      </w:r>
    </w:p>
    <w:p w14:paraId="6A0E9312" w14:textId="77777777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template &lt;class T1, class T2&gt;</w:t>
      </w:r>
    </w:p>
    <w:p w14:paraId="4C2CFD7E" w14:textId="77777777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class MyClass {</w:t>
      </w:r>
    </w:p>
    <w:p w14:paraId="7505B073" w14:textId="77777777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    T1 value1;</w:t>
      </w:r>
    </w:p>
    <w:p w14:paraId="764F1845" w14:textId="77777777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    T2 value2;</w:t>
      </w:r>
    </w:p>
    <w:p w14:paraId="53630FDE" w14:textId="77777777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public:</w:t>
      </w:r>
    </w:p>
    <w:p w14:paraId="1A649AC8" w14:textId="77777777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    MyClass(T1 v1, T2 v2)     // Constructor</w:t>
      </w:r>
    </w:p>
    <w:p w14:paraId="75459600" w14:textId="77777777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{</w:t>
      </w:r>
      <w:r w:rsidRPr="00E81B23">
        <w:rPr>
          <w:rFonts w:ascii="Times New Roman" w:hAnsi="Times New Roman" w:cs="Times New Roman"/>
          <w:sz w:val="24"/>
          <w:szCs w:val="24"/>
        </w:rPr>
        <w:tab/>
        <w:t xml:space="preserve">        value1 = v1;</w:t>
      </w:r>
      <w:r w:rsidRPr="00E81B23">
        <w:rPr>
          <w:rFonts w:ascii="Times New Roman" w:hAnsi="Times New Roman" w:cs="Times New Roman"/>
          <w:sz w:val="24"/>
          <w:szCs w:val="24"/>
        </w:rPr>
        <w:tab/>
      </w:r>
    </w:p>
    <w:p w14:paraId="7570B8FA" w14:textId="77777777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                      value2 = v2;</w:t>
      </w:r>
      <w:r w:rsidRPr="00E81B23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</w:r>
    </w:p>
    <w:p w14:paraId="2092AA0C" w14:textId="56D6470E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35925B76" w14:textId="77777777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void display() </w:t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  <w:t xml:space="preserve">   // Function to display values</w:t>
      </w:r>
    </w:p>
    <w:p w14:paraId="4ACB942F" w14:textId="77777777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{</w:t>
      </w:r>
      <w:r w:rsidRPr="00E81B23">
        <w:rPr>
          <w:rFonts w:ascii="Times New Roman" w:hAnsi="Times New Roman" w:cs="Times New Roman"/>
          <w:sz w:val="24"/>
          <w:szCs w:val="24"/>
        </w:rPr>
        <w:tab/>
        <w:t xml:space="preserve">      cout &lt;&lt; "Value 1: " &lt;&lt; value1 &lt;&lt; ", Value 2: " &lt;&lt; value2 &lt;&lt; endl;</w:t>
      </w:r>
    </w:p>
    <w:p w14:paraId="7F00B280" w14:textId="77777777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  </w:t>
      </w:r>
      <w:r w:rsidRPr="00E81B23">
        <w:rPr>
          <w:rFonts w:ascii="Times New Roman" w:hAnsi="Times New Roman" w:cs="Times New Roman"/>
          <w:sz w:val="24"/>
          <w:szCs w:val="24"/>
        </w:rPr>
        <w:tab/>
        <w:t xml:space="preserve">  }</w:t>
      </w:r>
      <w:r w:rsidRPr="00E81B23">
        <w:rPr>
          <w:rFonts w:ascii="Times New Roman" w:hAnsi="Times New Roman" w:cs="Times New Roman"/>
          <w:sz w:val="24"/>
          <w:szCs w:val="24"/>
        </w:rPr>
        <w:tab/>
        <w:t>};</w:t>
      </w:r>
    </w:p>
    <w:p w14:paraId="58CCDA20" w14:textId="77777777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int main() {</w:t>
      </w:r>
    </w:p>
    <w:p w14:paraId="45D8E0C1" w14:textId="77777777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    MyClass&lt;int, float&gt; obj1(10, 20.5);</w:t>
      </w:r>
      <w:r w:rsidRPr="00E81B23">
        <w:rPr>
          <w:rFonts w:ascii="Times New Roman" w:hAnsi="Times New Roman" w:cs="Times New Roman"/>
          <w:sz w:val="24"/>
          <w:szCs w:val="24"/>
        </w:rPr>
        <w:tab/>
        <w:t xml:space="preserve">    // Integer and float</w:t>
      </w:r>
    </w:p>
    <w:p w14:paraId="2C3331DE" w14:textId="77777777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    obj1.display();</w:t>
      </w:r>
    </w:p>
    <w:p w14:paraId="430CDEC0" w14:textId="77777777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lastRenderedPageBreak/>
        <w:t xml:space="preserve">    MyClass&lt;string, char&gt; obj2("Hello", 'A');</w:t>
      </w:r>
      <w:r w:rsidRPr="00E81B23">
        <w:rPr>
          <w:rFonts w:ascii="Times New Roman" w:hAnsi="Times New Roman" w:cs="Times New Roman"/>
          <w:sz w:val="24"/>
          <w:szCs w:val="24"/>
        </w:rPr>
        <w:tab/>
        <w:t xml:space="preserve">    // String and char</w:t>
      </w:r>
    </w:p>
    <w:p w14:paraId="5FCA4211" w14:textId="77777777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    obj2.display();</w:t>
      </w:r>
    </w:p>
    <w:p w14:paraId="6D55699A" w14:textId="77777777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    MyClass&lt;double, int&gt; obj3(99.99, 100);</w:t>
      </w:r>
      <w:r w:rsidRPr="00E81B23">
        <w:rPr>
          <w:rFonts w:ascii="Times New Roman" w:hAnsi="Times New Roman" w:cs="Times New Roman"/>
          <w:sz w:val="24"/>
          <w:szCs w:val="24"/>
        </w:rPr>
        <w:tab/>
        <w:t xml:space="preserve">    // Double and int</w:t>
      </w:r>
    </w:p>
    <w:p w14:paraId="00C13A93" w14:textId="77777777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    obj3.display();</w:t>
      </w:r>
    </w:p>
    <w:p w14:paraId="0FF0D62C" w14:textId="77777777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0332BD9" w14:textId="25551560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}</w:t>
      </w:r>
    </w:p>
    <w:p w14:paraId="4A141949" w14:textId="3806DD77" w:rsidR="004A0A6B" w:rsidRPr="00E81B23" w:rsidRDefault="004A0A6B" w:rsidP="004A0A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1B2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E774545" w14:textId="6F6DB52B" w:rsidR="004A0A6B" w:rsidRPr="00E81B23" w:rsidRDefault="0036215E" w:rsidP="004A0A6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00A2615" wp14:editId="782C9F76">
            <wp:extent cx="5731510" cy="1146175"/>
            <wp:effectExtent l="0" t="0" r="2540" b="0"/>
            <wp:docPr id="1068313001" name="Picture 3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13001" name="Picture 3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9E034" w14:textId="07C4A358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E81B23">
        <w:rPr>
          <w:rFonts w:ascii="Times New Roman" w:hAnsi="Times New Roman" w:cs="Times New Roman"/>
          <w:sz w:val="24"/>
          <w:szCs w:val="24"/>
        </w:rPr>
        <w:br/>
        <w:t>The program successfully demonstrates the implementation of a class template with multiple parameters in C++.</w:t>
      </w:r>
      <w:r w:rsidRPr="00E81B23">
        <w:rPr>
          <w:rFonts w:ascii="Times New Roman" w:hAnsi="Times New Roman" w:cs="Times New Roman"/>
          <w:sz w:val="24"/>
          <w:szCs w:val="24"/>
        </w:rPr>
        <w:br/>
        <w:t>It shows that a single generic class can operate on different combinations of data types by using multiple template parameters, thereby achieving code reusability, type flexibility, and efficiency in generic programming.</w:t>
      </w:r>
    </w:p>
    <w:p w14:paraId="432C3461" w14:textId="77777777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</w:p>
    <w:p w14:paraId="75847F41" w14:textId="77777777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</w:p>
    <w:p w14:paraId="3D2F57E4" w14:textId="77777777" w:rsidR="00B459C6" w:rsidRPr="00E81B23" w:rsidRDefault="00B459C6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B459C6" w:rsidRPr="00E81B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9C6"/>
    <w:rsid w:val="00287D9F"/>
    <w:rsid w:val="002D0A25"/>
    <w:rsid w:val="0036215E"/>
    <w:rsid w:val="00402BD6"/>
    <w:rsid w:val="004A0A6B"/>
    <w:rsid w:val="00A21015"/>
    <w:rsid w:val="00B459C6"/>
    <w:rsid w:val="00BC1E47"/>
    <w:rsid w:val="00CF08A9"/>
    <w:rsid w:val="00E81B23"/>
    <w:rsid w:val="00EF0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8B175"/>
  <w15:chartTrackingRefBased/>
  <w15:docId w15:val="{597B53F5-B001-4546-80B3-FE856AC76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9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9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9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9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9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9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9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9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9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9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9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763</Words>
  <Characters>4351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susmithamadhulika04@outlook.com</dc:creator>
  <cp:keywords/>
  <dc:description/>
  <cp:lastModifiedBy>Jothika Nerella</cp:lastModifiedBy>
  <cp:revision>2</cp:revision>
  <dcterms:created xsi:type="dcterms:W3CDTF">2025-10-10T13:45:00Z</dcterms:created>
  <dcterms:modified xsi:type="dcterms:W3CDTF">2025-10-10T13:45:00Z</dcterms:modified>
</cp:coreProperties>
</file>