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sdt>
        <w:sdtPr>
          <w:id w:val="117784826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 수업 준비 체크리스트 ]</w:t>
          </w:r>
        </w:sdtContent>
      </w:sdt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sdt>
        <w:sdtPr>
          <w:id w:val="-1781761506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 설정 / 앱 에서 Microsoft Visual Studio Code, Miniconda3를 제거합니다. </w:t>
          </w:r>
        </w:sdtContent>
      </w:sdt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sdt>
        <w:sdtPr>
          <w:id w:val="1971247321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 사용자계정 폴더의 .conda, .ipython, .vscode, miniconda3 폴더와 .condarc 파일을 제거합니다. 아울러 C:\Users\사용자계정\AppData\Roaming\Code 폴더도 제거합니다.</w:t>
          </w:r>
        </w:sdtContent>
      </w:sdt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sdt>
        <w:sdtPr>
          <w:id w:val="586643844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 공유폴더</w:t>
          </w:r>
        </w:sdtContent>
      </w:sdt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https://bit.ly/4meMfuA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sdt>
        <w:sdtPr>
          <w:id w:val="-213525081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4. OpenAI 개발자 플랫폼에서 다음 사항이 준비 되었는지 확인합니다.</w:t>
          </w:r>
        </w:sdtContent>
      </w:sdt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sdt>
        <w:sdtPr>
          <w:id w:val="229826071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OpenAI API 개발자 계정 크레딧 밸런스 확인 (최소 등록 금액 $5)</w:t>
          </w:r>
        </w:sdtContent>
      </w:sdt>
    </w:p>
    <w:p w:rsidR="00000000" w:rsidDel="00000000" w:rsidP="00000000" w:rsidRDefault="00000000" w:rsidRPr="00000000" w14:paraId="0000000D">
      <w:pPr>
        <w:rPr/>
      </w:pPr>
      <w:sdt>
        <w:sdtPr>
          <w:id w:val="-1410827979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secret key 생성 및 복사 (secret key 생성 시에만 복사 가능)</w:t>
          </w:r>
        </w:sdtContent>
      </w:sdt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sdt>
        <w:sdtPr>
          <w:id w:val="-73235597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 실습 환경 설정 ]</w:t>
          </w:r>
        </w:sdtContent>
      </w:sdt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miniconda3</w:t>
      </w:r>
      <w:sdt>
        <w:sdtPr>
          <w:id w:val="913451645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를 설치합니다.</w:t>
          </w:r>
        </w:sdtContent>
      </w:sdt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https://www.anaconda.com/docs/getting-started/miniconda/install#quick-command-line-install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sdt>
        <w:sdtPr>
          <w:id w:val="1378164887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윈도우즈 커맨드 프롬프트에서 다음 명령을 복사 후 실행합니다.</w:t>
          </w:r>
        </w:sdtContent>
      </w:sdt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https://repo.anaconda.com/miniconda/Miniconda3-latest-Windows-x86_64.exe -o .\miniconda.exe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/wait "" .\miniconda.exe /S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 .\miniconda.exe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sdt>
        <w:sdtPr>
          <w:id w:val="719666936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 시작 &gt; Miniconda3 (64-bit) &gt; </w:t>
          </w:r>
        </w:sdtContent>
      </w:sdt>
      <w:r w:rsidDel="00000000" w:rsidR="00000000" w:rsidRPr="00000000">
        <w:rPr>
          <w:b w:val="1"/>
          <w:rtl w:val="0"/>
        </w:rPr>
        <w:t xml:space="preserve">Anaconda Prompt (miniconda)</w:t>
      </w:r>
      <w:sdt>
        <w:sdtPr>
          <w:id w:val="-1956870366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를 실행합니다.</w:t>
          </w:r>
        </w:sdtContent>
      </w:sdt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sdt>
        <w:sdtPr>
          <w:id w:val="-1468350331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 패키지 다운로드를 위한 </w:t>
          </w:r>
        </w:sdtContent>
      </w:sdt>
      <w:r w:rsidDel="00000000" w:rsidR="00000000" w:rsidRPr="00000000">
        <w:rPr>
          <w:b w:val="1"/>
          <w:rtl w:val="0"/>
        </w:rPr>
        <w:t xml:space="preserve">conda-forge</w:t>
      </w:r>
      <w:sdt>
        <w:sdtPr>
          <w:id w:val="87061479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리포지토리  채널을 추가하고, 채널 우선 순위를 변경합니다.</w:t>
          </w:r>
        </w:sdtContent>
      </w:sdt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channels: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--add channels conda-forge &amp;&amp; conda config --set channel_priority strict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conda-forge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sdt>
        <w:sdtPr>
          <w:id w:val="1704127712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4. Conda 가상 환경(</w:t>
          </w:r>
        </w:sdtContent>
      </w:sdt>
      <w:r w:rsidDel="00000000" w:rsidR="00000000" w:rsidRPr="00000000">
        <w:rPr>
          <w:b w:val="1"/>
          <w:rtl w:val="0"/>
        </w:rPr>
        <w:t xml:space="preserve">mcp_env</w:t>
      </w:r>
      <w:sdt>
        <w:sdtPr>
          <w:id w:val="-1491717835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)을 만들고 확인합니다.</w:t>
          </w:r>
        </w:sdtContent>
      </w:sdt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create -n mcp_env python=3.12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info --envs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conda environments: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5">
      <w:pPr>
        <w:rPr/>
      </w:pPr>
      <w:sdt>
        <w:sdtPr>
          <w:id w:val="-1102215009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base                         C:\Users\사용자계정\miniconda3</w:t>
          </w:r>
        </w:sdtContent>
      </w:sdt>
    </w:p>
    <w:p w:rsidR="00000000" w:rsidDel="00000000" w:rsidP="00000000" w:rsidRDefault="00000000" w:rsidRPr="00000000" w14:paraId="00000036">
      <w:pPr>
        <w:rPr/>
      </w:pPr>
      <w:sdt>
        <w:sdtPr>
          <w:id w:val="-2125040940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mcp_env     </w:t>
            <w:tab/>
            <w:t xml:space="preserve">         C:\Users\사용자계정\miniconda3\envs\mcp_env   </w:t>
          </w:r>
        </w:sdtContent>
      </w:sdt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sdt>
        <w:sdtPr>
          <w:id w:val="-1100831178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5.Conda 가상 환경(</w:t>
          </w:r>
        </w:sdtContent>
      </w:sdt>
      <w:r w:rsidDel="00000000" w:rsidR="00000000" w:rsidRPr="00000000">
        <w:rPr>
          <w:b w:val="1"/>
          <w:rtl w:val="0"/>
        </w:rPr>
        <w:t xml:space="preserve">mcp_env</w:t>
      </w:r>
      <w:sdt>
        <w:sdtPr>
          <w:id w:val="1982736781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)을 활성화 합니다.</w:t>
          </w:r>
        </w:sdtContent>
      </w:sdt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mcp_env</w:t>
      </w:r>
    </w:p>
    <w:p w:rsidR="00000000" w:rsidDel="00000000" w:rsidP="00000000" w:rsidRDefault="00000000" w:rsidRPr="00000000" w14:paraId="0000003B">
      <w:pPr>
        <w:rPr/>
      </w:pPr>
      <w:sdt>
        <w:sdtPr>
          <w:id w:val="-79056964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(mcp_env) C:\Users\사용자계정&gt;</w:t>
          </w:r>
        </w:sdtContent>
      </w:sdt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Jupyter Notebook</w:t>
      </w:r>
      <w:sdt>
        <w:sdtPr>
          <w:id w:val="1505639279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을 설치합니다.</w:t>
          </w:r>
        </w:sdtContent>
      </w:sdt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install notebook -y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Anaconda Prompt (miniconda)</w:t>
      </w:r>
      <w:sdt>
        <w:sdtPr>
          <w:id w:val="-163198142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창을 닫습니다.</w:t>
          </w:r>
        </w:sdtContent>
      </w:sdt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visual studio code</w:t>
      </w:r>
      <w:sdt>
        <w:sdtPr>
          <w:id w:val="1015633633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를 설치합니다. </w:t>
          </w:r>
        </w:sdtContent>
      </w:sdt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visual studio code</w:t>
      </w:r>
      <w:sdt>
        <w:sdtPr>
          <w:id w:val="-1211372096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를 실행합니다. </w:t>
          </w:r>
        </w:sdtContent>
      </w:sdt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sdt>
        <w:sdtPr>
          <w:id w:val="-1266788194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10. 확장 탭(</w:t>
          </w:r>
        </w:sdtContent>
      </w:sdt>
      <w:r w:rsidDel="00000000" w:rsidR="00000000" w:rsidRPr="00000000">
        <w:rPr>
          <w:b w:val="1"/>
          <w:rtl w:val="0"/>
        </w:rPr>
        <w:t xml:space="preserve">CTRL+SHIFT+X</w:t>
      </w:r>
      <w:sdt>
        <w:sdtPr>
          <w:id w:val="136849945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)을 선택합니다.</w:t>
          </w:r>
        </w:sdtContent>
      </w:sdt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11. </w:t>
      </w:r>
      <w:sdt>
        <w:sdtPr>
          <w:id w:val="-1786712144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Python 확장팩</w:t>
          </w:r>
        </w:sdtContent>
      </w:sdt>
      <w:sdt>
        <w:sdtPr>
          <w:id w:val="-1987240762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을 설치합니다.</w:t>
          </w:r>
        </w:sdtContent>
      </w:sdt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12. </w:t>
      </w:r>
      <w:sdt>
        <w:sdtPr>
          <w:id w:val="994672043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GitHub Copilot 확장</w:t>
          </w:r>
        </w:sdtContent>
      </w:sdt>
      <w:sdt>
        <w:sdtPr>
          <w:id w:val="-1894679900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에 로그인합니다.</w:t>
          </w:r>
        </w:sdtContent>
      </w:sdt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sdt>
        <w:sdtPr>
          <w:id w:val="378560085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13. 탐색기(</w:t>
          </w:r>
        </w:sdtContent>
      </w:sdt>
      <w:r w:rsidDel="00000000" w:rsidR="00000000" w:rsidRPr="00000000">
        <w:rPr>
          <w:b w:val="1"/>
          <w:rtl w:val="0"/>
        </w:rPr>
        <w:t xml:space="preserve">CTRL+SHIFT+E</w:t>
      </w:r>
      <w:sdt>
        <w:sdtPr>
          <w:id w:val="-1211293815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)를 선택합니다. / “</w:t>
          </w:r>
        </w:sdtContent>
      </w:sdt>
      <w:sdt>
        <w:sdtPr>
          <w:id w:val="-569896772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폴더 열기</w:t>
          </w:r>
        </w:sdtContent>
      </w:sdt>
      <w:sdt>
        <w:sdtPr>
          <w:id w:val="-2037895395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”를 누릅니다. / </w:t>
          </w:r>
        </w:sdtContent>
      </w:sdt>
      <w:r w:rsidDel="00000000" w:rsidR="00000000" w:rsidRPr="00000000">
        <w:rPr>
          <w:b w:val="1"/>
          <w:rtl w:val="0"/>
        </w:rPr>
        <w:t xml:space="preserve">mcp_dev</w:t>
      </w:r>
      <w:sdt>
        <w:sdtPr>
          <w:id w:val="-2081623445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폴더를 생성합니다. / </w:t>
          </w:r>
        </w:sdtContent>
      </w:sdt>
      <w:r w:rsidDel="00000000" w:rsidR="00000000" w:rsidRPr="00000000">
        <w:rPr>
          <w:b w:val="1"/>
          <w:rtl w:val="0"/>
        </w:rPr>
        <w:t xml:space="preserve">mcp_dev</w:t>
      </w:r>
      <w:sdt>
        <w:sdtPr>
          <w:id w:val="-1434183794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폴더를 클릭 후 “</w:t>
          </w:r>
        </w:sdtContent>
      </w:sdt>
      <w:sdt>
        <w:sdtPr>
          <w:id w:val="-903314506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폴더 선택</w:t>
          </w:r>
        </w:sdtContent>
      </w:sdt>
      <w:sdt>
        <w:sdtPr>
          <w:id w:val="-837840459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”을 누릅니다. / 이 폴더에 있는 파일의 작성자를 신뢰합니까? 라는 질문이 나오면  “</w:t>
          </w:r>
        </w:sdtContent>
      </w:sdt>
      <w:sdt>
        <w:sdtPr>
          <w:id w:val="477193275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예, 작성자를 신뢰합니다.</w:t>
          </w:r>
        </w:sdtContent>
      </w:sdt>
      <w:sdt>
        <w:sdtPr>
          <w:id w:val="823388881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”를 선택합니다.</w:t>
          </w:r>
        </w:sdtContent>
      </w:sdt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sdt>
        <w:sdtPr>
          <w:id w:val="-927956677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14. 명령팔레트(</w:t>
          </w:r>
        </w:sdtContent>
      </w:sdt>
      <w:r w:rsidDel="00000000" w:rsidR="00000000" w:rsidRPr="00000000">
        <w:rPr>
          <w:b w:val="1"/>
          <w:rtl w:val="0"/>
        </w:rPr>
        <w:t xml:space="preserve">CTRL+SHIFT+P</w:t>
      </w:r>
      <w:sdt>
        <w:sdtPr>
          <w:id w:val="1507537602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)를 실행합니다. / </w:t>
          </w:r>
        </w:sdtContent>
      </w:sdt>
      <w:r w:rsidDel="00000000" w:rsidR="00000000" w:rsidRPr="00000000">
        <w:rPr>
          <w:b w:val="1"/>
          <w:rtl w:val="0"/>
        </w:rPr>
        <w:t xml:space="preserve">Python: Select Interpreter</w:t>
      </w:r>
      <w:sdt>
        <w:sdtPr>
          <w:id w:val="92743170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를 선택합니다. 6 Conda 가상환경 (</w:t>
          </w:r>
        </w:sdtContent>
      </w:sdt>
      <w:r w:rsidDel="00000000" w:rsidR="00000000" w:rsidRPr="00000000">
        <w:rPr>
          <w:b w:val="1"/>
          <w:rtl w:val="0"/>
        </w:rPr>
        <w:t xml:space="preserve">mcp_env</w:t>
      </w:r>
      <w:sdt>
        <w:sdtPr>
          <w:id w:val="-768336784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)을 선택합니다.  </w:t>
          </w:r>
        </w:sdtContent>
      </w:sdt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sdt>
        <w:sdtPr>
          <w:id w:val="-1403460390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15. 터미널(</w:t>
          </w:r>
        </w:sdtContent>
      </w:sdt>
      <w:r w:rsidDel="00000000" w:rsidR="00000000" w:rsidRPr="00000000">
        <w:rPr>
          <w:b w:val="1"/>
          <w:rtl w:val="0"/>
        </w:rPr>
        <w:t xml:space="preserve">CTRL + J</w:t>
      </w:r>
      <w:sdt>
        <w:sdtPr>
          <w:id w:val="1678878883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)을 엽니다. / </w:t>
          </w:r>
        </w:sdtContent>
      </w:sdt>
      <w:r w:rsidDel="00000000" w:rsidR="00000000" w:rsidRPr="00000000">
        <w:rPr>
          <w:b w:val="1"/>
          <w:rtl w:val="0"/>
        </w:rPr>
        <w:t xml:space="preserve">Command Prompt</w:t>
      </w:r>
      <w:sdt>
        <w:sdtPr>
          <w:id w:val="-1963489127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를 선택합니다.</w:t>
          </w:r>
        </w:sdtContent>
      </w:sdt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sdt>
        <w:sdtPr>
          <w:id w:val="336719970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16. 터미널에 Conda 가상환경 (</w:t>
          </w:r>
        </w:sdtContent>
      </w:sdt>
      <w:r w:rsidDel="00000000" w:rsidR="00000000" w:rsidRPr="00000000">
        <w:rPr>
          <w:b w:val="1"/>
          <w:rtl w:val="0"/>
        </w:rPr>
        <w:t xml:space="preserve">mcp_env</w:t>
      </w:r>
      <w:sdt>
        <w:sdtPr>
          <w:id w:val="-1740732483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 활성화되었는지 확인합니다. 활성화되어 있지 않을 경우 다음 명령으로 활성화합니다. </w:t>
          </w:r>
        </w:sdtContent>
      </w:sdt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mcp_env</w:t>
      </w:r>
    </w:p>
    <w:p w:rsidR="00000000" w:rsidDel="00000000" w:rsidP="00000000" w:rsidRDefault="00000000" w:rsidRPr="00000000" w14:paraId="00000057">
      <w:pPr>
        <w:rPr/>
      </w:pPr>
      <w:sdt>
        <w:sdtPr>
          <w:id w:val="1127783602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(mcp_env) C:\Users\사용자계정\mcp_dev&gt;</w:t>
          </w:r>
        </w:sdtContent>
      </w:sdt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sdt>
        <w:sdtPr>
          <w:id w:val="-1177638197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 수업 종료 전 체크리스트 ]</w:t>
          </w:r>
        </w:sdtContent>
      </w:sdt>
    </w:p>
    <w:p w:rsidR="00000000" w:rsidDel="00000000" w:rsidP="00000000" w:rsidRDefault="00000000" w:rsidRPr="00000000" w14:paraId="00000061">
      <w:pPr>
        <w:rPr/>
      </w:pPr>
      <w:sdt>
        <w:sdtPr>
          <w:id w:val="-790698723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0. VS Code에서 GitHub 로그아웃 실시.</w:t>
          </w:r>
        </w:sdtContent>
      </w:sdt>
    </w:p>
    <w:p w:rsidR="00000000" w:rsidDel="00000000" w:rsidP="00000000" w:rsidRDefault="00000000" w:rsidRPr="00000000" w14:paraId="00000062">
      <w:pPr>
        <w:rPr/>
      </w:pPr>
      <w:sdt>
        <w:sdtPr>
          <w:id w:val="-1359882013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 설정 / 앱 에서 Microsoft Visual Studio Code, Miniconda3를 제거합니다. </w:t>
          </w:r>
        </w:sdtContent>
      </w:sdt>
    </w:p>
    <w:p w:rsidR="00000000" w:rsidDel="00000000" w:rsidP="00000000" w:rsidRDefault="00000000" w:rsidRPr="00000000" w14:paraId="00000063">
      <w:pPr>
        <w:rPr/>
      </w:pPr>
      <w:sdt>
        <w:sdtPr>
          <w:id w:val="-1012651633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 사용자계정 폴더의 .conda, .ipython, .vscode, miniconda3 폴더와 .condarc 파일을 제거합니다. C:\Users\사용자계정\AppData\Roaming\Code 폴더도 제거합니다.</w:t>
          </w:r>
        </w:sdtContent>
      </w:sdt>
    </w:p>
    <w:p w:rsidR="00000000" w:rsidDel="00000000" w:rsidP="00000000" w:rsidRDefault="00000000" w:rsidRPr="00000000" w14:paraId="00000064">
      <w:pPr>
        <w:rPr/>
      </w:pPr>
      <w:sdt>
        <w:sdtPr>
          <w:id w:val="-658882865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 소스코드와 환경설정 파일(.env)이 있는 프로젝트 폴더(</w:t>
          </w:r>
        </w:sdtContent>
      </w:sdt>
      <w:r w:rsidDel="00000000" w:rsidR="00000000" w:rsidRPr="00000000">
        <w:rPr>
          <w:b w:val="1"/>
          <w:rtl w:val="0"/>
        </w:rPr>
        <w:t xml:space="preserve">mcp_dev</w:t>
      </w:r>
      <w:sdt>
        <w:sdtPr>
          <w:id w:val="960984816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)도 제거합니다.</w:t>
          </w:r>
        </w:sdtContent>
      </w:sdt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www.anaconda.com/docs/getting-started/miniconda/install#quick-command-line-insta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it.ly/4meMfuA" TargetMode="External"/><Relationship Id="rId8" Type="http://schemas.openxmlformats.org/officeDocument/2006/relationships/hyperlink" Target="https://platform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G8PYPirJeZ//P0ZZEc5Bji7I3Q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zgAciExQmZpUW1yY3R1QzNVQl9TRldSeWtmLU1uTnJMVjJsa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