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855E" w14:textId="0B6353BE" w:rsidR="00CA3B32" w:rsidRPr="00CA3B32" w:rsidRDefault="00CA3B32" w:rsidP="00CA3B32">
      <w:r w:rsidRPr="00CA3B32">
        <w:t># Team Contribution Statement</w:t>
      </w:r>
      <w:r w:rsidRPr="00CA3B32">
        <w:br/>
      </w:r>
      <w:r w:rsidRPr="00CA3B32">
        <w:br/>
        <w:t>| Member | Reg. No. | Contribution | Signature |</w:t>
      </w:r>
      <w:r w:rsidRPr="00CA3B32">
        <w:br/>
        <w:t>|---|---|---|---|</w:t>
      </w:r>
      <w:r w:rsidRPr="00CA3B32">
        <w:br/>
        <w:t>| 1921260155</w:t>
      </w:r>
      <w:r>
        <w:t xml:space="preserve"> | </w:t>
      </w:r>
      <w:r w:rsidRPr="00CA3B32">
        <w:t xml:space="preserve">U </w:t>
      </w:r>
      <w:proofErr w:type="spellStart"/>
      <w:r w:rsidRPr="00CA3B32">
        <w:t>Lakshikhaashri</w:t>
      </w:r>
      <w:proofErr w:type="spellEnd"/>
      <w:r>
        <w:t xml:space="preserve"> </w:t>
      </w:r>
      <w:r w:rsidRPr="00CA3B32">
        <w:t>| TCP/UDP/QUIC, Wireshark, performance | |</w:t>
      </w:r>
      <w:r w:rsidRPr="00CA3B32">
        <w:br/>
        <w:t>| 1965260005</w:t>
      </w:r>
      <w:r>
        <w:t xml:space="preserve"> | </w:t>
      </w:r>
      <w:proofErr w:type="spellStart"/>
      <w:r w:rsidRPr="00CA3B32">
        <w:t>Vishvanandh</w:t>
      </w:r>
      <w:proofErr w:type="spellEnd"/>
      <w:r w:rsidRPr="00CA3B32">
        <w:t xml:space="preserve"> M| Topology, Packet Tracer, addressing, VLANs | |</w:t>
      </w:r>
      <w:r w:rsidRPr="00CA3B32">
        <w:br/>
        <w:t>| 1921260017</w:t>
      </w:r>
      <w:r>
        <w:t xml:space="preserve"> | </w:t>
      </w:r>
      <w:proofErr w:type="spellStart"/>
      <w:r w:rsidRPr="00CA3B32">
        <w:t>Yokeshkanna</w:t>
      </w:r>
      <w:proofErr w:type="spellEnd"/>
      <w:r w:rsidRPr="00CA3B32">
        <w:t xml:space="preserve"> M| Subnetting, OSPF, routing, SDN/policy control | |</w:t>
      </w:r>
      <w:r w:rsidRPr="00CA3B32">
        <w:br/>
        <w:t>| 191126011</w:t>
      </w:r>
      <w:r>
        <w:t xml:space="preserve">1 | </w:t>
      </w:r>
      <w:proofErr w:type="spellStart"/>
      <w:r w:rsidRPr="00CA3B32">
        <w:t>kamalesh</w:t>
      </w:r>
      <w:proofErr w:type="spellEnd"/>
      <w:r w:rsidRPr="00CA3B32">
        <w:t>| DNS, HTTP/HTTPS, TLS, GitHub, documentation | |</w:t>
      </w:r>
      <w:r w:rsidRPr="00CA3B32">
        <w:br/>
      </w:r>
      <w:r w:rsidRPr="00CA3B32">
        <w:br/>
        <w:t>All members must review the final report and make at least one meaningful GitHub commit.</w:t>
      </w:r>
    </w:p>
    <w:p w14:paraId="53A2F5B9" w14:textId="77777777" w:rsidR="00CA3B32" w:rsidRDefault="00CA3B32"/>
    <w:sectPr w:rsidR="00CA3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32"/>
    <w:rsid w:val="00076249"/>
    <w:rsid w:val="00CA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39E6"/>
  <w15:chartTrackingRefBased/>
  <w15:docId w15:val="{171DAB08-E17D-42AA-909A-7B41339C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Kanna</dc:creator>
  <cp:keywords/>
  <dc:description/>
  <cp:lastModifiedBy>Yokesh Kanna</cp:lastModifiedBy>
  <cp:revision>1</cp:revision>
  <dcterms:created xsi:type="dcterms:W3CDTF">2026-09-04T13:39:00Z</dcterms:created>
  <dcterms:modified xsi:type="dcterms:W3CDTF">2026-09-04T13:42:00Z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f8267749-cff4-4d67-bc48-1b93b2848c7c</vt:lpwstr>
  </property>
</Properties>
</file>