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1.707763671875" w:firstLine="0"/>
        <w:jc w:val="right"/>
        <w:rPr>
          <w:rFonts w:ascii="Times New Roman" w:cs="Times New Roman" w:eastAsia="Times New Roman" w:hAnsi="Times New Roman"/>
          <w:b w:val="1"/>
          <w:i w:val="0"/>
          <w:smallCaps w:val="0"/>
          <w:strike w:val="0"/>
          <w:sz w:val="23.920000076293945"/>
          <w:szCs w:val="23.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3.920000076293945"/>
          <w:szCs w:val="23.920000076293945"/>
          <w:u w:val="none"/>
          <w:shd w:fill="auto" w:val="clear"/>
          <w:vertAlign w:val="baseline"/>
          <w:rtl w:val="0"/>
        </w:rPr>
        <w:t xml:space="preserve">English Proficiency Scoring Rubric for English Language Learners</w:t>
      </w:r>
    </w:p>
    <w:tbl>
      <w:tblPr>
        <w:tblStyle w:val="Table1"/>
        <w:tblW w:w="15420.0" w:type="dxa"/>
        <w:jc w:val="left"/>
        <w:tblInd w:w="-4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045"/>
        <w:gridCol w:w="2595"/>
        <w:gridCol w:w="1905"/>
        <w:gridCol w:w="2040"/>
        <w:gridCol w:w="1965"/>
        <w:gridCol w:w="1455"/>
        <w:gridCol w:w="1950"/>
        <w:tblGridChange w:id="0">
          <w:tblGrid>
            <w:gridCol w:w="465"/>
            <w:gridCol w:w="3045"/>
            <w:gridCol w:w="2595"/>
            <w:gridCol w:w="1905"/>
            <w:gridCol w:w="2040"/>
            <w:gridCol w:w="1965"/>
            <w:gridCol w:w="1455"/>
            <w:gridCol w:w="1950"/>
          </w:tblGrid>
        </w:tblGridChange>
      </w:tblGrid>
      <w:tr>
        <w:trPr>
          <w:cantSplit w:val="0"/>
          <w:trHeight w:val="399.200000762939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0080"/>
                <w:sz w:val="19.920000076293945"/>
                <w:szCs w:val="19.920000076293945"/>
                <w:u w:val="none"/>
                <w:shd w:fill="auto" w:val="clear"/>
                <w:vertAlign w:val="baselin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1.920000076293945"/>
                <w:szCs w:val="21.920000076293945"/>
                <w:u w:val="none"/>
                <w:vertAlign w:val="baseline"/>
              </w:rPr>
            </w:pPr>
            <w:r w:rsidDel="00000000" w:rsidR="00000000" w:rsidRPr="00000000">
              <w:rPr>
                <w:rFonts w:ascii="Times New Roman" w:cs="Times New Roman" w:eastAsia="Times New Roman" w:hAnsi="Times New Roman"/>
                <w:b w:val="1"/>
                <w:sz w:val="21.920000076293945"/>
                <w:szCs w:val="21.920000076293945"/>
                <w:rtl w:val="0"/>
              </w:rPr>
              <w:t xml:space="preserve">HOLISTIC</w:t>
            </w:r>
            <w:r w:rsidDel="00000000" w:rsidR="00000000" w:rsidRPr="00000000">
              <w:rPr>
                <w:rtl w:val="0"/>
              </w:rPr>
            </w:r>
          </w:p>
        </w:tc>
        <w:tc>
          <w:tcPr>
            <w:gridSpan w:val="6"/>
            <w:shd w:fill="fff2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1.920000076293945"/>
                <w:szCs w:val="21.920000076293945"/>
                <w:u w:val="none"/>
                <w:vertAlign w:val="baseline"/>
              </w:rPr>
            </w:pPr>
            <w:r w:rsidDel="00000000" w:rsidR="00000000" w:rsidRPr="00000000">
              <w:rPr>
                <w:rFonts w:ascii="Times New Roman" w:cs="Times New Roman" w:eastAsia="Times New Roman" w:hAnsi="Times New Roman"/>
                <w:b w:val="1"/>
                <w:sz w:val="21.920000076293945"/>
                <w:szCs w:val="21.920000076293945"/>
                <w:rtl w:val="0"/>
              </w:rPr>
              <w:t xml:space="preserve">ANALYTIC</w:t>
            </w:r>
            <w:r w:rsidDel="00000000" w:rsidR="00000000" w:rsidRPr="00000000">
              <w:rPr>
                <w:rtl w:val="0"/>
              </w:rPr>
            </w:r>
          </w:p>
        </w:tc>
      </w:tr>
      <w:tr>
        <w:trPr>
          <w:cantSplit w:val="0"/>
          <w:trHeight w:val="399.200000762939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800080"/>
                <w:sz w:val="19.920000076293945"/>
                <w:szCs w:val="19.920000076293945"/>
                <w:u w:val="none"/>
                <w:shd w:fill="auto" w:val="clear"/>
                <w:vertAlign w:val="baselin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Overall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Cohesion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Syntax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Vocabulary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Phraseology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Grammar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Conventions</w:t>
            </w:r>
          </w:p>
        </w:tc>
      </w:tr>
      <w:tr>
        <w:trPr>
          <w:cantSplit w:val="0"/>
          <w:trHeight w:val="2811.82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8.8241720199585" w:lineRule="auto"/>
              <w:ind w:left="71.39266967773438" w:right="298.08685302734375" w:firstLine="0.5976867675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Native-like facility in the  use of language with  </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7.2100830078125" w:line="240" w:lineRule="auto"/>
              <w:ind w:left="79.75906372070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syntactic variety,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1.23305320739746" w:lineRule="auto"/>
              <w:ind w:left="70.59585571289062" w:right="32.56439208984375" w:firstLine="6.37451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A</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ppropriat</w:t>
            </w:r>
            <w:r w:rsidDel="00000000" w:rsidR="00000000" w:rsidRPr="00000000">
              <w:rPr>
                <w:rFonts w:ascii="Times New Roman" w:cs="Times New Roman" w:eastAsia="Times New Roman" w:hAnsi="Times New Roman"/>
                <w:sz w:val="19.920000076293945"/>
                <w:szCs w:val="19.920000076293945"/>
                <w:rtl w:val="0"/>
              </w:rPr>
              <w:t xml:space="preserve">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word</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choice</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phrases;</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well-controlled text  organization; precise use of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5.8099365234375" w:line="230.02874851226807" w:lineRule="auto"/>
              <w:ind w:left="70.59585571289062" w:right="183.75701904296875" w:firstLine="4.581604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grammar and conventions;  rare language inaccuracies that do not impede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209716796875" w:line="240" w:lineRule="auto"/>
              <w:ind w:left="74.57992553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communication.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654785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Text organization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987060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consistently well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987060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controlled using 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98480224609375" w:right="111.2036132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variety of effective  linguistic features such  as reference 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78128337860107" w:lineRule="auto"/>
              <w:ind w:left="68.19610595703125" w:right="60.25634765625" w:firstLine="1.5936279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transitional words and  phrases to connect ideas across sentences and  paragraphs; appropriate  overlap of ideas.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3009281158447" w:lineRule="auto"/>
              <w:ind w:left="68.992919921875" w:right="120.155639648437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Flexible and effective  use of a full range of  syntactic structures including simple,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751953125" w:line="240" w:lineRule="auto"/>
              <w:ind w:left="72.180175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compound, and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8078765869" w:lineRule="auto"/>
              <w:ind w:left="70.3875732421875" w:right="246.163330078125" w:firstLine="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complex sentences; There may be rare  minor and negligible errors in sentence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40" w:lineRule="auto"/>
              <w:ind w:left="71.184082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formation.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411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Wide range of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071611404419" w:lineRule="auto"/>
              <w:ind w:left="68.992919921875" w:right="17.398681640625" w:firstLine="1.9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vocabulary flexibly  and effectively used  to convey precise  meanings; skillful use  of topic-related terms and less common  words; rare negligible  inaccuracies in word  use.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0454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Flexible 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70.985107421875" w:right="211.510009765625" w:firstLine="1.19506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effective use of a  variety of phrases,  such as idioms,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0.78128337860107" w:lineRule="auto"/>
              <w:ind w:left="68.1964111328125" w:right="150.953369140625" w:firstLine="3.983764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collocations, and  lexical bundles, to  convey precise and  subtle meanings;  rare minor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375" w:line="231.23273849487305" w:lineRule="auto"/>
              <w:ind w:left="70.3875732421875" w:right="49.1796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inaccuracies that are  negligible.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66813659668" w:lineRule="auto"/>
              <w:ind w:left="68.992919921875" w:right="113.26171875" w:firstLine="3.78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Command of  grammar and  usage with few  or no errors.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74.569091796875" w:right="390.596923828125" w:hanging="1.79321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Consistent use of  appropriate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conventions 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8078765869" w:lineRule="auto"/>
              <w:ind w:left="68.194580078125" w:right="286.943359375" w:firstLine="2.1911621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meaning; spelling,  capitalization, and  punctuation errors  nonexistent 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40" w:lineRule="auto"/>
              <w:ind w:left="70.385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negligible.</w:t>
            </w:r>
          </w:p>
        </w:tc>
      </w:tr>
      <w:tr>
        <w:trPr>
          <w:cantSplit w:val="0"/>
          <w:trHeight w:val="2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sz w:val="19.920000076293945"/>
                <w:szCs w:val="19.920000076293945"/>
                <w:rtl w:val="0"/>
              </w:rPr>
              <w:t xml:space="preserve">4</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356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Facility in the use of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52294158936" w:lineRule="auto"/>
              <w:ind w:left="73.38470458984375" w:right="172.0046997070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language with syntactic  variety and range of words  and phrases; controlled  organization; accuracy in  grammar and conventions; occasional language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31.23273849487305" w:lineRule="auto"/>
              <w:ind w:left="72.78717041015625" w:right="382.1606445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inaccuracies that rarely  impede communication.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68.992919921875" w:right="53.6639404296875" w:firstLine="4.9798583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Organization generally  well controlled; a range  of cohesive devices  used appropriately such  as reference and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9.22601699829102" w:lineRule="auto"/>
              <w:ind w:left="68.19610595703125" w:right="178.333740234375" w:firstLine="1.5936279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transitional words and  phrases to connect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220703125" w:line="240" w:lineRule="auto"/>
              <w:ind w:left="70.38726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ideas; generally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38726806640625" w:right="178.931884765625" w:firstLine="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overlap of  ideas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76496124268" w:lineRule="auto"/>
              <w:ind w:left="70.1885986328125" w:right="224.00390625" w:hanging="0.796508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use of a  variety of syntactic  structures, such as  simple, compound,  and complex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2294921875" w:line="231.23273849487305" w:lineRule="auto"/>
              <w:ind w:left="72.18017578125" w:right="148.2861328125" w:firstLine="5.179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sentences; occasional  errors 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77.359619140625" w:right="245.6256103515625" w:hanging="6.9720458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inappropriateness in  sentence formation.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985107421875" w:right="235.380859375" w:firstLine="4.58190917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Sufficient range of  vocabulary to allow flexibility and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43366813659668" w:lineRule="auto"/>
              <w:ind w:left="68.992919921875" w:right="25.2252197265625" w:hanging="0.796508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precision; appropriate  use of topic-related  terms and less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334960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common lexical items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1885986328125" w:right="41.39892578125" w:hanging="0.796508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use of a  variety of phrases,  such as idioms,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1.23335361480713" w:lineRule="auto"/>
              <w:ind w:left="70.985107421875" w:right="326.248779296875" w:firstLine="1.19506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collocations, and  lexical bundles;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2.9772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occasional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72.18017578125" w:right="354.735107421875" w:hanging="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inaccuracies and  colloquialisms.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2937774658203" w:lineRule="auto"/>
              <w:ind w:left="68.992919921875" w:right="58.282470703125" w:firstLine="0.5969238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Minimal errors  in grammar and  usage.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68.99169921875" w:right="128.009033203125" w:firstLine="4.5812988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Generally consistent  use of appropriate  conventions 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convey meaning;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85293579102" w:lineRule="auto"/>
              <w:ind w:left="70.3857421875" w:right="107.11669921875" w:firstLine="6.971435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spelling, </w:t>
            </w:r>
            <w:r w:rsidDel="00000000" w:rsidR="00000000" w:rsidRPr="00000000">
              <w:rPr>
                <w:rFonts w:ascii="Times New Roman" w:cs="Times New Roman" w:eastAsia="Times New Roman" w:hAnsi="Times New Roman"/>
                <w:sz w:val="19.920000076293945"/>
                <w:szCs w:val="19.920000076293945"/>
                <w:rtl w:val="0"/>
              </w:rPr>
              <w:t xml:space="preserve">capitalization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and punctuation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errors few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and not  distracting.</w:t>
            </w:r>
          </w:p>
        </w:tc>
      </w:tr>
      <w:tr>
        <w:trPr>
          <w:cantSplit w:val="0"/>
          <w:trHeight w:val="280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74.57992553710938" w:right="54.2340087890625" w:hanging="2.58956909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Facility limited to the use of  common structures and  generic vocabulary;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8.82412910461426" w:lineRule="auto"/>
              <w:ind w:left="74.57992553710938" w:right="521.4013671875" w:firstLine="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organization generally  controlled although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14306640625" w:line="231.23270988464355" w:lineRule="auto"/>
              <w:ind w:left="74.57992553710938" w:right="460.84442138671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connection sometimes  absent or unsuccessful;  errors in grammar and  syntax and usage.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16357421875" w:line="231.19268417358398" w:lineRule="auto"/>
              <w:ind w:left="70.19744873046875" w:right="99.29656982421875" w:firstLine="4.980010986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Communication is impeded  by language inaccuracies in  some cases.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8496246338" w:lineRule="auto"/>
              <w:ind w:left="70.38726806640625" w:right="13.072509765625" w:firstLine="3.58551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Organization generally  controlled; cohesive  devices used but limited  in type; Some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404296875" w:line="231.2326955795288" w:lineRule="auto"/>
              <w:ind w:left="72.9766845703125" w:right="137.39990234375" w:hanging="4.78057861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repetitive, mechanical,  or faulty use of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1.23270988464355" w:lineRule="auto"/>
              <w:ind w:left="74.5703125" w:right="364.0509033203125" w:hanging="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cohesion use within  and/or between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16357421875" w:line="240" w:lineRule="auto"/>
              <w:ind w:left="77.359313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sentences 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1059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paragraphs.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1047821045" w:lineRule="auto"/>
              <w:ind w:left="74.5709228515625" w:right="74.2144775390625" w:firstLine="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Simple, compound,  and complex syntactic  structures present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31.5337610244751" w:lineRule="auto"/>
              <w:ind w:left="70.3875732421875" w:right="134.7406005859375" w:firstLine="4.18334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although the range  may be limited; some  apparent errors 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63232421875" w:line="229.98830795288086" w:lineRule="auto"/>
              <w:ind w:left="72.18017578125" w:right="285.733642578125" w:firstLine="5.179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sentence formation,  especially in more  complex sentences.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8.1964111328125" w:right="167.3016357421875" w:firstLine="1.394042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Minimally adequate  range of vocabulary  for the topic; no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8.82412910461426" w:lineRule="auto"/>
              <w:ind w:left="71.3836669921875" w:right="196.73583984375" w:hanging="3.187255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precise use of subtle word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14306640625"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meanings; topic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049461364746" w:lineRule="auto"/>
              <w:ind w:left="67.7978515625" w:right="135.18310546875" w:firstLine="0.398559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related terms only  used occasionally;  attempts to use less  common vocabulary  but with some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9287109375"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0454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Evident use of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411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phrases such 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45024871826" w:lineRule="auto"/>
              <w:ind w:left="67.7978515625" w:right="21.871337890625" w:firstLine="2.5897216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idioms, collocations,  and lexical bundles  but without much  variety; some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14404296875"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noticeable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411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repetitions and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misuses.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37610244751" w:lineRule="auto"/>
              <w:ind w:left="68.992919921875" w:right="143.54736328125" w:firstLine="6.573486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Some errors in  grammar and  usage.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72.178955078125" w:right="299.913330078125" w:hanging="1.79321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Developing use of  conventions 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84077453613" w:lineRule="auto"/>
              <w:ind w:left="77.357177734375" w:right="299.29443359375" w:hanging="6.971435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meaning; errors in  spelling,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31.2326955795288" w:lineRule="auto"/>
              <w:ind w:left="68.194580078125" w:right="176.787109375" w:firstLine="3.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capitalization, and  punctuation that are  sometimes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60302734375" w:line="240" w:lineRule="auto"/>
              <w:ind w:left="72.5769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distracting.</w:t>
            </w:r>
          </w:p>
        </w:tc>
      </w:tr>
      <w:tr>
        <w:trPr>
          <w:cantSplit w:val="0"/>
          <w:trHeight w:val="280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sz w:val="19.920000076293945"/>
                <w:szCs w:val="19.920000076293945"/>
                <w:rtl w:val="0"/>
              </w:rPr>
              <w:t xml:space="preserve">2</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31.23333930969238" w:lineRule="auto"/>
              <w:ind w:left="73.18557739257812" w:right="276.2158203125" w:hanging="1.39434814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Inconsistent facility in  sentence formation, word  choice, and mechanics;  organization partially  </w:t>
            </w:r>
          </w:p>
          <w:p w:rsidR="00000000" w:rsidDel="00000000" w:rsidP="00000000" w:rsidRDefault="00000000" w:rsidRPr="00000000" w14:paraId="00000063">
            <w:pPr>
              <w:widowControl w:val="0"/>
              <w:spacing w:before="5.2099609375" w:line="240" w:lineRule="auto"/>
              <w:ind w:left="74.97833251953125" w:right="54.23400878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developed but may be  </w:t>
            </w:r>
          </w:p>
          <w:p w:rsidR="00000000" w:rsidDel="00000000" w:rsidP="00000000" w:rsidRDefault="00000000" w:rsidRPr="00000000" w14:paraId="00000064">
            <w:pPr>
              <w:widowControl w:val="0"/>
              <w:spacing w:line="231.23316764831543" w:lineRule="auto"/>
              <w:ind w:left="72.78717041015625" w:right="66.22924804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missing or unsuccessful. Communication impeded in  many instances by language  inaccuracies.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73.9727783203125" w:right="13.07250976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Organization only  </w:t>
            </w:r>
          </w:p>
          <w:p w:rsidR="00000000" w:rsidDel="00000000" w:rsidP="00000000" w:rsidRDefault="00000000" w:rsidRPr="00000000" w14:paraId="00000066">
            <w:pPr>
              <w:widowControl w:val="0"/>
              <w:spacing w:line="231.23273849487305" w:lineRule="auto"/>
              <w:ind w:left="74.5703125" w:right="8.0255126953125" w:hanging="6.3742065429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partially developed with  a lack of logical  </w:t>
            </w:r>
          </w:p>
          <w:p w:rsidR="00000000" w:rsidDel="00000000" w:rsidP="00000000" w:rsidRDefault="00000000" w:rsidRPr="00000000" w14:paraId="00000067">
            <w:pPr>
              <w:widowControl w:val="0"/>
              <w:spacing w:before="5.2105712890625" w:line="230.43009281158447" w:lineRule="auto"/>
              <w:ind w:left="70.38726806640625" w:right="6.424560546875" w:firstLine="6.97204589843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sequencing of ideas; some basic cohesive  devices used but with  inaccuracy or repetition.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75.56701660156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Some sentence  </w:t>
            </w:r>
          </w:p>
          <w:p w:rsidR="00000000" w:rsidDel="00000000" w:rsidP="00000000" w:rsidRDefault="00000000" w:rsidRPr="00000000" w14:paraId="00000069">
            <w:pPr>
              <w:widowControl w:val="0"/>
              <w:spacing w:line="228.8241720199585" w:lineRule="auto"/>
              <w:ind w:left="77.359619140625" w:right="183.604736328125" w:hanging="6.3745117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variation used; many  sentence structure  </w:t>
            </w:r>
          </w:p>
          <w:p w:rsidR="00000000" w:rsidDel="00000000" w:rsidP="00000000" w:rsidRDefault="00000000" w:rsidRPr="00000000" w14:paraId="0000006A">
            <w:pPr>
              <w:widowControl w:val="0"/>
              <w:spacing w:before="7.2100830078125" w:line="240" w:lineRule="auto"/>
              <w:ind w:left="68.19641113281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problems.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69.5904541015625" w:right="167.3016357421875" w:firstLine="0"/>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Narrow range of  </w:t>
            </w:r>
          </w:p>
          <w:p w:rsidR="00000000" w:rsidDel="00000000" w:rsidP="00000000" w:rsidRDefault="00000000" w:rsidRPr="00000000" w14:paraId="0000006C">
            <w:pPr>
              <w:widowControl w:val="0"/>
              <w:spacing w:line="231.23233795166016" w:lineRule="auto"/>
              <w:ind w:left="67.7978515625" w:right="86.578369140625" w:firstLine="3.1872558593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vocabulary to convey basic and elementary  meaning; topic </w:t>
            </w:r>
          </w:p>
          <w:p w:rsidR="00000000" w:rsidDel="00000000" w:rsidP="00000000" w:rsidRDefault="00000000" w:rsidRPr="00000000" w14:paraId="0000006D">
            <w:pPr>
              <w:widowControl w:val="0"/>
              <w:spacing w:before="5.2105712890625" w:line="240" w:lineRule="auto"/>
              <w:ind w:left="68.1964111328125" w:right="167.3016357421875" w:firstLine="0"/>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related </w:t>
            </w:r>
          </w:p>
          <w:p w:rsidR="00000000" w:rsidDel="00000000" w:rsidP="00000000" w:rsidRDefault="00000000" w:rsidRPr="00000000" w14:paraId="0000006E">
            <w:pPr>
              <w:widowControl w:val="0"/>
              <w:spacing w:line="231.23295307159424" w:lineRule="auto"/>
              <w:ind w:left="69.7900390625" w:right="77.94921875" w:hanging="1.394042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terms used </w:t>
            </w:r>
            <w:r w:rsidDel="00000000" w:rsidR="00000000" w:rsidRPr="00000000">
              <w:rPr>
                <w:rFonts w:ascii="Times New Roman" w:cs="Times New Roman" w:eastAsia="Times New Roman" w:hAnsi="Times New Roman"/>
                <w:sz w:val="19.920000076293945"/>
                <w:szCs w:val="19.920000076293945"/>
                <w:rtl w:val="0"/>
              </w:rPr>
              <w:t xml:space="preserve">inappropri ately</w:t>
            </w:r>
            <w:r w:rsidDel="00000000" w:rsidR="00000000" w:rsidRPr="00000000">
              <w:rPr>
                <w:rFonts w:ascii="Times New Roman" w:cs="Times New Roman" w:eastAsia="Times New Roman" w:hAnsi="Times New Roman"/>
                <w:sz w:val="19.920000076293945"/>
                <w:szCs w:val="19.920000076293945"/>
                <w:rtl w:val="0"/>
              </w:rPr>
              <w:t xml:space="preserve">; errors in word  formation and word  choice that may  </w:t>
            </w:r>
          </w:p>
          <w:p w:rsidR="00000000" w:rsidDel="00000000" w:rsidP="00000000" w:rsidRDefault="00000000" w:rsidRPr="00000000" w14:paraId="0000006F">
            <w:pPr>
              <w:widowControl w:val="0"/>
              <w:spacing w:before="5.2105712890625" w:line="240" w:lineRule="auto"/>
              <w:ind w:left="72.5787353515625" w:right="167.3016357421875" w:firstLine="0"/>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distort meanings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31.23263835906982" w:lineRule="auto"/>
              <w:ind w:left="68.1964111328125" w:right="360.113525390625" w:firstLine="1.3940429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Narrow range of  phrases, such as  </w:t>
            </w:r>
          </w:p>
          <w:p w:rsidR="00000000" w:rsidDel="00000000" w:rsidP="00000000" w:rsidRDefault="00000000" w:rsidRPr="00000000" w14:paraId="00000071">
            <w:pPr>
              <w:widowControl w:val="0"/>
              <w:spacing w:before="5.208740234375" w:line="230.43006420135498" w:lineRule="auto"/>
              <w:ind w:left="69.7900390625" w:right="11.712646484375" w:firstLine="2.3901367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collocations and  lexical bundles, used  to convey basic and  elementary  </w:t>
            </w:r>
          </w:p>
          <w:p w:rsidR="00000000" w:rsidDel="00000000" w:rsidP="00000000" w:rsidRDefault="00000000" w:rsidRPr="00000000" w14:paraId="00000072">
            <w:pPr>
              <w:widowControl w:val="0"/>
              <w:spacing w:before="5.8770751953125" w:line="240" w:lineRule="auto"/>
              <w:ind w:left="70.3875732421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meaning; many  </w:t>
            </w:r>
          </w:p>
          <w:p w:rsidR="00000000" w:rsidDel="00000000" w:rsidP="00000000" w:rsidRDefault="00000000" w:rsidRPr="00000000" w14:paraId="00000073">
            <w:pPr>
              <w:widowControl w:val="0"/>
              <w:spacing w:line="231.23273849487305" w:lineRule="auto"/>
              <w:ind w:left="70.3875732421875" w:right="132.60009765625" w:hanging="2.1911621093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repetitions and /or  misuses of phrases.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30.02846240997314" w:lineRule="auto"/>
              <w:ind w:left="68.992919921875" w:right="133.73779296875" w:firstLine="0.596923828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Many errors in  grammar and  usage.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70.385742187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Variable use of  </w:t>
            </w:r>
          </w:p>
          <w:p w:rsidR="00000000" w:rsidDel="00000000" w:rsidP="00000000" w:rsidRDefault="00000000" w:rsidRPr="00000000" w14:paraId="00000076">
            <w:pPr>
              <w:widowControl w:val="0"/>
              <w:spacing w:line="230.43009281158447" w:lineRule="auto"/>
              <w:ind w:left="68.194580078125" w:right="11.849365234375" w:firstLine="3.9843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conventions; spelling,  capitalization, and  punctuation errors  frequent and  </w:t>
            </w:r>
          </w:p>
          <w:p w:rsidR="00000000" w:rsidDel="00000000" w:rsidP="00000000" w:rsidRDefault="00000000" w:rsidRPr="00000000" w14:paraId="00000077">
            <w:pPr>
              <w:widowControl w:val="0"/>
              <w:spacing w:before="5.87646484375" w:line="240" w:lineRule="auto"/>
              <w:ind w:left="72.57690429687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distracting.</w:t>
            </w:r>
          </w:p>
        </w:tc>
      </w:tr>
      <w:tr>
        <w:trPr>
          <w:cantSplit w:val="0"/>
          <w:trHeight w:val="280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31.23316764831543" w:lineRule="auto"/>
              <w:ind w:left="72.587890625" w:right="159.67315673828125" w:hanging="1.1952209472656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 limited range of familiar  words or phrases loosely  strung together; frequent  errors in grammar  </w:t>
            </w:r>
          </w:p>
          <w:p w:rsidR="00000000" w:rsidDel="00000000" w:rsidP="00000000" w:rsidRDefault="00000000" w:rsidRPr="00000000" w14:paraId="0000007A">
            <w:pPr>
              <w:widowControl w:val="0"/>
              <w:spacing w:before="5.2099609375" w:line="230.43009281158447" w:lineRule="auto"/>
              <w:ind w:left="71.39266967773438" w:right="258.67645263671875" w:firstLine="7.76885986328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(including syntax) and  usage. Communication  impeded in most cases by  language inaccuracies.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30.63076496124268" w:lineRule="auto"/>
              <w:ind w:left="68.19610595703125" w:right="149.215087890625" w:firstLine="1.39434814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No clear control of  organization; cohesive  devices not present or  unsuccessfully used;  presentation of  </w:t>
            </w:r>
          </w:p>
          <w:p w:rsidR="00000000" w:rsidDel="00000000" w:rsidP="00000000" w:rsidRDefault="00000000" w:rsidRPr="00000000" w14:paraId="0000007C">
            <w:pPr>
              <w:widowControl w:val="0"/>
              <w:spacing w:before="5.7098388671875" w:line="240" w:lineRule="auto"/>
              <w:ind w:left="70.38726806640625" w:right="13.07250976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ideas unclear.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31.23273849487305" w:lineRule="auto"/>
              <w:ind w:left="72.18017578125" w:right="285.2923583984375" w:hanging="1.79260253906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Pervasive and basic  errors in sentence  </w:t>
            </w:r>
          </w:p>
          <w:p w:rsidR="00000000" w:rsidDel="00000000" w:rsidP="00000000" w:rsidRDefault="00000000" w:rsidRPr="00000000" w14:paraId="0000007E">
            <w:pPr>
              <w:widowControl w:val="0"/>
              <w:spacing w:before="5.2105712890625" w:line="231.23335361480713" w:lineRule="auto"/>
              <w:ind w:left="72.977294921875" w:right="362.82470703125" w:firstLine="4.3823242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structure and word  order that cause  </w:t>
            </w:r>
          </w:p>
          <w:p w:rsidR="00000000" w:rsidDel="00000000" w:rsidP="00000000" w:rsidRDefault="00000000" w:rsidRPr="00000000" w14:paraId="0000007F">
            <w:pPr>
              <w:widowControl w:val="0"/>
              <w:spacing w:before="5.2099609375" w:line="240" w:lineRule="auto"/>
              <w:ind w:left="72.180175781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confusion; basic  </w:t>
            </w:r>
          </w:p>
          <w:p w:rsidR="00000000" w:rsidDel="00000000" w:rsidP="00000000" w:rsidRDefault="00000000" w:rsidRPr="00000000" w14:paraId="00000080">
            <w:pPr>
              <w:widowControl w:val="0"/>
              <w:spacing w:line="240" w:lineRule="auto"/>
              <w:ind w:left="77.3596191406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sentences errors </w:t>
            </w:r>
          </w:p>
          <w:p w:rsidR="00000000" w:rsidDel="00000000" w:rsidP="00000000" w:rsidRDefault="00000000" w:rsidRPr="00000000" w14:paraId="00000081">
            <w:pPr>
              <w:widowControl w:val="0"/>
              <w:spacing w:line="240" w:lineRule="auto"/>
              <w:ind w:left="72.180175781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common.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31.23305320739746" w:lineRule="auto"/>
              <w:ind w:left="68.992919921875" w:right="91.1004638671875" w:firstLine="0.597534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Limited vocabulary  often inappropriately  used; limited control  of word choice and  word </w:t>
            </w:r>
          </w:p>
          <w:p w:rsidR="00000000" w:rsidDel="00000000" w:rsidP="00000000" w:rsidRDefault="00000000" w:rsidRPr="00000000" w14:paraId="00000083">
            <w:pPr>
              <w:widowControl w:val="0"/>
              <w:spacing w:before="2.81005859375" w:line="231.23305320739746" w:lineRule="auto"/>
              <w:ind w:left="69.7900390625" w:right="185.6085205078125" w:firstLine="1.394042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forms; little attempt  to use topic-related  terms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31.23335361480713" w:lineRule="auto"/>
              <w:ind w:left="72.977294921875" w:right="142.716064453125" w:hanging="3.386840820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Memorized chunks  of language, or  </w:t>
            </w:r>
          </w:p>
          <w:p w:rsidR="00000000" w:rsidDel="00000000" w:rsidP="00000000" w:rsidRDefault="00000000" w:rsidRPr="00000000" w14:paraId="00000085">
            <w:pPr>
              <w:widowControl w:val="0"/>
              <w:spacing w:before="5.2099609375" w:line="240" w:lineRule="auto"/>
              <w:ind w:left="77.359619140625" w:right="360.11352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simple phrasal  </w:t>
            </w:r>
          </w:p>
          <w:p w:rsidR="00000000" w:rsidDel="00000000" w:rsidP="00000000" w:rsidRDefault="00000000" w:rsidRPr="00000000" w14:paraId="00000086">
            <w:pPr>
              <w:widowControl w:val="0"/>
              <w:spacing w:line="240" w:lineRule="auto"/>
              <w:ind w:left="68.1964111328125" w:right="360.11352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patterns  </w:t>
            </w:r>
          </w:p>
          <w:p w:rsidR="00000000" w:rsidDel="00000000" w:rsidP="00000000" w:rsidRDefault="00000000" w:rsidRPr="00000000" w14:paraId="00000087">
            <w:pPr>
              <w:widowControl w:val="0"/>
              <w:spacing w:line="228.8241720199585" w:lineRule="auto"/>
              <w:ind w:left="68.1964111328125" w:right="132.227783203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predominate; many  repetitions and </w:t>
            </w:r>
          </w:p>
          <w:p w:rsidR="00000000" w:rsidDel="00000000" w:rsidP="00000000" w:rsidRDefault="00000000" w:rsidRPr="00000000" w14:paraId="00000088">
            <w:pPr>
              <w:widowControl w:val="0"/>
              <w:spacing w:before="7.20947265625" w:line="240" w:lineRule="auto"/>
              <w:ind w:left="68.1964111328125" w:right="360.113525390625" w:firstLine="1.39404296875"/>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misuses of phrases.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69.58984375" w:right="133.7377929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Errors in  </w:t>
            </w:r>
          </w:p>
          <w:p w:rsidR="00000000" w:rsidDel="00000000" w:rsidP="00000000" w:rsidRDefault="00000000" w:rsidRPr="00000000" w14:paraId="0000008A">
            <w:pPr>
              <w:widowControl w:val="0"/>
              <w:spacing w:line="231.23273849487305" w:lineRule="auto"/>
              <w:ind w:left="68.992919921875" w:right="262.064208984375" w:firstLine="3.784179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grammar and  usage  </w:t>
            </w:r>
          </w:p>
          <w:p w:rsidR="00000000" w:rsidDel="00000000" w:rsidP="00000000" w:rsidRDefault="00000000" w:rsidRPr="00000000" w14:paraId="0000008B">
            <w:pPr>
              <w:widowControl w:val="0"/>
              <w:spacing w:before="2.8106689453125" w:line="240" w:lineRule="auto"/>
              <w:ind w:left="69.788818359375" w:right="133.7377929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throughout.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69.58862304687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Minimal use of </w:t>
            </w:r>
          </w:p>
          <w:p w:rsidR="00000000" w:rsidDel="00000000" w:rsidP="00000000" w:rsidRDefault="00000000" w:rsidRPr="00000000" w14:paraId="0000008D">
            <w:pPr>
              <w:widowControl w:val="0"/>
              <w:spacing w:line="240" w:lineRule="auto"/>
              <w:ind w:left="72.17895507812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conventions;  </w:t>
            </w:r>
          </w:p>
          <w:p w:rsidR="00000000" w:rsidDel="00000000" w:rsidP="00000000" w:rsidRDefault="00000000" w:rsidRPr="00000000" w14:paraId="0000008E">
            <w:pPr>
              <w:widowControl w:val="0"/>
              <w:spacing w:line="230.02846240997314" w:lineRule="auto"/>
              <w:ind w:left="70.3857421875" w:right="107.11669921875" w:firstLine="6.97143554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spelling, </w:t>
            </w:r>
            <w:r w:rsidDel="00000000" w:rsidR="00000000" w:rsidRPr="00000000">
              <w:rPr>
                <w:rFonts w:ascii="Times New Roman" w:cs="Times New Roman" w:eastAsia="Times New Roman" w:hAnsi="Times New Roman"/>
                <w:sz w:val="19.920000076293945"/>
                <w:szCs w:val="19.920000076293945"/>
                <w:rtl w:val="0"/>
              </w:rPr>
              <w:t xml:space="preserve">capitalizatio n</w:t>
            </w:r>
            <w:r w:rsidDel="00000000" w:rsidR="00000000" w:rsidRPr="00000000">
              <w:rPr>
                <w:rFonts w:ascii="Times New Roman" w:cs="Times New Roman" w:eastAsia="Times New Roman" w:hAnsi="Times New Roman"/>
                <w:sz w:val="19.920000076293945"/>
                <w:szCs w:val="19.920000076293945"/>
                <w:rtl w:val="0"/>
              </w:rPr>
              <w:t xml:space="preserve">, and punctuation  errors throughout.</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3.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Terms and Definitions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Phrase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word units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117263793945" w:lineRule="auto"/>
        <w:ind w:left="8.160018920898438" w:right="640.600585937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rules by which words change their forms, including the use of word classes and grammatical morphology in English. Word  classes include prepositions, pronouns, nouns, verbs, etc… Grammatical morphology includes third person, plural, possessive, etc…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39599609375" w:line="247.90088653564453" w:lineRule="auto"/>
        <w:ind w:left="1.2000274658203125" w:right="1386.719970703125" w:firstLine="7.1999359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Structuring sentences according to syntactic rules related to coordinating clauses, developing syntactic phrases (noun, verb,  preposition phrases), phrasal and clausal dependency, and transformations such as passives, relative clauses, and negations.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8.1507682800293" w:lineRule="auto"/>
        <w:ind w:left="5.03997802734375" w:right="839.3994140625" w:firstLine="6.720046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Cohesive 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Cohesive devices are used as links between two or more items (e.g., words, phrases, clauses) in a text to enhance text  cohesion. These include the use of conjunctions (and, but, if, on the other hand), transitions (first, next, finally, for example), repetition of  words, phrases, and ideas across sentences and paragraphs, and the use of anaphor (pronouns replacing nouns).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906738281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complex, and compound sentences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05126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Independent clause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952392578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-Complex: Independent and dependent clauses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-Compound: Two of more independent clauses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74348449707" w:lineRule="auto"/>
        <w:ind w:left="7.9199981689453125" w:right="791.35986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words that combine to have a single meaning. Often memorized without knowing what the individual words mean (e.g., “How are you” for “Hello”)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379.8483180999756" w:lineRule="auto"/>
        <w:ind w:left="11.760025024414062" w:right="1275.036621093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Lexical bundles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word units that are common in English but are not idiomatic (“There is”). More common than collocations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or more words that are often used together (e.g., save time, go to bed, fast food)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679687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Idioms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multi-word unit where meaning not deducible from those of the individual words (kick the bucket, rain cats and dogs)</w:t>
      </w:r>
    </w:p>
    <w:sectPr>
      <w:pgSz w:h="12240" w:w="15840" w:orient="landscape"/>
      <w:pgMar w:bottom="1526.8800354003906" w:top="1423.599853515625" w:left="720" w:right="99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