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2AA2F" w14:textId="09A60E96" w:rsidR="00691552" w:rsidRDefault="00963E48" w:rsidP="00E072AB">
      <w:pPr>
        <w:pStyle w:val="a3"/>
      </w:pPr>
      <w:r>
        <w:t>Where EI does not work</w:t>
      </w:r>
      <w:r w:rsidR="00520D83">
        <w:t>?</w:t>
      </w:r>
    </w:p>
    <w:p w14:paraId="4B47BD64" w14:textId="7D14BED6" w:rsidR="00691552" w:rsidRDefault="00D662D2" w:rsidP="00D662D2">
      <w:pPr>
        <w:jc w:val="right"/>
      </w:pPr>
      <w:r>
        <w:t>develop your own emotion world and try to enjoy there</w:t>
      </w:r>
    </w:p>
    <w:p w14:paraId="24B4EA0B" w14:textId="35223AC8" w:rsidR="000B06A6" w:rsidRDefault="000B06A6" w:rsidP="000B06A6">
      <w:r>
        <w:t>My Jungian test turns out to be:</w:t>
      </w:r>
    </w:p>
    <w:p w14:paraId="53AF60A8" w14:textId="4121BB89" w:rsidR="000B06A6" w:rsidRPr="000B06A6" w:rsidRDefault="00963E48" w:rsidP="000B06A6">
      <w:pPr>
        <w:jc w:val="center"/>
        <w:rPr>
          <w:b/>
          <w:sz w:val="24"/>
          <w:lang w:val="en-CA"/>
        </w:rPr>
      </w:pPr>
      <w:r>
        <w:rPr>
          <w:b/>
          <w:sz w:val="24"/>
          <w:lang w:val="en-CA"/>
        </w:rPr>
        <w:t>I</w:t>
      </w:r>
      <w:r w:rsidR="000B06A6" w:rsidRPr="000B06A6">
        <w:rPr>
          <w:b/>
          <w:sz w:val="24"/>
          <w:lang w:val="en-CA"/>
        </w:rPr>
        <w:t>ntrovert(44%)  iNtuitive(34%)  Thinking(16%)  Perceiving(16%)</w:t>
      </w:r>
    </w:p>
    <w:p w14:paraId="0A1BE1A1" w14:textId="46E4A326" w:rsidR="000B06A6" w:rsidRPr="000B06A6" w:rsidRDefault="000B06A6" w:rsidP="000B06A6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I</w:t>
      </w:r>
      <w:r w:rsidRPr="000B06A6">
        <w:rPr>
          <w:lang w:val="en-CA"/>
        </w:rPr>
        <w:t xml:space="preserve"> have moderate preference of Introversion over Extraversion (44%)</w:t>
      </w:r>
    </w:p>
    <w:p w14:paraId="6AAB93BC" w14:textId="456A5996" w:rsidR="000B06A6" w:rsidRPr="000B06A6" w:rsidRDefault="000B06A6" w:rsidP="000B06A6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I</w:t>
      </w:r>
      <w:r w:rsidRPr="000B06A6">
        <w:rPr>
          <w:lang w:val="en-CA"/>
        </w:rPr>
        <w:t xml:space="preserve"> have moderate preference of Intuition over Sensing (34%)</w:t>
      </w:r>
    </w:p>
    <w:p w14:paraId="534F809E" w14:textId="209913AF" w:rsidR="000B06A6" w:rsidRPr="000B06A6" w:rsidRDefault="000B06A6" w:rsidP="000B06A6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I</w:t>
      </w:r>
      <w:r w:rsidRPr="000B06A6">
        <w:rPr>
          <w:lang w:val="en-CA"/>
        </w:rPr>
        <w:t xml:space="preserve"> have slight preference of Thinking over Feeling (16%)</w:t>
      </w:r>
    </w:p>
    <w:p w14:paraId="2C0607C3" w14:textId="0824A210" w:rsidR="000B06A6" w:rsidRPr="000B06A6" w:rsidRDefault="000B06A6" w:rsidP="000B06A6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I</w:t>
      </w:r>
      <w:r w:rsidRPr="000B06A6">
        <w:rPr>
          <w:lang w:val="en-CA"/>
        </w:rPr>
        <w:t xml:space="preserve"> have slight preference of Perceiving over Judging (16%)</w:t>
      </w:r>
    </w:p>
    <w:p w14:paraId="7D35CE03" w14:textId="1172F351" w:rsidR="000B06A6" w:rsidRPr="000B06A6" w:rsidRDefault="000F4B46" w:rsidP="000B06A6">
      <w:pPr>
        <w:rPr>
          <w:lang w:val="en-CA"/>
        </w:rPr>
      </w:pPr>
      <w:r>
        <w:rPr>
          <w:lang w:val="en-CA"/>
        </w:rPr>
        <w:t>My con</w:t>
      </w:r>
      <w:r w:rsidR="00963E48">
        <w:rPr>
          <w:lang w:val="en-CA"/>
        </w:rPr>
        <w:t xml:space="preserve">formed profile is INTP, which means in business and school it is easier for me to stay with myself and invest my attention inwardly, and I need the time to be alone. </w:t>
      </w:r>
    </w:p>
    <w:p w14:paraId="2C6B73CD" w14:textId="77777777" w:rsidR="00EB1087" w:rsidRPr="00923F60" w:rsidRDefault="00EB1087" w:rsidP="00EB1087">
      <w:pPr>
        <w:rPr>
          <w:lang w:val="en-CA"/>
        </w:rPr>
      </w:pPr>
    </w:p>
    <w:p w14:paraId="31464B00" w14:textId="77777777" w:rsidR="00EB1087" w:rsidRPr="009A4E7B" w:rsidRDefault="00EB1087" w:rsidP="00EB1087">
      <w:pPr>
        <w:rPr>
          <w:b/>
          <w:i/>
        </w:rPr>
      </w:pPr>
      <w:r w:rsidRPr="00EB1087">
        <w:rPr>
          <w:b/>
          <w:i/>
        </w:rPr>
        <w:t>The opposite of my profile</w:t>
      </w:r>
    </w:p>
    <w:p w14:paraId="13A14351" w14:textId="67CFB039" w:rsidR="009B067E" w:rsidRDefault="009B067E" w:rsidP="00167AF7">
      <w:r w:rsidRPr="009B067E">
        <w:rPr>
          <w:i/>
        </w:rPr>
        <w:t>The opposite of me:</w:t>
      </w:r>
      <w:r>
        <w:t xml:space="preserve"> </w:t>
      </w:r>
      <w:r w:rsidR="00167AF7" w:rsidRPr="00167AF7">
        <w:t>Extraversion</w:t>
      </w:r>
      <w:r w:rsidR="00167AF7">
        <w:t xml:space="preserve"> +</w:t>
      </w:r>
      <w:r w:rsidR="00167AF7" w:rsidRPr="00167AF7">
        <w:t xml:space="preserve"> Sensing</w:t>
      </w:r>
      <w:r w:rsidR="00167AF7">
        <w:t xml:space="preserve"> + </w:t>
      </w:r>
      <w:r w:rsidR="00167AF7" w:rsidRPr="00167AF7">
        <w:t>Feeling</w:t>
      </w:r>
      <w:r w:rsidR="00167AF7">
        <w:t xml:space="preserve"> + Judging.</w:t>
      </w:r>
    </w:p>
    <w:p w14:paraId="31FBE287" w14:textId="4F880972" w:rsidR="00BA4268" w:rsidRPr="00167AF7" w:rsidRDefault="009B067E" w:rsidP="00167AF7">
      <w:r w:rsidRPr="009B067E">
        <w:rPr>
          <w:i/>
        </w:rPr>
        <w:t>What he like</w:t>
      </w:r>
      <w:r>
        <w:t xml:space="preserve">: Vigorous while being with others, live life as it is and focus on the essentials. </w:t>
      </w:r>
    </w:p>
    <w:p w14:paraId="234DAD62" w14:textId="4290F8CA" w:rsidR="00963E48" w:rsidRDefault="00BA4268" w:rsidP="00EB1087">
      <w:r>
        <w:t>To me, on</w:t>
      </w:r>
      <w:r w:rsidR="000B06A6">
        <w:t>ly</w:t>
      </w:r>
      <w:r>
        <w:t xml:space="preserve"> the extraversion-introvert pair might cause some trouble while dealing interpersonal issues.</w:t>
      </w:r>
      <w:r w:rsidR="00770B54">
        <w:t xml:space="preserve"> They might keep talking all the time which could be annoying to me. </w:t>
      </w:r>
      <w:r w:rsidR="003A6E7C">
        <w:t>Otherwise it won’t be much a headache to me. On the contrary, so long as each of the member know how to respect the difference between, no one tries to impose its prejudice on others, I would like to be around with people different from myself. It is boring to join in a club with it members like me, don’t you think?</w:t>
      </w:r>
    </w:p>
    <w:p w14:paraId="6227BB91" w14:textId="0B2AAC8D" w:rsidR="009A4E7B" w:rsidRDefault="003A6E7C" w:rsidP="00EB1087">
      <w:r>
        <w:t xml:space="preserve">Personality preference contradicts might not be a problem if on one is bossy. If someone is, I would like to lose touch with him. If I can not do this either, I </w:t>
      </w:r>
      <w:r w:rsidR="003947B1">
        <w:t>leave.</w:t>
      </w:r>
    </w:p>
    <w:p w14:paraId="7F2A4D40" w14:textId="77777777" w:rsidR="00C112D8" w:rsidRDefault="00C112D8" w:rsidP="00EB1087"/>
    <w:p w14:paraId="4B7B687E" w14:textId="77777777" w:rsidR="00963E48" w:rsidRDefault="00963E48" w:rsidP="00EB1087"/>
    <w:p w14:paraId="2953A396" w14:textId="77777777" w:rsidR="0017320B" w:rsidRPr="00312DD5" w:rsidRDefault="0017320B" w:rsidP="001706D8">
      <w:pPr>
        <w:rPr>
          <w:b/>
          <w:i/>
        </w:rPr>
      </w:pPr>
      <w:r w:rsidRPr="00312DD5">
        <w:rPr>
          <w:b/>
          <w:i/>
        </w:rPr>
        <w:t>S</w:t>
      </w:r>
      <w:r w:rsidRPr="00312DD5">
        <w:rPr>
          <w:rFonts w:hint="eastAsia"/>
          <w:b/>
          <w:i/>
        </w:rPr>
        <w:t xml:space="preserve">ituation </w:t>
      </w:r>
      <w:r w:rsidRPr="00312DD5">
        <w:rPr>
          <w:b/>
          <w:i/>
        </w:rPr>
        <w:t>A (Workspace, my boos and me</w:t>
      </w:r>
      <w:r w:rsidRPr="00312DD5">
        <w:rPr>
          <w:rFonts w:hint="eastAsia"/>
          <w:b/>
          <w:i/>
        </w:rPr>
        <w:t>)</w:t>
      </w:r>
      <w:r w:rsidRPr="00312DD5">
        <w:rPr>
          <w:b/>
          <w:i/>
        </w:rPr>
        <w:t xml:space="preserve">: </w:t>
      </w:r>
    </w:p>
    <w:p w14:paraId="08B77947" w14:textId="143BEA77" w:rsidR="00D12FFF" w:rsidRDefault="0017320B" w:rsidP="001706D8">
      <w:r>
        <w:t xml:space="preserve">Once the idea man (boss) came to me with an idea which is insane to me but terrific from his viewpoints (I tell this from his emotional make ups). I know quite well that I </w:t>
      </w:r>
      <w:r w:rsidR="007954EF">
        <w:t xml:space="preserve">was not going to get promoted if piss him off by telling the truth. I knew he came to me not for my opinions but for reinforcement and to feel better about himself. I lied, every time it came up. I </w:t>
      </w:r>
      <w:r w:rsidR="007954EF" w:rsidRPr="007954EF">
        <w:rPr>
          <w:b/>
          <w:i/>
        </w:rPr>
        <w:t>act</w:t>
      </w:r>
      <w:r w:rsidR="00811230">
        <w:rPr>
          <w:b/>
          <w:i/>
        </w:rPr>
        <w:t>ed</w:t>
      </w:r>
      <w:r w:rsidR="007954EF">
        <w:t xml:space="preserve"> like I think so. </w:t>
      </w:r>
      <w:r w:rsidR="0024106D">
        <w:t>I feel disgusting about it</w:t>
      </w:r>
      <w:r w:rsidR="00B06483">
        <w:t>, always</w:t>
      </w:r>
      <w:r w:rsidR="0024106D">
        <w:t xml:space="preserve">. </w:t>
      </w:r>
      <w:r w:rsidR="001F20C5">
        <w:t>But i</w:t>
      </w:r>
      <w:r w:rsidR="00403339">
        <w:t xml:space="preserve">t is how I survive this world, </w:t>
      </w:r>
      <w:r w:rsidR="00403339" w:rsidRPr="00D12FFF">
        <w:rPr>
          <w:b/>
        </w:rPr>
        <w:t>acting</w:t>
      </w:r>
      <w:r w:rsidR="00403339">
        <w:t xml:space="preserve">. To pretend to be someone I am not, to tell what I do not think. </w:t>
      </w:r>
      <w:r w:rsidR="00D12FFF">
        <w:t>And a</w:t>
      </w:r>
      <w:r w:rsidR="002A0063">
        <w:t xml:space="preserve">s time went by more faces </w:t>
      </w:r>
      <w:r w:rsidR="008F4744">
        <w:t>got ready</w:t>
      </w:r>
      <w:r w:rsidR="002A0063">
        <w:t xml:space="preserve"> in my pocket. </w:t>
      </w:r>
    </w:p>
    <w:p w14:paraId="01B44CB9" w14:textId="7B90D34E" w:rsidR="0017320B" w:rsidRDefault="002A0063" w:rsidP="001706D8">
      <w:r>
        <w:t xml:space="preserve">I do not know where EI could swoop in </w:t>
      </w:r>
      <w:r w:rsidR="008C577E">
        <w:t>for this case.</w:t>
      </w:r>
      <w:r w:rsidR="008F4744">
        <w:t xml:space="preserve"> </w:t>
      </w:r>
      <w:r w:rsidR="003E51F3">
        <w:t xml:space="preserve">Glad to hear your thoughts. </w:t>
      </w:r>
    </w:p>
    <w:p w14:paraId="6B27F4F9" w14:textId="01FCCBD3" w:rsidR="00BA4268" w:rsidRDefault="00BA4268" w:rsidP="001706D8">
      <w:r>
        <w:t>What I am trying to say is that, if you knew how to act</w:t>
      </w:r>
      <w:r w:rsidR="009B067E">
        <w:t xml:space="preserve"> (adjust to the circumstances</w:t>
      </w:r>
      <w:r w:rsidR="000B06A6">
        <w:t>, to optimize your goals</w:t>
      </w:r>
      <w:r w:rsidR="009B067E">
        <w:t>)</w:t>
      </w:r>
      <w:r>
        <w:t xml:space="preserve">, personality preferences won’t be much a problem compare to ethical dilemma. </w:t>
      </w:r>
    </w:p>
    <w:p w14:paraId="7CF003F5" w14:textId="77777777" w:rsidR="00312DD5" w:rsidRPr="002A0063" w:rsidRDefault="00312DD5" w:rsidP="001706D8"/>
    <w:p w14:paraId="1ED4DB66" w14:textId="77777777" w:rsidR="00312DD5" w:rsidRPr="00312DD5" w:rsidRDefault="0017320B" w:rsidP="001706D8">
      <w:pPr>
        <w:rPr>
          <w:b/>
          <w:i/>
        </w:rPr>
      </w:pPr>
      <w:r w:rsidRPr="00312DD5">
        <w:rPr>
          <w:b/>
          <w:i/>
        </w:rPr>
        <w:t>S</w:t>
      </w:r>
      <w:r w:rsidRPr="00312DD5">
        <w:rPr>
          <w:rFonts w:hint="eastAsia"/>
          <w:b/>
          <w:i/>
        </w:rPr>
        <w:t xml:space="preserve">ituation </w:t>
      </w:r>
      <w:r w:rsidRPr="00312DD5">
        <w:rPr>
          <w:b/>
          <w:i/>
        </w:rPr>
        <w:t>B (</w:t>
      </w:r>
      <w:r w:rsidR="00A65A3A" w:rsidRPr="00312DD5">
        <w:rPr>
          <w:b/>
          <w:i/>
        </w:rPr>
        <w:t>college</w:t>
      </w:r>
      <w:r w:rsidRPr="00312DD5">
        <w:rPr>
          <w:b/>
          <w:i/>
        </w:rPr>
        <w:t xml:space="preserve">, </w:t>
      </w:r>
      <w:r w:rsidR="008B22AB" w:rsidRPr="00312DD5">
        <w:rPr>
          <w:b/>
          <w:i/>
        </w:rPr>
        <w:t>interesting course but a boring instructor</w:t>
      </w:r>
      <w:r w:rsidRPr="00312DD5">
        <w:rPr>
          <w:rFonts w:hint="eastAsia"/>
          <w:b/>
          <w:i/>
        </w:rPr>
        <w:t>)</w:t>
      </w:r>
      <w:r w:rsidRPr="00312DD5">
        <w:rPr>
          <w:b/>
          <w:i/>
        </w:rPr>
        <w:t>:</w:t>
      </w:r>
      <w:r w:rsidR="008B22AB" w:rsidRPr="00312DD5">
        <w:rPr>
          <w:b/>
          <w:i/>
        </w:rPr>
        <w:t xml:space="preserve"> </w:t>
      </w:r>
    </w:p>
    <w:p w14:paraId="66F1992A" w14:textId="77777777" w:rsidR="0017320B" w:rsidRDefault="00A65A3A" w:rsidP="001706D8">
      <w:r>
        <w:t xml:space="preserve">I like to read philosophy and without thinking it twice I chose one philosophy related course in my freshman year, the tragic thing was the </w:t>
      </w:r>
      <w:r>
        <w:rPr>
          <w:rFonts w:hint="eastAsia"/>
        </w:rPr>
        <w:t>instructor</w:t>
      </w:r>
      <w:r>
        <w:t xml:space="preserve"> turned out to be boring (I do not mean to be rude, but OH NO!!), and I could not drop the course (sad? But it was designed that way). </w:t>
      </w:r>
    </w:p>
    <w:p w14:paraId="5D8DDA8A" w14:textId="77777777" w:rsidR="00A65A3A" w:rsidRDefault="00A65A3A" w:rsidP="001706D8">
      <w:r>
        <w:t>I did not want to be an audience in there, neither to fail it</w:t>
      </w:r>
      <w:r w:rsidR="00E070F0">
        <w:t>. What could I do? I cheated, about course assignments and the exams. Yeah, it was and is bad, I know. I did bad things, and the terrible thing is not I cheated but I do not feel much bad about it as I tell you now, I am impossible….</w:t>
      </w:r>
    </w:p>
    <w:p w14:paraId="2605CAC2" w14:textId="77777777" w:rsidR="00312DD5" w:rsidRDefault="00E070F0" w:rsidP="001706D8">
      <w:r>
        <w:t xml:space="preserve">Would I take it another way if I knew what I know now about EI? I might try more to persuade </w:t>
      </w:r>
      <w:r>
        <w:lastRenderedPageBreak/>
        <w:t xml:space="preserve">myself to focus on the bright side about that course and </w:t>
      </w:r>
      <w:r w:rsidR="007954EF">
        <w:t>engage</w:t>
      </w:r>
      <w:r>
        <w:t xml:space="preserve"> my attention </w:t>
      </w:r>
      <w:r w:rsidR="007954EF">
        <w:t>in</w:t>
      </w:r>
      <w:r>
        <w:t xml:space="preserve"> that part. To </w:t>
      </w:r>
      <w:r w:rsidR="00312DD5">
        <w:t xml:space="preserve">make up a new story about how meaningful that course is, </w:t>
      </w:r>
      <w:r>
        <w:t xml:space="preserve">so I could feel better about attending that course. </w:t>
      </w:r>
    </w:p>
    <w:p w14:paraId="47403A29" w14:textId="77777777" w:rsidR="00312DD5" w:rsidRDefault="00E070F0" w:rsidP="001706D8">
      <w:r>
        <w:t xml:space="preserve">How hard I would try? I do not know. I am not </w:t>
      </w:r>
      <w:r w:rsidR="00312DD5">
        <w:t xml:space="preserve">good at making up story to massage my repulsive emotions. Maybe this course can give me some hints or tricks (if you do not mind). </w:t>
      </w:r>
    </w:p>
    <w:p w14:paraId="06040DE4" w14:textId="77777777" w:rsidR="00312DD5" w:rsidRDefault="00312DD5" w:rsidP="001706D8">
      <w:r>
        <w:t xml:space="preserve">Is it what this course about? </w:t>
      </w:r>
    </w:p>
    <w:p w14:paraId="649592E2" w14:textId="31B94318" w:rsidR="00312DD5" w:rsidRDefault="00312DD5" w:rsidP="00312DD5">
      <w:pPr>
        <w:ind w:leftChars="100" w:left="210"/>
      </w:pPr>
      <w:r>
        <w:t xml:space="preserve">To </w:t>
      </w:r>
      <w:r w:rsidR="00B31A6E">
        <w:t>master</w:t>
      </w:r>
      <w:r>
        <w:t xml:space="preserve"> one’</w:t>
      </w:r>
      <w:r w:rsidR="0025497D">
        <w:t>s emotion</w:t>
      </w:r>
      <w:r>
        <w:t xml:space="preserve"> world hence to have a better life experience since emotion is all one </w:t>
      </w:r>
      <w:r w:rsidR="00B31A6E">
        <w:t>has</w:t>
      </w:r>
      <w:r w:rsidR="0025497D">
        <w:t>?</w:t>
      </w:r>
    </w:p>
    <w:p w14:paraId="5930C4A3" w14:textId="77777777" w:rsidR="00312DD5" w:rsidRDefault="00312DD5" w:rsidP="00312DD5">
      <w:pPr>
        <w:ind w:leftChars="100" w:left="210"/>
      </w:pPr>
      <w:r>
        <w:t>To be able to tell myself whatever I want to know, to make up reasons so I can feel good about myself while pursuing something</w:t>
      </w:r>
      <w:r w:rsidR="0025497D">
        <w:t>?</w:t>
      </w:r>
    </w:p>
    <w:p w14:paraId="3EF48791" w14:textId="77777777" w:rsidR="00312DD5" w:rsidRDefault="00312DD5" w:rsidP="00312DD5">
      <w:pPr>
        <w:ind w:leftChars="100" w:left="210"/>
      </w:pPr>
      <w:r>
        <w:t>To turn pessimistic into optimal</w:t>
      </w:r>
      <w:r w:rsidR="00BB79AC">
        <w:t xml:space="preserve"> by shaping emotions</w:t>
      </w:r>
      <w:r w:rsidR="0025497D">
        <w:t>?</w:t>
      </w:r>
    </w:p>
    <w:p w14:paraId="4601A429" w14:textId="3F75A1E7" w:rsidR="00DE4C99" w:rsidRDefault="00DE4C99" w:rsidP="001706D8"/>
    <w:p w14:paraId="1ED0DFA1" w14:textId="443FD761" w:rsidR="003947B1" w:rsidRPr="003947B1" w:rsidRDefault="003947B1" w:rsidP="001706D8">
      <w:pPr>
        <w:rPr>
          <w:b/>
          <w:i/>
        </w:rPr>
      </w:pPr>
      <w:r w:rsidRPr="003947B1">
        <w:rPr>
          <w:b/>
          <w:i/>
        </w:rPr>
        <w:t>Strategies to deal with people with different personality preferences</w:t>
      </w:r>
    </w:p>
    <w:p w14:paraId="3778F106" w14:textId="7363ABD6" w:rsidR="003947B1" w:rsidRDefault="003947B1" w:rsidP="003947B1">
      <w:pPr>
        <w:pStyle w:val="a5"/>
        <w:numPr>
          <w:ilvl w:val="0"/>
          <w:numId w:val="3"/>
        </w:numPr>
        <w:ind w:firstLineChars="0"/>
      </w:pPr>
      <w:r>
        <w:t>To change the situation.</w:t>
      </w:r>
    </w:p>
    <w:p w14:paraId="51C412F9" w14:textId="0D1AA362" w:rsidR="003947B1" w:rsidRDefault="003947B1" w:rsidP="003947B1">
      <w:pPr>
        <w:pStyle w:val="a5"/>
        <w:numPr>
          <w:ilvl w:val="0"/>
          <w:numId w:val="4"/>
        </w:numPr>
        <w:ind w:firstLineChars="0"/>
      </w:pPr>
      <w:r>
        <w:t xml:space="preserve">Try to negotiate with the other persona and break down the problem. </w:t>
      </w:r>
    </w:p>
    <w:p w14:paraId="51FA9761" w14:textId="7DE0D75D" w:rsidR="003947B1" w:rsidRDefault="003947B1" w:rsidP="003947B1">
      <w:pPr>
        <w:pStyle w:val="a5"/>
        <w:numPr>
          <w:ilvl w:val="0"/>
          <w:numId w:val="4"/>
        </w:numPr>
        <w:ind w:firstLineChars="0"/>
      </w:pPr>
      <w:r>
        <w:t xml:space="preserve">If you could not come to any agreement, I might seek for some help, either professional or not. </w:t>
      </w:r>
    </w:p>
    <w:p w14:paraId="35B30BAA" w14:textId="2CFB3CA5" w:rsidR="003947B1" w:rsidRDefault="003947B1" w:rsidP="003947B1">
      <w:pPr>
        <w:pStyle w:val="a5"/>
        <w:numPr>
          <w:ilvl w:val="0"/>
          <w:numId w:val="4"/>
        </w:numPr>
        <w:ind w:firstLineChars="0"/>
      </w:pPr>
      <w:r>
        <w:t>If it still does not work, I quit. I have to say there are people I cannot deal with.</w:t>
      </w:r>
    </w:p>
    <w:p w14:paraId="2D3C4DF0" w14:textId="1AC7BD18" w:rsidR="00E555DF" w:rsidRDefault="003947B1" w:rsidP="00E555DF">
      <w:pPr>
        <w:pStyle w:val="a5"/>
        <w:numPr>
          <w:ilvl w:val="0"/>
          <w:numId w:val="3"/>
        </w:numPr>
        <w:ind w:firstLineChars="0"/>
      </w:pPr>
      <w:r>
        <w:t>To adjust yourself to the situation.</w:t>
      </w:r>
    </w:p>
    <w:p w14:paraId="7D86B1E5" w14:textId="6DBEACE2" w:rsidR="00E555DF" w:rsidRDefault="00E555DF" w:rsidP="00E555DF">
      <w:pPr>
        <w:pStyle w:val="a5"/>
        <w:numPr>
          <w:ilvl w:val="0"/>
          <w:numId w:val="5"/>
        </w:numPr>
        <w:ind w:firstLineChars="0"/>
      </w:pPr>
      <w:r>
        <w:t>Try to move my attention to someplace else. Distraction helps, a lot to me.</w:t>
      </w:r>
    </w:p>
    <w:p w14:paraId="46FB5416" w14:textId="23A3627F" w:rsidR="00E555DF" w:rsidRDefault="00E555DF" w:rsidP="00E555DF">
      <w:pPr>
        <w:pStyle w:val="a5"/>
        <w:numPr>
          <w:ilvl w:val="0"/>
          <w:numId w:val="5"/>
        </w:numPr>
        <w:ind w:firstLineChars="0"/>
      </w:pPr>
      <w:r>
        <w:t>To convince myself that to accept it as it is.</w:t>
      </w:r>
    </w:p>
    <w:p w14:paraId="4E0656D0" w14:textId="649D780C" w:rsidR="00E555DF" w:rsidRDefault="00E555DF" w:rsidP="00E555DF">
      <w:pPr>
        <w:pStyle w:val="a5"/>
        <w:numPr>
          <w:ilvl w:val="0"/>
          <w:numId w:val="5"/>
        </w:numPr>
        <w:ind w:firstLineChars="0"/>
      </w:pPr>
      <w:r>
        <w:t>To create a theory to sooth my repulsive emotion.</w:t>
      </w:r>
    </w:p>
    <w:p w14:paraId="08135787" w14:textId="06A968ED" w:rsidR="00E555DF" w:rsidRDefault="00E555DF" w:rsidP="00E555DF">
      <w:pPr>
        <w:pStyle w:val="a5"/>
        <w:numPr>
          <w:ilvl w:val="0"/>
          <w:numId w:val="5"/>
        </w:numPr>
        <w:ind w:firstLineChars="0"/>
      </w:pPr>
      <w:r>
        <w:t>To say ‘I do not care’ for 7 times.</w:t>
      </w:r>
    </w:p>
    <w:p w14:paraId="2106E3A3" w14:textId="2057A302" w:rsidR="003947B1" w:rsidRDefault="003947B1" w:rsidP="001706D8"/>
    <w:p w14:paraId="5D153F71" w14:textId="132FC957" w:rsidR="003947B1" w:rsidRDefault="003947B1" w:rsidP="001706D8"/>
    <w:p w14:paraId="2B4BC8AD" w14:textId="155E65EC" w:rsidR="003947B1" w:rsidRDefault="003947B1" w:rsidP="001706D8"/>
    <w:p w14:paraId="6178D6BD" w14:textId="53F7F9C2" w:rsidR="003947B1" w:rsidRPr="00E070F0" w:rsidRDefault="003947B1" w:rsidP="001706D8">
      <w:r>
        <w:t>P.S.</w:t>
      </w:r>
    </w:p>
    <w:p w14:paraId="4803949B" w14:textId="62ADF52B" w:rsidR="0017320B" w:rsidRDefault="00963E48" w:rsidP="0017320B">
      <w:r>
        <w:t>Most of the course like to show off its ‘capability’, what is this subject about and what it can help us to solve. I seldom see anything about its shadow side, but the bright side</w:t>
      </w:r>
      <w:r w:rsidR="003A6E7C">
        <w:t>---only.</w:t>
      </w:r>
      <w:r>
        <w:t xml:space="preserve"> </w:t>
      </w:r>
      <w:r w:rsidR="00B31A6E">
        <w:t xml:space="preserve">There is none? Or one tends to ignore it if one like it much. It is just great, to recap what I usually heard in the first day of the course. </w:t>
      </w:r>
    </w:p>
    <w:p w14:paraId="2C9F3A0E" w14:textId="17CB1524" w:rsidR="00B31A6E" w:rsidRDefault="00B31A6E" w:rsidP="0017320B">
      <w:r>
        <w:t>I would like to know,</w:t>
      </w:r>
    </w:p>
    <w:p w14:paraId="21FDA6A0" w14:textId="382A657D" w:rsidR="00B31A6E" w:rsidRDefault="00B31A6E" w:rsidP="0017320B">
      <w:r>
        <w:t>What EI cannot handle in terms of an emotion issue?</w:t>
      </w:r>
    </w:p>
    <w:p w14:paraId="5DFF2591" w14:textId="041EA79B" w:rsidR="00B31A6E" w:rsidRDefault="00B31A6E" w:rsidP="0017320B">
      <w:r>
        <w:t>What if EI suggests something that contradict to morality? To improve your life experience you must sacrifice morality. No such thing ever?</w:t>
      </w:r>
    </w:p>
    <w:p w14:paraId="685C734B" w14:textId="46A35EAB" w:rsidR="00B31A6E" w:rsidRDefault="00B31A6E" w:rsidP="0017320B">
      <w:r>
        <w:t xml:space="preserve">….. to be continued…  </w:t>
      </w:r>
    </w:p>
    <w:p w14:paraId="04739D1E" w14:textId="2B3A240E" w:rsidR="003A6E7C" w:rsidRDefault="003A6E7C" w:rsidP="0017320B">
      <w:r>
        <w:t xml:space="preserve">I am trying to figure some out. </w:t>
      </w:r>
    </w:p>
    <w:p w14:paraId="7085F829" w14:textId="05D4AE29" w:rsidR="00AC4D9E" w:rsidRDefault="00AC4D9E" w:rsidP="0017320B"/>
    <w:p w14:paraId="4B29FF62" w14:textId="5B81F118" w:rsidR="00AC4D9E" w:rsidRDefault="00AC4D9E" w:rsidP="0017320B">
      <w:r>
        <w:t xml:space="preserve">The following is a figure which sum what EI, so far, looks like in my mind. I would love to know that something is not as it says. THANKS. </w:t>
      </w:r>
    </w:p>
    <w:p w14:paraId="3C2E47F3" w14:textId="2F36490D" w:rsidR="009F609A" w:rsidRDefault="00AC4D9E" w:rsidP="009F609A">
      <w:pPr>
        <w:jc w:val="center"/>
      </w:pPr>
      <w:r>
        <w:rPr>
          <w:noProof/>
        </w:rPr>
        <w:lastRenderedPageBreak/>
        <w:drawing>
          <wp:inline distT="0" distB="0" distL="0" distR="0" wp14:anchorId="2822EC3F" wp14:editId="5ECDE262">
            <wp:extent cx="4640839" cy="3823970"/>
            <wp:effectExtent l="0" t="0" r="762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842" cy="384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E9B9" w14:textId="27A1CBDA" w:rsidR="009F609A" w:rsidRDefault="009F609A" w:rsidP="009F609A"/>
    <w:p w14:paraId="05163162" w14:textId="6C8F6190" w:rsidR="009F609A" w:rsidRDefault="009F609A" w:rsidP="009F609A">
      <w:r>
        <w:t>T</w:t>
      </w:r>
      <w:r>
        <w:rPr>
          <w:rFonts w:hint="eastAsia"/>
        </w:rPr>
        <w:t xml:space="preserve">o </w:t>
      </w:r>
      <w:r>
        <w:t>sacrifice your identity for the sake of confo</w:t>
      </w:r>
      <w:r w:rsidR="009D03A3">
        <w:t>rmity.</w:t>
      </w:r>
    </w:p>
    <w:p w14:paraId="539ED423" w14:textId="77777777" w:rsidR="003E1128" w:rsidRDefault="003E1128" w:rsidP="009F609A">
      <w:pPr>
        <w:rPr>
          <w:rFonts w:hint="eastAsia"/>
        </w:rPr>
      </w:pPr>
      <w:bookmarkStart w:id="0" w:name="_GoBack"/>
      <w:bookmarkEnd w:id="0"/>
    </w:p>
    <w:sectPr w:rsidR="003E11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03920"/>
    <w:multiLevelType w:val="hybridMultilevel"/>
    <w:tmpl w:val="57EA2C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02392"/>
    <w:multiLevelType w:val="hybridMultilevel"/>
    <w:tmpl w:val="82045F26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D606B6"/>
    <w:multiLevelType w:val="multilevel"/>
    <w:tmpl w:val="6190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2601460"/>
    <w:multiLevelType w:val="hybridMultilevel"/>
    <w:tmpl w:val="2D4C3F6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AD5FC5"/>
    <w:multiLevelType w:val="hybridMultilevel"/>
    <w:tmpl w:val="82045F26"/>
    <w:lvl w:ilvl="0" w:tplc="10090011">
      <w:start w:val="1"/>
      <w:numFmt w:val="decimal"/>
      <w:lvlText w:val="%1)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F57"/>
    <w:rsid w:val="00046917"/>
    <w:rsid w:val="0005551B"/>
    <w:rsid w:val="000A0F57"/>
    <w:rsid w:val="000B06A6"/>
    <w:rsid w:val="000F4B46"/>
    <w:rsid w:val="00167AF7"/>
    <w:rsid w:val="001706D8"/>
    <w:rsid w:val="0017320B"/>
    <w:rsid w:val="001F20C5"/>
    <w:rsid w:val="0024106D"/>
    <w:rsid w:val="0025497D"/>
    <w:rsid w:val="00295E8A"/>
    <w:rsid w:val="002A0063"/>
    <w:rsid w:val="00312DD5"/>
    <w:rsid w:val="00370A03"/>
    <w:rsid w:val="003947B1"/>
    <w:rsid w:val="003A6E7C"/>
    <w:rsid w:val="003D51C1"/>
    <w:rsid w:val="003E1128"/>
    <w:rsid w:val="003E51F3"/>
    <w:rsid w:val="00403339"/>
    <w:rsid w:val="00417592"/>
    <w:rsid w:val="00520D83"/>
    <w:rsid w:val="00571C81"/>
    <w:rsid w:val="0062739F"/>
    <w:rsid w:val="00630361"/>
    <w:rsid w:val="006813B9"/>
    <w:rsid w:val="00691552"/>
    <w:rsid w:val="006E2D0A"/>
    <w:rsid w:val="00716E27"/>
    <w:rsid w:val="00770B54"/>
    <w:rsid w:val="007954EF"/>
    <w:rsid w:val="007B45D5"/>
    <w:rsid w:val="00811230"/>
    <w:rsid w:val="008B22AB"/>
    <w:rsid w:val="008C577E"/>
    <w:rsid w:val="008F4744"/>
    <w:rsid w:val="009107A7"/>
    <w:rsid w:val="00923F60"/>
    <w:rsid w:val="00963E48"/>
    <w:rsid w:val="009A4E7B"/>
    <w:rsid w:val="009B067E"/>
    <w:rsid w:val="009D03A3"/>
    <w:rsid w:val="009F609A"/>
    <w:rsid w:val="00A23525"/>
    <w:rsid w:val="00A65A3A"/>
    <w:rsid w:val="00AC4D9E"/>
    <w:rsid w:val="00AF65E0"/>
    <w:rsid w:val="00B06483"/>
    <w:rsid w:val="00B31A6E"/>
    <w:rsid w:val="00BA17A3"/>
    <w:rsid w:val="00BA4268"/>
    <w:rsid w:val="00BB79AC"/>
    <w:rsid w:val="00C112D8"/>
    <w:rsid w:val="00D12FFF"/>
    <w:rsid w:val="00D662D2"/>
    <w:rsid w:val="00D917D4"/>
    <w:rsid w:val="00DE4C99"/>
    <w:rsid w:val="00E070F0"/>
    <w:rsid w:val="00E072AB"/>
    <w:rsid w:val="00E555DF"/>
    <w:rsid w:val="00EB1087"/>
    <w:rsid w:val="00F00CAC"/>
    <w:rsid w:val="00F6370A"/>
    <w:rsid w:val="00FA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C67B"/>
  <w15:chartTrackingRefBased/>
  <w15:docId w15:val="{A3E091D4-92E4-4CCB-9E9A-97D460F6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320B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72AB"/>
    <w:pPr>
      <w:spacing w:before="240" w:after="60"/>
      <w:jc w:val="center"/>
      <w:outlineLvl w:val="0"/>
    </w:pPr>
    <w:rPr>
      <w:rFonts w:ascii="Calibri" w:eastAsiaTheme="majorEastAsia" w:hAnsi="Calibr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072AB"/>
    <w:rPr>
      <w:rFonts w:ascii="Calibri" w:eastAsiaTheme="majorEastAsia" w:hAnsi="Calibr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66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0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189</cp:revision>
  <dcterms:created xsi:type="dcterms:W3CDTF">2018-07-04T11:40:00Z</dcterms:created>
  <dcterms:modified xsi:type="dcterms:W3CDTF">2018-07-05T01:48:00Z</dcterms:modified>
</cp:coreProperties>
</file>