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E215" w14:textId="77777777" w:rsidR="0052568B" w:rsidRPr="00846B73" w:rsidRDefault="0052568B" w:rsidP="007218E8">
      <w:pPr>
        <w:jc w:val="center"/>
        <w:rPr>
          <w:rFonts w:ascii="Arial" w:hAnsi="Arial" w:cs="Arial"/>
          <w:b/>
          <w:sz w:val="17"/>
          <w:szCs w:val="17"/>
          <w:lang w:val="es-ES"/>
        </w:rPr>
      </w:pPr>
      <w:r w:rsidRPr="00846B73">
        <w:rPr>
          <w:rFonts w:ascii="Arial" w:hAnsi="Arial" w:cs="Arial"/>
          <w:b/>
          <w:sz w:val="17"/>
          <w:szCs w:val="17"/>
          <w:lang w:val="es-ES"/>
        </w:rPr>
        <w:t xml:space="preserve">ESCALA ESTIMATIVA </w:t>
      </w:r>
      <w:r w:rsidR="00846B73" w:rsidRPr="00846B73">
        <w:rPr>
          <w:rFonts w:ascii="Arial" w:hAnsi="Arial" w:cs="Arial"/>
          <w:b/>
          <w:sz w:val="17"/>
          <w:szCs w:val="17"/>
          <w:lang w:val="es-ES"/>
        </w:rPr>
        <w:t>7</w:t>
      </w:r>
      <w:r w:rsidR="007218E8" w:rsidRPr="00846B73">
        <w:rPr>
          <w:rFonts w:ascii="Arial" w:hAnsi="Arial" w:cs="Arial"/>
          <w:b/>
          <w:sz w:val="17"/>
          <w:szCs w:val="17"/>
          <w:lang w:val="es-ES"/>
        </w:rPr>
        <w:t xml:space="preserve"> </w:t>
      </w:r>
      <w:r w:rsidR="00846B73" w:rsidRPr="00846B73">
        <w:rPr>
          <w:rFonts w:ascii="Arial" w:hAnsi="Arial" w:cs="Arial"/>
          <w:b/>
          <w:sz w:val="17"/>
          <w:szCs w:val="17"/>
          <w:lang w:val="es-ES_tradnl"/>
        </w:rPr>
        <w:t>AHORA TENGO MI TIENDA DE TABLETS, LLÉVELAS, LLÉVELAS, BARATAS</w:t>
      </w:r>
    </w:p>
    <w:p w14:paraId="239D29CE" w14:textId="50E6716E" w:rsidR="0038221B" w:rsidRPr="00282142" w:rsidRDefault="0038221B" w:rsidP="00D16DA5">
      <w:pPr>
        <w:jc w:val="both"/>
        <w:rPr>
          <w:sz w:val="18"/>
          <w:szCs w:val="18"/>
        </w:rPr>
      </w:pPr>
      <w:r w:rsidRPr="00282142">
        <w:rPr>
          <w:rFonts w:ascii="Arial" w:hAnsi="Arial" w:cs="Arial"/>
          <w:b/>
          <w:sz w:val="18"/>
          <w:szCs w:val="18"/>
          <w:lang w:val="es-ES"/>
        </w:rPr>
        <w:t xml:space="preserve">Propósito: </w:t>
      </w:r>
      <w:r w:rsidR="00805380">
        <w:rPr>
          <w:rFonts w:ascii="Arial" w:hAnsi="Arial" w:cs="Arial"/>
          <w:sz w:val="20"/>
          <w:szCs w:val="20"/>
          <w:lang w:val="es-ES_tradnl"/>
        </w:rPr>
        <w:t>Emplear sus habilidades en el manejo de</w:t>
      </w:r>
      <w:r w:rsidR="00805380" w:rsidRPr="00DE4306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05380">
        <w:rPr>
          <w:rFonts w:ascii="Arial" w:hAnsi="Arial" w:cs="Arial"/>
          <w:sz w:val="20"/>
          <w:szCs w:val="20"/>
          <w:lang w:val="es-ES_tradnl"/>
        </w:rPr>
        <w:t>las herramientas de diseño y formato, mediante un problema, en equipos de 2 estudiantes, con el código en lenguaje C a través del software de programación Borland C++ 5.02,</w:t>
      </w:r>
      <w:r w:rsidR="00805380" w:rsidRPr="00DE4306">
        <w:rPr>
          <w:rFonts w:ascii="Arial" w:hAnsi="Arial" w:cs="Arial"/>
          <w:sz w:val="20"/>
          <w:szCs w:val="20"/>
          <w:lang w:val="es-ES_tradnl"/>
        </w:rPr>
        <w:t xml:space="preserve"> en sala de cómputo, así como en su cuadern</w:t>
      </w:r>
      <w:r w:rsidR="00805380">
        <w:rPr>
          <w:rFonts w:ascii="Arial" w:hAnsi="Arial" w:cs="Arial"/>
          <w:sz w:val="20"/>
          <w:szCs w:val="20"/>
          <w:lang w:val="es-ES_tradnl"/>
        </w:rPr>
        <w:t xml:space="preserve">o con colores, regla, escuadra, </w:t>
      </w:r>
      <w:r w:rsidR="00805380">
        <w:rPr>
          <w:rFonts w:ascii="Arial" w:hAnsi="Arial" w:cs="Arial"/>
          <w:sz w:val="20"/>
          <w:szCs w:val="20"/>
        </w:rPr>
        <w:t>apoyándose del siguiente manual PDF (</w:t>
      </w:r>
      <w:hyperlink r:id="rId7" w:history="1">
        <w:r w:rsidR="00805380" w:rsidRPr="001E2DBC">
          <w:rPr>
            <w:rStyle w:val="Hipervnculo"/>
            <w:rFonts w:ascii="Arial" w:hAnsi="Arial" w:cs="Arial"/>
            <w:sz w:val="20"/>
            <w:szCs w:val="20"/>
          </w:rPr>
          <w:t>https://informatica.uv.es/estguia/ATD/apuntes/laboratorio/Lenguaje-C.pdf</w:t>
        </w:r>
      </w:hyperlink>
      <w:r w:rsidR="00805380">
        <w:rPr>
          <w:rFonts w:ascii="Arial" w:hAnsi="Arial" w:cs="Arial"/>
          <w:sz w:val="20"/>
          <w:szCs w:val="20"/>
        </w:rPr>
        <w:t xml:space="preserve">), </w:t>
      </w:r>
      <w:r w:rsidR="00805380">
        <w:rPr>
          <w:rFonts w:ascii="Arial" w:hAnsi="Arial" w:cs="Arial"/>
          <w:sz w:val="20"/>
          <w:szCs w:val="20"/>
          <w:lang w:val="es-ES_tradnl"/>
        </w:rPr>
        <w:t>para que desarrollen</w:t>
      </w:r>
      <w:r w:rsidR="00805380" w:rsidRPr="00DE4306">
        <w:rPr>
          <w:rFonts w:ascii="Arial" w:hAnsi="Arial" w:cs="Arial"/>
          <w:sz w:val="20"/>
          <w:szCs w:val="20"/>
          <w:lang w:val="es-ES_tradnl"/>
        </w:rPr>
        <w:t xml:space="preserve"> los conocimientos adquiridos en una aplicación</w:t>
      </w:r>
      <w:r w:rsidR="00805380">
        <w:rPr>
          <w:rFonts w:ascii="Arial" w:hAnsi="Arial" w:cs="Arial"/>
          <w:sz w:val="20"/>
          <w:szCs w:val="20"/>
          <w:lang w:val="es-ES_tradnl"/>
        </w:rPr>
        <w:t xml:space="preserve"> de computadora</w:t>
      </w:r>
      <w:r w:rsidR="00805380" w:rsidRPr="00DE4306">
        <w:rPr>
          <w:rFonts w:ascii="Arial" w:hAnsi="Arial" w:cs="Arial"/>
          <w:sz w:val="20"/>
          <w:szCs w:val="20"/>
          <w:lang w:val="es-ES_tradnl"/>
        </w:rPr>
        <w:t xml:space="preserve"> para una </w:t>
      </w:r>
      <w:r w:rsidR="00805380">
        <w:rPr>
          <w:rFonts w:ascii="Arial" w:hAnsi="Arial" w:cs="Arial"/>
          <w:sz w:val="20"/>
          <w:szCs w:val="20"/>
          <w:lang w:val="es-ES_tradnl"/>
        </w:rPr>
        <w:t xml:space="preserve">tienda de </w:t>
      </w:r>
      <w:proofErr w:type="spellStart"/>
      <w:r w:rsidR="00805380">
        <w:rPr>
          <w:rFonts w:ascii="Arial" w:hAnsi="Arial" w:cs="Arial"/>
          <w:sz w:val="20"/>
          <w:szCs w:val="20"/>
          <w:lang w:val="es-ES_tradnl"/>
        </w:rPr>
        <w:t>tablets</w:t>
      </w:r>
      <w:proofErr w:type="spellEnd"/>
      <w:r w:rsidR="00805380" w:rsidRPr="00DE4306">
        <w:rPr>
          <w:rFonts w:ascii="Arial" w:hAnsi="Arial" w:cs="Arial"/>
          <w:sz w:val="20"/>
          <w:szCs w:val="20"/>
          <w:lang w:val="es-ES_tradn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20088D7D" w14:textId="77777777" w:rsidTr="009E1970">
        <w:trPr>
          <w:trHeight w:val="974"/>
        </w:trPr>
        <w:tc>
          <w:tcPr>
            <w:tcW w:w="6389" w:type="dxa"/>
            <w:gridSpan w:val="2"/>
          </w:tcPr>
          <w:p w14:paraId="5F598612" w14:textId="77777777" w:rsidR="009E1970" w:rsidRDefault="009E1970" w:rsidP="009E197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08795043" w14:textId="77777777" w:rsidR="009E1970" w:rsidRDefault="009E1970" w:rsidP="009E197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1.                                                                                                         (Líder del equipo)</w:t>
            </w:r>
          </w:p>
          <w:p w14:paraId="3108C726" w14:textId="77777777" w:rsidR="00916417" w:rsidRPr="009E1970" w:rsidRDefault="009E1970" w:rsidP="009E1970">
            <w:pPr>
              <w:pStyle w:val="Sinespaciado"/>
              <w:rPr>
                <w:rFonts w:ascii="Arial" w:eastAsiaTheme="minorHAnsi" w:hAnsi="Arial" w:cs="Arial"/>
                <w:b/>
                <w:sz w:val="16"/>
                <w:szCs w:val="16"/>
                <w:lang w:val="es-ES" w:eastAsia="en-US"/>
              </w:rPr>
            </w:pPr>
            <w:r w:rsidRPr="009E1970">
              <w:rPr>
                <w:rFonts w:ascii="Arial" w:eastAsiaTheme="minorHAnsi" w:hAnsi="Arial" w:cs="Arial"/>
                <w:b/>
                <w:sz w:val="16"/>
                <w:szCs w:val="16"/>
                <w:lang w:val="es-ES" w:eastAsia="en-US"/>
              </w:rPr>
              <w:t>2.</w:t>
            </w:r>
          </w:p>
          <w:p w14:paraId="38CCC81C" w14:textId="77777777" w:rsidR="009E1970" w:rsidRDefault="009E1970" w:rsidP="009E1970">
            <w:pPr>
              <w:pStyle w:val="Sinespaciado"/>
              <w:rPr>
                <w:rFonts w:ascii="Arial" w:eastAsiaTheme="minorHAnsi" w:hAnsi="Arial" w:cs="Arial"/>
                <w:b/>
                <w:sz w:val="16"/>
                <w:szCs w:val="16"/>
                <w:lang w:val="es-ES" w:eastAsia="en-US"/>
              </w:rPr>
            </w:pPr>
            <w:r w:rsidRPr="009E1970">
              <w:rPr>
                <w:rFonts w:ascii="Arial" w:eastAsiaTheme="minorHAnsi" w:hAnsi="Arial" w:cs="Arial"/>
                <w:b/>
                <w:sz w:val="16"/>
                <w:szCs w:val="16"/>
                <w:lang w:val="es-ES" w:eastAsia="en-US"/>
              </w:rPr>
              <w:t>3</w:t>
            </w:r>
            <w:r>
              <w:rPr>
                <w:rFonts w:ascii="Arial" w:eastAsiaTheme="minorHAnsi" w:hAnsi="Arial" w:cs="Arial"/>
                <w:b/>
                <w:sz w:val="16"/>
                <w:szCs w:val="16"/>
                <w:lang w:val="es-ES" w:eastAsia="en-US"/>
              </w:rPr>
              <w:t xml:space="preserve">. </w:t>
            </w:r>
          </w:p>
          <w:p w14:paraId="2325A2B4" w14:textId="77777777" w:rsidR="00846B73" w:rsidRPr="009E1970" w:rsidRDefault="00846B73" w:rsidP="009E1970">
            <w:pPr>
              <w:pStyle w:val="Sinespaciado"/>
              <w:rPr>
                <w:rFonts w:ascii="Arial" w:eastAsiaTheme="minorHAnsi" w:hAnsi="Arial" w:cs="Arial"/>
                <w:b/>
                <w:sz w:val="16"/>
                <w:szCs w:val="16"/>
                <w:lang w:val="es-ES" w:eastAsia="en-US"/>
              </w:rPr>
            </w:pPr>
            <w:r>
              <w:rPr>
                <w:rFonts w:ascii="Arial" w:eastAsiaTheme="minorHAnsi" w:hAnsi="Arial" w:cs="Arial"/>
                <w:b/>
                <w:sz w:val="16"/>
                <w:szCs w:val="16"/>
                <w:lang w:val="es-ES" w:eastAsia="en-US"/>
              </w:rPr>
              <w:t>4.</w:t>
            </w:r>
          </w:p>
        </w:tc>
        <w:tc>
          <w:tcPr>
            <w:tcW w:w="2105" w:type="dxa"/>
            <w:gridSpan w:val="2"/>
          </w:tcPr>
          <w:p w14:paraId="75DFA6A2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30A3FC74" w14:textId="77777777" w:rsidTr="00207DF2">
        <w:tc>
          <w:tcPr>
            <w:tcW w:w="1443" w:type="dxa"/>
          </w:tcPr>
          <w:p w14:paraId="0328B8F9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4C4CE3A6" w14:textId="77777777" w:rsidR="00207DF2" w:rsidRPr="00AE2E33" w:rsidRDefault="00D978D5" w:rsidP="009B6D6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D978D5">
              <w:rPr>
                <w:rFonts w:ascii="Arial" w:hAnsi="Arial" w:cs="Arial"/>
                <w:b/>
                <w:sz w:val="16"/>
                <w:szCs w:val="16"/>
                <w:lang w:val="es-ES"/>
              </w:rPr>
              <w:t>Aplica estructuras de datos con un lenguaje de programación</w:t>
            </w:r>
          </w:p>
        </w:tc>
        <w:tc>
          <w:tcPr>
            <w:tcW w:w="928" w:type="dxa"/>
          </w:tcPr>
          <w:p w14:paraId="3CC6442E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1D326045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08E5C06F" w14:textId="77777777" w:rsidTr="00207DF2">
        <w:tc>
          <w:tcPr>
            <w:tcW w:w="1443" w:type="dxa"/>
          </w:tcPr>
          <w:p w14:paraId="1E18A943" w14:textId="77777777" w:rsidR="00207DF2" w:rsidRPr="00AE2E33" w:rsidRDefault="00F646B0" w:rsidP="00F646B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33222EE1" w14:textId="77777777" w:rsidR="00846B73" w:rsidRPr="00846B73" w:rsidRDefault="00846B73" w:rsidP="00846B73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46B73">
              <w:rPr>
                <w:rFonts w:ascii="Arial" w:hAnsi="Arial" w:cs="Arial"/>
                <w:b/>
                <w:sz w:val="16"/>
                <w:szCs w:val="16"/>
                <w:lang w:val="es-ES"/>
              </w:rPr>
              <w:t>2.5 Creación del archivo objeto</w:t>
            </w:r>
          </w:p>
          <w:p w14:paraId="416D48C7" w14:textId="77777777" w:rsidR="00846B73" w:rsidRPr="00846B73" w:rsidRDefault="00846B73" w:rsidP="00846B73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46B73">
              <w:rPr>
                <w:rFonts w:ascii="Arial" w:hAnsi="Arial" w:cs="Arial"/>
                <w:b/>
                <w:sz w:val="16"/>
                <w:szCs w:val="16"/>
                <w:lang w:val="es-ES"/>
              </w:rPr>
              <w:t>2.6 Archivo ejecutable</w:t>
            </w:r>
          </w:p>
          <w:p w14:paraId="188DC85F" w14:textId="77777777" w:rsidR="00207DF2" w:rsidRPr="00846B73" w:rsidRDefault="00846B73" w:rsidP="009E1970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46B73">
              <w:rPr>
                <w:rFonts w:ascii="Arial" w:hAnsi="Arial" w:cs="Arial"/>
                <w:b/>
                <w:sz w:val="16"/>
                <w:szCs w:val="16"/>
                <w:lang w:val="es-ES"/>
              </w:rPr>
              <w:t>2.7 Código fuente</w:t>
            </w:r>
          </w:p>
        </w:tc>
        <w:tc>
          <w:tcPr>
            <w:tcW w:w="928" w:type="dxa"/>
          </w:tcPr>
          <w:p w14:paraId="124CA255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20FC44BD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71141785" w14:textId="77777777" w:rsidR="00FB6C2B" w:rsidRPr="00282142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8"/>
        <w:tblW w:w="5000" w:type="pct"/>
        <w:jc w:val="center"/>
        <w:tblLook w:val="04A0" w:firstRow="1" w:lastRow="0" w:firstColumn="1" w:lastColumn="0" w:noHBand="0" w:noVBand="1"/>
      </w:tblPr>
      <w:tblGrid>
        <w:gridCol w:w="861"/>
        <w:gridCol w:w="974"/>
        <w:gridCol w:w="1190"/>
        <w:gridCol w:w="5463"/>
      </w:tblGrid>
      <w:tr w:rsidR="00FB6C2B" w:rsidRPr="00282142" w14:paraId="65595970" w14:textId="77777777" w:rsidTr="00FB6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  <w:jc w:val="center"/>
        </w:trPr>
        <w:tc>
          <w:tcPr>
            <w:tcW w:w="86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AD7482C" w14:textId="77777777" w:rsidR="00FB6C2B" w:rsidRPr="00282142" w:rsidRDefault="00FB6C2B" w:rsidP="00902F3E">
            <w:pPr>
              <w:spacing w:after="0" w:line="240" w:lineRule="auto"/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LETRA</w:t>
            </w: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auto" w:fill="auto"/>
          </w:tcPr>
          <w:p w14:paraId="1FF88765" w14:textId="77777777" w:rsidR="00FB6C2B" w:rsidRPr="00282142" w:rsidRDefault="00FB6C2B" w:rsidP="00902F3E">
            <w:pPr>
              <w:spacing w:after="0" w:line="240" w:lineRule="auto"/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VALOR</w:t>
            </w:r>
          </w:p>
        </w:tc>
        <w:tc>
          <w:tcPr>
            <w:tcW w:w="665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E524" w14:textId="77777777" w:rsidR="00FB6C2B" w:rsidRPr="00282142" w:rsidRDefault="00FB6C2B" w:rsidP="00902F3E">
            <w:pPr>
              <w:tabs>
                <w:tab w:val="left" w:pos="8789"/>
              </w:tabs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CRITERIO DE EVALUACIÓN</w:t>
            </w:r>
          </w:p>
        </w:tc>
      </w:tr>
      <w:tr w:rsidR="00FB6C2B" w:rsidRPr="00282142" w14:paraId="443CBDA2" w14:textId="77777777" w:rsidTr="00FB6C2B">
        <w:trPr>
          <w:trHeight w:hRule="exact" w:val="284"/>
          <w:jc w:val="center"/>
        </w:trPr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FC902D8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</w:tcPr>
          <w:p w14:paraId="4D7ED430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59F065D" w14:textId="77777777" w:rsidR="00FB6C2B" w:rsidRPr="00282142" w:rsidRDefault="00FB6C2B" w:rsidP="00902F3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Excelente</w:t>
            </w:r>
          </w:p>
        </w:tc>
        <w:tc>
          <w:tcPr>
            <w:tcW w:w="54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0C3D7DC" w14:textId="77777777" w:rsidR="00FB6C2B" w:rsidRPr="00282142" w:rsidRDefault="00FB6C2B" w:rsidP="00902F3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Se desempeña de una manera superior a lo esperado.</w:t>
            </w:r>
          </w:p>
        </w:tc>
      </w:tr>
      <w:tr w:rsidR="00FB6C2B" w:rsidRPr="00282142" w14:paraId="53E9F588" w14:textId="77777777" w:rsidTr="00FB6C2B">
        <w:trPr>
          <w:trHeight w:hRule="exact" w:val="284"/>
          <w:jc w:val="center"/>
        </w:trPr>
        <w:tc>
          <w:tcPr>
            <w:tcW w:w="861" w:type="dxa"/>
            <w:tcBorders>
              <w:top w:val="single" w:sz="4" w:space="0" w:color="auto"/>
            </w:tcBorders>
            <w:noWrap/>
            <w:hideMark/>
          </w:tcPr>
          <w:p w14:paraId="6943B7DB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974" w:type="dxa"/>
            <w:tcBorders>
              <w:top w:val="single" w:sz="4" w:space="0" w:color="auto"/>
            </w:tcBorders>
          </w:tcPr>
          <w:p w14:paraId="65F13BC0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</w:tcBorders>
            <w:noWrap/>
            <w:hideMark/>
          </w:tcPr>
          <w:p w14:paraId="728E23DE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Muy Bien</w:t>
            </w:r>
          </w:p>
        </w:tc>
        <w:tc>
          <w:tcPr>
            <w:tcW w:w="5463" w:type="dxa"/>
            <w:tcBorders>
              <w:top w:val="single" w:sz="4" w:space="0" w:color="auto"/>
            </w:tcBorders>
            <w:noWrap/>
            <w:hideMark/>
          </w:tcPr>
          <w:p w14:paraId="5202E3CC" w14:textId="77777777" w:rsidR="00FB6C2B" w:rsidRPr="00282142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Se desempeña mejor de la manera esperada.</w:t>
            </w:r>
          </w:p>
        </w:tc>
      </w:tr>
      <w:tr w:rsidR="00FB6C2B" w:rsidRPr="00282142" w14:paraId="66C854C4" w14:textId="77777777" w:rsidTr="00FB6C2B">
        <w:trPr>
          <w:trHeight w:hRule="exact" w:val="284"/>
          <w:jc w:val="center"/>
        </w:trPr>
        <w:tc>
          <w:tcPr>
            <w:tcW w:w="861" w:type="dxa"/>
            <w:noWrap/>
            <w:hideMark/>
          </w:tcPr>
          <w:p w14:paraId="517D35E0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974" w:type="dxa"/>
          </w:tcPr>
          <w:p w14:paraId="4B88B98D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90" w:type="dxa"/>
            <w:noWrap/>
            <w:hideMark/>
          </w:tcPr>
          <w:p w14:paraId="574334A2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Bien</w:t>
            </w:r>
          </w:p>
        </w:tc>
        <w:tc>
          <w:tcPr>
            <w:tcW w:w="5463" w:type="dxa"/>
            <w:noWrap/>
            <w:hideMark/>
          </w:tcPr>
          <w:p w14:paraId="4846FF98" w14:textId="77777777" w:rsidR="00FB6C2B" w:rsidRPr="00282142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Se desempeña de una manera inferior a lo esperado.</w:t>
            </w:r>
          </w:p>
        </w:tc>
      </w:tr>
      <w:tr w:rsidR="00FB6C2B" w:rsidRPr="00282142" w14:paraId="3904432E" w14:textId="77777777" w:rsidTr="00FB6C2B">
        <w:trPr>
          <w:trHeight w:hRule="exact" w:val="284"/>
          <w:jc w:val="center"/>
        </w:trPr>
        <w:tc>
          <w:tcPr>
            <w:tcW w:w="861" w:type="dxa"/>
            <w:noWrap/>
            <w:hideMark/>
          </w:tcPr>
          <w:p w14:paraId="2E68C848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974" w:type="dxa"/>
          </w:tcPr>
          <w:p w14:paraId="04D84D46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90" w:type="dxa"/>
            <w:noWrap/>
            <w:hideMark/>
          </w:tcPr>
          <w:p w14:paraId="7919251B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Mejorable</w:t>
            </w:r>
          </w:p>
        </w:tc>
        <w:tc>
          <w:tcPr>
            <w:tcW w:w="5463" w:type="dxa"/>
            <w:noWrap/>
            <w:hideMark/>
          </w:tcPr>
          <w:p w14:paraId="54B1833B" w14:textId="77777777" w:rsidR="00FB6C2B" w:rsidRPr="00282142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Cumple de manera deficiente lo establecido.</w:t>
            </w:r>
          </w:p>
        </w:tc>
      </w:tr>
    </w:tbl>
    <w:p w14:paraId="7391FFE5" w14:textId="77777777" w:rsidR="00FB6C2B" w:rsidRPr="00282142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2"/>
        <w:gridCol w:w="285"/>
        <w:gridCol w:w="286"/>
        <w:gridCol w:w="285"/>
        <w:gridCol w:w="286"/>
      </w:tblGrid>
      <w:tr w:rsidR="00FB6C2B" w:rsidRPr="00282142" w14:paraId="490E9DBF" w14:textId="77777777" w:rsidTr="00C27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4312D945" w14:textId="77777777" w:rsidR="00FB6C2B" w:rsidRPr="00282142" w:rsidRDefault="00FB6C2B" w:rsidP="00902F3E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Criterios</w:t>
            </w:r>
          </w:p>
        </w:tc>
        <w:tc>
          <w:tcPr>
            <w:tcW w:w="285" w:type="dxa"/>
            <w:shd w:val="clear" w:color="auto" w:fill="auto"/>
            <w:vAlign w:val="center"/>
          </w:tcPr>
          <w:p w14:paraId="45260741" w14:textId="77777777" w:rsidR="00FB6C2B" w:rsidRPr="00282142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5EF124A0" w14:textId="77777777" w:rsidR="00FB6C2B" w:rsidRPr="00282142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</w:t>
            </w:r>
          </w:p>
        </w:tc>
        <w:tc>
          <w:tcPr>
            <w:tcW w:w="285" w:type="dxa"/>
            <w:shd w:val="clear" w:color="auto" w:fill="auto"/>
            <w:vAlign w:val="center"/>
          </w:tcPr>
          <w:p w14:paraId="6416EA0F" w14:textId="77777777" w:rsidR="00FB6C2B" w:rsidRPr="00282142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5E1E3CC8" w14:textId="77777777" w:rsidR="00FB6C2B" w:rsidRPr="00282142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</w:t>
            </w:r>
          </w:p>
        </w:tc>
      </w:tr>
      <w:tr w:rsidR="00FB6C2B" w:rsidRPr="00282142" w14:paraId="6C33311A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50C6811A" w14:textId="77777777" w:rsidR="00FB6C2B" w:rsidRPr="00282142" w:rsidRDefault="00595209" w:rsidP="000C339F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Inicia correctamente Borland C++</w:t>
            </w:r>
            <w:r w:rsidR="00FB6C2B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6A539EAE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24FB6A0E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5C2063B1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619D5783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02BD7B3A" w14:textId="77777777" w:rsidTr="00C275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02EF9D99" w14:textId="77777777" w:rsidR="00FB6C2B" w:rsidRPr="00282142" w:rsidRDefault="00FB6C2B" w:rsidP="000C339F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Captura todas las instrucciones</w:t>
            </w: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3D7DA078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1781E3AE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6D084AA6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7224A43C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653C8C72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3A2D0310" w14:textId="77777777" w:rsidR="00FB6C2B" w:rsidRPr="00282142" w:rsidRDefault="000C339F" w:rsidP="009E1970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Compila sus instrucciones corrigiendo sus errores</w:t>
            </w:r>
            <w:r w:rsidR="00FB6C2B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6BDB4FFC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579858DA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0A958907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25B67F40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00C17E9D" w14:textId="77777777" w:rsidTr="00C275B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5EE4D538" w14:textId="77777777" w:rsidR="00FB6C2B" w:rsidRPr="00282142" w:rsidRDefault="00595209" w:rsidP="000C339F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Los datos de salida son correctos según lo que pide el programa</w:t>
            </w:r>
            <w:r w:rsidR="008575BE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  <w:r w:rsidR="00FB6C2B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 xml:space="preserve"> </w:t>
            </w:r>
          </w:p>
        </w:tc>
        <w:tc>
          <w:tcPr>
            <w:tcW w:w="285" w:type="dxa"/>
            <w:shd w:val="clear" w:color="auto" w:fill="auto"/>
          </w:tcPr>
          <w:p w14:paraId="0BD49D17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769B235D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38A8A6D7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391549EB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19B16F03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1A22F008" w14:textId="77777777" w:rsidR="00FB6C2B" w:rsidRPr="00282142" w:rsidRDefault="008575BE" w:rsidP="009E1970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Guarda su aplicación ejecutable .exe en su dispositivo de almacenamiento secundario</w:t>
            </w: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495F0FB7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5EEAB649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6D5FE5BC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12FD47A0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35C9BB63" w14:textId="77777777" w:rsidTr="00C275B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46FC8E2C" w14:textId="77777777" w:rsidR="00FB6C2B" w:rsidRPr="00282142" w:rsidRDefault="008575BE" w:rsidP="000C339F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Guarda su código fuente .cpp en su dispositivo de almacenamiento secundario</w:t>
            </w: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61E6FDC8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75A2CCA7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01920B32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5AC43FA0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5667DC2A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1726973D" w14:textId="77777777" w:rsidR="00FB6C2B" w:rsidRPr="00282142" w:rsidRDefault="008575BE" w:rsidP="00FB6C2B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595209" w:rsidRPr="00282142">
              <w:rPr>
                <w:rFonts w:ascii="Arial" w:hAnsi="Arial" w:cs="Arial"/>
                <w:b w:val="0"/>
                <w:sz w:val="18"/>
                <w:szCs w:val="18"/>
              </w:rPr>
              <w:t xml:space="preserve"> El discente mostró una actitud positiva durante el desarrollo del producto.</w:t>
            </w: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3E84C392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064F8BAA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34ADA125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040BDE9D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5BE" w:rsidRPr="00282142" w14:paraId="044AAFDE" w14:textId="77777777" w:rsidTr="00C275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69761AC3" w14:textId="77777777" w:rsidR="008575BE" w:rsidRPr="00282142" w:rsidRDefault="00595209" w:rsidP="008575BE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8575BE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Entreg</w:t>
            </w: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ó en tiempo y forma el producto?</w:t>
            </w:r>
          </w:p>
        </w:tc>
        <w:tc>
          <w:tcPr>
            <w:tcW w:w="285" w:type="dxa"/>
            <w:shd w:val="clear" w:color="auto" w:fill="auto"/>
          </w:tcPr>
          <w:p w14:paraId="72ED8D11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1E49CA67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0FE68366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194B9974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5BE" w:rsidRPr="00282142" w14:paraId="75809C7C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40497805" w14:textId="77777777" w:rsidR="008575BE" w:rsidRPr="00282142" w:rsidRDefault="00595209" w:rsidP="0052568B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26" w:hanging="28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8575BE" w:rsidRPr="00282142">
              <w:rPr>
                <w:rFonts w:ascii="Arial" w:hAnsi="Arial" w:cs="Arial"/>
                <w:b w:val="0"/>
                <w:sz w:val="18"/>
                <w:szCs w:val="18"/>
              </w:rPr>
              <w:t xml:space="preserve">Demuestra responsabilidad y respeto </w:t>
            </w:r>
            <w:r w:rsidR="0052568B" w:rsidRPr="00282142">
              <w:rPr>
                <w:rFonts w:ascii="Arial" w:hAnsi="Arial" w:cs="Arial"/>
                <w:b w:val="0"/>
                <w:sz w:val="18"/>
                <w:szCs w:val="18"/>
              </w:rPr>
              <w:t>hacia sus compañeros</w:t>
            </w: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5D8E1D46" w14:textId="77777777" w:rsidR="008575BE" w:rsidRPr="00282142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3005EEE2" w14:textId="77777777" w:rsidR="008575BE" w:rsidRPr="00282142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6EAA0F84" w14:textId="77777777" w:rsidR="008575BE" w:rsidRPr="00282142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0D223CBB" w14:textId="77777777" w:rsidR="008575BE" w:rsidRPr="00282142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5BE" w:rsidRPr="00282142" w14:paraId="2F8B3DD0" w14:textId="77777777" w:rsidTr="00C275B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620036FB" w14:textId="77777777" w:rsidR="008575BE" w:rsidRPr="00282142" w:rsidRDefault="00595209" w:rsidP="008575BE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26" w:hanging="28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 xml:space="preserve"> ¿</w:t>
            </w:r>
            <w:r w:rsidR="0052568B" w:rsidRPr="00282142">
              <w:rPr>
                <w:rFonts w:ascii="Arial" w:hAnsi="Arial" w:cs="Arial"/>
                <w:b w:val="0"/>
                <w:sz w:val="18"/>
                <w:szCs w:val="18"/>
              </w:rPr>
              <w:t>Apoya a sus compañeros cuando se lo solicitan</w:t>
            </w: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3D4A37CA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634B1CD8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539E69DA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7F4FB2CC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6D02320D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0BCF183A" w14:textId="77777777" w:rsidR="00FB6C2B" w:rsidRPr="00282142" w:rsidRDefault="00FB6C2B" w:rsidP="00902F3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>Total:</w:t>
            </w:r>
          </w:p>
        </w:tc>
        <w:tc>
          <w:tcPr>
            <w:tcW w:w="285" w:type="dxa"/>
            <w:shd w:val="clear" w:color="auto" w:fill="auto"/>
          </w:tcPr>
          <w:p w14:paraId="22E11D5F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3130971C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3021DF98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1E8B9C91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19E606EB" w14:textId="77777777" w:rsidTr="00C275B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08471297" w14:textId="77777777" w:rsidR="00FB6C2B" w:rsidRPr="00282142" w:rsidRDefault="00FB6C2B" w:rsidP="00902F3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>Puntaje alcanzado:</w:t>
            </w:r>
          </w:p>
        </w:tc>
        <w:tc>
          <w:tcPr>
            <w:tcW w:w="1142" w:type="dxa"/>
            <w:gridSpan w:val="4"/>
            <w:shd w:val="clear" w:color="auto" w:fill="auto"/>
          </w:tcPr>
          <w:p w14:paraId="29A0D3B1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8A42224" w14:textId="77777777" w:rsidR="00446C62" w:rsidRPr="00282142" w:rsidRDefault="00446C62" w:rsidP="00446C62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282142">
        <w:rPr>
          <w:rFonts w:ascii="Arial" w:hAnsi="Arial" w:cs="Arial"/>
          <w:b/>
          <w:sz w:val="18"/>
          <w:szCs w:val="18"/>
        </w:rPr>
        <w:t>Competencia lograda:</w:t>
      </w:r>
      <w:r w:rsidRPr="00282142">
        <w:rPr>
          <w:rFonts w:ascii="Arial" w:hAnsi="Arial" w:cs="Arial"/>
          <w:sz w:val="18"/>
          <w:szCs w:val="18"/>
        </w:rPr>
        <w:t xml:space="preserve"> 7 o más criterios en muy bien y excelente, ninguno en mejorable</w:t>
      </w:r>
    </w:p>
    <w:p w14:paraId="3BBE7E78" w14:textId="77777777" w:rsidR="00446C62" w:rsidRPr="00282142" w:rsidRDefault="00446C62" w:rsidP="00446C62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282142">
        <w:rPr>
          <w:rFonts w:ascii="Arial" w:hAnsi="Arial" w:cs="Arial"/>
          <w:b/>
          <w:sz w:val="18"/>
          <w:szCs w:val="18"/>
        </w:rPr>
        <w:t>Competencia en desarrollo:</w:t>
      </w:r>
      <w:r w:rsidRPr="00282142">
        <w:rPr>
          <w:rFonts w:ascii="Arial" w:hAnsi="Arial" w:cs="Arial"/>
          <w:sz w:val="18"/>
          <w:szCs w:val="18"/>
        </w:rPr>
        <w:t xml:space="preserve"> Menos de 7 criterios en muy bien y excelente, 1 o más en mejorable</w:t>
      </w:r>
    </w:p>
    <w:p w14:paraId="16068EB3" w14:textId="77777777" w:rsidR="00207DF2" w:rsidRPr="00282142" w:rsidRDefault="006666DE" w:rsidP="006666DE">
      <w:pPr>
        <w:rPr>
          <w:rFonts w:ascii="Arial" w:hAnsi="Arial" w:cs="Arial"/>
          <w:b/>
          <w:sz w:val="18"/>
          <w:szCs w:val="18"/>
          <w:lang w:val="es-ES"/>
        </w:rPr>
      </w:pPr>
      <w:r w:rsidRPr="00282142">
        <w:rPr>
          <w:rFonts w:ascii="Arial" w:hAnsi="Arial" w:cs="Arial"/>
          <w:b/>
          <w:sz w:val="18"/>
          <w:szCs w:val="18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282142" w14:paraId="5C28F0AC" w14:textId="77777777" w:rsidTr="008575BE">
        <w:tc>
          <w:tcPr>
            <w:tcW w:w="8494" w:type="dxa"/>
          </w:tcPr>
          <w:p w14:paraId="149D18FC" w14:textId="77777777" w:rsidR="006666DE" w:rsidRPr="00282142" w:rsidRDefault="006666DE" w:rsidP="006666D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69D4389C" w14:textId="77777777" w:rsidR="004C02E3" w:rsidRPr="00282142" w:rsidRDefault="004C02E3" w:rsidP="006666D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0D8CBA4D" w14:textId="77777777" w:rsidR="006666DE" w:rsidRPr="00282142" w:rsidRDefault="006666DE" w:rsidP="006666D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6AD3D896" w14:textId="77777777" w:rsidR="006666DE" w:rsidRPr="00282142" w:rsidRDefault="006666DE" w:rsidP="006666D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</w:tbl>
    <w:p w14:paraId="29A5CBD4" w14:textId="77777777" w:rsidR="007E4073" w:rsidRPr="00282142" w:rsidRDefault="007E4073" w:rsidP="007E4073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282142">
        <w:rPr>
          <w:rFonts w:ascii="Arial" w:hAnsi="Arial" w:cs="Arial"/>
          <w:b/>
          <w:sz w:val="18"/>
          <w:szCs w:val="18"/>
        </w:rPr>
        <w:t>Firmas</w:t>
      </w:r>
      <w:r w:rsidR="0036734B" w:rsidRPr="00282142">
        <w:rPr>
          <w:rFonts w:ascii="Arial" w:hAnsi="Arial" w:cs="Arial"/>
          <w:b/>
          <w:sz w:val="18"/>
          <w:szCs w:val="18"/>
        </w:rPr>
        <w:t xml:space="preserve"> de conformidad</w:t>
      </w:r>
      <w:r w:rsidRPr="00282142">
        <w:rPr>
          <w:rFonts w:ascii="Arial" w:hAnsi="Arial" w:cs="Arial"/>
          <w:b/>
          <w:sz w:val="18"/>
          <w:szCs w:val="18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4606"/>
      </w:tblGrid>
      <w:tr w:rsidR="00544924" w:rsidRPr="00282142" w14:paraId="3D1368AE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8895995" w14:textId="77777777" w:rsidR="00544924" w:rsidRPr="00282142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Docente:</w:t>
            </w:r>
          </w:p>
          <w:p w14:paraId="283E939B" w14:textId="77777777" w:rsidR="00B308ED" w:rsidRPr="00282142" w:rsidRDefault="00B308ED" w:rsidP="008575B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3B1590F" w14:textId="77777777" w:rsidR="006666DE" w:rsidRPr="00282142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____________________________</w:t>
            </w:r>
          </w:p>
          <w:p w14:paraId="45B24D52" w14:textId="77777777" w:rsidR="00544924" w:rsidRPr="00282142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Ing. Arturo Saenz Cuevas</w:t>
            </w:r>
          </w:p>
        </w:tc>
        <w:tc>
          <w:tcPr>
            <w:tcW w:w="5103" w:type="dxa"/>
          </w:tcPr>
          <w:p w14:paraId="644D1775" w14:textId="77777777" w:rsidR="00544924" w:rsidRPr="00282142" w:rsidRDefault="009E1970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Líder del equipo</w:t>
            </w:r>
            <w:r w:rsidR="00544924" w:rsidRPr="00282142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7C89C715" w14:textId="77777777" w:rsidR="00B308ED" w:rsidRPr="00282142" w:rsidRDefault="00B308ED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CA759D4" w14:textId="77777777" w:rsidR="006666DE" w:rsidRPr="00282142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14:paraId="4B2DF4C1" w14:textId="77777777" w:rsidR="006666DE" w:rsidRPr="00282142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CA3A983" w14:textId="77777777" w:rsidR="00B80B92" w:rsidRPr="00282142" w:rsidRDefault="00B80B92">
      <w:pPr>
        <w:rPr>
          <w:sz w:val="18"/>
          <w:szCs w:val="18"/>
        </w:rPr>
      </w:pPr>
    </w:p>
    <w:sectPr w:rsidR="00B80B92" w:rsidRPr="00282142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46336" w14:textId="77777777" w:rsidR="002D25D3" w:rsidRDefault="002D25D3" w:rsidP="007E4073">
      <w:pPr>
        <w:spacing w:after="0" w:line="240" w:lineRule="auto"/>
      </w:pPr>
      <w:r>
        <w:separator/>
      </w:r>
    </w:p>
  </w:endnote>
  <w:endnote w:type="continuationSeparator" w:id="0">
    <w:p w14:paraId="301A08A9" w14:textId="77777777" w:rsidR="002D25D3" w:rsidRDefault="002D25D3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40AFC" w14:textId="77777777" w:rsidR="002D25D3" w:rsidRDefault="002D25D3" w:rsidP="007E4073">
      <w:pPr>
        <w:spacing w:after="0" w:line="240" w:lineRule="auto"/>
      </w:pPr>
      <w:r>
        <w:separator/>
      </w:r>
    </w:p>
  </w:footnote>
  <w:footnote w:type="continuationSeparator" w:id="0">
    <w:p w14:paraId="55761485" w14:textId="77777777" w:rsidR="002D25D3" w:rsidRDefault="002D25D3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72A0D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09349CC7" wp14:editId="426F299A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D9BD256" wp14:editId="1DE0FB78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60DC6"/>
    <w:rsid w:val="000A579E"/>
    <w:rsid w:val="000C339F"/>
    <w:rsid w:val="000E15A0"/>
    <w:rsid w:val="00154141"/>
    <w:rsid w:val="00181F57"/>
    <w:rsid w:val="001E66FD"/>
    <w:rsid w:val="00207DF2"/>
    <w:rsid w:val="002324D9"/>
    <w:rsid w:val="002332DF"/>
    <w:rsid w:val="00282142"/>
    <w:rsid w:val="00295B8B"/>
    <w:rsid w:val="002D25D3"/>
    <w:rsid w:val="002D44C8"/>
    <w:rsid w:val="00326D74"/>
    <w:rsid w:val="0036350B"/>
    <w:rsid w:val="0036734B"/>
    <w:rsid w:val="0038221B"/>
    <w:rsid w:val="004201EF"/>
    <w:rsid w:val="0043385B"/>
    <w:rsid w:val="00446C62"/>
    <w:rsid w:val="004C02E3"/>
    <w:rsid w:val="004C6E45"/>
    <w:rsid w:val="005252DB"/>
    <w:rsid w:val="0052568B"/>
    <w:rsid w:val="00544924"/>
    <w:rsid w:val="00595209"/>
    <w:rsid w:val="005D0487"/>
    <w:rsid w:val="005F717A"/>
    <w:rsid w:val="00654874"/>
    <w:rsid w:val="006666DE"/>
    <w:rsid w:val="00672CA8"/>
    <w:rsid w:val="00673855"/>
    <w:rsid w:val="00674FA5"/>
    <w:rsid w:val="00694ED8"/>
    <w:rsid w:val="006B5632"/>
    <w:rsid w:val="007218E8"/>
    <w:rsid w:val="00786B69"/>
    <w:rsid w:val="007E4073"/>
    <w:rsid w:val="00805380"/>
    <w:rsid w:val="008200F6"/>
    <w:rsid w:val="00846B73"/>
    <w:rsid w:val="00851511"/>
    <w:rsid w:val="008575BE"/>
    <w:rsid w:val="008616BD"/>
    <w:rsid w:val="008C3A34"/>
    <w:rsid w:val="00916417"/>
    <w:rsid w:val="009546CF"/>
    <w:rsid w:val="009B6D66"/>
    <w:rsid w:val="009D20D0"/>
    <w:rsid w:val="009E1970"/>
    <w:rsid w:val="00A63BAC"/>
    <w:rsid w:val="00A72D06"/>
    <w:rsid w:val="00A80C4D"/>
    <w:rsid w:val="00A9669A"/>
    <w:rsid w:val="00AF1F1E"/>
    <w:rsid w:val="00AF5189"/>
    <w:rsid w:val="00B308ED"/>
    <w:rsid w:val="00B80B92"/>
    <w:rsid w:val="00BA51A0"/>
    <w:rsid w:val="00BD6092"/>
    <w:rsid w:val="00BF086C"/>
    <w:rsid w:val="00C2398F"/>
    <w:rsid w:val="00C275BF"/>
    <w:rsid w:val="00CF6113"/>
    <w:rsid w:val="00CF6F72"/>
    <w:rsid w:val="00D16DA5"/>
    <w:rsid w:val="00D3081A"/>
    <w:rsid w:val="00D429D4"/>
    <w:rsid w:val="00D42BEE"/>
    <w:rsid w:val="00D60FF2"/>
    <w:rsid w:val="00D978D5"/>
    <w:rsid w:val="00DB2983"/>
    <w:rsid w:val="00E423A4"/>
    <w:rsid w:val="00E835FC"/>
    <w:rsid w:val="00F646B0"/>
    <w:rsid w:val="00F8203F"/>
    <w:rsid w:val="00F8286C"/>
    <w:rsid w:val="00FB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804F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053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nformatica.uv.es/estguia/ATD/apuntes/laboratorio/Lenguaje-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Arturo Saenz</cp:lastModifiedBy>
  <cp:revision>48</cp:revision>
  <dcterms:created xsi:type="dcterms:W3CDTF">2018-06-21T19:14:00Z</dcterms:created>
  <dcterms:modified xsi:type="dcterms:W3CDTF">2022-01-27T00:39:00Z</dcterms:modified>
</cp:coreProperties>
</file>