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C29A5" w14:textId="77777777" w:rsidR="008F1A15" w:rsidRDefault="008F1A15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3C7C2424" w14:textId="77777777" w:rsidR="008F1A15" w:rsidRDefault="008F1A15">
      <w:pPr>
        <w:rPr>
          <w:b/>
          <w:sz w:val="28"/>
        </w:rPr>
      </w:pPr>
    </w:p>
    <w:p w14:paraId="232574AB" w14:textId="77777777" w:rsidR="008F1A15" w:rsidRDefault="008F1A15">
      <w:pPr>
        <w:rPr>
          <w:b/>
          <w:sz w:val="28"/>
        </w:rPr>
      </w:pPr>
      <w:r>
        <w:rPr>
          <w:b/>
          <w:sz w:val="28"/>
        </w:rPr>
        <w:t>Rapport positif du 10/03/2025 no 1</w:t>
      </w:r>
    </w:p>
    <w:p w14:paraId="78B508F8" w14:textId="77777777" w:rsidR="008F1A15" w:rsidRDefault="008F1A15">
      <w:pPr>
        <w:rPr>
          <w:b/>
          <w:sz w:val="28"/>
        </w:rPr>
      </w:pPr>
      <w:r>
        <w:rPr>
          <w:b/>
          <w:sz w:val="28"/>
        </w:rPr>
        <w:t>05.03/41 M</w:t>
      </w:r>
    </w:p>
    <w:p w14:paraId="4D7114FA" w14:textId="77777777" w:rsidR="008F1A15" w:rsidRDefault="008F1A15">
      <w:pPr>
        <w:rPr>
          <w:b/>
          <w:sz w:val="28"/>
        </w:rPr>
      </w:pPr>
      <w:r>
        <w:rPr>
          <w:b/>
          <w:sz w:val="28"/>
        </w:rPr>
        <w:t>LEBON                                                                                                                                                  CEDRIC                                                                                                                                                 NO 2</w:t>
      </w:r>
    </w:p>
    <w:p w14:paraId="045BDE5A" w14:textId="77777777" w:rsidR="008F1A15" w:rsidRDefault="008F1A15">
      <w:pPr>
        <w:rPr>
          <w:b/>
          <w:sz w:val="28"/>
        </w:rPr>
      </w:pPr>
      <w:r>
        <w:rPr>
          <w:b/>
          <w:sz w:val="28"/>
        </w:rPr>
        <w:t xml:space="preserve">Ne le 24/9/1986 a ENGHIEN LES BAINS                                                                                                                                     </w:t>
      </w:r>
    </w:p>
    <w:p w14:paraId="361D5A69" w14:textId="77777777" w:rsidR="008F1A15" w:rsidRDefault="008F1A15">
      <w:pPr>
        <w:rPr>
          <w:b/>
          <w:sz w:val="28"/>
        </w:rPr>
      </w:pPr>
    </w:p>
    <w:p w14:paraId="7EAF5D0E" w14:textId="77777777" w:rsidR="008F1A15" w:rsidRDefault="008F1A15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F4FA674" w14:textId="77777777" w:rsidR="008F1A15" w:rsidRDefault="008F1A15">
      <w:pPr>
        <w:rPr>
          <w:b/>
          <w:sz w:val="28"/>
        </w:rPr>
      </w:pPr>
      <w:r>
        <w:rPr>
          <w:b/>
          <w:sz w:val="28"/>
        </w:rPr>
        <w:t xml:space="preserve">48 RUE DE LA LIBERATION   </w:t>
      </w:r>
    </w:p>
    <w:p w14:paraId="11B63519" w14:textId="77777777" w:rsidR="008F1A15" w:rsidRDefault="008F1A15">
      <w:pPr>
        <w:rPr>
          <w:b/>
          <w:sz w:val="28"/>
        </w:rPr>
      </w:pPr>
      <w:r>
        <w:rPr>
          <w:b/>
          <w:sz w:val="28"/>
        </w:rPr>
        <w:t xml:space="preserve">91770 ST VRAIN </w:t>
      </w:r>
    </w:p>
    <w:p w14:paraId="5D1DB9BE" w14:textId="77777777" w:rsidR="008F1A15" w:rsidRDefault="008F1A15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9EDDD0" w14:textId="1D60E4EE" w:rsidR="008F1A15" w:rsidRDefault="008F1A15" w:rsidP="008F1A15">
      <w:pPr>
        <w:rPr>
          <w:b/>
          <w:sz w:val="28"/>
        </w:rPr>
      </w:pPr>
      <w:r>
        <w:rPr>
          <w:b/>
          <w:sz w:val="28"/>
        </w:rPr>
        <w:t>CONTRAT DOMESTIQUE</w:t>
      </w:r>
    </w:p>
    <w:p w14:paraId="293B36CF" w14:textId="77777777" w:rsidR="008F1A15" w:rsidRDefault="008F1A15">
      <w:pPr>
        <w:rPr>
          <w:b/>
          <w:sz w:val="28"/>
        </w:rPr>
      </w:pPr>
      <w:r>
        <w:rPr>
          <w:b/>
          <w:sz w:val="28"/>
        </w:rPr>
        <w:br w:type="page"/>
      </w:r>
    </w:p>
    <w:p w14:paraId="0ED85C7D" w14:textId="77777777" w:rsidR="008F1A15" w:rsidRPr="008F1A15" w:rsidRDefault="008F1A15" w:rsidP="008F1A15">
      <w:pPr>
        <w:rPr>
          <w:b/>
          <w:sz w:val="28"/>
        </w:rPr>
      </w:pPr>
    </w:p>
    <w:sectPr w:rsidR="008F1A15" w:rsidRPr="008F1A15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A15"/>
    <w:rsid w:val="000E4C62"/>
    <w:rsid w:val="000E6F85"/>
    <w:rsid w:val="00213C20"/>
    <w:rsid w:val="003248CF"/>
    <w:rsid w:val="0066542F"/>
    <w:rsid w:val="006A3334"/>
    <w:rsid w:val="007B41D0"/>
    <w:rsid w:val="007D53D4"/>
    <w:rsid w:val="008F1A15"/>
    <w:rsid w:val="008F7CFD"/>
    <w:rsid w:val="009B14C2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A9D576"/>
  <w15:chartTrackingRefBased/>
  <w15:docId w15:val="{C3C5E0EE-4F29-43DE-908D-C8C6864C6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1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F1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1A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1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1A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1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1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1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1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1A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F1A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1A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1A1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1A1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1A1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1A1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1A1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1A1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1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1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1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1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1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1A1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1A1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1A1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1A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1A1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1A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538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2025-03-10T21:09:00Z</dcterms:created>
  <dcterms:modified xsi:type="dcterms:W3CDTF">2025-03-10T21:09:00Z</dcterms:modified>
</cp:coreProperties>
</file>