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5A7EF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C1B0B65" w14:textId="77777777" w:rsidR="00350310" w:rsidRDefault="00350310" w:rsidP="00350310">
      <w:pPr>
        <w:rPr>
          <w:b/>
          <w:sz w:val="28"/>
        </w:rPr>
      </w:pPr>
    </w:p>
    <w:p w14:paraId="1CE855B9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Rapport contestation positif du 14/01/2025 no 1</w:t>
      </w:r>
    </w:p>
    <w:p w14:paraId="1DDBDACF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70CF8D81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SELLAMI HATICE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69BBD05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Ne le 2000/VENISSIEUX/2000 a VENISSIEUX                                                                                                                                            </w:t>
      </w:r>
    </w:p>
    <w:p w14:paraId="301BCA09" w14:textId="77777777" w:rsidR="00350310" w:rsidRDefault="00350310" w:rsidP="00350310">
      <w:pPr>
        <w:rPr>
          <w:b/>
          <w:sz w:val="28"/>
        </w:rPr>
      </w:pPr>
    </w:p>
    <w:p w14:paraId="0732CDB7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390514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13 B RUE JEAN MACE</w:t>
      </w:r>
    </w:p>
    <w:p w14:paraId="0AADF97F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69190 ST FONS </w:t>
      </w:r>
    </w:p>
    <w:p w14:paraId="44709901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5E6D5D1E" w14:textId="77777777" w:rsidR="00350310" w:rsidRDefault="00350310" w:rsidP="00350310">
      <w:pPr>
        <w:rPr>
          <w:b/>
          <w:sz w:val="28"/>
        </w:rPr>
      </w:pPr>
      <w:r>
        <w:br w:type="page"/>
      </w:r>
    </w:p>
    <w:p w14:paraId="49325424" w14:textId="77777777" w:rsidR="00350310" w:rsidRDefault="00350310" w:rsidP="00350310">
      <w:pPr>
        <w:rPr>
          <w:b/>
          <w:sz w:val="28"/>
        </w:rPr>
      </w:pPr>
    </w:p>
    <w:p w14:paraId="72BA80F9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Rapport contestation positif du 14/01/2025 no 1</w:t>
      </w:r>
    </w:p>
    <w:p w14:paraId="3508A583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43BCBDC2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KOLOMPAR RAMONA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1F53D417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Ne le 3/10/1996 a VESZPREM                                                                                                                                              </w:t>
      </w:r>
    </w:p>
    <w:p w14:paraId="02E5681E" w14:textId="77777777" w:rsidR="00350310" w:rsidRDefault="00350310" w:rsidP="00350310">
      <w:pPr>
        <w:rPr>
          <w:b/>
          <w:sz w:val="28"/>
        </w:rPr>
      </w:pPr>
    </w:p>
    <w:p w14:paraId="38E98F58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4D49FC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1 RUE DU CAVEAU</w:t>
      </w:r>
    </w:p>
    <w:p w14:paraId="18CA885D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57800 FREYMING MERLEBACH </w:t>
      </w:r>
    </w:p>
    <w:p w14:paraId="60B5B4BB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6BC587ED" w14:textId="77777777" w:rsidR="00350310" w:rsidRDefault="00350310" w:rsidP="00350310">
      <w:pPr>
        <w:rPr>
          <w:b/>
          <w:sz w:val="28"/>
        </w:rPr>
      </w:pPr>
      <w:r>
        <w:br w:type="page"/>
      </w:r>
    </w:p>
    <w:p w14:paraId="57F8F26A" w14:textId="77777777" w:rsidR="00350310" w:rsidRDefault="00350310" w:rsidP="00350310">
      <w:pPr>
        <w:rPr>
          <w:b/>
          <w:sz w:val="28"/>
        </w:rPr>
      </w:pPr>
    </w:p>
    <w:p w14:paraId="353165EC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Rapport contestation positif du 14/01/2025 no 1</w:t>
      </w:r>
    </w:p>
    <w:p w14:paraId="38F3AF0B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01.01/8 </w:t>
      </w:r>
    </w:p>
    <w:p w14:paraId="1BF977DC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MATHIAS                                                                                                                                                DI BELLA                                                                                                                                               NO 0</w:t>
      </w:r>
    </w:p>
    <w:p w14:paraId="32861DEC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Ne le 1900//1900 a                                                                                                                                                       </w:t>
      </w:r>
    </w:p>
    <w:p w14:paraId="72421EB5" w14:textId="77777777" w:rsidR="00350310" w:rsidRDefault="00350310" w:rsidP="00350310">
      <w:pPr>
        <w:rPr>
          <w:b/>
          <w:sz w:val="28"/>
        </w:rPr>
      </w:pPr>
    </w:p>
    <w:p w14:paraId="2D939B26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84AE3F4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ETAGE 3  ESC M1  APPT 10 </w:t>
      </w:r>
    </w:p>
    <w:p w14:paraId="06E50EE4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CITE BONELLI</w:t>
      </w:r>
    </w:p>
    <w:p w14:paraId="6801BD57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71 RUE HONORE DAUMIER   </w:t>
      </w:r>
    </w:p>
    <w:p w14:paraId="44A9EEB5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 xml:space="preserve">13300 SALON DE PROVENCE </w:t>
      </w:r>
    </w:p>
    <w:p w14:paraId="5A86EBF2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Port: 07 86 24 05 67</w:t>
      </w:r>
    </w:p>
    <w:p w14:paraId="4D5A8BA7" w14:textId="77777777" w:rsidR="00350310" w:rsidRDefault="00350310" w:rsidP="00350310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1E9F7C16" w14:textId="25AC5DEF" w:rsidR="00350310" w:rsidRDefault="00350310">
      <w:pPr>
        <w:rPr>
          <w:b/>
          <w:sz w:val="28"/>
        </w:rPr>
      </w:pPr>
      <w:r>
        <w:rPr>
          <w:b/>
          <w:sz w:val="28"/>
        </w:rPr>
        <w:br w:type="page"/>
      </w:r>
    </w:p>
    <w:p w14:paraId="609C729D" w14:textId="77777777" w:rsidR="00350310" w:rsidRPr="00350310" w:rsidRDefault="00350310" w:rsidP="00350310">
      <w:pPr>
        <w:rPr>
          <w:b/>
          <w:sz w:val="28"/>
        </w:rPr>
      </w:pPr>
    </w:p>
    <w:sectPr w:rsidR="00350310" w:rsidRPr="00350310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10"/>
    <w:rsid w:val="000E4C62"/>
    <w:rsid w:val="000E6F85"/>
    <w:rsid w:val="00101649"/>
    <w:rsid w:val="00213C20"/>
    <w:rsid w:val="003248CF"/>
    <w:rsid w:val="00350310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0DAE75"/>
  <w15:chartTrackingRefBased/>
  <w15:docId w15:val="{7A41D176-24DF-44B2-BD00-38AC2D14E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3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3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3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3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3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3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3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3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03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3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2025-01-14T21:19:00Z</dcterms:created>
  <dcterms:modified xsi:type="dcterms:W3CDTF">2025-01-14T21:19:00Z</dcterms:modified>
</cp:coreProperties>
</file>