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A99E" w14:textId="77777777" w:rsidR="008B7037" w:rsidRDefault="008B703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E341E94" w14:textId="77777777" w:rsidR="008B7037" w:rsidRDefault="008B7037">
      <w:pPr>
        <w:rPr>
          <w:b/>
          <w:sz w:val="28"/>
        </w:rPr>
      </w:pPr>
    </w:p>
    <w:p w14:paraId="5DDF1AA2" w14:textId="77777777" w:rsidR="008B7037" w:rsidRDefault="008B7037">
      <w:pPr>
        <w:rPr>
          <w:b/>
          <w:sz w:val="28"/>
        </w:rPr>
      </w:pPr>
      <w:r>
        <w:rPr>
          <w:b/>
          <w:sz w:val="28"/>
        </w:rPr>
        <w:t>Rapport contestation positif du 16/05/2025 no 1</w:t>
      </w:r>
    </w:p>
    <w:p w14:paraId="4D0BC797" w14:textId="77777777" w:rsidR="008B7037" w:rsidRDefault="008B7037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7339E779" w14:textId="77777777" w:rsidR="008B7037" w:rsidRDefault="008B7037">
      <w:pPr>
        <w:rPr>
          <w:b/>
          <w:sz w:val="28"/>
        </w:rPr>
      </w:pPr>
      <w:r>
        <w:rPr>
          <w:b/>
          <w:sz w:val="28"/>
        </w:rPr>
        <w:t>HANDSCHUTTER ANTHONY                                                                                                                                   RENDU INDEMNISE PAR LA CPAM MAIS EN DEHORS DE SON ARRET DE TRAVAIL IL EST INDEMNISE PAR France TRAVAIL OU UN EMPLOYEUR                                 NO 0</w:t>
      </w:r>
    </w:p>
    <w:p w14:paraId="5C5560FA" w14:textId="77777777" w:rsidR="008B7037" w:rsidRDefault="008B7037">
      <w:pPr>
        <w:rPr>
          <w:b/>
          <w:sz w:val="28"/>
        </w:rPr>
      </w:pPr>
      <w:r>
        <w:rPr>
          <w:b/>
          <w:sz w:val="28"/>
        </w:rPr>
        <w:t xml:space="preserve">Ne le 31/7/1986 a AMIENS                                                                                                                                                </w:t>
      </w:r>
    </w:p>
    <w:p w14:paraId="1FF29E7E" w14:textId="77777777" w:rsidR="008B7037" w:rsidRDefault="008B7037">
      <w:pPr>
        <w:rPr>
          <w:b/>
          <w:sz w:val="28"/>
        </w:rPr>
      </w:pPr>
    </w:p>
    <w:p w14:paraId="3F976C78" w14:textId="77777777" w:rsidR="008B7037" w:rsidRDefault="008B703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F367FB" w14:textId="77777777" w:rsidR="008B7037" w:rsidRDefault="008B7037">
      <w:pPr>
        <w:rPr>
          <w:b/>
          <w:sz w:val="28"/>
        </w:rPr>
      </w:pPr>
      <w:r>
        <w:rPr>
          <w:b/>
          <w:sz w:val="28"/>
        </w:rPr>
        <w:t>185 ROUTE DE PITRON</w:t>
      </w:r>
    </w:p>
    <w:p w14:paraId="37FD5FD2" w14:textId="77777777" w:rsidR="008B7037" w:rsidRDefault="008B7037">
      <w:pPr>
        <w:rPr>
          <w:b/>
          <w:sz w:val="28"/>
        </w:rPr>
      </w:pPr>
      <w:r>
        <w:rPr>
          <w:b/>
          <w:sz w:val="28"/>
        </w:rPr>
        <w:t xml:space="preserve">40190 ST CRICQ VILLENEUVE </w:t>
      </w:r>
    </w:p>
    <w:p w14:paraId="720E7FD1" w14:textId="77777777" w:rsidR="008B7037" w:rsidRDefault="008B7037">
      <w:pPr>
        <w:rPr>
          <w:b/>
          <w:sz w:val="28"/>
        </w:rPr>
      </w:pPr>
      <w:r>
        <w:rPr>
          <w:b/>
          <w:sz w:val="28"/>
        </w:rPr>
        <w:t>PAS D EMPLOYEUR JUSTE DES INDEMNITES JOURNALIERES VERSEES PAR LA CPAM</w:t>
      </w:r>
    </w:p>
    <w:p w14:paraId="6C5EC057" w14:textId="0E51C566" w:rsidR="008B7037" w:rsidRPr="008B7037" w:rsidRDefault="008B7037">
      <w:pPr>
        <w:rPr>
          <w:b/>
          <w:sz w:val="28"/>
        </w:rPr>
      </w:pPr>
    </w:p>
    <w:sectPr w:rsidR="008B7037" w:rsidRPr="008B7037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37"/>
    <w:rsid w:val="000E4C62"/>
    <w:rsid w:val="000E6F85"/>
    <w:rsid w:val="00213C20"/>
    <w:rsid w:val="003248CF"/>
    <w:rsid w:val="00335E62"/>
    <w:rsid w:val="00404013"/>
    <w:rsid w:val="0066542F"/>
    <w:rsid w:val="006A3334"/>
    <w:rsid w:val="007B41D0"/>
    <w:rsid w:val="007D53D4"/>
    <w:rsid w:val="008B7037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1BF6AF"/>
  <w15:chartTrackingRefBased/>
  <w15:docId w15:val="{948A39A4-EDA8-4BCA-813A-B954DFC0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7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7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7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7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7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7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7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7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7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7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7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7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70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70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70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70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70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70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7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7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7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7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7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70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70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70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7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70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7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571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2025-05-15T21:34:00Z</dcterms:created>
  <dcterms:modified xsi:type="dcterms:W3CDTF">2025-05-15T21:34:00Z</dcterms:modified>
</cp:coreProperties>
</file>