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B2" w:rsidRPr="008D75B2" w:rsidRDefault="0071046E" w:rsidP="00E75D68">
      <w:pPr>
        <w:pStyle w:val="Ttulo1"/>
        <w:spacing w:before="0" w:after="240"/>
        <w:rPr>
          <w:rFonts w:eastAsia="Times New Roman"/>
          <w:lang w:eastAsia="es-ES"/>
        </w:rPr>
      </w:pPr>
      <w:r w:rsidRPr="0071046E">
        <w:rPr>
          <w:rFonts w:eastAsia="Times New Roman"/>
          <w:lang w:eastAsia="es-ES"/>
        </w:rPr>
        <w:t>Resul</w:t>
      </w:r>
      <w:r w:rsidR="008D75B2">
        <w:rPr>
          <w:rFonts w:eastAsia="Times New Roman"/>
          <w:lang w:eastAsia="es-ES"/>
        </w:rPr>
        <w:t>tados del Validador CSS del W3C</w:t>
      </w:r>
    </w:p>
    <w:p w:rsidR="001F3365" w:rsidRPr="00B82908" w:rsidRDefault="001F3365" w:rsidP="00B82908">
      <w:pPr>
        <w:rPr>
          <w:sz w:val="24"/>
          <w:szCs w:val="24"/>
        </w:rPr>
      </w:pPr>
      <w:r w:rsidRPr="00B82908">
        <w:rPr>
          <w:sz w:val="24"/>
          <w:szCs w:val="24"/>
        </w:rPr>
        <w:t xml:space="preserve">Se han revisado todas las secciones de la página web y se puede destacar que casi todos los errores que hay presentes proceden de la librería externa “Font </w:t>
      </w:r>
      <w:proofErr w:type="spellStart"/>
      <w:r w:rsidRPr="00B82908">
        <w:rPr>
          <w:sz w:val="24"/>
          <w:szCs w:val="24"/>
        </w:rPr>
        <w:t>Awesome</w:t>
      </w:r>
      <w:proofErr w:type="spellEnd"/>
      <w:r w:rsidRPr="00B82908">
        <w:rPr>
          <w:sz w:val="24"/>
          <w:szCs w:val="24"/>
        </w:rPr>
        <w:t>”</w:t>
      </w:r>
      <w:r w:rsidR="00B82908">
        <w:rPr>
          <w:sz w:val="24"/>
          <w:szCs w:val="24"/>
        </w:rPr>
        <w:t>.</w:t>
      </w:r>
    </w:p>
    <w:p w:rsidR="0071046E" w:rsidRPr="00B82908" w:rsidRDefault="009341A0" w:rsidP="00B82908">
      <w:pPr>
        <w:rPr>
          <w:rFonts w:ascii="Verdana" w:eastAsia="Times New Roman" w:hAnsi="Verdana" w:cs="Times New Roman"/>
          <w:color w:val="669900"/>
          <w:sz w:val="24"/>
          <w:szCs w:val="24"/>
          <w:lang w:eastAsia="es-ES"/>
        </w:rPr>
      </w:pPr>
      <w:r w:rsidRPr="00B82908">
        <w:rPr>
          <w:sz w:val="24"/>
          <w:szCs w:val="24"/>
        </w:rPr>
        <w:t>A continuación aparecen los resultados de la validación CSS realizada por el W3C:</w:t>
      </w:r>
    </w:p>
    <w:p w:rsidR="00E710C5" w:rsidRDefault="0005639A" w:rsidP="00E710C5">
      <w:pPr>
        <w:shd w:val="clear" w:color="auto" w:fill="C00000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</w:pPr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Errores</w:t>
      </w:r>
      <w:r w:rsidR="008B6E6B"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 xml:space="preserve"> comu</w:t>
      </w:r>
      <w:r w:rsidR="008F52CD"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nes a todas las secciones</w:t>
      </w:r>
    </w:p>
    <w:p w:rsidR="009341A0" w:rsidRPr="009341A0" w:rsidRDefault="009341A0" w:rsidP="009341A0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16"/>
          <w:szCs w:val="16"/>
          <w:lang w:eastAsia="es-ES"/>
        </w:rPr>
      </w:pPr>
    </w:p>
    <w:p w:rsidR="0071046E" w:rsidRPr="004E4DBF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</w:pPr>
      <w:proofErr w:type="gramStart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URI :</w:t>
      </w:r>
      <w:proofErr w:type="gramEnd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 </w:t>
      </w:r>
      <w:hyperlink r:id="rId7" w:history="1">
        <w:r w:rsidRPr="004E4DBF">
          <w:rPr>
            <w:rFonts w:eastAsia="Times New Roman" w:cstheme="minorHAnsi"/>
            <w:color w:val="365D95"/>
            <w:szCs w:val="28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http://webear.esy.es/css/menu.css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646"/>
        <w:gridCol w:w="8505"/>
      </w:tblGrid>
      <w:tr w:rsidR="0071046E" w:rsidRPr="004E4DBF" w:rsidTr="00571789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127</w:t>
            </w:r>
          </w:p>
        </w:tc>
        <w:tc>
          <w:tcPr>
            <w:tcW w:w="6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8505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El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pseudo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-elemento :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puede aparecer aquí en el contexto CSS versión 3</w:t>
            </w:r>
          </w:p>
        </w:tc>
      </w:tr>
      <w:tr w:rsidR="0071046E" w:rsidRPr="00457587" w:rsidTr="00571789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392</w:t>
            </w:r>
          </w:p>
        </w:tc>
        <w:tc>
          <w:tcPr>
            <w:tcW w:w="6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8505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La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propiedad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webkit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-min-device-pixel-ratio no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existe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en el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medio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screen and (max-width: 1024px), only screen and (min--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moz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-device-pixel-ratio: 2) and (max-width: 1024px), only screen and (-o-min-device-pixel-ratio: 2/1) and (max-width: 1024px), only screen and (min-device-pixel-ratio: 2) and (max-width: 1024px), only screen and (min-resolution: 192dpi) and (max-width: 1024px), only screen and (min-resolution: 2dppx) and (max-width: 1024px) { #menu { background: #006e9d; height: 45px;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display: none; width: 100%; background: #006e9d; left: 0; top: -1px; }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float: none; }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-center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text-align: left;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{ float: none; display: block;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a { padding: 10px 25px 10px 25px; border-right: 0; border-bottom: 1px solid #000; } #menu #menu-button { display: block; text-decoration: none; font-size: 13px; font-weight: 700; color: #f7f7f7; padding: 14px 25px 12px 25px; text-transform: uppercase; letter-spacing: 1px; cursor: pointer;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-sub &gt; a &gt; span { margin-left: 21px;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{ left: 0; right: auto; top: auto; opacity: 1; width: 100%; padding: 0; position: relative; text-align: center;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::after { display: none; visibility: hidden;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li { width: 100%;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li a { width: 100%; box-shadow: none;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li a { padding-left: 45px; }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li:first-child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a,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li:last-child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a { border-radius: 0; } #menu #menu-button::after { display: block; content: ''; position: absolute; height: 3px; width: 22px; border-top: 2px solid #f7f7f7; border-bottom: 2px solid #f7f7f7; right: 25px; top: 18px; } #menu #menu-button::before { display: block; content: ''; position: absolute; height: 3px; width: 22px; border-top: 2px solid #f7f7f7; right: 25px; top: 28px; } #menu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-sub &gt; a::after, #menu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ul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-sub &gt; a::after { display: none; } }</w:t>
            </w:r>
          </w:p>
        </w:tc>
      </w:tr>
    </w:tbl>
    <w:p w:rsidR="0071046E" w:rsidRPr="001B3066" w:rsidRDefault="0071046E" w:rsidP="0071046E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val="en-US" w:eastAsia="es-ES"/>
        </w:rPr>
      </w:pPr>
    </w:p>
    <w:p w:rsidR="0071046E" w:rsidRPr="004E4DBF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</w:pPr>
      <w:proofErr w:type="gramStart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URI :</w:t>
      </w:r>
      <w:proofErr w:type="gramEnd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 </w:t>
      </w:r>
      <w:hyperlink r:id="rId8" w:history="1">
        <w:r w:rsidRPr="004E4DBF">
          <w:rPr>
            <w:rFonts w:eastAsia="Times New Roman" w:cstheme="minorHAnsi"/>
            <w:color w:val="365D95"/>
            <w:szCs w:val="28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http://webear.esy.es/css/font-awesome.min.css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704"/>
        <w:gridCol w:w="7513"/>
      </w:tblGrid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text-rendering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auto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Lo lamentamos, la regla-arroba @-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webkit-keyframes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está implementada.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progid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rotation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=1);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[rotate(90deg);-ms-transform:rotate(90deg);transform:rotate(90deg)}.fa-rotate-180]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progid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rotation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=3);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[rotate(270deg);-ms-transform:rotate(270deg);transform:rotate(270deg)}.fa-flip-horizontal]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progid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.fa-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rotation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=2,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mirror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=1);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Pseudo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-clase o 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pseudo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-elemento :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scale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desconocido(a)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[1]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 -1);-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ms-transform:scale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(1]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 -1);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transform:scale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(1]</w:t>
            </w:r>
          </w:p>
        </w:tc>
      </w:tr>
      <w:tr w:rsidR="0071046E" w:rsidRPr="004E4DBF" w:rsidTr="00800411">
        <w:tc>
          <w:tcPr>
            <w:tcW w:w="56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704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fa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Error de análisis sintáctico [ -1)}: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root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.fa-rotate-90]</w:t>
            </w:r>
          </w:p>
        </w:tc>
      </w:tr>
    </w:tbl>
    <w:p w:rsidR="0071046E" w:rsidRDefault="0071046E" w:rsidP="0071046E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</w:p>
    <w:p w:rsidR="0071046E" w:rsidRPr="004E4DBF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</w:pPr>
      <w:proofErr w:type="gramStart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URI :</w:t>
      </w:r>
      <w:proofErr w:type="gramEnd"/>
      <w:r w:rsidRPr="004E4DBF">
        <w:rPr>
          <w:rFonts w:eastAsia="Times New Roman" w:cstheme="minorHAnsi"/>
          <w:b/>
          <w:bCs/>
          <w:i/>
          <w:iCs/>
          <w:color w:val="000000"/>
          <w:szCs w:val="28"/>
          <w:lang w:eastAsia="es-ES"/>
        </w:rPr>
        <w:t> </w:t>
      </w:r>
      <w:hyperlink r:id="rId9" w:history="1">
        <w:r w:rsidRPr="004E4DBF">
          <w:rPr>
            <w:rFonts w:eastAsia="Times New Roman" w:cstheme="minorHAnsi"/>
            <w:color w:val="365D95"/>
            <w:szCs w:val="28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http://webear.esy.es/css/flip-container.css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780"/>
        <w:gridCol w:w="7371"/>
      </w:tblGrid>
      <w:tr w:rsidR="0071046E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78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flip-container</w:t>
            </w:r>
            <w:proofErr w:type="spellEnd"/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La propiedad ms-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perspective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1000px</w:t>
            </w:r>
          </w:p>
        </w:tc>
      </w:tr>
      <w:tr w:rsidR="0071046E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jc w:val="righ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33</w:t>
            </w:r>
          </w:p>
        </w:tc>
        <w:tc>
          <w:tcPr>
            <w:tcW w:w="178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flipper</w:t>
            </w:r>
            <w:proofErr w:type="spellEnd"/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4E4DBF" w:rsidRDefault="0071046E" w:rsidP="0071046E">
            <w:pPr>
              <w:spacing w:after="0" w:line="288" w:lineRule="atLeast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La propiedad ms-</w:t>
            </w:r>
            <w:proofErr w:type="spellStart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>perspective</w:t>
            </w:r>
            <w:proofErr w:type="spellEnd"/>
            <w:r w:rsidRPr="004E4DBF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no existe : 1000px</w:t>
            </w:r>
          </w:p>
        </w:tc>
      </w:tr>
    </w:tbl>
    <w:p w:rsidR="00AD4545" w:rsidRDefault="00AD4545" w:rsidP="00F1443C">
      <w:pPr>
        <w:rPr>
          <w:u w:val="single"/>
        </w:rPr>
      </w:pPr>
    </w:p>
    <w:p w:rsidR="00F1443C" w:rsidRDefault="00CA489A" w:rsidP="00F1443C">
      <w:pPr>
        <w:shd w:val="clear" w:color="auto" w:fill="C00000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</w:pPr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Problemas de la sección de contacto</w:t>
      </w:r>
    </w:p>
    <w:p w:rsidR="009341A0" w:rsidRPr="009341A0" w:rsidRDefault="009341A0" w:rsidP="009341A0">
      <w:pPr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16"/>
          <w:szCs w:val="16"/>
          <w:lang w:eastAsia="es-ES"/>
        </w:rPr>
      </w:pPr>
    </w:p>
    <w:p w:rsidR="001B3066" w:rsidRPr="004E4DBF" w:rsidRDefault="001B3066" w:rsidP="001B3066">
      <w:pPr>
        <w:pStyle w:val="Ttulo4"/>
        <w:shd w:val="clear" w:color="auto" w:fill="EEEEEE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000000"/>
          <w:sz w:val="28"/>
          <w:szCs w:val="28"/>
        </w:rPr>
      </w:pPr>
      <w:proofErr w:type="gramStart"/>
      <w:r w:rsidRPr="004E4DBF">
        <w:rPr>
          <w:rFonts w:asciiTheme="minorHAnsi" w:hAnsiTheme="minorHAnsi" w:cstheme="minorHAnsi"/>
          <w:i/>
          <w:iCs/>
          <w:color w:val="000000"/>
          <w:sz w:val="28"/>
          <w:szCs w:val="28"/>
        </w:rPr>
        <w:t>URI :</w:t>
      </w:r>
      <w:proofErr w:type="gramEnd"/>
      <w:r w:rsidRPr="004E4DBF">
        <w:rPr>
          <w:rStyle w:val="apple-converted-space"/>
          <w:rFonts w:asciiTheme="minorHAnsi" w:hAnsiTheme="minorHAnsi" w:cstheme="minorHAnsi"/>
          <w:i/>
          <w:iCs/>
          <w:color w:val="000000"/>
          <w:sz w:val="28"/>
          <w:szCs w:val="28"/>
        </w:rPr>
        <w:t> </w:t>
      </w:r>
      <w:hyperlink r:id="rId10" w:history="1">
        <w:r w:rsidRPr="004E4DBF">
          <w:rPr>
            <w:rStyle w:val="Hipervnculo"/>
            <w:rFonts w:asciiTheme="minorHAnsi" w:hAnsiTheme="minorHAnsi" w:cstheme="minorHAnsi"/>
            <w:b w:val="0"/>
            <w:bCs w:val="0"/>
            <w:color w:val="365D95"/>
            <w:sz w:val="28"/>
            <w:szCs w:val="28"/>
            <w:bdr w:val="none" w:sz="0" w:space="0" w:color="auto" w:frame="1"/>
            <w:shd w:val="clear" w:color="auto" w:fill="EEEEEE"/>
          </w:rPr>
          <w:t>http://webear.esy.es/css/contact.css</w:t>
        </w:r>
      </w:hyperlink>
    </w:p>
    <w:tbl>
      <w:tblPr>
        <w:tblW w:w="9781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720"/>
        <w:gridCol w:w="8431"/>
      </w:tblGrid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117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117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120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invalid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120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invalid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required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  <w:tr w:rsidR="001B3066" w:rsidRPr="004E4DBF" w:rsidTr="004F7091">
        <w:tc>
          <w:tcPr>
            <w:tcW w:w="63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jc w:val="right"/>
              <w:rPr>
                <w:rFonts w:cstheme="minorHAnsi"/>
                <w:color w:val="1F2126"/>
                <w:sz w:val="24"/>
                <w:szCs w:val="24"/>
              </w:rPr>
            </w:pPr>
            <w:r w:rsidRPr="004E4DBF">
              <w:rPr>
                <w:rFonts w:cstheme="minorHAnsi"/>
                <w:color w:val="1F2126"/>
                <w:sz w:val="24"/>
                <w:szCs w:val="24"/>
              </w:rPr>
              <w:t>125</w:t>
            </w:r>
          </w:p>
        </w:tc>
        <w:tc>
          <w:tcPr>
            <w:tcW w:w="72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</w:p>
        </w:tc>
        <w:tc>
          <w:tcPr>
            <w:tcW w:w="843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1B3066" w:rsidRPr="004E4DBF" w:rsidRDefault="001B3066" w:rsidP="00800411">
            <w:pPr>
              <w:spacing w:after="0" w:line="288" w:lineRule="atLeast"/>
              <w:rPr>
                <w:rFonts w:cstheme="minorHAnsi"/>
                <w:color w:val="1F2126"/>
                <w:sz w:val="24"/>
                <w:szCs w:val="24"/>
              </w:rPr>
            </w:pP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-clase o 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pseudo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>-elemento :</w:t>
            </w:r>
            <w:proofErr w:type="spellStart"/>
            <w:r w:rsidRPr="004E4DBF">
              <w:rPr>
                <w:rFonts w:cstheme="minorHAnsi"/>
                <w:color w:val="1F2126"/>
                <w:sz w:val="24"/>
                <w:szCs w:val="24"/>
              </w:rPr>
              <w:t>valid</w:t>
            </w:r>
            <w:proofErr w:type="spellEnd"/>
            <w:r w:rsidRPr="004E4DBF">
              <w:rPr>
                <w:rFonts w:cstheme="minorHAnsi"/>
                <w:color w:val="1F2126"/>
                <w:sz w:val="24"/>
                <w:szCs w:val="24"/>
              </w:rPr>
              <w:t xml:space="preserve"> desconocido(a)</w:t>
            </w:r>
          </w:p>
        </w:tc>
      </w:tr>
    </w:tbl>
    <w:p w:rsidR="001B3066" w:rsidRDefault="001B3066"/>
    <w:p w:rsidR="00457587" w:rsidRDefault="00457587" w:rsidP="00F71901">
      <w:pPr>
        <w:spacing w:after="0"/>
      </w:pPr>
      <w:r>
        <w:t xml:space="preserve">Los errores de la sección de contacto salen porque el validador del W3C está desactualizado, </w:t>
      </w:r>
      <w:r w:rsidR="00F71901">
        <w:t xml:space="preserve">ya que </w:t>
      </w:r>
      <w:r>
        <w:t xml:space="preserve">incluye únicamente los Selectores de nivel 3, pero </w:t>
      </w:r>
      <w:r>
        <w:lastRenderedPageBreak/>
        <w:t xml:space="preserve">actualmente existen los Selectores de nivel 4 y </w:t>
      </w:r>
      <w:r w:rsidR="00F71901">
        <w:t xml:space="preserve">estos </w:t>
      </w:r>
      <w:r>
        <w:t>forman parte del estándar</w:t>
      </w:r>
      <w:r w:rsidR="004A660D">
        <w:t xml:space="preserve"> CSS3</w:t>
      </w:r>
      <w:r w:rsidR="00F71901">
        <w:t>, tal y como podemos comprobar en el siguiente enlace:</w:t>
      </w:r>
      <w:bookmarkStart w:id="0" w:name="_GoBack"/>
      <w:bookmarkEnd w:id="0"/>
    </w:p>
    <w:p w:rsidR="00F71901" w:rsidRDefault="00F71901">
      <w:hyperlink r:id="rId11" w:history="1">
        <w:r w:rsidRPr="00F71901">
          <w:rPr>
            <w:rStyle w:val="Hipervnculo"/>
          </w:rPr>
          <w:t>https://www.w3.org/TR/selectors4/#opt-pseudos</w:t>
        </w:r>
      </w:hyperlink>
    </w:p>
    <w:sectPr w:rsidR="00F71901" w:rsidSect="001B30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77" w:rsidRDefault="00BD4677" w:rsidP="0071046E">
      <w:pPr>
        <w:spacing w:after="0" w:line="240" w:lineRule="auto"/>
      </w:pPr>
      <w:r>
        <w:separator/>
      </w:r>
    </w:p>
  </w:endnote>
  <w:endnote w:type="continuationSeparator" w:id="0">
    <w:p w:rsidR="00BD4677" w:rsidRDefault="00BD4677" w:rsidP="0071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77" w:rsidRDefault="00BD4677" w:rsidP="0071046E">
      <w:pPr>
        <w:spacing w:after="0" w:line="240" w:lineRule="auto"/>
      </w:pPr>
      <w:r>
        <w:separator/>
      </w:r>
    </w:p>
  </w:footnote>
  <w:footnote w:type="continuationSeparator" w:id="0">
    <w:p w:rsidR="00BD4677" w:rsidRDefault="00BD4677" w:rsidP="00710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6E"/>
    <w:rsid w:val="0005639A"/>
    <w:rsid w:val="001B3066"/>
    <w:rsid w:val="001F3365"/>
    <w:rsid w:val="003521FC"/>
    <w:rsid w:val="00395D91"/>
    <w:rsid w:val="00440D79"/>
    <w:rsid w:val="00457587"/>
    <w:rsid w:val="004A660D"/>
    <w:rsid w:val="004E4DBF"/>
    <w:rsid w:val="004F7091"/>
    <w:rsid w:val="00571789"/>
    <w:rsid w:val="005A1F94"/>
    <w:rsid w:val="006E2C8A"/>
    <w:rsid w:val="0071046E"/>
    <w:rsid w:val="00800411"/>
    <w:rsid w:val="008B6E6B"/>
    <w:rsid w:val="008D75B2"/>
    <w:rsid w:val="008F52CD"/>
    <w:rsid w:val="009341A0"/>
    <w:rsid w:val="00AD4545"/>
    <w:rsid w:val="00B82908"/>
    <w:rsid w:val="00BD4677"/>
    <w:rsid w:val="00CA489A"/>
    <w:rsid w:val="00E710C5"/>
    <w:rsid w:val="00E75D68"/>
    <w:rsid w:val="00F1443C"/>
    <w:rsid w:val="00F7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08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D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71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0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4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04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04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046E"/>
  </w:style>
  <w:style w:type="character" w:styleId="Hipervnculo">
    <w:name w:val="Hyperlink"/>
    <w:basedOn w:val="Fuentedeprrafopredeter"/>
    <w:uiPriority w:val="99"/>
    <w:unhideWhenUsed/>
    <w:rsid w:val="0071046E"/>
    <w:rPr>
      <w:color w:val="0000FF"/>
      <w:u w:val="single"/>
    </w:rPr>
  </w:style>
  <w:style w:type="character" w:customStyle="1" w:styleId="skippedstring">
    <w:name w:val="skippedstring"/>
    <w:basedOn w:val="Fuentedeprrafopredeter"/>
    <w:rsid w:val="0071046E"/>
  </w:style>
  <w:style w:type="character" w:customStyle="1" w:styleId="exp">
    <w:name w:val="exp"/>
    <w:basedOn w:val="Fuentedeprrafopredeter"/>
    <w:rsid w:val="0071046E"/>
  </w:style>
  <w:style w:type="character" w:customStyle="1" w:styleId="unrecognized">
    <w:name w:val="unrecognized"/>
    <w:basedOn w:val="Fuentedeprrafopredeter"/>
    <w:rsid w:val="0071046E"/>
  </w:style>
  <w:style w:type="paragraph" w:styleId="Encabezado">
    <w:name w:val="header"/>
    <w:basedOn w:val="Normal"/>
    <w:link w:val="Encabezado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46E"/>
  </w:style>
  <w:style w:type="paragraph" w:styleId="Piedepgina">
    <w:name w:val="footer"/>
    <w:basedOn w:val="Normal"/>
    <w:link w:val="Piedepgina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46E"/>
  </w:style>
  <w:style w:type="character" w:customStyle="1" w:styleId="Ttulo1Car">
    <w:name w:val="Título 1 Car"/>
    <w:basedOn w:val="Fuentedeprrafopredeter"/>
    <w:link w:val="Ttulo1"/>
    <w:uiPriority w:val="9"/>
    <w:rsid w:val="008D75B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908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8D75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71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0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4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04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04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046E"/>
  </w:style>
  <w:style w:type="character" w:styleId="Hipervnculo">
    <w:name w:val="Hyperlink"/>
    <w:basedOn w:val="Fuentedeprrafopredeter"/>
    <w:uiPriority w:val="99"/>
    <w:unhideWhenUsed/>
    <w:rsid w:val="0071046E"/>
    <w:rPr>
      <w:color w:val="0000FF"/>
      <w:u w:val="single"/>
    </w:rPr>
  </w:style>
  <w:style w:type="character" w:customStyle="1" w:styleId="skippedstring">
    <w:name w:val="skippedstring"/>
    <w:basedOn w:val="Fuentedeprrafopredeter"/>
    <w:rsid w:val="0071046E"/>
  </w:style>
  <w:style w:type="character" w:customStyle="1" w:styleId="exp">
    <w:name w:val="exp"/>
    <w:basedOn w:val="Fuentedeprrafopredeter"/>
    <w:rsid w:val="0071046E"/>
  </w:style>
  <w:style w:type="character" w:customStyle="1" w:styleId="unrecognized">
    <w:name w:val="unrecognized"/>
    <w:basedOn w:val="Fuentedeprrafopredeter"/>
    <w:rsid w:val="0071046E"/>
  </w:style>
  <w:style w:type="paragraph" w:styleId="Encabezado">
    <w:name w:val="header"/>
    <w:basedOn w:val="Normal"/>
    <w:link w:val="Encabezado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46E"/>
  </w:style>
  <w:style w:type="paragraph" w:styleId="Piedepgina">
    <w:name w:val="footer"/>
    <w:basedOn w:val="Normal"/>
    <w:link w:val="Piedepgina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46E"/>
  </w:style>
  <w:style w:type="character" w:customStyle="1" w:styleId="Ttulo1Car">
    <w:name w:val="Título 1 Car"/>
    <w:basedOn w:val="Fuentedeprrafopredeter"/>
    <w:link w:val="Ttulo1"/>
    <w:uiPriority w:val="9"/>
    <w:rsid w:val="008D75B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ear.esy.es/css/font-awesome.min.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ear.esy.es/css/menu.cs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w3.org/TR/selectors4/%23opt-pseudo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ebear.esy.es/css/contact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ear.esy.es/css/flip-container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910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21</cp:revision>
  <dcterms:created xsi:type="dcterms:W3CDTF">2016-02-12T12:24:00Z</dcterms:created>
  <dcterms:modified xsi:type="dcterms:W3CDTF">2016-02-18T08:22:00Z</dcterms:modified>
</cp:coreProperties>
</file>