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DCFC" w14:textId="68D5115B" w:rsidR="00CE47B7" w:rsidRDefault="0039002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D16898" wp14:editId="34AF0EFE">
            <wp:simplePos x="0" y="0"/>
            <wp:positionH relativeFrom="column">
              <wp:posOffset>4870450</wp:posOffset>
            </wp:positionH>
            <wp:positionV relativeFrom="paragraph">
              <wp:posOffset>0</wp:posOffset>
            </wp:positionV>
            <wp:extent cx="1155700" cy="1137285"/>
            <wp:effectExtent l="0" t="0" r="0" b="0"/>
            <wp:wrapSquare wrapText="bothSides" distT="0" distB="0" distL="114300" distR="114300"/>
            <wp:docPr id="211777146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2CB525" w14:textId="6112A221" w:rsidR="00CE47B7" w:rsidRDefault="00CE47B7"/>
    <w:p w14:paraId="232E2130" w14:textId="169AF2AA" w:rsidR="00CE47B7" w:rsidRDefault="00CE47B7"/>
    <w:p w14:paraId="3BBBF29F" w14:textId="22E2A4DB" w:rsidR="00CE47B7" w:rsidRDefault="00E24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CBB2A05" wp14:editId="383270C8">
                <wp:simplePos x="0" y="0"/>
                <wp:positionH relativeFrom="column">
                  <wp:posOffset>4294505</wp:posOffset>
                </wp:positionH>
                <wp:positionV relativeFrom="paragraph">
                  <wp:posOffset>194310</wp:posOffset>
                </wp:positionV>
                <wp:extent cx="2243455" cy="1634490"/>
                <wp:effectExtent l="0" t="0" r="444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63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4CC0" w14:textId="33E4D047" w:rsidR="00E24F66" w:rsidRDefault="00E24F66" w:rsidP="00E24F66">
                            <w:pPr>
                              <w:jc w:val="center"/>
                            </w:pPr>
                            <w:r>
                              <w:t>Cairo University</w:t>
                            </w:r>
                          </w:p>
                          <w:p w14:paraId="1BDCFD25" w14:textId="754D22ED" w:rsidR="00E24F66" w:rsidRDefault="00E24F66" w:rsidP="00E24F66">
                            <w:pPr>
                              <w:jc w:val="center"/>
                            </w:pPr>
                            <w:r>
                              <w:t>Facility of Engineering</w:t>
                            </w:r>
                          </w:p>
                          <w:p w14:paraId="2B41C6A0" w14:textId="6C974EA9" w:rsidR="00E24F66" w:rsidRDefault="00E24F66" w:rsidP="00E24F66">
                            <w:pPr>
                              <w:jc w:val="center"/>
                            </w:pPr>
                            <w:r>
                              <w:t>Electrical, Electronics and Communication Engineering</w:t>
                            </w:r>
                          </w:p>
                          <w:p w14:paraId="461FB237" w14:textId="582ABF52" w:rsidR="00E24F66" w:rsidRDefault="00E24F66" w:rsidP="00E24F66">
                            <w:pPr>
                              <w:jc w:val="center"/>
                            </w:pPr>
                            <w:r>
                              <w:t>Third Year</w:t>
                            </w:r>
                          </w:p>
                          <w:p w14:paraId="2A18AD9C" w14:textId="0FC9111E" w:rsidR="00E24F66" w:rsidRDefault="00E24F66" w:rsidP="00E24F66">
                            <w:pPr>
                              <w:jc w:val="center"/>
                            </w:pPr>
                            <w:r>
                              <w:t>First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B2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15pt;margin-top:15.3pt;width:176.65pt;height:128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QZIgIAAB4EAAAOAAAAZHJzL2Uyb0RvYy54bWysU21v2yAQ/j5p/wHxfXHsOm1jxam6dJkm&#10;dS9Sux+AMY7RgGNAYne/vgdO06j7No0PiOOOh7vnnlvdjFqRg3BegqlpPptTIgyHVppdTX8+bj9c&#10;U+IDMy1TYERNn4SnN+v371aDrUQBPahWOIIgxleDrWkfgq2yzPNeaOZnYIVBZwdOs4Cm22WtYwOi&#10;a5UV8/llNoBrrQMuvMfbu8lJ1wm/6wQP37vOi0BUTTG3kHaX9ibu2XrFqp1jtpf8mAb7hyw0kwY/&#10;PUHdscDI3sm/oLTkDjx0YcZBZ9B1kotUA1aTz99U89AzK1ItSI63J5r8/4Pl3w4/HJFtTYv8ihLD&#10;NDbpUYyBfISRFJGfwfoKwx4sBoYRr7HPqVZv74H/8sTApmdmJ26dg6EXrMX88vgyO3s64fgI0gxf&#10;ocVv2D5AAho7pyN5SAdBdOzT06k3MRWOl0VRXpSLBSUcffnlRVkuU/cyVr08t86HzwI0iYeaOmx+&#10;gmeHex9iOqx6CYm/eVCy3UqlkuF2zUY5cmAolG1aqYI3YcqQoabLRbFIyAbi+6QhLQMKWUld0+t5&#10;XJO0Ih2fTJtCApNqOmMmyhz5iZRM5ISxGTEwktZA+4RMOZgEiwOGhx7cH0oGFGtN/e89c4IS9cUg&#10;28u8LKO6k1Eurgo03LmnOfcwwxGqpoGS6bgJaSIiDwZusSudTHy9ZnLMFUWYaDwOTFT5uZ2iXsd6&#10;/QwAAP//AwBQSwMEFAAGAAgAAAAhAOaYJ7bfAAAACwEAAA8AAABkcnMvZG93bnJldi54bWxMj0FO&#10;wzAQRfdI3MGaSmwQtUnBSUMmFSCBum3pASaxm0SN7Sh2m/T2uCvYzWie/rxfbGbTs4sefecswvNS&#10;ANO2dqqzDcLh5+spA+YDWUW9sxrhqj1syvu7gnLlJrvTl31oWAyxPieENoQh59zXrTbkl27QNt6O&#10;bjQU4jo2XI00xXDT80QIyQ11Nn5oadCfra5P+7NBOG6nx9f1VH2HQ7p7kR/UpZW7Ij4s5vc3YEHP&#10;4Q+Gm35UhzI6Ve5slWc9gkzlKqIIKyGB3QCRrONUISRZJoCXBf/fofwFAAD//wMAUEsBAi0AFAAG&#10;AAgAAAAhALaDOJL+AAAA4QEAABMAAAAAAAAAAAAAAAAAAAAAAFtDb250ZW50X1R5cGVzXS54bWxQ&#10;SwECLQAUAAYACAAAACEAOP0h/9YAAACUAQAACwAAAAAAAAAAAAAAAAAvAQAAX3JlbHMvLnJlbHNQ&#10;SwECLQAUAAYACAAAACEAM3PEGSICAAAeBAAADgAAAAAAAAAAAAAAAAAuAgAAZHJzL2Uyb0RvYy54&#10;bWxQSwECLQAUAAYACAAAACEA5pgntt8AAAALAQAADwAAAAAAAAAAAAAAAAB8BAAAZHJzL2Rvd25y&#10;ZXYueG1sUEsFBgAAAAAEAAQA8wAAAIgFAAAAAA==&#10;" stroked="f">
                <v:textbox>
                  <w:txbxContent>
                    <w:p w14:paraId="2AB14CC0" w14:textId="33E4D047" w:rsidR="00E24F66" w:rsidRDefault="00E24F66" w:rsidP="00E24F66">
                      <w:pPr>
                        <w:jc w:val="center"/>
                      </w:pPr>
                      <w:r>
                        <w:t>Cairo University</w:t>
                      </w:r>
                    </w:p>
                    <w:p w14:paraId="1BDCFD25" w14:textId="754D22ED" w:rsidR="00E24F66" w:rsidRDefault="00E24F66" w:rsidP="00E24F66">
                      <w:pPr>
                        <w:jc w:val="center"/>
                      </w:pPr>
                      <w:r>
                        <w:t>Facility of Engineering</w:t>
                      </w:r>
                    </w:p>
                    <w:p w14:paraId="2B41C6A0" w14:textId="6C974EA9" w:rsidR="00E24F66" w:rsidRDefault="00E24F66" w:rsidP="00E24F66">
                      <w:pPr>
                        <w:jc w:val="center"/>
                      </w:pPr>
                      <w:r>
                        <w:t>Electrical, Electronics and Communication Engineering</w:t>
                      </w:r>
                    </w:p>
                    <w:p w14:paraId="461FB237" w14:textId="582ABF52" w:rsidR="00E24F66" w:rsidRDefault="00E24F66" w:rsidP="00E24F66">
                      <w:pPr>
                        <w:jc w:val="center"/>
                      </w:pPr>
                      <w:r>
                        <w:t>Third Year</w:t>
                      </w:r>
                    </w:p>
                    <w:p w14:paraId="2A18AD9C" w14:textId="0FC9111E" w:rsidR="00E24F66" w:rsidRDefault="00E24F66" w:rsidP="00E24F66">
                      <w:pPr>
                        <w:jc w:val="center"/>
                      </w:pPr>
                      <w:r>
                        <w:t>First 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7A2D7" w14:textId="77777777" w:rsidR="00CE47B7" w:rsidRDefault="00CE47B7"/>
    <w:p w14:paraId="210EED38" w14:textId="355C0009" w:rsidR="00CE47B7" w:rsidRDefault="00CE47B7">
      <w:pPr>
        <w:rPr>
          <w:b/>
          <w:color w:val="000000"/>
          <w:sz w:val="72"/>
          <w:szCs w:val="72"/>
        </w:rPr>
      </w:pPr>
      <w:bookmarkStart w:id="0" w:name="_heading=h.gjdgxs" w:colFirst="0" w:colLast="0"/>
      <w:bookmarkEnd w:id="0"/>
    </w:p>
    <w:p w14:paraId="257A197C" w14:textId="77777777" w:rsidR="00E24F66" w:rsidRDefault="00E24F66">
      <w:pPr>
        <w:rPr>
          <w:b/>
          <w:color w:val="000000"/>
          <w:sz w:val="72"/>
          <w:szCs w:val="72"/>
        </w:rPr>
      </w:pPr>
    </w:p>
    <w:p w14:paraId="54AF5263" w14:textId="77777777" w:rsidR="00CE47B7" w:rsidRDefault="0039002A">
      <w:pPr>
        <w:jc w:val="center"/>
        <w:rPr>
          <w:b/>
          <w:color w:val="000000"/>
          <w:sz w:val="60"/>
          <w:szCs w:val="60"/>
        </w:rPr>
      </w:pPr>
      <w:r>
        <w:rPr>
          <w:b/>
          <w:sz w:val="60"/>
          <w:szCs w:val="60"/>
        </w:rPr>
        <w:t>Thermostatic control of temperature</w:t>
      </w:r>
      <w:r>
        <w:rPr>
          <w:b/>
          <w:color w:val="000000"/>
          <w:sz w:val="60"/>
          <w:szCs w:val="60"/>
        </w:rPr>
        <w:t xml:space="preserve"> </w:t>
      </w:r>
      <w:r>
        <w:rPr>
          <w:b/>
          <w:sz w:val="60"/>
          <w:szCs w:val="60"/>
        </w:rPr>
        <w:t>Using On/Off switch</w:t>
      </w:r>
      <w:r>
        <w:rPr>
          <w:b/>
          <w:color w:val="000000"/>
          <w:sz w:val="60"/>
          <w:szCs w:val="60"/>
        </w:rPr>
        <w:br/>
        <w:t xml:space="preserve">Control </w:t>
      </w:r>
      <w:r>
        <w:rPr>
          <w:b/>
          <w:sz w:val="60"/>
          <w:szCs w:val="60"/>
        </w:rPr>
        <w:t>Assignment 2</w:t>
      </w:r>
    </w:p>
    <w:p w14:paraId="64F88005" w14:textId="77777777" w:rsidR="00CE47B7" w:rsidRDefault="00CE47B7"/>
    <w:tbl>
      <w:tblPr>
        <w:tblStyle w:val="a"/>
        <w:tblW w:w="9360" w:type="dxa"/>
        <w:tblBorders>
          <w:top w:val="single" w:sz="4" w:space="0" w:color="666666"/>
          <w:bottom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901"/>
        <w:gridCol w:w="1823"/>
        <w:gridCol w:w="1636"/>
      </w:tblGrid>
      <w:tr w:rsidR="00CE47B7" w14:paraId="1F177582" w14:textId="77777777" w:rsidTr="00CE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</w:tcPr>
          <w:p w14:paraId="2C543AC6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Student Name</w:t>
            </w:r>
          </w:p>
        </w:tc>
        <w:tc>
          <w:tcPr>
            <w:tcW w:w="1823" w:type="dxa"/>
          </w:tcPr>
          <w:p w14:paraId="365F9A8B" w14:textId="77777777" w:rsidR="00CE47B7" w:rsidRDefault="00390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Section</w:t>
            </w:r>
          </w:p>
        </w:tc>
        <w:tc>
          <w:tcPr>
            <w:tcW w:w="1636" w:type="dxa"/>
            <w:tcBorders>
              <w:right w:val="nil"/>
            </w:tcBorders>
          </w:tcPr>
          <w:p w14:paraId="0CB88D75" w14:textId="77777777" w:rsidR="00CE47B7" w:rsidRDefault="00390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B.N.</w:t>
            </w:r>
          </w:p>
        </w:tc>
      </w:tr>
      <w:tr w:rsidR="00CE47B7" w14:paraId="45D1B033" w14:textId="77777777" w:rsidTr="00CE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6203B1F3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rtl/>
              </w:rPr>
              <w:t>يوسف اشرف محمد ابوطالب</w:t>
            </w:r>
            <w:r>
              <w:rPr>
                <w:rFonts w:ascii="Calibri" w:hAnsi="Calibri" w:cs="Calibri"/>
                <w:sz w:val="40"/>
                <w:szCs w:val="4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CE9A2F" w14:textId="77777777" w:rsidR="00CE47B7" w:rsidRDefault="0039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4</w:t>
            </w:r>
          </w:p>
        </w:tc>
        <w:tc>
          <w:tcPr>
            <w:tcW w:w="1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0AFDCDED" w14:textId="77777777" w:rsidR="00CE47B7" w:rsidRDefault="00390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9220972</w:t>
            </w:r>
          </w:p>
        </w:tc>
      </w:tr>
      <w:tr w:rsidR="00CE47B7" w14:paraId="014C66F2" w14:textId="77777777" w:rsidTr="00CE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186169B9" w14:textId="77777777" w:rsidR="00CE47B7" w:rsidRDefault="0039002A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rtl/>
              </w:rPr>
              <w:t>يوسف خالد عمر محمود</w:t>
            </w:r>
          </w:p>
        </w:tc>
        <w:tc>
          <w:tcPr>
            <w:tcW w:w="182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21A5D6" w14:textId="77777777" w:rsidR="00CE47B7" w:rsidRDefault="0039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4</w:t>
            </w:r>
          </w:p>
        </w:tc>
        <w:tc>
          <w:tcPr>
            <w:tcW w:w="16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61E3F575" w14:textId="77777777" w:rsidR="00CE47B7" w:rsidRDefault="00390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9220984</w:t>
            </w:r>
          </w:p>
        </w:tc>
      </w:tr>
    </w:tbl>
    <w:p w14:paraId="6B15F26E" w14:textId="77777777" w:rsidR="00CE47B7" w:rsidRDefault="00CE47B7">
      <w:pPr>
        <w:rPr>
          <w:sz w:val="32"/>
          <w:szCs w:val="32"/>
        </w:rPr>
      </w:pPr>
    </w:p>
    <w:p w14:paraId="44025FB8" w14:textId="77777777" w:rsidR="00CE47B7" w:rsidRDefault="0039002A">
      <w:pPr>
        <w:jc w:val="center"/>
        <w:rPr>
          <w:sz w:val="32"/>
          <w:szCs w:val="32"/>
        </w:rPr>
      </w:pPr>
      <w:r>
        <w:rPr>
          <w:sz w:val="32"/>
          <w:szCs w:val="32"/>
        </w:rPr>
        <w:t>Presented by</w:t>
      </w:r>
    </w:p>
    <w:p w14:paraId="2A1F01AB" w14:textId="77777777" w:rsidR="00CE47B7" w:rsidRDefault="0039002A">
      <w:pPr>
        <w:jc w:val="center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rFonts w:ascii="Arial Black" w:eastAsia="Arial Black" w:hAnsi="Arial Black" w:cs="Arial Black"/>
          <w:b/>
          <w:color w:val="FF0000"/>
          <w:sz w:val="40"/>
          <w:szCs w:val="40"/>
        </w:rPr>
        <w:t>Instructors:</w:t>
      </w:r>
      <w:r>
        <w:rPr>
          <w:rFonts w:ascii="Calibri" w:hAnsi="Calibri" w:cs="Calibri"/>
          <w:b/>
          <w:color w:val="FF0000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color w:val="FF0000"/>
          <w:sz w:val="40"/>
          <w:szCs w:val="40"/>
        </w:rPr>
        <w:t xml:space="preserve">Dr. </w:t>
      </w:r>
      <w:r>
        <w:rPr>
          <w:rFonts w:ascii="Arial Black" w:eastAsia="Arial Black" w:hAnsi="Arial Black" w:cs="Arial Black"/>
          <w:sz w:val="40"/>
          <w:szCs w:val="40"/>
        </w:rPr>
        <w:t>Ahmed Ismail</w:t>
      </w:r>
    </w:p>
    <w:p w14:paraId="028FBF36" w14:textId="77777777" w:rsidR="00CE47B7" w:rsidRDefault="0039002A">
      <w:pPr>
        <w:jc w:val="center"/>
        <w:rPr>
          <w:rFonts w:ascii="Arial Black" w:eastAsia="Arial Black" w:hAnsi="Arial Black" w:cs="Arial Black"/>
          <w:sz w:val="40"/>
          <w:szCs w:val="40"/>
        </w:rPr>
      </w:pPr>
      <w:r w:rsidRPr="00290B06">
        <w:rPr>
          <w:rFonts w:ascii="Arial Black" w:eastAsia="Arial Black" w:hAnsi="Arial Black" w:cs="Arial Black"/>
          <w:b/>
          <w:color w:val="FF0000"/>
          <w:sz w:val="40"/>
          <w:szCs w:val="40"/>
        </w:rPr>
        <w:t>Eng.</w:t>
      </w:r>
      <w:r>
        <w:rPr>
          <w:rFonts w:ascii="Arial Black" w:eastAsia="Arial Black" w:hAnsi="Arial Black" w:cs="Arial Black"/>
          <w:sz w:val="40"/>
          <w:szCs w:val="40"/>
        </w:rPr>
        <w:t xml:space="preserve"> Ahmed Amr</w:t>
      </w:r>
    </w:p>
    <w:p w14:paraId="5FA73609" w14:textId="77777777" w:rsidR="00CE47B7" w:rsidRDefault="00CE47B7">
      <w:pPr>
        <w:rPr>
          <w:rFonts w:ascii="Arial Black" w:eastAsia="Arial Black" w:hAnsi="Arial Black" w:cs="Arial Black"/>
          <w:b/>
          <w:color w:val="FF0000"/>
          <w:sz w:val="40"/>
          <w:szCs w:val="40"/>
        </w:rPr>
      </w:pPr>
    </w:p>
    <w:p w14:paraId="2CD0D2B0" w14:textId="77777777" w:rsidR="00CE47B7" w:rsidRDefault="0039002A">
      <w:r>
        <w:br w:type="page"/>
      </w:r>
    </w:p>
    <w:p w14:paraId="622F6521" w14:textId="1622C833" w:rsidR="00CE47B7" w:rsidRDefault="0039002A">
      <w:pPr>
        <w:pStyle w:val="Heading1"/>
        <w:rPr>
          <w:sz w:val="50"/>
          <w:szCs w:val="50"/>
        </w:rPr>
      </w:pPr>
      <w:bookmarkStart w:id="1" w:name="_heading=h.9sv6qafpilwm" w:colFirst="0" w:colLast="0"/>
      <w:bookmarkEnd w:id="1"/>
      <w:r>
        <w:rPr>
          <w:sz w:val="50"/>
          <w:szCs w:val="50"/>
        </w:rPr>
        <w:lastRenderedPageBreak/>
        <w:t>Simulation:</w:t>
      </w:r>
    </w:p>
    <w:p w14:paraId="4F478FDC" w14:textId="77777777" w:rsidR="00CE47B7" w:rsidRDefault="0039002A">
      <w:pPr>
        <w:pStyle w:val="Heading2"/>
        <w:rPr>
          <w:sz w:val="36"/>
          <w:szCs w:val="36"/>
        </w:rPr>
      </w:pPr>
      <w:bookmarkStart w:id="2" w:name="_heading=h.12pwavgb3t5n" w:colFirst="0" w:colLast="0"/>
      <w:bookmarkEnd w:id="2"/>
      <w:r>
        <w:rPr>
          <w:sz w:val="36"/>
          <w:szCs w:val="36"/>
        </w:rPr>
        <w:t>System Description:</w:t>
      </w:r>
    </w:p>
    <w:p w14:paraId="0766C1D8" w14:textId="77777777" w:rsidR="00CE47B7" w:rsidRDefault="00CE47B7"/>
    <w:p w14:paraId="0C27238F" w14:textId="27C11112" w:rsidR="00CE47B7" w:rsidRDefault="0039002A">
      <w:r>
        <w:t xml:space="preserve">We need to implement a model of the thermostatic control of a water tank that is heated electrically. The thermostat switches the heater </w:t>
      </w:r>
      <w:r>
        <w:rPr>
          <w:b/>
        </w:rPr>
        <w:t>ON</w:t>
      </w:r>
      <w:r>
        <w:t xml:space="preserve"> when the temperature falls below the setpoint minus a differential gap (</w:t>
      </w:r>
      <w:r w:rsidR="00437231">
        <w:rPr>
          <w:rStyle w:val="katex-mathml"/>
        </w:rPr>
        <w:t>±</w:t>
      </w:r>
      <w:r>
        <w:t xml:space="preserve">2) and </w:t>
      </w:r>
      <w:r>
        <w:rPr>
          <w:b/>
        </w:rPr>
        <w:t>OFF</w:t>
      </w:r>
      <w:r>
        <w:t xml:space="preserve"> when the temperature exceeds the setpoint plus the gap.</w:t>
      </w:r>
    </w:p>
    <w:p w14:paraId="548BDF3E" w14:textId="77777777" w:rsidR="00CE47B7" w:rsidRDefault="00CE47B7"/>
    <w:p w14:paraId="15003381" w14:textId="77777777" w:rsidR="00CE47B7" w:rsidRDefault="0039002A">
      <w:pPr>
        <w:spacing w:after="240"/>
      </w:pPr>
      <w:r>
        <w:t>The water tank dynamics include:</w:t>
      </w:r>
    </w:p>
    <w:p w14:paraId="43C49782" w14:textId="77777777" w:rsidR="00CE47B7" w:rsidRDefault="0039002A">
      <w:pPr>
        <w:numPr>
          <w:ilvl w:val="0"/>
          <w:numId w:val="4"/>
        </w:numPr>
        <w:spacing w:before="240" w:after="0"/>
      </w:pPr>
      <w:r>
        <w:t xml:space="preserve">A steady-state rise of </w:t>
      </w:r>
      <w:r>
        <w:rPr>
          <w:b/>
        </w:rPr>
        <w:t>8°C per amp</w:t>
      </w:r>
      <w:r>
        <w:t xml:space="preserve"> of heater current.</w:t>
      </w:r>
    </w:p>
    <w:p w14:paraId="67F5202E" w14:textId="77777777" w:rsidR="00CE47B7" w:rsidRDefault="0039002A">
      <w:pPr>
        <w:numPr>
          <w:ilvl w:val="0"/>
          <w:numId w:val="4"/>
        </w:numPr>
        <w:spacing w:after="0"/>
      </w:pPr>
      <w:r>
        <w:t xml:space="preserve">A </w:t>
      </w:r>
      <w:r>
        <w:rPr>
          <w:b/>
        </w:rPr>
        <w:t>first-order lag</w:t>
      </w:r>
      <w:r>
        <w:t xml:space="preserve"> with a time constant (τ) of </w:t>
      </w:r>
      <w:r>
        <w:rPr>
          <w:b/>
        </w:rPr>
        <w:t>9 minutes</w:t>
      </w:r>
      <w:r>
        <w:t>.</w:t>
      </w:r>
    </w:p>
    <w:p w14:paraId="41E06944" w14:textId="77777777" w:rsidR="00CE47B7" w:rsidRDefault="0039002A">
      <w:pPr>
        <w:numPr>
          <w:ilvl w:val="0"/>
          <w:numId w:val="4"/>
        </w:numPr>
        <w:spacing w:after="240"/>
      </w:pPr>
      <w:r>
        <w:t xml:space="preserve">A </w:t>
      </w:r>
      <w:r>
        <w:rPr>
          <w:b/>
        </w:rPr>
        <w:t>dead time</w:t>
      </w:r>
      <w:r>
        <w:t xml:space="preserve"> (θ) of </w:t>
      </w:r>
      <w:r>
        <w:rPr>
          <w:b/>
        </w:rPr>
        <w:t>0 minutes,</w:t>
      </w:r>
      <w:r>
        <w:t xml:space="preserve"> </w:t>
      </w:r>
      <w:r>
        <w:rPr>
          <w:b/>
        </w:rPr>
        <w:t>0.5 minutes</w:t>
      </w:r>
      <w:r>
        <w:t xml:space="preserve">, extended to </w:t>
      </w:r>
      <w:r>
        <w:rPr>
          <w:b/>
        </w:rPr>
        <w:t>4.5 minutes</w:t>
      </w:r>
      <w:r>
        <w:t xml:space="preserve"> for the third simulation.</w:t>
      </w:r>
    </w:p>
    <w:p w14:paraId="59332666" w14:textId="11BB4DB2" w:rsidR="00CE47B7" w:rsidRDefault="0039002A">
      <w:pPr>
        <w:spacing w:before="240" w:after="240"/>
      </w:pPr>
      <w:r>
        <w:t xml:space="preserve">The system starts at an initial temperature of </w:t>
      </w:r>
      <w:r>
        <w:rPr>
          <w:b/>
        </w:rPr>
        <w:t>25°C</w:t>
      </w:r>
      <w:r>
        <w:t xml:space="preserve"> with the heater OFF, and the setpoint temperature is </w:t>
      </w:r>
      <w:r>
        <w:rPr>
          <w:b/>
        </w:rPr>
        <w:t>50°C</w:t>
      </w:r>
      <w:r>
        <w:t xml:space="preserve"> with a differential gap of </w:t>
      </w:r>
      <w:r>
        <w:rPr>
          <w:b/>
        </w:rPr>
        <w:t>2°C</w:t>
      </w:r>
      <w:r>
        <w:t xml:space="preserve">. The heater supplies </w:t>
      </w:r>
      <w:r>
        <w:rPr>
          <w:b/>
        </w:rPr>
        <w:t>10 amps</w:t>
      </w:r>
      <w:r>
        <w:t xml:space="preserve"> when ON.</w:t>
      </w:r>
    </w:p>
    <w:p w14:paraId="59A0728A" w14:textId="407DFE6E" w:rsidR="006638F7" w:rsidRDefault="006638F7">
      <w:pPr>
        <w:spacing w:before="240" w:after="240"/>
      </w:pPr>
      <w:r>
        <w:t xml:space="preserve">We will the simulation for </w:t>
      </w:r>
      <w:r w:rsidRPr="006638F7">
        <w:rPr>
          <w:b/>
        </w:rPr>
        <w:t>30</w:t>
      </w:r>
      <w:r>
        <w:t xml:space="preserve"> minutes.</w:t>
      </w:r>
    </w:p>
    <w:p w14:paraId="1A5508F3" w14:textId="77777777" w:rsidR="00CE47B7" w:rsidRDefault="00CE47B7"/>
    <w:p w14:paraId="4B450959" w14:textId="77777777" w:rsidR="00CE47B7" w:rsidRDefault="00CE47B7"/>
    <w:p w14:paraId="32848894" w14:textId="115FA3EF" w:rsidR="00CE47B7" w:rsidRDefault="0039002A">
      <w:bookmarkStart w:id="3" w:name="_heading=h.30j0zll" w:colFirst="0" w:colLast="0"/>
      <w:bookmarkEnd w:id="3"/>
      <w:r>
        <w:br w:type="page"/>
      </w:r>
    </w:p>
    <w:p w14:paraId="69627D13" w14:textId="77777777" w:rsidR="00EA6D54" w:rsidRDefault="00EA6D54" w:rsidP="00EA6D54">
      <w:pPr>
        <w:pStyle w:val="Heading2"/>
      </w:pPr>
    </w:p>
    <w:p w14:paraId="1D20BE00" w14:textId="3AF5367B" w:rsidR="00EA6D54" w:rsidRDefault="00EA6D54" w:rsidP="00EA6D54">
      <w:pPr>
        <w:pStyle w:val="Heading2"/>
      </w:pPr>
      <w:proofErr w:type="spellStart"/>
      <w:r>
        <w:t>Matlab</w:t>
      </w:r>
      <w:proofErr w:type="spellEnd"/>
      <w:r>
        <w:t xml:space="preserve"> Simulink Simulation:</w:t>
      </w:r>
    </w:p>
    <w:p w14:paraId="710B1E7A" w14:textId="77777777" w:rsidR="000058BB" w:rsidRDefault="00EA6D54" w:rsidP="000058BB">
      <w:pPr>
        <w:keepNext/>
      </w:pPr>
      <w:r>
        <w:rPr>
          <w:noProof/>
        </w:rPr>
        <w:drawing>
          <wp:inline distT="0" distB="0" distL="0" distR="0" wp14:anchorId="40D6179C" wp14:editId="7F5C707E">
            <wp:extent cx="5943600" cy="1866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8EFB3" w14:textId="61F802D3" w:rsidR="00EA6D54" w:rsidRDefault="00EA6D54" w:rsidP="00EA6D54">
      <w:pPr>
        <w:pStyle w:val="NoSpacing"/>
      </w:pPr>
      <w:r>
        <w:t xml:space="preserve">Figure </w:t>
      </w:r>
      <w:r w:rsidR="009F1617">
        <w:t>1</w:t>
      </w:r>
      <w:r>
        <w:t xml:space="preserve"> Simulink System Simulation</w:t>
      </w:r>
    </w:p>
    <w:p w14:paraId="6FFEF649" w14:textId="14E96D93" w:rsidR="000058BB" w:rsidRPr="00BF4732" w:rsidRDefault="00D41BF4" w:rsidP="000058BB">
      <w:pPr>
        <w:rPr>
          <w:vertAlign w:val="subscript"/>
        </w:rPr>
      </w:pPr>
      <w:r>
        <w:t xml:space="preserve">As shown in </w:t>
      </w:r>
      <w:r w:rsidRPr="00D41BF4">
        <w:rPr>
          <w:i/>
          <w:iCs/>
          <w:color w:val="FF0000"/>
          <w:sz w:val="18"/>
          <w:szCs w:val="18"/>
        </w:rPr>
        <w:t>Fig[1]</w:t>
      </w:r>
      <w:r w:rsidRPr="00D41BF4">
        <w:t>,</w:t>
      </w:r>
      <w:r>
        <w:t>The system is implemented using the following Simulink blocks</w:t>
      </w:r>
      <w:r w:rsidR="0059296F">
        <w:t>:</w:t>
      </w:r>
      <w:r w:rsidR="00BF4732">
        <w:rPr>
          <w:vertAlign w:val="subscript"/>
        </w:rPr>
        <w:t>[1]</w:t>
      </w:r>
      <w:bookmarkStart w:id="4" w:name="_GoBack"/>
      <w:bookmarkEnd w:id="4"/>
    </w:p>
    <w:p w14:paraId="3E360453" w14:textId="3F27AC46" w:rsidR="0059296F" w:rsidRDefault="00120EE0" w:rsidP="0059296F">
      <w:pPr>
        <w:pStyle w:val="Heading3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08CB66" wp14:editId="5DF7A12D">
                <wp:simplePos x="0" y="0"/>
                <wp:positionH relativeFrom="column">
                  <wp:posOffset>1419860</wp:posOffset>
                </wp:positionH>
                <wp:positionV relativeFrom="paragraph">
                  <wp:posOffset>3399790</wp:posOffset>
                </wp:positionV>
                <wp:extent cx="264795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BFAF7" w14:textId="6BF30A17" w:rsidR="00120EE0" w:rsidRPr="00400757" w:rsidRDefault="00120EE0" w:rsidP="00120EE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2 Constant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CB66" id="Text Box 3" o:spid="_x0000_s1027" type="#_x0000_t202" style="position:absolute;left:0;text-align:left;margin-left:111.8pt;margin-top:267.7pt;width:208.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koLgIAAGQEAAAOAAAAZHJzL2Uyb0RvYy54bWysVE1v2zAMvQ/YfxB0X5yPNduCOEWWIsOA&#10;oi2QDD0rshwLkEWNUmJnv36UbKdbt9Owi0yRFKX3HunlbVsbdlboNdicT0ZjzpSVUGh7zPm3/fbd&#10;R858ELYQBqzK+UV5frt6+2bZuIWaQgWmUMioiPWLxuW8CsEtsszLStXCj8ApS8ESsBaBtnjMChQN&#10;Va9NNh2P51kDWDgEqbwn710X5KtUvyyVDI9l6VVgJuf0tpBWTOshrtlqKRZHFK7Ssn+G+IdX1EJb&#10;uvRa6k4EwU6o/yhVa4ngoQwjCXUGZamlShgIzWT8Cs2uEk4lLESOd1ea/P8rKx/OT8h0kfMZZ1bU&#10;JNFetYF9hpbNIjuN8wtK2jlKCy25SeXB78kZQbcl1vFLcBjFiefLldtYTJJzOn//4dMNhSTF5rOb&#10;WCN7OerQhy8KahaNnCMJl/gU53sfutQhJd7kwehiq42JmxjYGGRnQSI3lQ6qL/5blrEx10I81RWM&#10;nizi63BEK7SHNrFxxXiA4kLQEbrW8U5uNd13L3x4Eki9QpCo/8MjLaWBJufQW5xVgD/+5o/5JCFF&#10;OWuo93Luv58EKs7MV0vixkYdDByMw2DYU70BQjqhyXIymXQAgxnMEqF+prFYx1soJKyku3IeBnMT&#10;ugmgsZJqvU5J1I5OhHu7czKWHnjdt88CXa9KIDEfYOhKsXglTpeb5HHrUyCmk3KR147Fnm5q5aR9&#10;P3ZxVn7dp6yXn8PqJwAAAP//AwBQSwMEFAAGAAgAAAAhAORbj4zgAAAACwEAAA8AAABkcnMvZG93&#10;bnJldi54bWxMjz1PwzAQhnck/oN1SCyIOuRLKMSpqgoGWCpCFzY3vsaB2I5spw3/noMFxnvv0XvP&#10;1evFjOyEPgzOCrhbJcDQdk4Nthewf3u6vQcWorRKjs6igC8MsG4uL2pZKXe2r3hqY8+oxIZKCtAx&#10;ThXnodNoZFi5CS3tjs4bGWn0PVdenqncjDxNkpIbOVi6oOWEW43dZzsbAbv8fadv5uPjyybP/PN+&#10;3pYffSvE9dWyeQAWcYl/MPzokzo05HRws1WBjQLSNCsJFVBkRQ6MiDJPKDn8JgXwpub/f2i+AQAA&#10;//8DAFBLAQItABQABgAIAAAAIQC2gziS/gAAAOEBAAATAAAAAAAAAAAAAAAAAAAAAABbQ29udGVu&#10;dF9UeXBlc10ueG1sUEsBAi0AFAAGAAgAAAAhADj9If/WAAAAlAEAAAsAAAAAAAAAAAAAAAAALwEA&#10;AF9yZWxzLy5yZWxzUEsBAi0AFAAGAAgAAAAhAPw0CSguAgAAZAQAAA4AAAAAAAAAAAAAAAAALgIA&#10;AGRycy9lMm9Eb2MueG1sUEsBAi0AFAAGAAgAAAAhAORbj4zgAAAACwEAAA8AAAAAAAAAAAAAAAAA&#10;iAQAAGRycy9kb3ducmV2LnhtbFBLBQYAAAAABAAEAPMAAACVBQAAAAA=&#10;" stroked="f">
                <v:textbox style="mso-fit-shape-to-text:t" inset="0,0,0,0">
                  <w:txbxContent>
                    <w:p w14:paraId="328BFAF7" w14:textId="6BF30A17" w:rsidR="00120EE0" w:rsidRPr="00400757" w:rsidRDefault="00120EE0" w:rsidP="00120EE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2 Constant Blocks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0EE0">
        <w:rPr>
          <w:noProof/>
        </w:rPr>
        <w:drawing>
          <wp:anchor distT="0" distB="0" distL="114300" distR="114300" simplePos="0" relativeHeight="251718656" behindDoc="1" locked="0" layoutInCell="1" allowOverlap="1" wp14:anchorId="7B4F7852" wp14:editId="32F7C22D">
            <wp:simplePos x="0" y="0"/>
            <wp:positionH relativeFrom="column">
              <wp:posOffset>1419976</wp:posOffset>
            </wp:positionH>
            <wp:positionV relativeFrom="paragraph">
              <wp:posOffset>333260</wp:posOffset>
            </wp:positionV>
            <wp:extent cx="2647950" cy="300990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9296F">
        <w:t>Constant Blocks:</w:t>
      </w:r>
    </w:p>
    <w:p w14:paraId="221A8CFE" w14:textId="0F253DD9" w:rsidR="009328E5" w:rsidRPr="009328E5" w:rsidRDefault="000D2734" w:rsidP="009328E5">
      <w:pPr>
        <w:rPr>
          <w:rFonts w:ascii="Times New Roman" w:eastAsia="Times New Roman" w:hAnsi="Times New Roman" w:cs="Times New Roman"/>
        </w:rPr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>
        <w:rPr>
          <w:i/>
          <w:iCs/>
          <w:color w:val="FF0000"/>
          <w:sz w:val="18"/>
          <w:szCs w:val="18"/>
        </w:rPr>
        <w:t>2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9328E5">
        <w:t xml:space="preserve"> We </w:t>
      </w:r>
      <w:r w:rsidR="00BA536D">
        <w:t xml:space="preserve">use </w:t>
      </w:r>
      <w:r w:rsidR="009328E5">
        <w:t xml:space="preserve">them to </w:t>
      </w:r>
      <w:r w:rsidR="009328E5">
        <w:rPr>
          <w:rFonts w:ascii="Times New Roman" w:eastAsia="Times New Roman" w:hAnsi="Times New Roman" w:cs="Times New Roman"/>
        </w:rPr>
        <w:t>d</w:t>
      </w:r>
      <w:r w:rsidR="009328E5" w:rsidRPr="009328E5">
        <w:rPr>
          <w:rFonts w:ascii="Times New Roman" w:eastAsia="Times New Roman" w:hAnsi="Times New Roman" w:cs="Times New Roman"/>
        </w:rPr>
        <w:t>efine fixed values in the system, including:</w:t>
      </w:r>
    </w:p>
    <w:p w14:paraId="6F9FBC5F" w14:textId="6D14D57F" w:rsidR="009328E5" w:rsidRPr="009328E5" w:rsidRDefault="009328E5" w:rsidP="00932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8E5">
        <w:rPr>
          <w:rFonts w:ascii="Times New Roman" w:eastAsia="Times New Roman" w:hAnsi="Times New Roman" w:cs="Times New Roman"/>
          <w:b/>
          <w:bCs/>
        </w:rPr>
        <w:t>Initial temperature</w:t>
      </w:r>
      <w:r w:rsidRPr="009328E5">
        <w:rPr>
          <w:rFonts w:ascii="Times New Roman" w:eastAsia="Times New Roman" w:hAnsi="Times New Roman" w:cs="Times New Roman"/>
        </w:rPr>
        <w:t xml:space="preserve"> of 25</w:t>
      </w:r>
      <w:r w:rsidR="00596F02" w:rsidRPr="009328E5">
        <w:rPr>
          <w:rFonts w:ascii="Cambria Math" w:eastAsia="Times New Roman" w:hAnsi="Cambria Math" w:cs="Cambria Math"/>
        </w:rPr>
        <w:t xml:space="preserve"> </w:t>
      </w:r>
      <w:r w:rsidR="00DA0E37"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5E0A6905" w14:textId="04647A41" w:rsidR="009328E5" w:rsidRDefault="009328E5" w:rsidP="00932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8E5">
        <w:rPr>
          <w:rFonts w:ascii="Times New Roman" w:eastAsia="Times New Roman" w:hAnsi="Times New Roman" w:cs="Times New Roman"/>
          <w:b/>
          <w:bCs/>
        </w:rPr>
        <w:t>Setpoint temperature</w:t>
      </w:r>
      <w:r w:rsidRPr="009328E5">
        <w:rPr>
          <w:rFonts w:ascii="Times New Roman" w:eastAsia="Times New Roman" w:hAnsi="Times New Roman" w:cs="Times New Roman"/>
        </w:rPr>
        <w:t xml:space="preserve"> of 50</w:t>
      </w:r>
      <w:r w:rsidR="00596F02" w:rsidRPr="009328E5">
        <w:rPr>
          <w:rFonts w:ascii="Cambria Math" w:eastAsia="Times New Roman" w:hAnsi="Cambria Math" w:cs="Cambria Math"/>
        </w:rPr>
        <w:t xml:space="preserve"> </w:t>
      </w:r>
      <w:r w:rsidR="00DA0E37"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5B65E07A" w14:textId="341D587E" w:rsidR="00596F02" w:rsidRPr="009328E5" w:rsidRDefault="00596F02" w:rsidP="002F4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1C299191" w14:textId="1309ABC4" w:rsidR="00E1195A" w:rsidRDefault="00E1195A">
      <w:r>
        <w:br w:type="page"/>
      </w:r>
    </w:p>
    <w:p w14:paraId="750F307A" w14:textId="62C3B3F3" w:rsidR="00120EE0" w:rsidRDefault="00120EE0" w:rsidP="00120EE0"/>
    <w:p w14:paraId="16D18D41" w14:textId="4C8FE946" w:rsidR="00E1195A" w:rsidRDefault="00E1195A" w:rsidP="00E1195A">
      <w:pPr>
        <w:pStyle w:val="Heading4"/>
        <w:rPr>
          <w:sz w:val="28"/>
          <w:szCs w:val="28"/>
        </w:rPr>
      </w:pPr>
      <w:r w:rsidRPr="00E1195A">
        <w:rPr>
          <w:sz w:val="28"/>
          <w:szCs w:val="28"/>
        </w:rPr>
        <w:t>2. Subtractor Block</w:t>
      </w:r>
      <w:r w:rsidR="00B330FE">
        <w:rPr>
          <w:sz w:val="28"/>
          <w:szCs w:val="28"/>
        </w:rPr>
        <w:t>:</w:t>
      </w:r>
    </w:p>
    <w:p w14:paraId="54C779B8" w14:textId="331AA660" w:rsidR="00E1195A" w:rsidRDefault="00E1195A" w:rsidP="00E1195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879718" wp14:editId="525881DD">
                <wp:simplePos x="0" y="0"/>
                <wp:positionH relativeFrom="column">
                  <wp:posOffset>1225550</wp:posOffset>
                </wp:positionH>
                <wp:positionV relativeFrom="paragraph">
                  <wp:posOffset>2469631</wp:posOffset>
                </wp:positionV>
                <wp:extent cx="26479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8281F" w14:textId="6ED6EB2A" w:rsidR="00E1195A" w:rsidRPr="00400757" w:rsidRDefault="00E1195A" w:rsidP="00E1195A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3 </w:t>
                            </w:r>
                            <w:r w:rsidR="00BA536D" w:rsidRPr="00BA536D">
                              <w:t>Subtractor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79718" id="Text Box 6" o:spid="_x0000_s1028" type="#_x0000_t202" style="position:absolute;margin-left:96.5pt;margin-top:194.45pt;width:208.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yfLgIAAGQ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s84s6Ih&#10;iXaqC+wzdGwW2Wmdzylp6ygtdOQmlQe/J2cE3VXYxC/BYRQnns9XbmMxSc7p7MPHTzcUkhSbvb+J&#10;NbKXow59+KKgYdEoOJJwiU9x2vjQpw4p8SYPRpdrbUzcxMDKIDsJErmtdVCX4r9lGRtzLcRTfcHo&#10;ySK+Hke0QrfvEhvTAeMeyjNBR+hbxzu51nTfRvjwJJB6hSBR/4dHWioDbcHhYnFWA/74mz/mk4QU&#10;5ayl3iu4/34UqDgzXy2JGxt1MHAw9oNhj80KCOmEJsvJZNIBDGYwK4TmmcZiGW+hkLCS7ip4GMxV&#10;6CeAxkqq5TIlUTs6ETZ262QsPfC6654FuosqgcR8gKErRf5KnD43yeOWx0BMJ+Uirz2LF7qplZP2&#10;l7GLs/LrPmW9/BwWPwEAAP//AwBQSwMEFAAGAAgAAAAhAN0aZajhAAAACwEAAA8AAABkcnMvZG93&#10;bnJldi54bWxMj8FOwzAQRO9I/IO1SFwQtUuqKAlxqqqCA1wqQi/c3HgbB2I7ip02/D3bEz3O7Gj2&#10;Tbmebc9OOIbOOwnLhQCGrvG6c62E/efrYwYsROW06r1DCb8YYF3d3pSq0P7sPvBUx5ZRiQuFkmBi&#10;HArOQ2PQqrDwAzq6Hf1oVSQ5tlyP6kzltudPQqTcqs7RB6MG3BpsfurJStitvnbmYTq+vG9Wyfi2&#10;n7bpd1tLeX83b56BRZzjfxgu+IQOFTEd/OR0YD3pPKEtUUKSZTkwSqRLQc7h4uQCeFXy6w3VHwAA&#10;AP//AwBQSwECLQAUAAYACAAAACEAtoM4kv4AAADhAQAAEwAAAAAAAAAAAAAAAAAAAAAAW0NvbnRl&#10;bnRfVHlwZXNdLnhtbFBLAQItABQABgAIAAAAIQA4/SH/1gAAAJQBAAALAAAAAAAAAAAAAAAAAC8B&#10;AABfcmVscy8ucmVsc1BLAQItABQABgAIAAAAIQAFnqyfLgIAAGQEAAAOAAAAAAAAAAAAAAAAAC4C&#10;AABkcnMvZTJvRG9jLnhtbFBLAQItABQABgAIAAAAIQDdGmWo4QAAAAsBAAAPAAAAAAAAAAAAAAAA&#10;AIgEAABkcnMvZG93bnJldi54bWxQSwUGAAAAAAQABADzAAAAlgUAAAAA&#10;" stroked="f">
                <v:textbox style="mso-fit-shape-to-text:t" inset="0,0,0,0">
                  <w:txbxContent>
                    <w:p w14:paraId="06E8281F" w14:textId="6ED6EB2A" w:rsidR="00E1195A" w:rsidRPr="00400757" w:rsidRDefault="00E1195A" w:rsidP="00E1195A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3 </w:t>
                      </w:r>
                      <w:r w:rsidR="00BA536D" w:rsidRPr="00BA536D">
                        <w:t>Subtractor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95A">
        <w:rPr>
          <w:noProof/>
        </w:rPr>
        <w:drawing>
          <wp:anchor distT="0" distB="0" distL="114300" distR="114300" simplePos="0" relativeHeight="251721728" behindDoc="0" locked="0" layoutInCell="1" allowOverlap="1" wp14:anchorId="36EBAC38" wp14:editId="43E1B6E5">
            <wp:simplePos x="0" y="0"/>
            <wp:positionH relativeFrom="column">
              <wp:posOffset>962890</wp:posOffset>
            </wp:positionH>
            <wp:positionV relativeFrom="paragraph">
              <wp:posOffset>326102</wp:posOffset>
            </wp:positionV>
            <wp:extent cx="3143689" cy="2095792"/>
            <wp:effectExtent l="19050" t="19050" r="19050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55ADCF" w14:textId="753CA88A" w:rsidR="00E1195A" w:rsidRPr="00E1195A" w:rsidRDefault="00E1195A" w:rsidP="00E1195A"/>
    <w:p w14:paraId="278BA31F" w14:textId="1C5B9067" w:rsidR="00B176A8" w:rsidRPr="00B176A8" w:rsidRDefault="00BA536D" w:rsidP="00B176A8">
      <w:pPr>
        <w:spacing w:before="100" w:beforeAutospacing="1" w:after="100" w:afterAutospacing="1" w:line="240" w:lineRule="auto"/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E17CA4">
        <w:rPr>
          <w:i/>
          <w:iCs/>
          <w:color w:val="FF0000"/>
          <w:sz w:val="18"/>
          <w:szCs w:val="18"/>
        </w:rPr>
        <w:t>3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E17CA4">
        <w:t xml:space="preserve"> We use it to</w:t>
      </w:r>
      <w:r>
        <w:t xml:space="preserve"> </w:t>
      </w:r>
      <w:r w:rsidR="00E17CA4">
        <w:t>c</w:t>
      </w:r>
      <w:r w:rsidR="00E1195A">
        <w:t>alculate the error between the current temperature and the setpoint.</w:t>
      </w:r>
    </w:p>
    <w:p w14:paraId="7E15DB51" w14:textId="601C899F" w:rsidR="00B176A8" w:rsidRDefault="00B176A8" w:rsidP="000058BB"/>
    <w:p w14:paraId="72A11F14" w14:textId="35DED1D4" w:rsidR="00B176A8" w:rsidRPr="00B176A8" w:rsidRDefault="005E747F" w:rsidP="00B176A8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A6D68A" wp14:editId="2068E956">
                <wp:simplePos x="0" y="0"/>
                <wp:positionH relativeFrom="column">
                  <wp:posOffset>1282700</wp:posOffset>
                </wp:positionH>
                <wp:positionV relativeFrom="paragraph">
                  <wp:posOffset>1871345</wp:posOffset>
                </wp:positionV>
                <wp:extent cx="26479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219719" w14:textId="28BEEE45" w:rsidR="005E747F" w:rsidRPr="00400757" w:rsidRDefault="005E747F" w:rsidP="005E747F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4 Rel</w:t>
                            </w:r>
                            <w:r w:rsidR="00ED6F19">
                              <w:t>a</w:t>
                            </w:r>
                            <w:r>
                              <w:t>y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D68A" id="Text Box 8" o:spid="_x0000_s1029" type="#_x0000_t202" style="position:absolute;margin-left:101pt;margin-top:147.35pt;width:208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wwLgIAAGQEAAAOAAAAZHJzL2Uyb0RvYy54bWysVMFu2zAMvQ/YPwi6L07SNeuCOEWWIsOA&#10;oi2QDD0rshwLkEWNUmJnXz9KttOu22nYRaZIitJ7j/Titq0NOyn0GmzOJ6MxZ8pKKLQ95Pz7bvPh&#10;hjMfhC2EAatyflae3y7fv1s0bq6mUIEpFDIqYv28cTmvQnDzLPOyUrXwI3DKUrAErEWgLR6yAkVD&#10;1WuTTcfjWdYAFg5BKu/Je9cF+TLVL0slw2NZehWYyTm9LaQV07qPa7ZciPkBhau07J8h/uEVtdCW&#10;Lr2UuhNBsCPqP0rVWiJ4KMNIQp1BWWqpEgZCMxm/QbOthFMJC5Hj3YUm///KyofTEzJd5JyEsqIm&#10;iXaqDewLtOwmstM4P6ekraO00JKbVB78npwRdFtiHb8Eh1GceD5fuI3FJDmns4+fPl9TSFJsdnUd&#10;a2QvRx368FVBzaKRcyThEp/idO9DlzqkxJs8GF1stDFxEwNrg+wkSOSm0kH1xX/LMjbmWoinuoLR&#10;k0V8HY5ohXbfJjauBox7KM4EHaFrHe/kRtN998KHJ4HUKwSJ+j880lIaaHIOvcVZBfjzb/6YTxJS&#10;lLOGei/n/sdRoOLMfLMkbmzUwcDB2A+GPdZrIKQTmiwnk0kHMJjBLBHqZxqLVbyFQsJKuivnYTDX&#10;oZsAGiupVquURO3oRLi3Wydj6YHXXfss0PWqBBLzAYauFPM34nS5SR63OgZiOikXee1Y7OmmVk7a&#10;92MXZ+X1PmW9/ByWvwAAAP//AwBQSwMEFAAGAAgAAAAhAMxHax/hAAAACwEAAA8AAABkcnMvZG93&#10;bnJldi54bWxMjzFPwzAQhXck/oN1SCyIOg1RaNM4VVXBAEtF6NLNjd04EJ8j22nDv+dgge3u3dO7&#10;75XryfbsrH3oHAqYzxJgGhunOmwF7N+f7xfAQpSoZO9QC/jSAdbV9VUpC+Uu+KbPdWwZhWAopAAT&#10;41BwHhqjrQwzN2ik28l5KyOtvuXKywuF256nSZJzKzukD0YOemt081mPVsAuO+zM3Xh6et1kD/5l&#10;P27zj7YW4vZm2qyART3FPzP84BM6VMR0dCOqwHoBaZJSl0jDMnsERo58viTl+KssgFcl/9+h+gYA&#10;AP//AwBQSwECLQAUAAYACAAAACEAtoM4kv4AAADhAQAAEwAAAAAAAAAAAAAAAAAAAAAAW0NvbnRl&#10;bnRfVHlwZXNdLnhtbFBLAQItABQABgAIAAAAIQA4/SH/1gAAAJQBAAALAAAAAAAAAAAAAAAAAC8B&#10;AABfcmVscy8ucmVsc1BLAQItABQABgAIAAAAIQD5uZwwLgIAAGQEAAAOAAAAAAAAAAAAAAAAAC4C&#10;AABkcnMvZTJvRG9jLnhtbFBLAQItABQABgAIAAAAIQDMR2sf4QAAAAsBAAAPAAAAAAAAAAAAAAAA&#10;AIgEAABkcnMvZG93bnJldi54bWxQSwUGAAAAAAQABADzAAAAlgUAAAAA&#10;" stroked="f">
                <v:textbox style="mso-fit-shape-to-text:t" inset="0,0,0,0">
                  <w:txbxContent>
                    <w:p w14:paraId="45219719" w14:textId="28BEEE45" w:rsidR="005E747F" w:rsidRPr="00400757" w:rsidRDefault="005E747F" w:rsidP="005E747F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4 Rel</w:t>
                      </w:r>
                      <w:r w:rsidR="00ED6F19">
                        <w:t>a</w:t>
                      </w:r>
                      <w:r>
                        <w:t>y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76A8" w:rsidRPr="00B176A8">
        <w:rPr>
          <w:noProof/>
        </w:rPr>
        <w:drawing>
          <wp:anchor distT="0" distB="0" distL="114300" distR="114300" simplePos="0" relativeHeight="251724800" behindDoc="0" locked="0" layoutInCell="1" allowOverlap="1" wp14:anchorId="67548026" wp14:editId="4DB5FABD">
            <wp:simplePos x="0" y="0"/>
            <wp:positionH relativeFrom="column">
              <wp:posOffset>1543050</wp:posOffset>
            </wp:positionH>
            <wp:positionV relativeFrom="paragraph">
              <wp:posOffset>409575</wp:posOffset>
            </wp:positionV>
            <wp:extent cx="2257740" cy="1400370"/>
            <wp:effectExtent l="19050" t="19050" r="28575" b="285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76A8">
        <w:rPr>
          <w:sz w:val="28"/>
          <w:szCs w:val="28"/>
        </w:rPr>
        <w:t xml:space="preserve">3. </w:t>
      </w:r>
      <w:r w:rsidR="00B176A8" w:rsidRPr="00B176A8">
        <w:rPr>
          <w:sz w:val="28"/>
          <w:szCs w:val="28"/>
        </w:rPr>
        <w:t>Relay Block</w:t>
      </w:r>
      <w:r w:rsidR="00B330FE">
        <w:rPr>
          <w:sz w:val="28"/>
          <w:szCs w:val="28"/>
        </w:rPr>
        <w:t>:</w:t>
      </w:r>
    </w:p>
    <w:p w14:paraId="79DE2912" w14:textId="2DA0F351" w:rsidR="00B176A8" w:rsidRDefault="00515A3F" w:rsidP="000058BB">
      <w:pPr>
        <w:rPr>
          <w:rFonts w:ascii="Times New Roman" w:eastAsia="Times New Roman" w:hAnsi="Times New Roman" w:cs="Times New Roman"/>
        </w:rPr>
      </w:pPr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>
        <w:rPr>
          <w:i/>
          <w:iCs/>
          <w:color w:val="FF0000"/>
          <w:sz w:val="18"/>
          <w:szCs w:val="18"/>
        </w:rPr>
        <w:t>4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437231">
        <w:t xml:space="preserve"> </w:t>
      </w:r>
      <w:r w:rsidR="00194249">
        <w:t xml:space="preserve">We use </w:t>
      </w:r>
      <w:r w:rsidR="00D973AE">
        <w:t>it</w:t>
      </w:r>
      <w:r w:rsidR="00194249">
        <w:t xml:space="preserve"> to s</w:t>
      </w:r>
      <w:r w:rsidR="00437231">
        <w:t xml:space="preserve">erve as an ON/OFF controller with hysteresis (differential gap of </w:t>
      </w:r>
      <w:r w:rsidR="00437231">
        <w:rPr>
          <w:rStyle w:val="katex-mathml"/>
        </w:rPr>
        <w:t>±2</w:t>
      </w:r>
      <w:r w:rsidR="00437231">
        <w:rPr>
          <w:rStyle w:val="wobt"/>
        </w:rPr>
        <w:t>°</w:t>
      </w:r>
      <w:r w:rsidR="00437231" w:rsidRPr="009328E5">
        <w:rPr>
          <w:rFonts w:ascii="Times New Roman" w:eastAsia="Times New Roman" w:hAnsi="Times New Roman" w:cs="Times New Roman"/>
        </w:rPr>
        <w:t>C</w:t>
      </w:r>
      <w:r w:rsidR="00437231">
        <w:rPr>
          <w:rFonts w:ascii="Times New Roman" w:eastAsia="Times New Roman" w:hAnsi="Times New Roman" w:cs="Times New Roman"/>
        </w:rPr>
        <w:t>)</w:t>
      </w:r>
      <w:r w:rsidR="00184B10">
        <w:rPr>
          <w:rFonts w:ascii="Times New Roman" w:eastAsia="Times New Roman" w:hAnsi="Times New Roman" w:cs="Times New Roman"/>
        </w:rPr>
        <w:t>:</w:t>
      </w:r>
    </w:p>
    <w:p w14:paraId="3A4DF8FD" w14:textId="61F3D690" w:rsidR="001D0F8B" w:rsidRPr="009328E5" w:rsidRDefault="009617EF" w:rsidP="001D0F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Switch ON</w:t>
      </w:r>
      <w:r>
        <w:rPr>
          <w:rFonts w:ascii="Times New Roman" w:eastAsia="Times New Roman" w:hAnsi="Times New Roman" w:cs="Times New Roman"/>
          <w:b/>
          <w:bCs/>
        </w:rPr>
        <w:t>:</w:t>
      </w:r>
      <w:r w:rsidRPr="009617EF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48</w:t>
      </w:r>
      <w:r w:rsidR="001D0F8B">
        <w:rPr>
          <w:rStyle w:val="wobt"/>
        </w:rPr>
        <w:t>°</w:t>
      </w:r>
      <w:r w:rsidR="001D0F8B" w:rsidRPr="009328E5">
        <w:rPr>
          <w:rFonts w:ascii="Times New Roman" w:eastAsia="Times New Roman" w:hAnsi="Times New Roman" w:cs="Times New Roman"/>
        </w:rPr>
        <w:t>C.</w:t>
      </w:r>
    </w:p>
    <w:p w14:paraId="3E475E67" w14:textId="5E67A6B6" w:rsidR="009617EF" w:rsidRPr="009328E5" w:rsidRDefault="009617EF" w:rsidP="00961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Switch O</w:t>
      </w:r>
      <w:r>
        <w:rPr>
          <w:rFonts w:ascii="Times New Roman" w:eastAsia="Times New Roman" w:hAnsi="Times New Roman" w:cs="Times New Roman"/>
          <w:b/>
          <w:bCs/>
        </w:rPr>
        <w:t>FF: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684D76">
        <w:rPr>
          <w:rFonts w:ascii="Times New Roman" w:eastAsia="Times New Roman" w:hAnsi="Times New Roman" w:cs="Times New Roman"/>
        </w:rPr>
        <w:t>52°</w:t>
      </w:r>
      <w:r w:rsidRPr="009328E5">
        <w:rPr>
          <w:rFonts w:ascii="Times New Roman" w:eastAsia="Times New Roman" w:hAnsi="Times New Roman" w:cs="Times New Roman"/>
        </w:rPr>
        <w:t>C.</w:t>
      </w:r>
    </w:p>
    <w:p w14:paraId="305B5162" w14:textId="77777777" w:rsidR="001D0F8B" w:rsidRDefault="001D0F8B" w:rsidP="000058BB">
      <w:pPr>
        <w:rPr>
          <w:rFonts w:ascii="Times New Roman" w:eastAsia="Times New Roman" w:hAnsi="Times New Roman" w:cs="Times New Roman"/>
        </w:rPr>
      </w:pPr>
    </w:p>
    <w:p w14:paraId="2B8C8CA3" w14:textId="678C30C2" w:rsidR="007669B7" w:rsidRDefault="0039002A" w:rsidP="007669B7">
      <w:r>
        <w:br w:type="page"/>
      </w:r>
    </w:p>
    <w:p w14:paraId="08376D8E" w14:textId="7E90AD8F" w:rsidR="007669B7" w:rsidRPr="007669B7" w:rsidRDefault="007669B7" w:rsidP="007669B7"/>
    <w:p w14:paraId="6B59057F" w14:textId="673F1CD5" w:rsidR="007669B7" w:rsidRPr="002E6F17" w:rsidRDefault="007669B7" w:rsidP="002E6F17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B73F0E" wp14:editId="2E0BC948">
                <wp:simplePos x="0" y="0"/>
                <wp:positionH relativeFrom="column">
                  <wp:posOffset>1282700</wp:posOffset>
                </wp:positionH>
                <wp:positionV relativeFrom="paragraph">
                  <wp:posOffset>1597660</wp:posOffset>
                </wp:positionV>
                <wp:extent cx="26479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2D3AF" w14:textId="6AF3E85E" w:rsidR="00274669" w:rsidRPr="00400757" w:rsidRDefault="00274669" w:rsidP="00274669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7669B7">
                              <w:t>5</w:t>
                            </w:r>
                            <w:r>
                              <w:t xml:space="preserve"> </w:t>
                            </w:r>
                            <w:r w:rsidR="007669B7">
                              <w:t>Gain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3F0E" id="Text Box 5" o:spid="_x0000_s1030" type="#_x0000_t202" style="position:absolute;margin-left:101pt;margin-top:125.8pt;width:208.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AJMAIAAGQEAAAOAAAAZHJzL2Uyb0RvYy54bWysVMFu2zAMvQ/YPwi6L06yJtuMOEWWIsOA&#10;oi2QDD0rshwLkEWNUmJnXz9KjtOt22nYRaZIitJ7j/TitmsMOyn0GmzBJ6MxZ8pKKLU9FPzbbvPu&#10;I2c+CFsKA1YV/Kw8v12+fbNoXa6mUIMpFTIqYn3euoLXIbg8y7ysVSP8CJyyFKwAGxFoi4esRNFS&#10;9cZk0/F4nrWApUOQynvy3vVBvkz1q0rJ8FhVXgVmCk5vC2nFtO7jmi0XIj+gcLWWl2eIf3hFI7Sl&#10;S6+l7kQQ7Ij6j1KNlggeqjCS0GRQVVqqhIHQTMav0Gxr4VTCQuR4d6XJ/7+y8uH0hEyXBZ9xZkVD&#10;Eu1UF9hn6NgsstM6n1PS1lFa6MhNKg9+T84IuquwiV+CwyhOPJ+v3MZikpzT+c2HTzMKSYrN36fa&#10;2ctRhz58UdCwaBQcSbjEpzjd+0DPoNQhJd7kwehyo42JmxhYG2QnQSK3tQ4qPpBO/JZlbMy1EE/1&#10;4ejJIr4eR7RCt+8SGzcDxj2UZ4KO0LeOd3Kj6b574cOTQOoVgkT9Hx5pqQy0BYeLxVkN+ONv/phP&#10;ElKUs5Z6r+D++1Gg4sx8tSRubNTBwMHYD4Y9NmsgpBOaLCeTSQcwmMGsEJpnGotVvIVCwkq6q+Bh&#10;MNehnwAaK6lWq5RE7ehEuLdbJ2Ppgddd9yzQXVQJJOYDDF0p8lfi9LlJHrc6BmI6KRd57Vm80E2t&#10;nOS5jF2clV/3Kevl57D8CQAA//8DAFBLAwQUAAYACAAAACEACGQz7uEAAAALAQAADwAAAGRycy9k&#10;b3ducmV2LnhtbEyPMU/DMBCFdyT+g3VILKh1EkqAEKeqKhjoUpF2YXNjNw7E58h22vDvOVhgu3v3&#10;9O575XKyPTtpHzqHAtJ5Akxj41SHrYD97mX2ACxEiUr2DrWALx1gWV1elLJQ7oxv+lTHllEIhkIK&#10;MDEOBeehMdrKMHeDRrodnbcy0upbrrw8U7jteZYkObeyQ/pg5KDXRjef9WgFbBfvW3MzHp83q8Wt&#10;f92P6/yjrYW4vppWT8CinuKfGX7wCR0qYjq4EVVgvYAsyahLpOEuzYGRI08fSTn8KvfAq5L/71B9&#10;AwAA//8DAFBLAQItABQABgAIAAAAIQC2gziS/gAAAOEBAAATAAAAAAAAAAAAAAAAAAAAAABbQ29u&#10;dGVudF9UeXBlc10ueG1sUEsBAi0AFAAGAAgAAAAhADj9If/WAAAAlAEAAAsAAAAAAAAAAAAAAAAA&#10;LwEAAF9yZWxzLy5yZWxzUEsBAi0AFAAGAAgAAAAhANWOMAkwAgAAZAQAAA4AAAAAAAAAAAAAAAAA&#10;LgIAAGRycy9lMm9Eb2MueG1sUEsBAi0AFAAGAAgAAAAhAAhkM+7hAAAACwEAAA8AAAAAAAAAAAAA&#10;AAAAigQAAGRycy9kb3ducmV2LnhtbFBLBQYAAAAABAAEAPMAAACYBQAAAAA=&#10;" stroked="f">
                <v:textbox style="mso-fit-shape-to-text:t" inset="0,0,0,0">
                  <w:txbxContent>
                    <w:p w14:paraId="7EC2D3AF" w14:textId="6AF3E85E" w:rsidR="00274669" w:rsidRPr="00400757" w:rsidRDefault="00274669" w:rsidP="00274669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7669B7">
                        <w:t>5</w:t>
                      </w:r>
                      <w:r>
                        <w:t xml:space="preserve"> </w:t>
                      </w:r>
                      <w:r w:rsidR="007669B7">
                        <w:t>Gain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669B7">
        <w:rPr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7926A123" wp14:editId="0294DA19">
            <wp:simplePos x="0" y="0"/>
            <wp:positionH relativeFrom="column">
              <wp:posOffset>1615440</wp:posOffset>
            </wp:positionH>
            <wp:positionV relativeFrom="paragraph">
              <wp:posOffset>337820</wp:posOffset>
            </wp:positionV>
            <wp:extent cx="2114845" cy="1133633"/>
            <wp:effectExtent l="19050" t="19050" r="19050" b="285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</w:t>
      </w:r>
      <w:r w:rsidR="00274669">
        <w:rPr>
          <w:sz w:val="28"/>
          <w:szCs w:val="28"/>
        </w:rPr>
        <w:t xml:space="preserve">. </w:t>
      </w:r>
      <w:r>
        <w:rPr>
          <w:sz w:val="28"/>
          <w:szCs w:val="28"/>
        </w:rPr>
        <w:t>Gain</w:t>
      </w:r>
      <w:r w:rsidR="00274669" w:rsidRPr="00B176A8">
        <w:rPr>
          <w:sz w:val="28"/>
          <w:szCs w:val="28"/>
        </w:rPr>
        <w:t xml:space="preserve"> Block</w:t>
      </w:r>
      <w:r w:rsidR="00274669">
        <w:rPr>
          <w:sz w:val="28"/>
          <w:szCs w:val="28"/>
        </w:rPr>
        <w:t>:</w:t>
      </w:r>
    </w:p>
    <w:p w14:paraId="524C00EC" w14:textId="4DA6C506" w:rsidR="00CE3BB6" w:rsidRDefault="00274669" w:rsidP="00C12669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A91F79">
        <w:rPr>
          <w:i/>
          <w:iCs/>
          <w:color w:val="FF0000"/>
          <w:sz w:val="18"/>
          <w:szCs w:val="18"/>
        </w:rPr>
        <w:t>5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</w:t>
      </w:r>
      <w:r w:rsidR="00377B33">
        <w:t>it</w:t>
      </w:r>
      <w:r>
        <w:t xml:space="preserve"> to </w:t>
      </w:r>
      <w:r w:rsidR="00377B33">
        <w:t>s</w:t>
      </w:r>
      <w:r w:rsidR="00542586" w:rsidRPr="00542586">
        <w:t xml:space="preserve">imulate the heater's effect, where the </w:t>
      </w:r>
      <w:r w:rsidR="00390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F0AEE28" wp14:editId="0AFE2C6C">
                <wp:simplePos x="0" y="0"/>
                <wp:positionH relativeFrom="column">
                  <wp:posOffset>1</wp:posOffset>
                </wp:positionH>
                <wp:positionV relativeFrom="paragraph">
                  <wp:posOffset>7124700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32" name="Rectangle 211777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1A76" w14:textId="77777777" w:rsidR="00CE47B7" w:rsidRDefault="0039002A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Figure 10.the magnitude spectrum of the first signal @20000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Hz.(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input and output) in frequency response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AEE28" id="Rectangle 2117771432" o:spid="_x0000_s1031" style="position:absolute;margin-left:0;margin-top:561pt;width:.0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MB5AEAAK8DAAAOAAAAZHJzL2Uyb0RvYy54bWysU9FumzAUfZ+0f7D8vhBCGloUUk2tMk2q&#10;tmhdP8AYA5aM7V07gfz9rg1puu1tKg/mXt/L8TnHl+392CtyEuCk0SVNF0tKhOamlrot6cvP/adb&#10;SpxnumbKaFHSs3D0fvfxw3awhViZzqhaAEEQ7YrBlrTz3hZJ4ngneuYWxgqNxcZAzzym0CY1sAHR&#10;e5WslstNMhioLRgunMPdx6lIdxG/aQT335vGCU9USZGbjyvEtQprstuyogVmO8lnGuw/WPRMajz0&#10;FeqReUaOIP+B6iUH40zjF9z0iWkayUXUgGrS5V9qnjtmRdSC5jj7apN7P1j+7XQAIuuSrtI0z/N0&#10;na0o0azHu/qB7jHdKkHe1NCwwboCv3u2B5gzh2FQPzbQhzfqIiNCZvkaL4mSc0mzPL/b3GaT4WL0&#10;hGPDzd0624QGjh2b7CZUkyuMBee/CNOTEJQUkE80mZ2enJ9aLy3hVGeUrPdSqZhAWz0oICeGN7+P&#10;z4z+R5vSoVmb8NmEGHaSIHESFSI/VmP0KBIMO5Wpz+ibs3wvkdsTc/7AACcnpWTAaSqp+3VkIChR&#10;XzVeVxi9SwCXoLoETPPO4FB6SqbwwccRnah9PnrTyKj3evTMEaciOjZPcBi7t3nsuv5nu98AAAD/&#10;/wMAUEsDBBQABgAIAAAAIQCcaTMm2AAAAAcBAAAPAAAAZHJzL2Rvd25yZXYueG1sTI9LT8MwEITv&#10;SPwHa5G4UScRQijEqRAP9UwAcd3GS5zWjyh2WsOvZ+kFbjs7q9lvmnV2VhxojmPwCspVAYJ8H/To&#10;BwVvr89XtyBiQq/RBk8KvijCuj0/a7DW4ehf6NClQXCIjzUqMClNtZSxN+QwrsJEnr3PMDtMLOdB&#10;6hmPHO6srIriRjocPX8wONGDoX7fLU7Bpnx8mnbyu8ONTbS8m9zbj6zU5UW+vwORKKe/Y/jFZ3Ro&#10;mWkbFq+jsAq4SOJtWVU8nXyxPenrAmTbyP/87Q8AAAD//wMAUEsBAi0AFAAGAAgAAAAhALaDOJL+&#10;AAAA4QEAABMAAAAAAAAAAAAAAAAAAAAAAFtDb250ZW50X1R5cGVzXS54bWxQSwECLQAUAAYACAAA&#10;ACEAOP0h/9YAAACUAQAACwAAAAAAAAAAAAAAAAAvAQAAX3JlbHMvLnJlbHNQSwECLQAUAAYACAAA&#10;ACEAofSjAeQBAACvAwAADgAAAAAAAAAAAAAAAAAuAgAAZHJzL2Uyb0RvYy54bWxQSwECLQAUAAYA&#10;CAAAACEAnGkzJtgAAAAHAQAADwAAAAAAAAAAAAAAAAA+BAAAZHJzL2Rvd25yZXYueG1sUEsFBgAA&#10;AAAEAAQA8wAAAEMFAAAAAA==&#10;" stroked="f">
                <v:textbox inset="0,0,0,0">
                  <w:txbxContent>
                    <w:p w14:paraId="14CC1A76" w14:textId="77777777" w:rsidR="00CE47B7" w:rsidRDefault="0039002A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Figure 10.the magnitude spectrum of the first signal @20000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Hz.(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input and output) in frequency response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77B33">
        <w:t>heater’s current is 10 Amp.</w:t>
      </w:r>
    </w:p>
    <w:p w14:paraId="5A2F19B7" w14:textId="0F0AA879" w:rsidR="00CE47B7" w:rsidRDefault="00CE47B7"/>
    <w:p w14:paraId="1BEDED88" w14:textId="798C5A1F" w:rsidR="00134E99" w:rsidRPr="00B53194" w:rsidRDefault="00993560" w:rsidP="00B53194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55E47F" wp14:editId="29AD4563">
                <wp:simplePos x="0" y="0"/>
                <wp:positionH relativeFrom="column">
                  <wp:posOffset>1282700</wp:posOffset>
                </wp:positionH>
                <wp:positionV relativeFrom="paragraph">
                  <wp:posOffset>1770380</wp:posOffset>
                </wp:positionV>
                <wp:extent cx="26479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7A841" w14:textId="1A0AB12D" w:rsidR="00134E99" w:rsidRPr="00400757" w:rsidRDefault="00134E99" w:rsidP="00134E99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6 </w:t>
                            </w:r>
                            <w:r w:rsidR="00FC6BB3">
                              <w:t>Transport Delay</w:t>
                            </w: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E47F" id="Text Box 11" o:spid="_x0000_s1032" type="#_x0000_t202" style="position:absolute;margin-left:101pt;margin-top:139.4pt;width:208.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GyLgIAAGYEAAAOAAAAZHJzL2Uyb0RvYy54bWysVMFu2zAMvQ/YPwi6L06yNeuMOEWWIsOA&#10;oC2QDD0rshwbkESNUmJnXz9KjtOt22nYRaZIitJ7j/T8rjOanRT6BmzBJ6MxZ8pKKBt7KPi33frd&#10;LWc+CFsKDVYV/Kw8v1u8fTNvXa6mUIMuFTIqYn3euoLXIbg8y7yslRF+BE5ZClaARgTa4iErUbRU&#10;3ehsOh7PshawdAhSeU/e+z7IF6l+VSkZHqvKq8B0weltIa2Y1n1cs8Vc5AcUrm7k5RniH15hRGPp&#10;0mupexEEO2LzRynTSAQPVRhJMBlUVSNVwkBoJuNXaLa1cCphIXK8u9Lk/19Z+XB6QtaUpN2EMysM&#10;abRTXWCfoWPkIn5a53NK2zpKDB35KXfwe3JG2F2FJn4JEKM4MX2+shurSXJOZx8+frqhkKTY7P1N&#10;rJG9HHXowxcFhkWj4EjSJUbFaeNDnzqkxJs86KZcN1rHTQysNLKTIJnbugnqUvy3LG1jroV4qi8Y&#10;PVnE1+OIVuj2XeJjNmDcQ3km6Ah983gn1w3dtxE+PAmkbiFINAHhkZZKQ1twuFic1YA//uaP+SQi&#10;RTlrqfsK7r8fBSrO9FdL8sZWHQwcjP1g2KNZASElxeg1yaQDGPRgVgjmmQZjGW+hkLCS7ip4GMxV&#10;6GeABkuq5TIlUUM6ETZ262QsPfC6654FuosqgcR8gKEvRf5KnD43yeOWx0BMJ+Uirz2LF7qpmZP2&#10;l8GL0/LrPmW9/B4WPwEAAP//AwBQSwMEFAAGAAgAAAAhAI9dqanhAAAACwEAAA8AAABkcnMvZG93&#10;bnJldi54bWxMjzFPwzAQhXck/oN1SCyIOg1VaEOcqqpggKUidGFz42sciM9R7LTh33OwwHb37und&#10;94r15DpxwiG0nhTMZwkIpNqblhoF+7en2yWIEDUZ3XlCBV8YYF1eXhQ6N/5Mr3iqYiM4hEKuFdgY&#10;+1zKUFt0Osx8j8S3ox+cjrwOjTSDPnO462SaJJl0uiX+YHWPW4v1ZzU6BbvF+87ejMfHl83ibnje&#10;j9vso6mUur6aNg8gIk7xzww/+IwOJTMd/EgmiE5BmqTcJfJwv+QO7MjmK1YOv8oKZFnI/x3KbwAA&#10;AP//AwBQSwECLQAUAAYACAAAACEAtoM4kv4AAADhAQAAEwAAAAAAAAAAAAAAAAAAAAAAW0NvbnRl&#10;bnRfVHlwZXNdLnhtbFBLAQItABQABgAIAAAAIQA4/SH/1gAAAJQBAAALAAAAAAAAAAAAAAAAAC8B&#10;AABfcmVscy8ucmVsc1BLAQItABQABgAIAAAAIQDBY/GyLgIAAGYEAAAOAAAAAAAAAAAAAAAAAC4C&#10;AABkcnMvZTJvRG9jLnhtbFBLAQItABQABgAIAAAAIQCPXamp4QAAAAsBAAAPAAAAAAAAAAAAAAAA&#10;AIgEAABkcnMvZG93bnJldi54bWxQSwUGAAAAAAQABADzAAAAlgUAAAAA&#10;" stroked="f">
                <v:textbox style="mso-fit-shape-to-text:t" inset="0,0,0,0">
                  <w:txbxContent>
                    <w:p w14:paraId="1187A841" w14:textId="1A0AB12D" w:rsidR="00134E99" w:rsidRPr="00400757" w:rsidRDefault="00134E99" w:rsidP="00134E99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6 </w:t>
                      </w:r>
                      <w:r w:rsidR="00FC6BB3">
                        <w:t>Transport Delay</w:t>
                      </w:r>
                      <w:r>
                        <w:t xml:space="preserve">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34E99">
        <w:rPr>
          <w:noProof/>
        </w:rPr>
        <w:drawing>
          <wp:anchor distT="0" distB="0" distL="114300" distR="114300" simplePos="0" relativeHeight="251736064" behindDoc="0" locked="0" layoutInCell="1" allowOverlap="1" wp14:anchorId="266ECA06" wp14:editId="0DA3A126">
            <wp:simplePos x="0" y="0"/>
            <wp:positionH relativeFrom="column">
              <wp:posOffset>1518920</wp:posOffset>
            </wp:positionH>
            <wp:positionV relativeFrom="paragraph">
              <wp:posOffset>377190</wp:posOffset>
            </wp:positionV>
            <wp:extent cx="2362530" cy="1362265"/>
            <wp:effectExtent l="19050" t="19050" r="19050" b="285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D03FB">
        <w:rPr>
          <w:sz w:val="28"/>
          <w:szCs w:val="28"/>
        </w:rPr>
        <w:t>5</w:t>
      </w:r>
      <w:r w:rsidR="00134E99">
        <w:rPr>
          <w:sz w:val="28"/>
          <w:szCs w:val="28"/>
        </w:rPr>
        <w:t xml:space="preserve">. </w:t>
      </w:r>
      <w:r w:rsidR="00134E99" w:rsidRPr="0073773C">
        <w:rPr>
          <w:sz w:val="28"/>
          <w:szCs w:val="28"/>
        </w:rPr>
        <w:t>Transport Delay</w:t>
      </w:r>
      <w:r w:rsidR="00134E99" w:rsidRPr="00B176A8">
        <w:rPr>
          <w:sz w:val="28"/>
          <w:szCs w:val="28"/>
        </w:rPr>
        <w:t xml:space="preserve"> Block</w:t>
      </w:r>
      <w:r w:rsidR="00134E99">
        <w:rPr>
          <w:sz w:val="28"/>
          <w:szCs w:val="28"/>
        </w:rPr>
        <w:t>:</w:t>
      </w:r>
    </w:p>
    <w:p w14:paraId="5BFA75FE" w14:textId="3BDD1523" w:rsidR="00CE47B7" w:rsidRDefault="00134E99" w:rsidP="00472A45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472A45">
        <w:rPr>
          <w:i/>
          <w:iCs/>
          <w:color w:val="FF0000"/>
          <w:sz w:val="18"/>
          <w:szCs w:val="18"/>
        </w:rPr>
        <w:t>6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it to </w:t>
      </w:r>
      <w:r w:rsidR="00A074A6">
        <w:t>a</w:t>
      </w:r>
      <w:r w:rsidR="00472A45">
        <w:t>ccount for the dead time in the system</w:t>
      </w:r>
      <w:r w:rsidR="007A3B72">
        <w:t>.</w:t>
      </w:r>
    </w:p>
    <w:p w14:paraId="13EDE5E0" w14:textId="437E4DDB" w:rsidR="0073312D" w:rsidRPr="009328E5" w:rsidRDefault="0073312D" w:rsidP="007331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Style w:val="Strong"/>
        </w:rPr>
        <w:t>De</w:t>
      </w:r>
      <w:r w:rsidR="00E76949">
        <w:rPr>
          <w:rStyle w:val="Strong"/>
        </w:rPr>
        <w:t>ad</w:t>
      </w:r>
      <w:r>
        <w:rPr>
          <w:rStyle w:val="Strong"/>
        </w:rPr>
        <w:t xml:space="preserve"> Time</w:t>
      </w:r>
      <w:r>
        <w:t>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0</w:t>
      </w:r>
      <w:r>
        <w:t xml:space="preserve"> minutes for the first simulation, 0.5 and 4.5 minutes for the second and third simulations.</w:t>
      </w:r>
    </w:p>
    <w:p w14:paraId="328D7C6C" w14:textId="4981C6EA" w:rsidR="00440F30" w:rsidRDefault="00440F30">
      <w:r>
        <w:br w:type="page"/>
      </w:r>
    </w:p>
    <w:p w14:paraId="12B8EC8E" w14:textId="5184610B" w:rsidR="00CE47B7" w:rsidRDefault="00CE47B7"/>
    <w:p w14:paraId="5A33BCC5" w14:textId="72788B09" w:rsidR="009243F0" w:rsidRPr="00B53194" w:rsidRDefault="00831594" w:rsidP="009243F0">
      <w:pPr>
        <w:pStyle w:val="Heading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FFD52" wp14:editId="24B86CBE">
                <wp:simplePos x="0" y="0"/>
                <wp:positionH relativeFrom="column">
                  <wp:posOffset>1403350</wp:posOffset>
                </wp:positionH>
                <wp:positionV relativeFrom="paragraph">
                  <wp:posOffset>1757680</wp:posOffset>
                </wp:positionV>
                <wp:extent cx="26479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9580D" w14:textId="51C2EA0A" w:rsidR="009243F0" w:rsidRPr="00400757" w:rsidRDefault="009243F0" w:rsidP="009243F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831594">
                              <w:t>7</w:t>
                            </w:r>
                            <w:r>
                              <w:t xml:space="preserve"> </w:t>
                            </w:r>
                            <w:r w:rsidR="00831594" w:rsidRPr="00831594">
                              <w:t xml:space="preserve">Transfer Function </w:t>
                            </w: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FD52" id="Text Box 16" o:spid="_x0000_s1033" type="#_x0000_t202" style="position:absolute;margin-left:110.5pt;margin-top:138.4pt;width:208.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ALw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1mnFlR&#10;k0Z71Qb2GVpGLuKncX5OaTtHiaElP+UOfk/OCLstsY5fAsQoTkxfruzGapKc09mH2083FJIUm72/&#10;iTWyl6MOffiioGbRyDmSdIlRcd760KUOKfEmD0YXG21M3MTA2iA7C5K5qXRQffHfsoyNuRbiqa5g&#10;9GQRX4cjWqE9tImP2wHjAYoLQUfomsc7udF031b48CSQuoUg0QSER1pKA03Oobc4qwB//M0f80lE&#10;inLWUPfl3H8/CVScma+W5I2tOhg4GIfBsKd6DYR0QrPlZDLpAAYzmCVC/UyDsYq3UEhYSXflPAzm&#10;OnQzQIMl1WqVkqghnQhbu3Mylh543bfPAl2vSiAxH2DoSzF/JU6Xm+Rxq1MgppNykdeOxZ5uauak&#10;fT94cVp+3aesl9/D8icAAAD//wMAUEsDBBQABgAIAAAAIQCTN85H4QAAAAsBAAAPAAAAZHJzL2Rv&#10;d25yZXYueG1sTI8xT8MwEIV3JP6DdUgsiDpNq1BCnKqqYIClInRhc+NrHIjPUey04d9zsMB29+7p&#10;3feK9eQ6ccIhtJ4UzGcJCKTam5YaBfu3p9sViBA1Gd15QgVfGGBdXl4UOjf+TK94qmIjOIRCrhXY&#10;GPtcylBbdDrMfI/Et6MfnI68Do00gz5zuOtkmiSZdLol/mB1j1uL9Wc1OgW75fvO3ozHx5fNcjE8&#10;78dt9tFUSl1fTZsHEBGn+GeGH3xGh5KZDn4kE0SnIE3n3CXycJdxB3ZkixUrh1/lHmRZyP8dym8A&#10;AAD//wMAUEsBAi0AFAAGAAgAAAAhALaDOJL+AAAA4QEAABMAAAAAAAAAAAAAAAAAAAAAAFtDb250&#10;ZW50X1R5cGVzXS54bWxQSwECLQAUAAYACAAAACEAOP0h/9YAAACUAQAACwAAAAAAAAAAAAAAAAAv&#10;AQAAX3JlbHMvLnJlbHNQSwECLQAUAAYACAAAACEA8FFyQC8CAABmBAAADgAAAAAAAAAAAAAAAAAu&#10;AgAAZHJzL2Uyb0RvYy54bWxQSwECLQAUAAYACAAAACEAkzfOR+EAAAALAQAADwAAAAAAAAAAAAAA&#10;AACJBAAAZHJzL2Rvd25yZXYueG1sUEsFBgAAAAAEAAQA8wAAAJcFAAAAAA==&#10;" stroked="f">
                <v:textbox style="mso-fit-shape-to-text:t" inset="0,0,0,0">
                  <w:txbxContent>
                    <w:p w14:paraId="5079580D" w14:textId="51C2EA0A" w:rsidR="009243F0" w:rsidRPr="00400757" w:rsidRDefault="009243F0" w:rsidP="009243F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831594">
                        <w:t>7</w:t>
                      </w:r>
                      <w:r>
                        <w:t xml:space="preserve"> </w:t>
                      </w:r>
                      <w:r w:rsidR="00831594" w:rsidRPr="00831594">
                        <w:t xml:space="preserve">Transfer Function </w:t>
                      </w:r>
                      <w:r>
                        <w:t>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03FB">
        <w:rPr>
          <w:noProof/>
        </w:rPr>
        <w:drawing>
          <wp:anchor distT="0" distB="0" distL="114300" distR="114300" simplePos="0" relativeHeight="251739136" behindDoc="0" locked="0" layoutInCell="1" allowOverlap="1" wp14:anchorId="17994036" wp14:editId="49F9DB80">
            <wp:simplePos x="0" y="0"/>
            <wp:positionH relativeFrom="column">
              <wp:posOffset>1536700</wp:posOffset>
            </wp:positionH>
            <wp:positionV relativeFrom="paragraph">
              <wp:posOffset>372110</wp:posOffset>
            </wp:positionV>
            <wp:extent cx="2667372" cy="1295581"/>
            <wp:effectExtent l="19050" t="19050" r="1905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773C">
        <w:rPr>
          <w:sz w:val="28"/>
          <w:szCs w:val="28"/>
        </w:rPr>
        <w:t>6</w:t>
      </w:r>
      <w:r w:rsidR="009243F0">
        <w:rPr>
          <w:sz w:val="28"/>
          <w:szCs w:val="28"/>
        </w:rPr>
        <w:t xml:space="preserve">. </w:t>
      </w:r>
      <w:r w:rsidR="0073773C" w:rsidRPr="0073773C">
        <w:rPr>
          <w:sz w:val="28"/>
          <w:szCs w:val="28"/>
        </w:rPr>
        <w:t>Transfer Function</w:t>
      </w:r>
      <w:r w:rsidR="0073773C" w:rsidRPr="0073773C">
        <w:t xml:space="preserve"> </w:t>
      </w:r>
      <w:r w:rsidR="009243F0" w:rsidRPr="00B176A8">
        <w:rPr>
          <w:sz w:val="28"/>
          <w:szCs w:val="28"/>
        </w:rPr>
        <w:t>Block</w:t>
      </w:r>
      <w:r w:rsidR="009243F0">
        <w:rPr>
          <w:sz w:val="28"/>
          <w:szCs w:val="28"/>
        </w:rPr>
        <w:t>:</w:t>
      </w:r>
    </w:p>
    <w:p w14:paraId="78EB0B54" w14:textId="2E1361C1" w:rsidR="00CE47B7" w:rsidRDefault="009243F0" w:rsidP="00926C4E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Fig[</w:t>
      </w:r>
      <w:proofErr w:type="gramEnd"/>
      <w:r w:rsidR="00C53C12">
        <w:rPr>
          <w:i/>
          <w:iCs/>
          <w:color w:val="FF0000"/>
          <w:sz w:val="18"/>
          <w:szCs w:val="18"/>
        </w:rPr>
        <w:t>7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We use it to </w:t>
      </w:r>
      <w:r w:rsidR="00A074A6">
        <w:t>r</w:t>
      </w:r>
      <w:r w:rsidR="008B3D3B">
        <w:t>epresent the water tank's first-order lag with the transfer function:</w:t>
      </w:r>
    </w:p>
    <w:p w14:paraId="48457A57" w14:textId="3B2ABFC3" w:rsidR="00DD03FB" w:rsidRDefault="00172B3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1CB97" wp14:editId="1BCE3D6F">
                <wp:simplePos x="0" y="0"/>
                <wp:positionH relativeFrom="column">
                  <wp:posOffset>1714500</wp:posOffset>
                </wp:positionH>
                <wp:positionV relativeFrom="paragraph">
                  <wp:posOffset>975360</wp:posOffset>
                </wp:positionV>
                <wp:extent cx="2616200" cy="188595"/>
                <wp:effectExtent l="0" t="0" r="0" b="190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D67FA" w14:textId="29844CD9" w:rsidR="00172B3F" w:rsidRPr="00400757" w:rsidRDefault="00172B3F" w:rsidP="00172B3F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Equation 1 Water tank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CB97" id="Text Box 18" o:spid="_x0000_s1034" type="#_x0000_t202" style="position:absolute;margin-left:135pt;margin-top:76.8pt;width:206pt;height:14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O9LgIAAGkEAAAOAAAAZHJzL2Uyb0RvYy54bWysVMGO2yAQvVfqPyDujZNIG6VRnFWaVapK&#10;0e5KyWrPBEOMBAwFEjv9+g7Yzrbbnqpe8DAzDLz3Zry8b40mF+GDAlvSyWhMibAcKmVPJX05bD/N&#10;KQmR2YppsKKkVxHo/erjh2XjFmIKNehKeIJFbFg0rqR1jG5RFIHXwrAwAicsBiV4wyJu/amoPGuw&#10;utHFdDyeFQ34ynngIgT0PnRBusr1pRQ8PkkZRCS6pPi2mFef12Nai9WSLU6euVrx/hnsH15hmLJ4&#10;6a3UA4uMnL36o5RR3EMAGUccTAFSKi4yBkQzGb9Ds6+ZExkLkhPcjabw/8ryx8uzJ6pC7VApywxq&#10;dBBtJF+gJehCfhoXFpi2d5gYW/Rj7uAP6EywW+lN+iIggnFk+npjN1Xj6JzOJjOUjBKOscl8fvf5&#10;LpUp3k47H+JXAYYko6Qe1cuksssuxC51SEmXBdCq2iqt0yYFNtqTC0Olm1pF0Rf/LUvblGshneoK&#10;Jk+RIHZQkhXbY5spucE/QnVF9B66/gmObxXet2MhPjOPDYOocAjiEy5SQ1NS6C1KavA//uZP+agj&#10;RilpsAFLGr6fmReU6G8WFU7dOhh+MI6DYc9mA4h0guPleDbxgI96MKUH84qzsU63YIhZjneVNA7m&#10;JnZjgLPFxXqdk7AnHYs7u3c8lR54PbSvzLtelYh6PsLQmmzxTpwut2N5fY4gVVYu8dqx2NON/Zy1&#10;72cvDcyv+5z19odY/QQAAP//AwBQSwMEFAAGAAgAAAAhAMEyam7fAAAACwEAAA8AAABkcnMvZG93&#10;bnJldi54bWxMj0FPg0AQhe8m/ofNmHgxdhEiEsrSaKs3PbQ2PU/ZLRDZWcIuhf57x5M9znsvb75X&#10;rGbbibMZfOtIwdMiAmGocrqlWsH+++MxA+EDksbOkVFwMR5W5e1Ngbl2E23NeRdqwSXkc1TQhNDn&#10;UvqqMRb9wvWG2Du5wWLgc6ilHnDictvJOIpSabEl/tBgb9aNqX52o1WQboZx2tL6YbN//8Svvo4P&#10;b5eDUvd38+sSRDBz+A/DHz6jQ8lMRzeS9qJTEL9EvCWw8ZykIDiRZjErR1ayJAFZFvJ6Q/kLAAD/&#10;/wMAUEsBAi0AFAAGAAgAAAAhALaDOJL+AAAA4QEAABMAAAAAAAAAAAAAAAAAAAAAAFtDb250ZW50&#10;X1R5cGVzXS54bWxQSwECLQAUAAYACAAAACEAOP0h/9YAAACUAQAACwAAAAAAAAAAAAAAAAAvAQAA&#10;X3JlbHMvLnJlbHNQSwECLQAUAAYACAAAACEAIxezvS4CAABpBAAADgAAAAAAAAAAAAAAAAAuAgAA&#10;ZHJzL2Uyb0RvYy54bWxQSwECLQAUAAYACAAAACEAwTJqbt8AAAALAQAADwAAAAAAAAAAAAAAAACI&#10;BAAAZHJzL2Rvd25yZXYueG1sUEsFBgAAAAAEAAQA8wAAAJQFAAAAAA==&#10;" stroked="f">
                <v:textbox inset="0,0,0,0">
                  <w:txbxContent>
                    <w:p w14:paraId="7D2D67FA" w14:textId="29844CD9" w:rsidR="00172B3F" w:rsidRPr="00400757" w:rsidRDefault="00172B3F" w:rsidP="00172B3F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Equation 1 Water tank transfer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49C64C" w14:textId="4F59907F" w:rsidR="00926C4E" w:rsidRPr="00B045B6" w:rsidRDefault="00B045B6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s+1</m:t>
              </m:r>
            </m:den>
          </m:f>
        </m:oMath>
      </m:oMathPara>
    </w:p>
    <w:p w14:paraId="6D625A01" w14:textId="261C0C2D" w:rsidR="00CE47B7" w:rsidRDefault="00911487">
      <w:r>
        <w:t xml:space="preserve">As shown in </w:t>
      </w:r>
      <w:proofErr w:type="spellStart"/>
      <w:proofErr w:type="gramStart"/>
      <w:r w:rsidRPr="00911487">
        <w:rPr>
          <w:i/>
          <w:iCs/>
          <w:color w:val="FF0000"/>
          <w:sz w:val="18"/>
          <w:szCs w:val="18"/>
        </w:rPr>
        <w:t>Equ</w:t>
      </w:r>
      <w:proofErr w:type="spellEnd"/>
      <w:r w:rsidRPr="00911487">
        <w:rPr>
          <w:i/>
          <w:iCs/>
          <w:color w:val="FF0000"/>
          <w:sz w:val="18"/>
          <w:szCs w:val="18"/>
        </w:rPr>
        <w:t>[</w:t>
      </w:r>
      <w:proofErr w:type="gramEnd"/>
      <w:r w:rsidRPr="00911487">
        <w:rPr>
          <w:i/>
          <w:iCs/>
          <w:color w:val="FF0000"/>
          <w:sz w:val="18"/>
          <w:szCs w:val="18"/>
        </w:rPr>
        <w:t>1]</w:t>
      </w:r>
      <w:r w:rsidRPr="00911487">
        <w:t>,</w:t>
      </w:r>
      <w:r w:rsidR="00D069A7">
        <w:t xml:space="preserve"> The first order lag has:</w:t>
      </w:r>
    </w:p>
    <w:p w14:paraId="2B71D500" w14:textId="0738C84B" w:rsidR="00D069A7" w:rsidRPr="009328E5" w:rsidRDefault="00D069A7" w:rsidP="00D0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17EF">
        <w:rPr>
          <w:rFonts w:ascii="Times New Roman" w:eastAsia="Times New Roman" w:hAnsi="Times New Roman" w:cs="Times New Roman"/>
          <w:b/>
          <w:bCs/>
        </w:rPr>
        <w:t>S</w:t>
      </w:r>
      <w:r w:rsidR="009C76AC">
        <w:rPr>
          <w:rFonts w:ascii="Times New Roman" w:eastAsia="Times New Roman" w:hAnsi="Times New Roman" w:cs="Times New Roman"/>
          <w:b/>
          <w:bCs/>
        </w:rPr>
        <w:t xml:space="preserve">tatic </w:t>
      </w:r>
      <w:r w:rsidR="00A22182">
        <w:rPr>
          <w:rFonts w:ascii="Times New Roman" w:eastAsia="Times New Roman" w:hAnsi="Times New Roman" w:cs="Times New Roman"/>
          <w:b/>
          <w:bCs/>
        </w:rPr>
        <w:t>G</w:t>
      </w:r>
      <w:r w:rsidR="009C76AC">
        <w:rPr>
          <w:rFonts w:ascii="Times New Roman" w:eastAsia="Times New Roman" w:hAnsi="Times New Roman" w:cs="Times New Roman"/>
          <w:b/>
          <w:bCs/>
        </w:rPr>
        <w:t>ain (K) =</w:t>
      </w:r>
      <w:r w:rsidR="00AC1BE8">
        <w:rPr>
          <w:rFonts w:ascii="Times New Roman" w:eastAsia="Times New Roman" w:hAnsi="Times New Roman" w:cs="Times New Roman"/>
          <w:b/>
          <w:bCs/>
        </w:rPr>
        <w:tab/>
      </w:r>
      <w:r w:rsidR="009C76AC">
        <w:rPr>
          <w:rFonts w:ascii="Times New Roman" w:eastAsia="Times New Roman" w:hAnsi="Times New Roman" w:cs="Times New Roman"/>
          <w:b/>
          <w:bCs/>
        </w:rPr>
        <w:t>8</w:t>
      </w:r>
      <w:r w:rsidR="00DA60F8">
        <w:rPr>
          <w:rFonts w:ascii="Times New Roman" w:eastAsia="Times New Roman" w:hAnsi="Times New Roman" w:cs="Times New Roman"/>
          <w:b/>
          <w:bCs/>
        </w:rPr>
        <w:t xml:space="preserve"> </w:t>
      </w:r>
      <w:r w:rsidR="00DA60F8" w:rsidRPr="00DA60F8">
        <w:rPr>
          <w:rFonts w:ascii="Times New Roman" w:eastAsia="Times New Roman" w:hAnsi="Times New Roman" w:cs="Times New Roman"/>
        </w:rPr>
        <w:t>(8</w:t>
      </w:r>
      <w:r w:rsidR="00DA60F8" w:rsidRPr="00684D76">
        <w:rPr>
          <w:rFonts w:ascii="Times New Roman" w:eastAsia="Times New Roman" w:hAnsi="Times New Roman" w:cs="Times New Roman"/>
        </w:rPr>
        <w:t>°</w:t>
      </w:r>
      <w:r w:rsidR="00DA60F8" w:rsidRPr="009328E5">
        <w:rPr>
          <w:rFonts w:ascii="Times New Roman" w:eastAsia="Times New Roman" w:hAnsi="Times New Roman" w:cs="Times New Roman"/>
        </w:rPr>
        <w:t>C</w:t>
      </w:r>
      <w:r w:rsidR="00DA60F8">
        <w:rPr>
          <w:rFonts w:ascii="Times New Roman" w:eastAsia="Times New Roman" w:hAnsi="Times New Roman" w:cs="Times New Roman"/>
        </w:rPr>
        <w:t xml:space="preserve"> rise for every amp)</w:t>
      </w:r>
    </w:p>
    <w:p w14:paraId="49051A05" w14:textId="424830BE" w:rsidR="00D069A7" w:rsidRPr="009328E5" w:rsidRDefault="00A22182" w:rsidP="00D06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Time Constant</w:t>
      </w:r>
      <w:r w:rsidR="00AC1BE8">
        <w:rPr>
          <w:rFonts w:ascii="Times New Roman" w:eastAsia="Times New Roman" w:hAnsi="Times New Roman" w:cs="Times New Roman"/>
          <w:b/>
          <w:bCs/>
        </w:rPr>
        <w:t xml:space="preserve"> (</w:t>
      </w:r>
      <w:r w:rsidR="00AC1BE8" w:rsidRPr="00AC1BE8">
        <w:rPr>
          <w:rFonts w:ascii="Times New Roman" w:eastAsia="Times New Roman" w:hAnsi="Times New Roman" w:cs="Times New Roman"/>
          <w:b/>
          <w:bCs/>
        </w:rPr>
        <w:t>τ</w:t>
      </w:r>
      <w:r w:rsidR="00AC1BE8">
        <w:rPr>
          <w:rFonts w:ascii="Times New Roman" w:eastAsia="Times New Roman" w:hAnsi="Times New Roman" w:cs="Times New Roman"/>
          <w:b/>
          <w:bCs/>
        </w:rPr>
        <w:t>)=</w:t>
      </w:r>
      <w:r w:rsidR="00AC1BE8">
        <w:rPr>
          <w:rFonts w:ascii="Times New Roman" w:eastAsia="Times New Roman" w:hAnsi="Times New Roman" w:cs="Times New Roman"/>
          <w:b/>
          <w:bCs/>
        </w:rPr>
        <w:tab/>
        <w:t xml:space="preserve">9 </w:t>
      </w:r>
      <w:r w:rsidR="00AC1BE8" w:rsidRPr="00AC1BE8">
        <w:rPr>
          <w:rFonts w:ascii="Times New Roman" w:eastAsia="Times New Roman" w:hAnsi="Times New Roman" w:cs="Times New Roman"/>
        </w:rPr>
        <w:t>minutes</w:t>
      </w:r>
      <w:r w:rsidR="00D069A7" w:rsidRPr="009328E5">
        <w:rPr>
          <w:rFonts w:ascii="Times New Roman" w:eastAsia="Times New Roman" w:hAnsi="Times New Roman" w:cs="Times New Roman"/>
        </w:rPr>
        <w:t>.</w:t>
      </w:r>
    </w:p>
    <w:p w14:paraId="1D0BEE1F" w14:textId="77777777" w:rsidR="00D069A7" w:rsidRDefault="00D069A7"/>
    <w:p w14:paraId="03D28CFD" w14:textId="0FC6A25D" w:rsidR="00CE47B7" w:rsidRDefault="00CE47B7"/>
    <w:p w14:paraId="6457AB66" w14:textId="04E4881A" w:rsidR="000A0045" w:rsidRPr="000A0045" w:rsidRDefault="000A0045" w:rsidP="00FB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A0045">
        <w:rPr>
          <w:rFonts w:ascii="Times New Roman" w:eastAsia="Times New Roman" w:hAnsi="Times New Roman" w:cs="Times New Roman"/>
        </w:rPr>
        <w:t>The simulation successfully models the thermostatic control of the water tank. The first-order lag and dead time significantly influence the system's behavior, with longer dead times increasing temperature variations</w:t>
      </w:r>
      <w:r w:rsidR="008B3370">
        <w:rPr>
          <w:rFonts w:ascii="Times New Roman" w:eastAsia="Times New Roman" w:hAnsi="Times New Roman" w:cs="Times New Roman"/>
        </w:rPr>
        <w:t>.</w:t>
      </w:r>
    </w:p>
    <w:p w14:paraId="524F8308" w14:textId="77777777" w:rsidR="000A0045" w:rsidRDefault="000A0045"/>
    <w:p w14:paraId="3F77866C" w14:textId="6F5AFF17" w:rsidR="00CE47B7" w:rsidRDefault="00CE47B7"/>
    <w:p w14:paraId="58CF75D0" w14:textId="77777777" w:rsidR="00CE47B7" w:rsidRDefault="00CE47B7"/>
    <w:p w14:paraId="29E79FBB" w14:textId="77777777" w:rsidR="00CE47B7" w:rsidRDefault="00CE47B7"/>
    <w:p w14:paraId="35E78361" w14:textId="77777777" w:rsidR="00CE47B7" w:rsidRDefault="00CE47B7"/>
    <w:p w14:paraId="6628D482" w14:textId="77777777" w:rsidR="00CE47B7" w:rsidRDefault="00CE47B7"/>
    <w:p w14:paraId="476D5CD0" w14:textId="77777777" w:rsidR="00CE47B7" w:rsidRDefault="003900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500869F" wp14:editId="00394461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42" name="Rectangle 211777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190" y="3779683"/>
                          <a:ext cx="45796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6F8E1" w14:textId="77777777" w:rsidR="00CE47B7" w:rsidRDefault="0039002A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Figure 11 the magnitude spectrum of the first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sgnal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 xml:space="preserve"> @20000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Hz.(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input and output) (Hz)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869F" id="Rectangle 2117771442" o:spid="_x0000_s1035" style="position:absolute;margin-left:38pt;margin-top:13pt;width:.0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fe5AEAAK8DAAAOAAAAZHJzL2Uyb0RvYy54bWysU8tu2zAQvBfoPxC815L8UmxYDooELgoE&#10;rdE0H0BTlEWAry5pS/77Lik5TttbER2o2eVquDNcbe57rchZgJfWVLSY5JQIw20tzbGiLz93n+4o&#10;8YGZmilrREUvwtP77ccPm86txdS2VtUCCJIYv+5cRdsQ3DrLPG+FZn5inTC42VjQLGAIx6wG1iG7&#10;Vtk0z5dZZ6F2YLnwHrOPwybdJv6mETx8bxovAlEVxd5CWiGth7hm2w1bH4G5VvKxDfYfXWgmDR76&#10;SvXIAiMnkP9QacnBetuECbc6s00juUgaUE2R/6XmuWVOJC1ojnevNvn3o+Xfznsgsq7otCjKsizm&#10;8yklhmm8qx/oHjNHJcibPTSsc36N3z27PYyRRxjV9w3o+EZdpK/oLF8sixXafkFclqvl3WwwXPSB&#10;cCyYLzA5xQKOFcvZIu5mNxoHPnwRVpMIKgrYTzKZnZ98GEqvJfFUb5Wsd1KpFMDx8KCAnBne/C49&#10;I/sfZcrEYmPjZwNjzGRR4iAqotAf+uTRKlLEzMHWF/TNO76T2NsT82HPACenoKTDaaqo/3ViIChR&#10;Xw1eVxy9K4ArOFwBM7y1OJSBkgE+hDSiQ2ufT8E2Mum9HT32iFORHBsnOI7d2zhV3f6z7W8AAAD/&#10;/wMAUEsDBBQABgAIAAAAIQCPMCVa2gAAAAcBAAAPAAAAZHJzL2Rvd25yZXYueG1sTI/NTsMwEITv&#10;SLyDtUjcqJMe0irEqRA/6pkA4urGSxyw11HstIanZ3uC02g0q5lvm132ThxxjmMgBeWqAIHUBzPS&#10;oOD15elmCyImTUa7QKjgGyPs2suLRtcmnOgZj10aBJdQrLUCm9JUSxl7i17HVZiQOPsIs9eJ7TxI&#10;M+sTl3sn10VRSa9H4gWrJ7y32H91i1ewLx8ep0/50+m9S7i82dy796zU9VW+uwWRMKe/YzjjMzq0&#10;zHQIC5konIJNxa8kBeuzcr6pShAH9tsCZNvI//ztLwAAAP//AwBQSwECLQAUAAYACAAAACEAtoM4&#10;kv4AAADhAQAAEwAAAAAAAAAAAAAAAAAAAAAAW0NvbnRlbnRfVHlwZXNdLnhtbFBLAQItABQABgAI&#10;AAAAIQA4/SH/1gAAAJQBAAALAAAAAAAAAAAAAAAAAC8BAABfcmVscy8ucmVsc1BLAQItABQABgAI&#10;AAAAIQBIBkfe5AEAAK8DAAAOAAAAAAAAAAAAAAAAAC4CAABkcnMvZTJvRG9jLnhtbFBLAQItABQA&#10;BgAIAAAAIQCPMCVa2gAAAAcBAAAPAAAAAAAAAAAAAAAAAD4EAABkcnMvZG93bnJldi54bWxQSwUG&#10;AAAAAAQABADzAAAARQUAAAAA&#10;" stroked="f">
                <v:textbox inset="0,0,0,0">
                  <w:txbxContent>
                    <w:p w14:paraId="29E6F8E1" w14:textId="77777777" w:rsidR="00CE47B7" w:rsidRDefault="0039002A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Figure 11 the magnitude spectrum of the first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sgnal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 xml:space="preserve"> @20000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Hz.(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input and output) (Hz)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CFEB13" w14:textId="77777777" w:rsidR="00CE47B7" w:rsidRDefault="00CE47B7"/>
    <w:p w14:paraId="3D2D4C35" w14:textId="014A8D8A" w:rsidR="00CE47B7" w:rsidRDefault="00274669" w:rsidP="000279F2">
      <w:pPr>
        <w:rPr>
          <w:rtl/>
        </w:rPr>
      </w:pPr>
      <w:r>
        <w:br w:type="page"/>
      </w:r>
    </w:p>
    <w:p w14:paraId="2424A45A" w14:textId="2CC1D389" w:rsidR="00AC4CC8" w:rsidRDefault="00AC4CC8" w:rsidP="000279F2">
      <w:pPr>
        <w:rPr>
          <w:rtl/>
        </w:rPr>
      </w:pPr>
    </w:p>
    <w:p w14:paraId="03802ABD" w14:textId="2D319ECF" w:rsidR="001A78AD" w:rsidRDefault="001A78AD" w:rsidP="001A78AD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Results</w:t>
      </w:r>
      <w:r>
        <w:rPr>
          <w:sz w:val="50"/>
          <w:szCs w:val="50"/>
        </w:rPr>
        <w:t>:</w:t>
      </w:r>
    </w:p>
    <w:p w14:paraId="79E1E2C3" w14:textId="5A4CFAA1" w:rsidR="00E74952" w:rsidRPr="00E74952" w:rsidRDefault="00E74952" w:rsidP="00E74952">
      <w:pPr>
        <w:pStyle w:val="Heading1"/>
        <w:spacing w:before="480" w:after="120"/>
        <w:rPr>
          <w:b w:val="0"/>
          <w:bCs w:val="0"/>
          <w:color w:val="auto"/>
          <w:sz w:val="24"/>
          <w:szCs w:val="24"/>
          <w:lang w:bidi="ar-SA"/>
        </w:rPr>
      </w:pPr>
      <w:r w:rsidRPr="00E74952">
        <w:rPr>
          <w:b w:val="0"/>
          <w:bCs w:val="0"/>
          <w:color w:val="auto"/>
          <w:sz w:val="24"/>
          <w:szCs w:val="24"/>
          <w:lang w:bidi="ar-SA"/>
        </w:rPr>
        <w:t>Th</w:t>
      </w:r>
      <w:r>
        <w:rPr>
          <w:b w:val="0"/>
          <w:bCs w:val="0"/>
          <w:color w:val="auto"/>
          <w:sz w:val="24"/>
          <w:szCs w:val="24"/>
          <w:lang w:bidi="ar-SA"/>
        </w:rPr>
        <w:t>e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graph</w:t>
      </w:r>
      <w:r>
        <w:rPr>
          <w:b w:val="0"/>
          <w:bCs w:val="0"/>
          <w:color w:val="auto"/>
          <w:sz w:val="24"/>
          <w:szCs w:val="24"/>
          <w:lang w:bidi="ar-SA"/>
        </w:rPr>
        <w:t>s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show the yellow is the </w:t>
      </w:r>
      <w:r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PV</w:t>
      </w:r>
      <w:r>
        <w:rPr>
          <w:b w:val="0"/>
          <w:bCs w:val="0"/>
          <w:color w:val="auto"/>
          <w:sz w:val="24"/>
          <w:szCs w:val="24"/>
          <w:lang w:bidi="ar-SA"/>
        </w:rPr>
        <w:t xml:space="preserve">, 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the red line is the </w:t>
      </w:r>
      <w:r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error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 xml:space="preserve"> and the blue is the </w:t>
      </w:r>
      <w:r w:rsidR="009F1B2B" w:rsidRPr="009F1B2B">
        <w:rPr>
          <w:b w:val="0"/>
          <w:bCs w:val="0"/>
          <w:color w:val="FF0000"/>
          <w:sz w:val="24"/>
          <w:szCs w:val="24"/>
          <w:highlight w:val="yellow"/>
          <w:lang w:bidi="ar-SA"/>
        </w:rPr>
        <w:t>MV</w:t>
      </w:r>
      <w:r w:rsidRPr="00E74952">
        <w:rPr>
          <w:b w:val="0"/>
          <w:bCs w:val="0"/>
          <w:color w:val="auto"/>
          <w:sz w:val="24"/>
          <w:szCs w:val="24"/>
          <w:lang w:bidi="ar-SA"/>
        </w:rPr>
        <w:t>.</w:t>
      </w:r>
    </w:p>
    <w:p w14:paraId="57BBFEC2" w14:textId="57A422F2" w:rsidR="001A78AD" w:rsidRPr="001A78AD" w:rsidRDefault="001A78AD" w:rsidP="001A78AD">
      <w:pPr>
        <w:pStyle w:val="Heading2"/>
      </w:pPr>
      <w:r>
        <w:t>1) No Dead Time:</w:t>
      </w:r>
    </w:p>
    <w:p w14:paraId="62F47A88" w14:textId="73C81F7E" w:rsidR="00905B1F" w:rsidRDefault="00CA2894" w:rsidP="0030218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56E64" wp14:editId="02168401">
                <wp:simplePos x="0" y="0"/>
                <wp:positionH relativeFrom="column">
                  <wp:posOffset>1108364</wp:posOffset>
                </wp:positionH>
                <wp:positionV relativeFrom="paragraph">
                  <wp:posOffset>6226868</wp:posOffset>
                </wp:positionV>
                <wp:extent cx="26479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C266B" w14:textId="0E7C649B" w:rsidR="00CA2894" w:rsidRPr="00400757" w:rsidRDefault="00CA2894" w:rsidP="00CA2894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302185">
                              <w:t>9</w:t>
                            </w:r>
                            <w:r>
                              <w:t xml:space="preserve">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without any dead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6E64" id="Text Box 13" o:spid="_x0000_s1036" type="#_x0000_t202" style="position:absolute;margin-left:87.25pt;margin-top:490.3pt;width:208.5pt;height: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a7LgIAAGcEAAAOAAAAZHJzL2Uyb0RvYy54bWysVMFu2zAMvQ/YPwi6L07SNduCOEWWIsOA&#10;oi2QDD0rshwLkEWNUmJnXz9KtpOt22nYRaZI6kmPj/Tirq0NOyn0GmzOJ6MxZ8pKKLQ95PzbbvPu&#10;I2c+CFsIA1bl/Kw8v1u+fbNo3FxNoQJTKGQEYv28cTmvQnDzLPOyUrXwI3DKUrAErEWgLR6yAkVD&#10;6LXJpuPxLGsAC4cglffkve+CfJnwy1LJ8FSWXgVmck5vC2nFtO7jmi0XYn5A4Sot+2eIf3hFLbSl&#10;Sy9Q9yIIdkT9B1StJYKHMowk1BmUpZYqcSA2k/ErNttKOJW4UHG8u5TJ/z9Y+Xh6RqYL0u6GMytq&#10;0min2sA+Q8vIRfVpnJ9T2tZRYmjJT7mD35Mz0m5LrOOXCDGKU6XPl+pGNEnO6ez9h0+3FJIUm93c&#10;RozsetShD18U1CwaOUeSLlVUnB586FKHlHiTB6OLjTYmbmJgbZCdBMncVDqoHvy3LGNjroV4qgOM&#10;nizy63hEK7T7tqtHao7o2kNxJu4IXfd4JzeaLnwQPjwLpHYhTjQC4YmW0kCTc+gtzirAH3/zx3xS&#10;kaKcNdR+OfffjwIVZ+arJX1jrw4GDsZ+MOyxXgNRndBwOZlMOoDBDGaJUL/QZKziLRQSVtJdOQ+D&#10;uQ7dENBkSbVapSTqSCfCg906GaGHwu7aF4GulyWQmo8wNKaYv1Kny036uNUxUKmTdNcq9vWmbk7i&#10;95MXx+XXfcq6/h+WPwEAAP//AwBQSwMEFAAGAAgAAAAhAFc2a0fhAAAACwEAAA8AAABkcnMvZG93&#10;bnJldi54bWxMj8FOwzAQRO9I/IO1SFwQdQpp2oY4VVXBoVwqQi/c3HgbB2I7sp02/H0XLnCc2afZ&#10;mWI1mo6d0IfWWQHTSQIMbe1UaxsB+/eX+wWwEKVVsnMWBXxjgFV5fVXIXLmzfcNTFRtGITbkUoCO&#10;sc85D7VGI8PE9WjpdnTeyEjSN1x5eaZw0/GHJMm4ka2lD1r2uNFYf1WDEbBLP3b6bjg+v67TR7/d&#10;D5vss6mEuL0Z10/AIo7xD4af+lQdSup0cINVgXWk5+mMUAHLRZIBI2K2nJJz+HXmwMuC/99QXgAA&#10;AP//AwBQSwECLQAUAAYACAAAACEAtoM4kv4AAADhAQAAEwAAAAAAAAAAAAAAAAAAAAAAW0NvbnRl&#10;bnRfVHlwZXNdLnhtbFBLAQItABQABgAIAAAAIQA4/SH/1gAAAJQBAAALAAAAAAAAAAAAAAAAAC8B&#10;AABfcmVscy8ucmVsc1BLAQItABQABgAIAAAAIQAbmRa7LgIAAGcEAAAOAAAAAAAAAAAAAAAAAC4C&#10;AABkcnMvZTJvRG9jLnhtbFBLAQItABQABgAIAAAAIQBXNmtH4QAAAAsBAAAPAAAAAAAAAAAAAAAA&#10;AIgEAABkcnMvZG93bnJldi54bWxQSwUGAAAAAAQABADzAAAAlgUAAAAA&#10;" stroked="f">
                <v:textbox style="mso-fit-shape-to-text:t" inset="0,0,0,0">
                  <w:txbxContent>
                    <w:p w14:paraId="3B0C266B" w14:textId="0E7C649B" w:rsidR="00CA2894" w:rsidRPr="00400757" w:rsidRDefault="00CA2894" w:rsidP="00CA2894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302185">
                        <w:t>9</w:t>
                      </w:r>
                      <w:r>
                        <w:t xml:space="preserve">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without any dead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7C064624" wp14:editId="7711374D">
            <wp:simplePos x="0" y="0"/>
            <wp:positionH relativeFrom="column">
              <wp:posOffset>0</wp:posOffset>
            </wp:positionH>
            <wp:positionV relativeFrom="paragraph">
              <wp:posOffset>3211484</wp:posOffset>
            </wp:positionV>
            <wp:extent cx="5943600" cy="29749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3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50976" wp14:editId="20F053B5">
                <wp:simplePos x="0" y="0"/>
                <wp:positionH relativeFrom="column">
                  <wp:posOffset>1108364</wp:posOffset>
                </wp:positionH>
                <wp:positionV relativeFrom="paragraph">
                  <wp:posOffset>3001183</wp:posOffset>
                </wp:positionV>
                <wp:extent cx="264795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1DAF8" w14:textId="5A147713" w:rsidR="000153F1" w:rsidRPr="00400757" w:rsidRDefault="000153F1" w:rsidP="000153F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8</w:t>
                            </w:r>
                            <w:r>
                              <w:t xml:space="preserve"> </w:t>
                            </w:r>
                            <w:r w:rsidRPr="000153F1">
                              <w:t>PV graph without any dead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0976" id="Text Box 9" o:spid="_x0000_s1037" type="#_x0000_t202" style="position:absolute;margin-left:87.25pt;margin-top:236.3pt;width:208.5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QXLgIAAGUEAAAOAAAAZHJzL2Uyb0RvYy54bWysVMFu2zAMvQ/YPwi6L06yNVuCOEWWIsOA&#10;oi2QDD0rshwLkEWNUmJnXz9KttOt22nYRaZIitJ7j/Tytq0NOyv0GmzOJ6MxZ8pKKLQ95vzbfvvu&#10;E2c+CFsIA1bl/KI8v129fbNs3EJNoQJTKGRUxPpF43JeheAWWeZlpWrhR+CUpWAJWItAWzxmBYqG&#10;qtcmm47Hs6wBLByCVN6T964L8lWqX5ZKhsey9Cowk3N6W0grpvUQ12y1FIsjCldp2T9D/MMraqEt&#10;XXotdSeCYCfUf5SqtUTwUIaRhDqDstRSJQyEZjJ+hWZXCacSFiLHuytN/v+VlQ/nJ2S6yPmcMytq&#10;kmiv2sA+Q8vmkZ3G+QUl7RylhZbcpPLg9+SMoNsS6/glOIzixPPlym0sJsk5nX34OL+hkKTY7P1N&#10;rJG9HHXowxcFNYtGzpGES3yK870PXeqQEm/yYHSx1cbETQxsDLKzIJGbSgfVF/8ty9iYayGe6gpG&#10;TxbxdTiiFdpDm9iYXEEeoLgQdoSud7yTW00X3gsfngRSsxAmGoDwSEtpoMk59BZnFeCPv/ljPmlI&#10;Uc4aar6c++8ngYoz89WSurFTBwMH4zAY9lRvgKBOaLScTCYdwGAGs0Son2ku1vEWCgkr6a6ch8Hc&#10;hG4EaK6kWq9TEvWjE+He7pyMpQdi9+2zQNfLEkjNBxjaUixeqdPlJn3c+hSI6iRdJLZjseebejmJ&#10;389dHJZf9ynr5e+w+gkAAP//AwBQSwMEFAAGAAgAAAAhAELQud3hAAAACwEAAA8AAABkcnMvZG93&#10;bnJldi54bWxMj8FOwzAQRO9I/IO1SFwQdVrSBEKcqqrgQC8VoRdubryNA7Ed2U4b/p6FCxxn9ml2&#10;plxNpmcn9KFzVsB8lgBD2zjV2VbA/u359h5YiNIq2TuLAr4wwKq6vChlodzZvuKpji2jEBsKKUDH&#10;OBSch0ajkWHmBrR0OzpvZCTpW668PFO46fkiSTJuZGfpg5YDbjQ2n/VoBOzS952+GY9P23V651/2&#10;4yb7aGshrq+m9SOwiFP8g+GnPlWHijod3GhVYD3pPF0SKiDNFxkwIpYPc3IOv04OvCr5/w3VNwAA&#10;AP//AwBQSwECLQAUAAYACAAAACEAtoM4kv4AAADhAQAAEwAAAAAAAAAAAAAAAAAAAAAAW0NvbnRl&#10;bnRfVHlwZXNdLnhtbFBLAQItABQABgAIAAAAIQA4/SH/1gAAAJQBAAALAAAAAAAAAAAAAAAAAC8B&#10;AABfcmVscy8ucmVsc1BLAQItABQABgAIAAAAIQDVfDQXLgIAAGUEAAAOAAAAAAAAAAAAAAAAAC4C&#10;AABkcnMvZTJvRG9jLnhtbFBLAQItABQABgAIAAAAIQBC0Lnd4QAAAAsBAAAPAAAAAAAAAAAAAAAA&#10;AIgEAABkcnMvZG93bnJldi54bWxQSwUGAAAAAAQABADzAAAAlgUAAAAA&#10;" stroked="f">
                <v:textbox style="mso-fit-shape-to-text:t" inset="0,0,0,0">
                  <w:txbxContent>
                    <w:p w14:paraId="4641DAF8" w14:textId="5A147713" w:rsidR="000153F1" w:rsidRPr="00400757" w:rsidRDefault="000153F1" w:rsidP="000153F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t>8</w:t>
                      </w:r>
                      <w:r>
                        <w:t xml:space="preserve"> </w:t>
                      </w:r>
                      <w:r w:rsidRPr="000153F1">
                        <w:t>PV graph without any dead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</w:rPr>
        <w:drawing>
          <wp:inline distT="114300" distB="114300" distL="114300" distR="114300" wp14:anchorId="104E3EF3" wp14:editId="24D1B3F1">
            <wp:extent cx="5943600" cy="2984500"/>
            <wp:effectExtent l="0" t="0" r="0" b="0"/>
            <wp:docPr id="211777147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7F2F0" w14:textId="69E832A5" w:rsidR="00302185" w:rsidRDefault="00302185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8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r>
        <w:rPr>
          <w:i/>
          <w:iCs/>
          <w:color w:val="FF0000"/>
          <w:sz w:val="18"/>
          <w:szCs w:val="18"/>
        </w:rPr>
        <w:t>9]</w:t>
      </w:r>
      <w:r w:rsidRPr="00D41BF4">
        <w:t>,</w:t>
      </w:r>
      <w:r>
        <w:t xml:space="preserve"> </w:t>
      </w:r>
      <w:r w:rsidR="00621E43">
        <w:t xml:space="preserve">The controller works as intended with </w:t>
      </w:r>
    </w:p>
    <w:p w14:paraId="0BEBD11E" w14:textId="253284DF" w:rsidR="00621E43" w:rsidRDefault="00621E43">
      <w:r>
        <w:t xml:space="preserve">Peak-to-Peak value </w:t>
      </w:r>
      <w:r>
        <w:tab/>
        <w:t>=</w:t>
      </w:r>
      <w:r>
        <w:tab/>
        <w:t>52-48</w:t>
      </w:r>
      <w:r>
        <w:tab/>
        <w:t>=</w:t>
      </w:r>
      <w:r>
        <w:tab/>
      </w:r>
      <w:r w:rsidRPr="00720BE2">
        <w:rPr>
          <w:color w:val="FF0000"/>
          <w:highlight w:val="yellow"/>
        </w:rPr>
        <w:t>4</w:t>
      </w:r>
      <w:r w:rsidR="00720BE2"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</w:p>
    <w:p w14:paraId="66E843CF" w14:textId="5F6D2A98" w:rsidR="00905B1F" w:rsidRDefault="00905B1F">
      <w:r>
        <w:br w:type="page"/>
      </w:r>
    </w:p>
    <w:p w14:paraId="60032528" w14:textId="584CBEED" w:rsidR="00E06C0C" w:rsidRPr="001A78AD" w:rsidRDefault="007673B3" w:rsidP="00E06C0C">
      <w:pPr>
        <w:pStyle w:val="Heading2"/>
      </w:pPr>
      <w:r>
        <w:lastRenderedPageBreak/>
        <w:t>2</w:t>
      </w:r>
      <w:r w:rsidR="00E06C0C">
        <w:t>) Dead Time</w:t>
      </w:r>
      <w:r w:rsidR="00E06C0C">
        <w:t xml:space="preserve"> (0.5 min)</w:t>
      </w:r>
      <w:r w:rsidR="00E06C0C">
        <w:t>:</w:t>
      </w:r>
    </w:p>
    <w:p w14:paraId="35D92C34" w14:textId="0C2D9B4B" w:rsidR="001A78AD" w:rsidRDefault="001A78AD" w:rsidP="004835E0">
      <w:pPr>
        <w:spacing w:before="240" w:after="240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2AAE22B" wp14:editId="637B8E10">
                <wp:simplePos x="0" y="0"/>
                <wp:positionH relativeFrom="column">
                  <wp:posOffset>-88899</wp:posOffset>
                </wp:positionH>
                <wp:positionV relativeFrom="paragraph">
                  <wp:posOffset>5219700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17771452" name="Rectangle 211777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D6A6A" w14:textId="77777777" w:rsidR="001A78AD" w:rsidRDefault="001A78AD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Figure 31 Transmitter and Receiver design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E22B" id="Rectangle 2117771452" o:spid="_x0000_s1038" style="position:absolute;left:0;text-align:left;margin-left:-7pt;margin-top:411pt;width:.05pt;height: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IM5QEAALADAAAOAAAAZHJzL2Uyb0RvYy54bWysU8GOmzAQvVfqP1i+NwRIwi4KWVW7SlVp&#10;1Ubd9gOMMWDJ2O7YCeTvOzbJZtveqnIwM57H87znYfswDYqcBDhpdEXTxZISoblppO4q+uP7/sMd&#10;Jc4z3TBltKjoWTj6sHv/bjvaUmSmN6oRQJBEu3K0Fe29t2WSON6LgbmFsUJjsTUwMI8pdEkDbET2&#10;QSXZcrlJRgONBcOFc7j7NBfpLvK3reD+a9s64YmqKPbm4wpxrcOa7Las7IDZXvJLG+wfuhiY1Hjo&#10;K9UT84wcQf5FNUgOxpnWL7gZEtO2kouoAdWkyz/UvPTMiqgFzXH21Sb3/2j5l9MBiGwqmqVpURTp&#10;ap1RotmAd/UN3WO6U4K8qaFho3UlfvdiD3DJHIZB/dTCEN6oi0xImRcrvCRKzhXNi+J+c5fPhovJ&#10;E46A9f0q3wQAR8QmX4dqcqOx4PwnYQYSgooC9hNNZqdn52foFRJOdUbJZi+Vigl09aMCcmJ48/v4&#10;XNh/gykdwNqEz2bGsJMEibOoEPmpnqJHaRY4wlZtmjMa5yzfS2zumTl/YICjk1Iy4jhV1P08MhCU&#10;qM8a7yvM3jWAa1BfA6Z5b3AqPSVz+OjjjM69fTx608oo+Hb0pUkci2jZZYTD3L3NI+r2o+1+AQAA&#10;//8DAFBLAwQUAAYACAAAACEAQ2mvL90AAAALAQAADwAAAGRycy9kb3ducmV2LnhtbEyPzU7DMBCE&#10;70i8g7VI3FInAaES4lSIH/VMCuLqxkscsNdR7LSBp2d7gtvuzmj2m3qzeCcOOMUhkIJilYNA6oIZ&#10;qFfwunvO1iBi0mS0C4QKvjHCpjk/q3VlwpFe8NCmXnAIxUorsCmNlZSxs+h1XIURibWPMHmdeJ16&#10;aSZ95HDvZJnnN9LrgfiD1SM+WOy+2tkr2BaPT+On/Gn11iWc3+zSufdFqcuL5f4ORMIl/ZnhhM/o&#10;0DDTPsxkonAKsuKauyQF67LkgR1ZcXULYn+6sCSbWv7v0PwCAAD//wMAUEsBAi0AFAAGAAgAAAAh&#10;ALaDOJL+AAAA4QEAABMAAAAAAAAAAAAAAAAAAAAAAFtDb250ZW50X1R5cGVzXS54bWxQSwECLQAU&#10;AAYACAAAACEAOP0h/9YAAACUAQAACwAAAAAAAAAAAAAAAAAvAQAAX3JlbHMvLnJlbHNQSwECLQAU&#10;AAYACAAAACEAm1aSDOUBAACwAwAADgAAAAAAAAAAAAAAAAAuAgAAZHJzL2Uyb0RvYy54bWxQSwEC&#10;LQAUAAYACAAAACEAQ2mvL90AAAALAQAADwAAAAAAAAAAAAAAAAA/BAAAZHJzL2Rvd25yZXYueG1s&#10;UEsFBgAAAAAEAAQA8wAAAEkFAAAAAA==&#10;" stroked="f">
                <v:textbox inset="0,0,0,0">
                  <w:txbxContent>
                    <w:p w14:paraId="3DED6A6A" w14:textId="77777777" w:rsidR="001A78AD" w:rsidRDefault="001A78AD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Figure 31 Transmitter and Receiver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43A3C060" w14:textId="40E13165" w:rsidR="001A78AD" w:rsidRPr="00F30BE2" w:rsidRDefault="004C6221" w:rsidP="00F30BE2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3301F" wp14:editId="1D95DF0F">
                <wp:simplePos x="0" y="0"/>
                <wp:positionH relativeFrom="column">
                  <wp:posOffset>1461655</wp:posOffset>
                </wp:positionH>
                <wp:positionV relativeFrom="paragraph">
                  <wp:posOffset>6335511</wp:posOffset>
                </wp:positionV>
                <wp:extent cx="264795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83067" w14:textId="7C00AC5C" w:rsidR="004C6221" w:rsidRPr="00400757" w:rsidRDefault="004C6221" w:rsidP="004C622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>
                              <w:t>1</w:t>
                            </w:r>
                            <w:r>
                              <w:t xml:space="preserve"> effect of the dead tme”0.5 min” on </w:t>
                            </w:r>
                            <w:r w:rsidR="00F30BE2">
                              <w:t>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3301F" id="Text Box 19" o:spid="_x0000_s1039" type="#_x0000_t202" style="position:absolute;margin-left:115.1pt;margin-top:498.85pt;width:208.5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OrLwIAAGcEAAAOAAAAZHJzL2Uyb0RvYy54bWysVMFu2zAMvQ/YPwi6L07SNWuDOEWWIsOA&#10;oi2QDD0rshwLkEWNUmJnXz9KttOt22nYRaZIitJ7j/Tirq0NOyn0GmzOJ6MxZ8pKKLQ95PzbbvPh&#10;hjMfhC2EAatyflae3y3fv1s0bq6mUIEpFDIqYv28cTmvQnDzLPOyUrXwI3DKUrAErEWgLR6yAkVD&#10;1WuTTcfjWdYAFg5BKu/Je98F+TLVL0slw1NZehWYyTm9LaQV07qPa7ZciPkBhau07J8h/uEVtdCW&#10;Lr2UuhdBsCPqP0rVWiJ4KMNIQp1BWWqpEgZCMxm/QbOthFMJC5Hj3YUm///KysfTMzJdkHa3nFlR&#10;k0Y71Qb2GVpGLuKncX5OaVtHiaElP+UOfk/OCLstsY5fAsQoTkyfL+zGapKc09nHT7fXFJIUm11d&#10;xxrZ61GHPnxRULNo5BxJusSoOD340KUOKfEmD0YXG21M3MTA2iA7CZK5qXRQffHfsoyNuRbiqa5g&#10;9GQRX4cjWqHdtx0fVwPIPRRnwo7QdY93cqPpwgfhw7NAahfCRCMQnmgpDTQ5h97irAL88Td/zCcV&#10;KcpZQ+2Xc//9KFBxZr5a0jf26mDgYOwHwx7rNRDUCQ2Xk8mkAxjMYJYI9QtNxireQiFhJd2V8zCY&#10;69ANAU2WVKtVSqKOdCI82K2TsfRA7K59Eeh6WQKp+QhDY4r5G3W63KSPWx0DUZ2ki8R2LPZ8Uzcn&#10;8fvJi+Py6z5lvf4flj8BAAD//wMAUEsDBBQABgAIAAAAIQD3JFi34QAAAAsBAAAPAAAAZHJzL2Rv&#10;d25yZXYueG1sTI+xTsMwEIZ3JN7BOiQWRB3SKGnTOFVVwQBLRejSzY2vSSC2I9tpw9tzdIHx/vv0&#10;33fFetI9O6PznTUCnmYRMDS1VZ1pBOw/Xh4XwHyQRsneGhTwjR7W5e1NIXNlL+Ydz1VoGJUYn0sB&#10;bQhDzrmvW9TSz+yAhnYn67QMNLqGKycvVK57HkdRyrXsDF1o5YDbFuuvatQCdslh1z6Mp+e3TTJ3&#10;r/txm342lRD3d9NmBSzgFP5g+NUndSjJ6WhHozzrBcTzKCZUwHKZZcCISJOMkuM1WQAvC/7/h/IH&#10;AAD//wMAUEsBAi0AFAAGAAgAAAAhALaDOJL+AAAA4QEAABMAAAAAAAAAAAAAAAAAAAAAAFtDb250&#10;ZW50X1R5cGVzXS54bWxQSwECLQAUAAYACAAAACEAOP0h/9YAAACUAQAACwAAAAAAAAAAAAAAAAAv&#10;AQAAX3JlbHMvLnJlbHNQSwECLQAUAAYACAAAACEAES0Dqy8CAABnBAAADgAAAAAAAAAAAAAAAAAu&#10;AgAAZHJzL2Uyb0RvYy54bWxQSwECLQAUAAYACAAAACEA9yRYt+EAAAALAQAADwAAAAAAAAAAAAAA&#10;AACJBAAAZHJzL2Rvd25yZXYueG1sUEsFBgAAAAAEAAQA8wAAAJcFAAAAAA==&#10;" stroked="f">
                <v:textbox style="mso-fit-shape-to-text:t" inset="0,0,0,0">
                  <w:txbxContent>
                    <w:p w14:paraId="41C83067" w14:textId="7C00AC5C" w:rsidR="004C6221" w:rsidRPr="00400757" w:rsidRDefault="004C6221" w:rsidP="004C622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>
                        <w:t>1</w:t>
                      </w:r>
                      <w:r>
                        <w:t xml:space="preserve"> effect of the dead tme”0.5 min” on </w:t>
                      </w:r>
                      <w:r w:rsidR="00F30BE2">
                        <w:t>PV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DD60F0F" wp14:editId="02E47BD6">
            <wp:simplePos x="0" y="0"/>
            <wp:positionH relativeFrom="column">
              <wp:posOffset>41564</wp:posOffset>
            </wp:positionH>
            <wp:positionV relativeFrom="paragraph">
              <wp:posOffset>3301307</wp:posOffset>
            </wp:positionV>
            <wp:extent cx="5943600" cy="2959100"/>
            <wp:effectExtent l="0" t="0" r="0" b="0"/>
            <wp:wrapTopAndBottom/>
            <wp:docPr id="21177714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D6E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66337C" wp14:editId="16E1CE26">
                <wp:simplePos x="0" y="0"/>
                <wp:positionH relativeFrom="column">
                  <wp:posOffset>1496290</wp:posOffset>
                </wp:positionH>
                <wp:positionV relativeFrom="paragraph">
                  <wp:posOffset>3043266</wp:posOffset>
                </wp:positionV>
                <wp:extent cx="264795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61F0B" w14:textId="07FBBF09" w:rsidR="007D6EC1" w:rsidRPr="00400757" w:rsidRDefault="007D6EC1" w:rsidP="007D6EC1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7F4735">
                              <w:t>10</w:t>
                            </w:r>
                            <w:r>
                              <w:t xml:space="preserve"> </w:t>
                            </w:r>
                            <w:r w:rsidR="007F4735">
                              <w:rPr>
                                <w:rFonts w:ascii="Times New Roman" w:eastAsia="Times New Roman" w:hAnsi="Times New Roman" w:cs="Times New Roman"/>
                              </w:rPr>
                              <w:t>first order lag with delay 0.5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337C" id="Text Box 17" o:spid="_x0000_s1040" type="#_x0000_t202" style="position:absolute;margin-left:117.8pt;margin-top:239.65pt;width:208.5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EcLwIAAGcEAAAOAAAAZHJzL2Uyb0RvYy54bWysVMFu2zAMvQ/YPwi6L06yNu2MOEWWIsOA&#10;oi2QDD0rshwLkEWNUmJnXz9KjtOt22nYRaZIitJ7j/T8rmsMOyr0GmzBJ6MxZ8pKKLXdF/zbdv3h&#10;ljMfhC2FAasKflKe3y3ev5u3LldTqMGUChkVsT5vXcHrEFyeZV7WqhF+BE5ZClaAjQi0xX1Womip&#10;emOy6Xg8y1rA0iFI5T157/sgX6T6VaVkeKoqrwIzBae3hbRiWndxzRZzke9RuFrL8zPEP7yiEdrS&#10;pZdS9yIIdkD9R6lGSwQPVRhJaDKoKi1VwkBoJuM3aDa1cCphIXK8u9Dk/19Z+Xh8RqZL0u6GMysa&#10;0mirusA+Q8fIRfy0zueUtnGUGDryU+7g9+SMsLsKm/glQIzixPTpwm6sJsk5nV3dfLqmkKTY7ON1&#10;rJG9HnXowxcFDYtGwZGkS4yK44MPfeqQEm/yYHS51sbETQysDLKjIJnbWgd1Lv5blrEx10I81ReM&#10;nizi63FEK3S7rufjagC5g/JE2BH67vFOrjVd+CB8eBZI7UKYaATCEy2VgbbgcLY4qwF//M0f80lF&#10;inLWUvsV3H8/CFScma+W9I29Ohg4GLvBsIdmBQR1QsPlZDLpAAYzmBVC80KTsYy3UEhYSXcVPAzm&#10;KvRDQJMl1XKZkqgjnQgPduNkLD0Qu+1eBLqzLIHUfIShMUX+Rp0+N+njlodAVCfpIrE9i2e+qZuT&#10;+OfJi+Py6z5lvf4fFj8BAAD//wMAUEsDBBQABgAIAAAAIQAP0sFw4QAAAAsBAAAPAAAAZHJzL2Rv&#10;d25yZXYueG1sTI+xTsMwEIZ3JN7BOiQWRB2SNECIU1UVDLBUhC5sbnyNA7Ed2U4b3p6DBcb779N/&#10;31Wr2QzsiD70zgq4WSTA0LZO9bYTsHt7ur4DFqK0Sg7OooAvDLCqz88qWSp3sq94bGLHqMSGUgrQ&#10;MY4l56HVaGRYuBEt7Q7OGxlp9B1XXp6o3Aw8TZKCG9lbuqDliBuN7WczGQHb/H2rr6bD48s6z/zz&#10;btoUH10jxOXFvH4AFnGOfzD86JM61OS0d5NVgQ0C0mxZECogv73PgBFRLFNK9r9JDryu+P8f6m8A&#10;AAD//wMAUEsBAi0AFAAGAAgAAAAhALaDOJL+AAAA4QEAABMAAAAAAAAAAAAAAAAAAAAAAFtDb250&#10;ZW50X1R5cGVzXS54bWxQSwECLQAUAAYACAAAACEAOP0h/9YAAACUAQAACwAAAAAAAAAAAAAAAAAv&#10;AQAAX3JlbHMvLnJlbHNQSwECLQAUAAYACAAAACEA5XXhHC8CAABnBAAADgAAAAAAAAAAAAAAAAAu&#10;AgAAZHJzL2Uyb0RvYy54bWxQSwECLQAUAAYACAAAACEAD9LBcOEAAAALAQAADwAAAAAAAAAAAAAA&#10;AACJBAAAZHJzL2Rvd25yZXYueG1sUEsFBgAAAAAEAAQA8wAAAJcFAAAAAA==&#10;" stroked="f">
                <v:textbox style="mso-fit-shape-to-text:t" inset="0,0,0,0">
                  <w:txbxContent>
                    <w:p w14:paraId="15561F0B" w14:textId="07FBBF09" w:rsidR="007D6EC1" w:rsidRPr="00400757" w:rsidRDefault="007D6EC1" w:rsidP="007D6EC1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7F4735">
                        <w:t>10</w:t>
                      </w:r>
                      <w:r>
                        <w:t xml:space="preserve"> </w:t>
                      </w:r>
                      <w:r w:rsidR="007F4735">
                        <w:rPr>
                          <w:rFonts w:ascii="Times New Roman" w:eastAsia="Times New Roman" w:hAnsi="Times New Roman" w:cs="Times New Roman"/>
                        </w:rPr>
                        <w:t>first order lag with delay 0.5 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  <w:sz w:val="40"/>
          <w:szCs w:val="40"/>
        </w:rPr>
        <w:drawing>
          <wp:inline distT="114300" distB="114300" distL="114300" distR="114300" wp14:anchorId="4C28D579" wp14:editId="55926FC0">
            <wp:extent cx="5943600" cy="2971800"/>
            <wp:effectExtent l="0" t="0" r="0" b="0"/>
            <wp:docPr id="21177714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78AD">
        <w:t xml:space="preserve"> </w:t>
      </w:r>
    </w:p>
    <w:p w14:paraId="44EA30B7" w14:textId="592B3550" w:rsidR="009B2E52" w:rsidRDefault="009B2E52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 w:rsidR="00C56F30">
        <w:rPr>
          <w:i/>
          <w:iCs/>
          <w:color w:val="FF0000"/>
          <w:sz w:val="18"/>
          <w:szCs w:val="18"/>
        </w:rPr>
        <w:t>10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r w:rsidR="00C56F30">
        <w:rPr>
          <w:i/>
          <w:iCs/>
          <w:color w:val="FF0000"/>
          <w:sz w:val="18"/>
          <w:szCs w:val="18"/>
        </w:rPr>
        <w:t>11</w:t>
      </w:r>
      <w:r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</w:t>
      </w:r>
      <w:r w:rsidR="00DA402A">
        <w:t>is getting out of its bound</w:t>
      </w:r>
      <w:r w:rsidR="00DF1318">
        <w:t>a</w:t>
      </w:r>
      <w:r w:rsidR="00DA402A">
        <w:t>ry (</w:t>
      </w:r>
      <w:r w:rsidR="00DA402A">
        <w:rPr>
          <w:rStyle w:val="katex-mathml"/>
        </w:rPr>
        <w:t>±2</w:t>
      </w:r>
      <w:r w:rsidR="00DA402A">
        <w:rPr>
          <w:rStyle w:val="wobt"/>
        </w:rPr>
        <w:t>°</w:t>
      </w:r>
      <w:r w:rsidR="00DA402A" w:rsidRPr="009328E5">
        <w:rPr>
          <w:rFonts w:ascii="Times New Roman" w:eastAsia="Times New Roman" w:hAnsi="Times New Roman" w:cs="Times New Roman"/>
        </w:rPr>
        <w:t>C</w:t>
      </w:r>
      <w:r w:rsidR="00DA402A">
        <w:rPr>
          <w:rFonts w:ascii="Times New Roman" w:eastAsia="Times New Roman" w:hAnsi="Times New Roman" w:cs="Times New Roman"/>
        </w:rPr>
        <w:t xml:space="preserve">) </w:t>
      </w:r>
      <w:r w:rsidR="00DF1318">
        <w:rPr>
          <w:rFonts w:ascii="Times New Roman" w:eastAsia="Times New Roman" w:hAnsi="Times New Roman" w:cs="Times New Roman"/>
        </w:rPr>
        <w:t>due to the delay.</w:t>
      </w:r>
    </w:p>
    <w:p w14:paraId="7C180D58" w14:textId="4153BF99" w:rsidR="001A78AD" w:rsidRDefault="001A78AD">
      <w:pPr>
        <w:rPr>
          <w:b/>
          <w:color w:val="2F5496"/>
          <w:sz w:val="36"/>
          <w:szCs w:val="36"/>
        </w:rPr>
      </w:pPr>
      <w:r>
        <w:br w:type="page"/>
      </w:r>
    </w:p>
    <w:p w14:paraId="3AD5E749" w14:textId="77777777" w:rsidR="001A78AD" w:rsidRDefault="001A78AD"/>
    <w:p w14:paraId="07945C8B" w14:textId="793888EC" w:rsidR="000005D0" w:rsidRDefault="00A944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1CEE61" wp14:editId="78925E4A">
                <wp:simplePos x="0" y="0"/>
                <wp:positionH relativeFrom="column">
                  <wp:posOffset>1729153</wp:posOffset>
                </wp:positionH>
                <wp:positionV relativeFrom="paragraph">
                  <wp:posOffset>3041211</wp:posOffset>
                </wp:positionV>
                <wp:extent cx="26479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EFC70" w14:textId="116EA042" w:rsidR="000005D0" w:rsidRPr="00400757" w:rsidRDefault="000005D0" w:rsidP="000005D0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 dead time</w:t>
                            </w:r>
                            <w:r>
                              <w:t xml:space="preserve"> “0.5 min”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EE61" id="Text Box 20" o:spid="_x0000_s1041" type="#_x0000_t202" style="position:absolute;margin-left:136.15pt;margin-top:239.45pt;width:208.5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jLLwIAAGcEAAAOAAAAZHJzL2Uyb0RvYy54bWysVMFu2zAMvQ/YPwi6L06yNeuMOEWWIsOA&#10;oi2QDD0rshwbkESNUmJnXz9KjpOt22nYRaZI6kmPj/T8rjOaHRX6BmzBJ6MxZ8pKKBu7L/i37frd&#10;LWc+CFsKDVYV/KQ8v1u8fTNvXa6mUIMuFTICsT5vXcHrEFyeZV7Wygg/AqcsBStAIwJtcZ+VKFpC&#10;NzqbjsezrAUsHYJU3pP3vg/yRcKvKiXDU1V5FZguOL0tpBXTuotrtpiLfI/C1Y08P0P8wyuMaCxd&#10;eoG6F0GwAzZ/QJlGIniowkiCyaCqGqkSB2IzGb9is6mFU4kLFce7S5n8/4OVj8dnZE1Z8CmVxwpD&#10;Gm1VF9hn6Bi5qD6t8zmlbRwlho78pPPg9+SMtLsKTfwSIUZxgjpdqhvRJDmnsw8fP91QSFJs9v4m&#10;YmTXow59+KLAsGgUHEm6VFFxfPChTx1S4k0edFOuG63jJgZWGtlRkMxt3QR1Bv8tS9uYayGe6gGj&#10;J4v8eh7RCt2uS/WYpAdG1w7KE3FH6LvHO7lu6MIH4cOzQGoX4kQjEJ5oqTS0BYezxVkN+ONv/phP&#10;KlKUs5bar+D++0Gg4kx/taQvQYbBwMHYDYY9mBUQ1QkNl5PJpAMY9GBWCOaFJmMZb6GQsJLuKngY&#10;zFXoh4AmS6rlMiVRRzoRHuzGyQg9FHbbvQh0Z1kCqfkIQ2OK/JU6fW7Sxy0PgUqdpLtW8Vxv6uYk&#10;/nny4rj8uk9Z1//D4icAAAD//wMAUEsDBBQABgAIAAAAIQAUB3KD4gAAAAsBAAAPAAAAZHJzL2Rv&#10;d25yZXYueG1sTI+xTsMwEIZ3JN7BOiQWRB3SKE1CnKqqYIClInRhc+NrHIjtKHba8PZcpzLef5/+&#10;+65cz6ZnJxx956yAp0UEDG3jVGdbAfvP18cMmA/SKtk7iwJ+0cO6ur0pZaHc2X7gqQ4toxLrCylA&#10;hzAUnPtGo5F+4Qa0tDu60chA49hyNcozlZuex1GUciM7Sxe0HHCrsfmpJyNgl3zt9MN0fHnfJMvx&#10;bT9t0++2FuL+bt48Aws4hysMF31Sh4qcDm6yyrNeQLyKl4QKSFZZDoyINMspOVySPAJelfz/D9Uf&#10;AAAA//8DAFBLAQItABQABgAIAAAAIQC2gziS/gAAAOEBAAATAAAAAAAAAAAAAAAAAAAAAABbQ29u&#10;dGVudF9UeXBlc10ueG1sUEsBAi0AFAAGAAgAAAAhADj9If/WAAAAlAEAAAsAAAAAAAAAAAAAAAAA&#10;LwEAAF9yZWxzLy5yZWxzUEsBAi0AFAAGAAgAAAAhANmmiMsvAgAAZwQAAA4AAAAAAAAAAAAAAAAA&#10;LgIAAGRycy9lMm9Eb2MueG1sUEsBAi0AFAAGAAgAAAAhABQHcoPiAAAACwEAAA8AAAAAAAAAAAAA&#10;AAAAiQQAAGRycy9kb3ducmV2LnhtbFBLBQYAAAAABAAEAPMAAACYBQAAAAA=&#10;" stroked="f">
                <v:textbox style="mso-fit-shape-to-text:t" inset="0,0,0,0">
                  <w:txbxContent>
                    <w:p w14:paraId="61AEFC70" w14:textId="116EA042" w:rsidR="000005D0" w:rsidRPr="00400757" w:rsidRDefault="000005D0" w:rsidP="000005D0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>
                        <w:t>2</w:t>
                      </w:r>
                      <w:r>
                        <w:t xml:space="preserve">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 dead time</w:t>
                      </w:r>
                      <w:r>
                        <w:t xml:space="preserve"> “0.5 min”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8AD">
        <w:rPr>
          <w:noProof/>
        </w:rPr>
        <w:drawing>
          <wp:inline distT="114300" distB="114300" distL="114300" distR="114300" wp14:anchorId="5A46A0F9" wp14:editId="629A5FA6">
            <wp:extent cx="5943600" cy="2959100"/>
            <wp:effectExtent l="0" t="0" r="0" b="0"/>
            <wp:docPr id="21177714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78AD">
        <w:t xml:space="preserve"> </w:t>
      </w:r>
    </w:p>
    <w:p w14:paraId="3B16B030" w14:textId="2FBE4851" w:rsidR="001A78AD" w:rsidRDefault="00C56F30" w:rsidP="006F6AC1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0B6296">
        <w:rPr>
          <w:i/>
          <w:iCs/>
          <w:color w:val="FF0000"/>
          <w:sz w:val="18"/>
          <w:szCs w:val="18"/>
        </w:rPr>
        <w:t>2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 w:rsidR="00421B63">
        <w:t xml:space="preserve"> The PV peak-to peak value increased, </w:t>
      </w:r>
      <w:r w:rsidR="00421B63" w:rsidRPr="00421B63">
        <w:t>but it is acceptable</w:t>
      </w:r>
      <w:r w:rsidR="00421B63">
        <w:t>.</w:t>
      </w:r>
    </w:p>
    <w:p w14:paraId="00A265BE" w14:textId="0E368782" w:rsidR="00FC4B6F" w:rsidRDefault="00421B63" w:rsidP="00A666BC">
      <w:r>
        <w:t>Peak-to-Peak value</w:t>
      </w:r>
      <w:r w:rsidR="00A9433E">
        <w:tab/>
        <w:t>=</w:t>
      </w:r>
      <w:r w:rsidR="00A9433E">
        <w:tab/>
        <w:t>54-47</w:t>
      </w:r>
      <w:r w:rsidR="00A9433E">
        <w:tab/>
        <w:t xml:space="preserve">= </w:t>
      </w:r>
      <w:r w:rsidR="00A9433E">
        <w:rPr>
          <w:color w:val="FF0000"/>
          <w:highlight w:val="yellow"/>
        </w:rPr>
        <w:t>7</w:t>
      </w:r>
      <w:r w:rsidR="00A9433E"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  <w:bookmarkStart w:id="5" w:name="_heading=h.f67wub4cbfns" w:colFirst="0" w:colLast="0"/>
      <w:bookmarkEnd w:id="5"/>
    </w:p>
    <w:p w14:paraId="542DEEFE" w14:textId="013664E9" w:rsidR="00FC4B6F" w:rsidRDefault="00FC4B6F" w:rsidP="00FC4B6F">
      <w:pPr>
        <w:rPr>
          <w:lang w:bidi="ar-EG"/>
        </w:rPr>
      </w:pPr>
    </w:p>
    <w:p w14:paraId="1ECA01EF" w14:textId="46B8E5A6" w:rsidR="00FC4B6F" w:rsidRDefault="00FC4B6F" w:rsidP="00FC4B6F">
      <w:pPr>
        <w:rPr>
          <w:lang w:bidi="ar-EG"/>
        </w:rPr>
      </w:pPr>
    </w:p>
    <w:p w14:paraId="3E4EDCA5" w14:textId="72738519" w:rsidR="00FC4B6F" w:rsidRDefault="00FC4B6F" w:rsidP="00FC4B6F">
      <w:pPr>
        <w:rPr>
          <w:lang w:bidi="ar-EG"/>
        </w:rPr>
      </w:pPr>
    </w:p>
    <w:p w14:paraId="54C60425" w14:textId="4B99E737" w:rsidR="00FC4B6F" w:rsidRDefault="00FC4B6F" w:rsidP="00FC4B6F">
      <w:pPr>
        <w:rPr>
          <w:lang w:bidi="ar-EG"/>
        </w:rPr>
      </w:pPr>
    </w:p>
    <w:p w14:paraId="6A4818C5" w14:textId="6AEB3E11" w:rsidR="00FC4B6F" w:rsidRDefault="00FC4B6F">
      <w:pPr>
        <w:rPr>
          <w:lang w:bidi="ar-EG"/>
        </w:rPr>
      </w:pPr>
      <w:r>
        <w:rPr>
          <w:lang w:bidi="ar-EG"/>
        </w:rPr>
        <w:br w:type="page"/>
      </w:r>
    </w:p>
    <w:p w14:paraId="08B1EC61" w14:textId="19112E9B" w:rsidR="007673B3" w:rsidRPr="001A78AD" w:rsidRDefault="00FC3E3E" w:rsidP="007673B3">
      <w:pPr>
        <w:pStyle w:val="Heading2"/>
      </w:pPr>
      <w:r>
        <w:lastRenderedPageBreak/>
        <w:t>3</w:t>
      </w:r>
      <w:r w:rsidR="007673B3">
        <w:t>) Dead Time (</w:t>
      </w:r>
      <w:r w:rsidR="00517F22">
        <w:t>4</w:t>
      </w:r>
      <w:r w:rsidR="007673B3">
        <w:t>.5 min):</w:t>
      </w:r>
    </w:p>
    <w:p w14:paraId="2CC5FAD0" w14:textId="77777777" w:rsidR="007673B3" w:rsidRDefault="007673B3" w:rsidP="007673B3">
      <w:pPr>
        <w:spacing w:before="240" w:after="240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6B2EB9DA" wp14:editId="7A9CCB6A">
                <wp:simplePos x="0" y="0"/>
                <wp:positionH relativeFrom="column">
                  <wp:posOffset>-88899</wp:posOffset>
                </wp:positionH>
                <wp:positionV relativeFrom="paragraph">
                  <wp:posOffset>5219700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5AC13" w14:textId="77777777" w:rsidR="007673B3" w:rsidRDefault="007673B3" w:rsidP="007673B3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  <w:sz w:val="18"/>
                              </w:rPr>
                              <w:t>Figure 31 Transmitter and Receiver design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B9DA" id="Rectangle 21" o:spid="_x0000_s1042" style="position:absolute;left:0;text-align:left;margin-left:-7pt;margin-top:411pt;width:.05pt;height: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m43gEAAKADAAAOAAAAZHJzL2Uyb0RvYy54bWysU8tu2zAQvBfoPxC817KtRE4Ey0GRwEWB&#10;oDWS9gMoipQIUCS7pC3577uk5LiPW1EdqN3laLgzXG0fxl6TkwCvrKnoarGkRBhuG2Xain7/tv9w&#10;R4kPzDRMWyMqehaePuzev9sOrhRr21ndCCBIYnw5uIp2IbgyyzzvRM/8wjphcFNa6FnAFNqsATYg&#10;e6+z9XJZZIOFxoHlwnusPk2bdJf4pRQ8fJXSi0B0RbG3kFZIax3XbLdlZQvMdYrPbbB/6KJnyuCh&#10;b1RPLDByBPUXVa84WG9lWHDbZ1ZKxUXSgGpWyz/UvHbMiaQFzfHuzSb//2j5l9MBiGoqul5RYliP&#10;d/SCrjHTakGwhgYNzpeIe3UHmDOPYVQ7SujjG3WQESnyzQ1eCiXniuabzX1xl08GizEQjoDb+5u8&#10;iACOiCK/jbvZlcaBD5+E7UkMKgrYRzKVnZ59mKAXSDzVW62avdI6JdDWjxrIieFN79Mzs/8G0yaC&#10;jY2fTYyxkkWJk6gYhbEekyerInLEUm2bMxrlHd8rbO6Z+XBggKOCrg04PhX1P44MBCX6s8H7ibN2&#10;CeAS1JeAGd5ZnMJAyRQ+hjSTU28fj8FKlQRfj56bxDFIls0jG+fs1zyhrj/W7icAAAD//wMAUEsD&#10;BBQABgAIAAAAIQBDaa8v3QAAAAsBAAAPAAAAZHJzL2Rvd25yZXYueG1sTI/NTsMwEITvSLyDtUjc&#10;UicBoRLiVIgf9UwK4urGSxyw11HstIGnZ3uC2+7OaPaberN4Jw44xSGQgmKVg0DqghmoV/C6e87W&#10;IGLSZLQLhAq+McKmOT+rdWXCkV7w0KZecAjFSiuwKY2VlLGz6HVchRGJtY8weZ14nXppJn3kcO9k&#10;mec30uuB+IPVIz5Y7L7a2SvYFo9P46f8afXWJZzf7NK590Wpy4vl/g5EwiX9meGEz+jQMNM+zGSi&#10;cAqy4pq7JAXrsuSBHVlxdQtif7qwJJta/u/Q/AIAAP//AwBQSwECLQAUAAYACAAAACEAtoM4kv4A&#10;AADhAQAAEwAAAAAAAAAAAAAAAAAAAAAAW0NvbnRlbnRfVHlwZXNdLnhtbFBLAQItABQABgAIAAAA&#10;IQA4/SH/1gAAAJQBAAALAAAAAAAAAAAAAAAAAC8BAABfcmVscy8ucmVsc1BLAQItABQABgAIAAAA&#10;IQD6jVm43gEAAKADAAAOAAAAAAAAAAAAAAAAAC4CAABkcnMvZTJvRG9jLnhtbFBLAQItABQABgAI&#10;AAAAIQBDaa8v3QAAAAsBAAAPAAAAAAAAAAAAAAAAADgEAABkcnMvZG93bnJldi54bWxQSwUGAAAA&#10;AAQABADzAAAAQgUAAAAA&#10;" stroked="f">
                <v:textbox inset="0,0,0,0">
                  <w:txbxContent>
                    <w:p w14:paraId="4D55AC13" w14:textId="77777777" w:rsidR="007673B3" w:rsidRDefault="007673B3" w:rsidP="007673B3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  <w:sz w:val="18"/>
                        </w:rPr>
                        <w:t>Figure 31 Transmitter and Receiver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4233D288" w14:textId="481E54B8" w:rsidR="007673B3" w:rsidRPr="00F30BE2" w:rsidRDefault="007673B3" w:rsidP="007673B3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49F03" wp14:editId="39C51985">
                <wp:simplePos x="0" y="0"/>
                <wp:positionH relativeFrom="column">
                  <wp:posOffset>1461655</wp:posOffset>
                </wp:positionH>
                <wp:positionV relativeFrom="paragraph">
                  <wp:posOffset>6335511</wp:posOffset>
                </wp:positionV>
                <wp:extent cx="26479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A8664" w14:textId="59AE3CB4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4</w:t>
                            </w:r>
                            <w:r>
                              <w:t xml:space="preserve"> effect of the dead tme”</w:t>
                            </w:r>
                            <w:r w:rsidR="002F7C7E">
                              <w:t>4</w:t>
                            </w:r>
                            <w:r>
                              <w:t>.5 min” on 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9F03" id="Text Box 22" o:spid="_x0000_s1043" type="#_x0000_t202" style="position:absolute;margin-left:115.1pt;margin-top:498.85pt;width:208.5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OYMAIAAGc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l0ypkV&#10;NWm0V21gn6Fl5CJ+GufnlLZzlBha8pPOg9+TM8JuS6zjlwAxihPTlyu7sZok53T24fbTDYUkxWbv&#10;b2KN7OWoQx++KKhZNHKOJF1iVJy3PnSpQ0q8yYPRxUYbEzcxsDbIzoJkbiodVF/8tyxjY66FeKor&#10;GD1ZxNfhiFZoD23iY3I7gDxAcSHsCF33eCc3mi7cCh+eBFK7ECYagfBIS2mgyTn0FmcV4I+/+WM+&#10;qUhRzhpqv5z77yeBijPz1ZK+sVcHAwfjMBj2VK+BoE5ouJxMJh3AYAazRKifaTJW8RYKCSvprpyH&#10;wVyHbghosqRarVISdaQTYWt3TsbSA7H79lmg62UJpOYDDI0p5q/U6XKTPm51CkR1ki4S27HY803d&#10;nMTvJy+Oy6/7lPXyf1j+BAAA//8DAFBLAwQUAAYACAAAACEA9yRYt+EAAAALAQAADwAAAGRycy9k&#10;b3ducmV2LnhtbEyPsU7DMBCGdyTewTokFkQd0ihp0zhVVcEAS0Xo0s2Nr0kgtiPbacPbc3SB8f77&#10;9N93xXrSPTuj8501Ap5mETA0tVWdaQTsP14eF8B8kEbJ3hoU8I0e1uXtTSFzZS/mHc9VaBiVGJ9L&#10;AW0IQ865r1vU0s/sgIZ2J+u0DDS6hisnL1Suex5HUcq17AxdaOWA2xbrr2rUAnbJYdc+jKfnt00y&#10;d6/7cZt+NpUQ93fTZgUs4BT+YPjVJ3UoyeloR6M86wXE8ygmVMBymWXAiEiTjJLjNVkALwv+/4fy&#10;BwAA//8DAFBLAQItABQABgAIAAAAIQC2gziS/gAAAOEBAAATAAAAAAAAAAAAAAAAAAAAAABbQ29u&#10;dGVudF9UeXBlc10ueG1sUEsBAi0AFAAGAAgAAAAhADj9If/WAAAAlAEAAAsAAAAAAAAAAAAAAAAA&#10;LwEAAF9yZWxzLy5yZWxzUEsBAi0AFAAGAAgAAAAhAKZQc5gwAgAAZwQAAA4AAAAAAAAAAAAAAAAA&#10;LgIAAGRycy9lMm9Eb2MueG1sUEsBAi0AFAAGAAgAAAAhAPckWLfhAAAACwEAAA8AAAAAAAAAAAAA&#10;AAAAigQAAGRycy9kb3ducmV2LnhtbFBLBQYAAAAABAAEAPMAAACYBQAAAAA=&#10;" stroked="f">
                <v:textbox style="mso-fit-shape-to-text:t" inset="0,0,0,0">
                  <w:txbxContent>
                    <w:p w14:paraId="100A8664" w14:textId="59AE3CB4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4</w:t>
                      </w:r>
                      <w:r>
                        <w:t xml:space="preserve"> effect of the dead tme”</w:t>
                      </w:r>
                      <w:r w:rsidR="002F7C7E">
                        <w:t>4</w:t>
                      </w:r>
                      <w:r>
                        <w:t>.5 min” on PV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5970DEA7" wp14:editId="5CA81B22">
            <wp:simplePos x="0" y="0"/>
            <wp:positionH relativeFrom="column">
              <wp:posOffset>41564</wp:posOffset>
            </wp:positionH>
            <wp:positionV relativeFrom="paragraph">
              <wp:posOffset>3301307</wp:posOffset>
            </wp:positionV>
            <wp:extent cx="5943600" cy="2959100"/>
            <wp:effectExtent l="0" t="0" r="0" b="0"/>
            <wp:wrapTopAndBottom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10FF18" wp14:editId="52CA8237">
                <wp:simplePos x="0" y="0"/>
                <wp:positionH relativeFrom="column">
                  <wp:posOffset>1496290</wp:posOffset>
                </wp:positionH>
                <wp:positionV relativeFrom="paragraph">
                  <wp:posOffset>3043266</wp:posOffset>
                </wp:positionV>
                <wp:extent cx="264795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1CC63" w14:textId="063619BF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first order lag with delay </w:t>
                            </w:r>
                            <w:r w:rsidR="002F7C7E">
                              <w:rPr>
                                <w:rFonts w:ascii="Times New Roman" w:eastAsia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.5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FF18" id="Text Box 23" o:spid="_x0000_s1044" type="#_x0000_t202" style="position:absolute;margin-left:117.8pt;margin-top:239.65pt;width:208.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lwMAIAAGcEAAAOAAAAZHJzL2Uyb0RvYy54bWysVMFu2zAMvQ/YPwi6L07SNeuCOEWWIsOA&#10;oi2QDD0rshwLkEWNUmJnXz9KttOu22nYRaZIitJ7j/Titq0NOyn0GmzOJ6MxZ8pKKLQ95Pz7bvPh&#10;hjMfhC2EAatyflae3y7fv1s0bq6mUIEpFDIqYv28cTmvQnDzLPOyUrXwI3DKUrAErEWgLR6yAkVD&#10;1WuTTcfjWdYAFg5BKu/Je9cF+TLVL0slw2NZehWYyTm9LaQV07qPa7ZciPkBhau07J8h/uEVtdCW&#10;Lr2UuhNBsCPqP0rVWiJ4KMNIQp1BWWqpEgZCMxm/QbOthFMJC5Hj3YUm///KyofTEzJd5Hx6xZkV&#10;NWm0U21gX6Bl5CJ+GufnlLZ1lBha8pPOg9+TM8JuS6zjlwAxihPT5wu7sZok53T28dPnawpJis2u&#10;rmON7OWoQx++KqhZNHKOJF1iVJzufehSh5R4kweji402Jm5iYG2QnQTJ3FQ6qL74b1nGxlwL8VRX&#10;MHqyiK/DEa3Q7tvEx+RmALmH4kzYEbru8U5uNF14L3x4EkjtQphoBMIjLaWBJufQW5xVgD//5o/5&#10;pCJFOWuo/XLufxwFKs7MN0v6xl4dDByM/WDYY70Ggjqh4XIymXQAgxnMEqF+pslYxVsoJKyku3Ie&#10;BnMduiGgyZJqtUpJ1JFOhHu7dTKWHojdtc8CXS9LIDUfYGhMMX+jTpeb9HGrYyCqk3SR2I7Fnm/q&#10;5iR+P3lxXF7vU9bL/2H5CwAA//8DAFBLAwQUAAYACAAAACEAD9LBcOEAAAALAQAADwAAAGRycy9k&#10;b3ducmV2LnhtbEyPsU7DMBCGdyTewTokFkQdkjRAiFNVFQywVIQubG58jQOxHdlOG96egwXG++/T&#10;f99Vq9kM7Ig+9M4KuFkkwNC2TvW2E7B7e7q+AxaitEoOzqKALwywqs/PKlkqd7KveGxix6jEhlIK&#10;0DGOJeeh1WhkWLgRLe0OzhsZafQdV16eqNwMPE2SghvZW7qg5Ygbje1nMxkB2/x9q6+mw+PLOs/8&#10;827aFB9dI8Tlxbx+ABZxjn8w/OiTOtTktHeTVYENAtJsWRAqIL+9z4ARUSxTSva/SQ68rvj/H+pv&#10;AAAA//8DAFBLAQItABQABgAIAAAAIQC2gziS/gAAAOEBAAATAAAAAAAAAAAAAAAAAAAAAABbQ29u&#10;dGVudF9UeXBlc10ueG1sUEsBAi0AFAAGAAgAAAAhADj9If/WAAAAlAEAAAsAAAAAAAAAAAAAAAAA&#10;LwEAAF9yZWxzLy5yZWxzUEsBAi0AFAAGAAgAAAAhAPbDuXAwAgAAZwQAAA4AAAAAAAAAAAAAAAAA&#10;LgIAAGRycy9lMm9Eb2MueG1sUEsBAi0AFAAGAAgAAAAhAA/SwXDhAAAACwEAAA8AAAAAAAAAAAAA&#10;AAAAigQAAGRycy9kb3ducmV2LnhtbFBLBQYAAAAABAAEAPMAAACYBQAAAAA=&#10;" stroked="f">
                <v:textbox style="mso-fit-shape-to-text:t" inset="0,0,0,0">
                  <w:txbxContent>
                    <w:p w14:paraId="65C1CC63" w14:textId="063619BF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first order lag with delay </w:t>
                      </w:r>
                      <w:r w:rsidR="002F7C7E">
                        <w:rPr>
                          <w:rFonts w:ascii="Times New Roman" w:eastAsia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.5 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114300" distB="114300" distL="114300" distR="114300" wp14:anchorId="0C04C7BD" wp14:editId="119243BC">
            <wp:extent cx="5943600" cy="2956559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920847F" w14:textId="4C047254" w:rsidR="007673B3" w:rsidRDefault="007673B3" w:rsidP="007673B3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395CAB">
        <w:rPr>
          <w:i/>
          <w:iCs/>
          <w:color w:val="FF0000"/>
          <w:sz w:val="18"/>
          <w:szCs w:val="18"/>
        </w:rPr>
        <w:t>3</w:t>
      </w:r>
      <w:r w:rsidRPr="00D41BF4">
        <w:rPr>
          <w:i/>
          <w:iCs/>
          <w:color w:val="FF0000"/>
          <w:sz w:val="18"/>
          <w:szCs w:val="18"/>
        </w:rPr>
        <w:t>]</w:t>
      </w:r>
      <w:r>
        <w:rPr>
          <w:i/>
          <w:iCs/>
          <w:color w:val="FF0000"/>
          <w:sz w:val="18"/>
          <w:szCs w:val="18"/>
        </w:rPr>
        <w:t xml:space="preserve"> </w:t>
      </w:r>
      <w:r w:rsidRPr="00302185">
        <w:t>and</w:t>
      </w:r>
      <w:r w:rsidRPr="00302185">
        <w:rPr>
          <w:i/>
          <w:iCs/>
          <w:color w:val="FF0000"/>
          <w:sz w:val="18"/>
          <w:szCs w:val="18"/>
        </w:rPr>
        <w:t xml:space="preserve"> </w:t>
      </w:r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[1</w:t>
      </w:r>
      <w:r w:rsidR="00395CAB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is</w:t>
      </w:r>
      <w:r w:rsidR="00D27A74">
        <w:t xml:space="preserve">n’t restricted with </w:t>
      </w:r>
      <w:r>
        <w:t>its boundary (</w:t>
      </w:r>
      <w:r>
        <w:rPr>
          <w:rStyle w:val="katex-mathml"/>
        </w:rPr>
        <w:t>±2</w:t>
      </w:r>
      <w:r>
        <w:rPr>
          <w:rStyle w:val="wobt"/>
        </w:rPr>
        <w:t>°</w:t>
      </w:r>
      <w:r w:rsidRPr="009328E5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)</w:t>
      </w:r>
      <w:r w:rsidR="00D27A74">
        <w:rPr>
          <w:rFonts w:ascii="Times New Roman" w:eastAsia="Times New Roman" w:hAnsi="Times New Roman" w:cs="Times New Roman"/>
        </w:rPr>
        <w:t xml:space="preserve"> anymore</w:t>
      </w:r>
      <w:r>
        <w:rPr>
          <w:rFonts w:ascii="Times New Roman" w:eastAsia="Times New Roman" w:hAnsi="Times New Roman" w:cs="Times New Roman"/>
        </w:rPr>
        <w:t xml:space="preserve"> due to the delay.</w:t>
      </w:r>
    </w:p>
    <w:p w14:paraId="4F87D4DA" w14:textId="461EB546" w:rsidR="007673B3" w:rsidRDefault="007673B3" w:rsidP="007673B3">
      <w:pPr>
        <w:rPr>
          <w:b/>
          <w:color w:val="2F5496"/>
          <w:sz w:val="36"/>
          <w:szCs w:val="36"/>
        </w:rPr>
      </w:pPr>
      <w:r>
        <w:br w:type="page"/>
      </w:r>
    </w:p>
    <w:p w14:paraId="28FD8B6F" w14:textId="77777777" w:rsidR="007673B3" w:rsidRDefault="007673B3" w:rsidP="007673B3"/>
    <w:p w14:paraId="21DAEBCE" w14:textId="77777777" w:rsidR="007673B3" w:rsidRDefault="007673B3" w:rsidP="007673B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F0243D" wp14:editId="5DAB2C26">
                <wp:simplePos x="0" y="0"/>
                <wp:positionH relativeFrom="column">
                  <wp:posOffset>1729153</wp:posOffset>
                </wp:positionH>
                <wp:positionV relativeFrom="paragraph">
                  <wp:posOffset>3041211</wp:posOffset>
                </wp:positionV>
                <wp:extent cx="26479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64305" w14:textId="36643FFE" w:rsidR="007673B3" w:rsidRPr="00400757" w:rsidRDefault="007673B3" w:rsidP="007673B3">
                            <w:pPr>
                              <w:pStyle w:val="NoSpacing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  <w:r w:rsidR="002F7C7E">
                              <w:t>5</w:t>
                            </w:r>
                            <w:r>
                              <w:t xml:space="preserve"> </w:t>
                            </w:r>
                            <w:r w:rsidRPr="000153F1">
                              <w:t xml:space="preserve">PV </w:t>
                            </w:r>
                            <w:r>
                              <w:t>peak to peak</w:t>
                            </w:r>
                            <w:r w:rsidRPr="000153F1">
                              <w:t xml:space="preserve"> with dead time</w:t>
                            </w:r>
                            <w:r>
                              <w:t xml:space="preserve"> “</w:t>
                            </w:r>
                            <w:r w:rsidR="002F7C7E">
                              <w:t>4</w:t>
                            </w:r>
                            <w:r>
                              <w:t>.5 min”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243D" id="Text Box 24" o:spid="_x0000_s1045" type="#_x0000_t202" style="position:absolute;margin-left:136.15pt;margin-top:239.45pt;width:208.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ueMAIAAGcEAAAOAAAAZHJzL2Uyb0RvYy54bWysVMFu2zAMvQ/YPwi6L06yNmuNOEWWIsOA&#10;oi2QDD0rshwLkEWNUmJnXz9KjtOt22nYRaZIitJ7j/T8rmsMOyr0GmzBJ6MxZ8pKKLXdF/zbdv3h&#10;hjMfhC2FAasKflKe3y3ev5u3LldTqMGUChkVsT5vXcHrEFyeZV7WqhF+BE5ZClaAjQi0xX1Womip&#10;emOy6Xg8y1rA0iFI5T157/sgX6T6VaVkeKoqrwIzBae3hbRiWndxzRZzke9RuFrL8zPEP7yiEdrS&#10;pZdS9yIIdkD9R6lGSwQPVRhJaDKoKi1VwkBoJuM3aDa1cCphIXK8u9Dk/19Z+Xh8RqbLgk+vOLOi&#10;IY22qgvsM3SMXMRP63xOaRtHiaEjP+k8+D05I+yuwiZ+CRCjODF9urAbq0lyTmdXn26vKSQpNvt4&#10;HWtkr0cd+vBFQcOiUXAk6RKj4vjgQ586pMSbPBhdrrUxcRMDK4PsKEjmttZBnYv/lmVszLUQT/UF&#10;oyeL+Hoc0Qrdrkt8TG4HkDsoT4Qdoe8e7+Ra04UPwodngdQuhIlGIDzRUhloCw5ni7Ma8Mff/DGf&#10;VKQoZy21X8H994NAxZn5aknf2KuDgYOxGwx7aFZAUCc0XE4mkw5gMINZITQvNBnLeAuFhJV0V8HD&#10;YK5CPwQ0WVItlymJOtKJ8GA3TsbSA7Hb7kWgO8sSSM1HGBpT5G/U6XOTPm55CER1ki4S27N45pu6&#10;OYl/nrw4Lr/uU9br/2HxEwAA//8DAFBLAwQUAAYACAAAACEAFAdyg+IAAAALAQAADwAAAGRycy9k&#10;b3ducmV2LnhtbEyPsU7DMBCGdyTewTokFkQd0ihNQpyqqmCApSJ0YXPjaxyI7Sh22vD2XKcy3n+f&#10;/vuuXM+mZyccfeesgKdFBAxt41RnWwH7z9fHDJgP0irZO4sCftHDurq9KWWh3Nl+4KkOLaMS6wsp&#10;QIcwFJz7RqORfuEGtLQ7utHIQOPYcjXKM5WbnsdRlHIjO0sXtBxwq7H5qScjYJd87fTDdHx53yTL&#10;8W0/bdPvthbi/m7ePAMLOIcrDBd9UoeKnA5ussqzXkC8ipeECkhWWQ6MiDTLKTlckjwCXpX8/w/V&#10;HwAAAP//AwBQSwECLQAUAAYACAAAACEAtoM4kv4AAADhAQAAEwAAAAAAAAAAAAAAAAAAAAAAW0Nv&#10;bnRlbnRfVHlwZXNdLnhtbFBLAQItABQABgAIAAAAIQA4/SH/1gAAAJQBAAALAAAAAAAAAAAAAAAA&#10;AC8BAABfcmVscy8ucmVsc1BLAQItABQABgAIAAAAIQBucCueMAIAAGcEAAAOAAAAAAAAAAAAAAAA&#10;AC4CAABkcnMvZTJvRG9jLnhtbFBLAQItABQABgAIAAAAIQAUB3KD4gAAAAsBAAAPAAAAAAAAAAAA&#10;AAAAAIoEAABkcnMvZG93bnJldi54bWxQSwUGAAAAAAQABADzAAAAmQUAAAAA&#10;" stroked="f">
                <v:textbox style="mso-fit-shape-to-text:t" inset="0,0,0,0">
                  <w:txbxContent>
                    <w:p w14:paraId="40D64305" w14:textId="36643FFE" w:rsidR="007673B3" w:rsidRPr="00400757" w:rsidRDefault="007673B3" w:rsidP="007673B3">
                      <w:pPr>
                        <w:pStyle w:val="NoSpacing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t>Figure 1</w:t>
                      </w:r>
                      <w:r w:rsidR="002F7C7E">
                        <w:t>5</w:t>
                      </w:r>
                      <w:r>
                        <w:t xml:space="preserve"> </w:t>
                      </w:r>
                      <w:r w:rsidRPr="000153F1">
                        <w:t xml:space="preserve">PV </w:t>
                      </w:r>
                      <w:r>
                        <w:t>peak to peak</w:t>
                      </w:r>
                      <w:r w:rsidRPr="000153F1">
                        <w:t xml:space="preserve"> with dead time</w:t>
                      </w:r>
                      <w:r>
                        <w:t xml:space="preserve"> “</w:t>
                      </w:r>
                      <w:r w:rsidR="002F7C7E">
                        <w:t>4</w:t>
                      </w:r>
                      <w:r>
                        <w:t>.5 min”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0AC98E8A" wp14:editId="66F7E134">
            <wp:extent cx="5912135" cy="29591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3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0F31CD9" w14:textId="77777777" w:rsidR="008B6867" w:rsidRDefault="007673B3" w:rsidP="00F346EB">
      <w:r>
        <w:t xml:space="preserve">As shown in </w:t>
      </w:r>
      <w:proofErr w:type="gramStart"/>
      <w:r w:rsidRPr="00D41BF4">
        <w:rPr>
          <w:i/>
          <w:iCs/>
          <w:color w:val="FF0000"/>
          <w:sz w:val="18"/>
          <w:szCs w:val="18"/>
        </w:rPr>
        <w:t>Fig</w:t>
      </w:r>
      <w:r>
        <w:rPr>
          <w:i/>
          <w:iCs/>
          <w:color w:val="FF0000"/>
          <w:sz w:val="18"/>
          <w:szCs w:val="18"/>
        </w:rPr>
        <w:t>[</w:t>
      </w:r>
      <w:proofErr w:type="gramEnd"/>
      <w:r>
        <w:rPr>
          <w:i/>
          <w:iCs/>
          <w:color w:val="FF0000"/>
          <w:sz w:val="18"/>
          <w:szCs w:val="18"/>
        </w:rPr>
        <w:t>1</w:t>
      </w:r>
      <w:r w:rsidR="008817F1">
        <w:rPr>
          <w:i/>
          <w:iCs/>
          <w:color w:val="FF0000"/>
          <w:sz w:val="18"/>
          <w:szCs w:val="18"/>
        </w:rPr>
        <w:t>5</w:t>
      </w:r>
      <w:r w:rsidRPr="00D41BF4">
        <w:rPr>
          <w:i/>
          <w:iCs/>
          <w:color w:val="FF0000"/>
          <w:sz w:val="18"/>
          <w:szCs w:val="18"/>
        </w:rPr>
        <w:t>]</w:t>
      </w:r>
      <w:r w:rsidRPr="00D41BF4">
        <w:t>,</w:t>
      </w:r>
      <w:r>
        <w:t xml:space="preserve"> The PV peak-to peak value </w:t>
      </w:r>
      <w:r w:rsidR="004C203F">
        <w:t xml:space="preserve">has </w:t>
      </w:r>
      <w:r w:rsidR="00F346EB">
        <w:t>significantly increased, indicating that the system is now out of control.</w:t>
      </w:r>
    </w:p>
    <w:p w14:paraId="7E24F743" w14:textId="052C5630" w:rsidR="007673B3" w:rsidRDefault="007673B3" w:rsidP="00F346EB">
      <w:r>
        <w:t>Peak-to-Peak value</w:t>
      </w:r>
      <w:r>
        <w:tab/>
        <w:t>=</w:t>
      </w:r>
      <w:r>
        <w:tab/>
      </w:r>
      <w:r w:rsidR="002E1CB2">
        <w:t>71</w:t>
      </w:r>
      <w:r>
        <w:t>-</w:t>
      </w:r>
      <w:r w:rsidR="002E1CB2">
        <w:t>39</w:t>
      </w:r>
      <w:r>
        <w:tab/>
        <w:t xml:space="preserve">= </w:t>
      </w:r>
      <w:r w:rsidR="005540C4">
        <w:rPr>
          <w:color w:val="FF0000"/>
          <w:highlight w:val="yellow"/>
        </w:rPr>
        <w:t>32</w:t>
      </w:r>
      <w:r w:rsidRPr="00720BE2">
        <w:rPr>
          <w:rFonts w:ascii="Times New Roman" w:eastAsia="Times New Roman" w:hAnsi="Times New Roman" w:cs="Times New Roman"/>
          <w:color w:val="FF0000"/>
          <w:highlight w:val="yellow"/>
        </w:rPr>
        <w:t>°C</w:t>
      </w:r>
    </w:p>
    <w:p w14:paraId="25912C1A" w14:textId="370AFCF0" w:rsidR="007673B3" w:rsidRDefault="007673B3">
      <w:pPr>
        <w:rPr>
          <w:lang w:bidi="ar-EG"/>
        </w:rPr>
      </w:pPr>
    </w:p>
    <w:p w14:paraId="3B964C18" w14:textId="0FF20472" w:rsidR="007F6D27" w:rsidRDefault="007F6D27">
      <w:pPr>
        <w:rPr>
          <w:lang w:bidi="ar-EG"/>
        </w:rPr>
      </w:pPr>
    </w:p>
    <w:p w14:paraId="52A14714" w14:textId="77777777" w:rsidR="007F6D27" w:rsidRDefault="007F6D27">
      <w:pPr>
        <w:rPr>
          <w:lang w:bidi="ar-EG"/>
        </w:rPr>
      </w:pPr>
    </w:p>
    <w:p w14:paraId="5DB8FFB8" w14:textId="3CD72AC9" w:rsidR="007673B3" w:rsidRDefault="007673B3">
      <w:pPr>
        <w:rPr>
          <w:lang w:bidi="ar-EG"/>
        </w:rPr>
      </w:pPr>
      <w:r>
        <w:rPr>
          <w:lang w:bidi="ar-EG"/>
        </w:rPr>
        <w:br w:type="page"/>
      </w:r>
    </w:p>
    <w:p w14:paraId="02C78F75" w14:textId="1030B6EA" w:rsidR="00FC4B6F" w:rsidRDefault="00FC4B6F" w:rsidP="00FC4B6F">
      <w:pPr>
        <w:rPr>
          <w:lang w:bidi="ar-EG"/>
        </w:rPr>
      </w:pPr>
    </w:p>
    <w:p w14:paraId="02A44F5D" w14:textId="7E3F490E" w:rsidR="007F6D27" w:rsidRDefault="007F6D27" w:rsidP="007F6D2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Conclusion</w:t>
      </w:r>
      <w:r>
        <w:rPr>
          <w:sz w:val="50"/>
          <w:szCs w:val="50"/>
        </w:rPr>
        <w:t>:</w:t>
      </w:r>
    </w:p>
    <w:p w14:paraId="37E5F105" w14:textId="696728A4" w:rsidR="007F6D27" w:rsidRDefault="007F6D27" w:rsidP="00FC4B6F">
      <w:pPr>
        <w:rPr>
          <w:lang w:bidi="ar-EG"/>
        </w:rPr>
      </w:pPr>
    </w:p>
    <w:p w14:paraId="095FA489" w14:textId="77777777" w:rsidR="009E5FBC" w:rsidRDefault="009E5FBC" w:rsidP="0083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the dead time increases, controlling the system becomes harder.</w:t>
      </w:r>
    </w:p>
    <w:p w14:paraId="532DE516" w14:textId="484B9860" w:rsidR="00831FF6" w:rsidRPr="00831FF6" w:rsidRDefault="000F24A5" w:rsidP="0083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results </w:t>
      </w:r>
      <w:r w:rsidR="00831FF6" w:rsidRPr="00831FF6">
        <w:rPr>
          <w:rFonts w:ascii="Times New Roman" w:eastAsia="Times New Roman" w:hAnsi="Times New Roman" w:cs="Times New Roman"/>
        </w:rPr>
        <w:t>highlight the failure of the controller to maintain stability and regulate the system effectively.</w:t>
      </w:r>
    </w:p>
    <w:p w14:paraId="358F0C0C" w14:textId="77777777" w:rsidR="00831FF6" w:rsidRPr="00FC4B6F" w:rsidRDefault="00831FF6" w:rsidP="00FC4B6F">
      <w:pPr>
        <w:rPr>
          <w:lang w:bidi="ar-EG"/>
        </w:rPr>
      </w:pPr>
    </w:p>
    <w:p w14:paraId="3FC7C4DC" w14:textId="0A43B63D" w:rsidR="001A78AD" w:rsidRPr="00266652" w:rsidRDefault="001A78AD">
      <w:pPr>
        <w:spacing w:before="240" w:after="240"/>
        <w:rPr>
          <w:rFonts w:ascii="Times New Roman" w:eastAsia="Times New Roman" w:hAnsi="Times New Roman" w:cs="Times New Roman"/>
        </w:rPr>
      </w:pPr>
      <w:r w:rsidRPr="00266652">
        <w:rPr>
          <w:rFonts w:ascii="Times New Roman" w:eastAsia="Times New Roman" w:hAnsi="Times New Roman" w:cs="Times New Roman"/>
        </w:rPr>
        <w:t xml:space="preserve">We can notice that the dead </w:t>
      </w:r>
      <w:r w:rsidR="00406B15">
        <w:rPr>
          <w:rFonts w:ascii="Times New Roman" w:eastAsia="Times New Roman" w:hAnsi="Times New Roman" w:cs="Times New Roman"/>
        </w:rPr>
        <w:t>t</w:t>
      </w:r>
      <w:r w:rsidRPr="00266652">
        <w:rPr>
          <w:rFonts w:ascii="Times New Roman" w:eastAsia="Times New Roman" w:hAnsi="Times New Roman" w:cs="Times New Roman"/>
        </w:rPr>
        <w:t>i</w:t>
      </w:r>
      <w:r w:rsidR="00406B15">
        <w:rPr>
          <w:rFonts w:ascii="Times New Roman" w:eastAsia="Times New Roman" w:hAnsi="Times New Roman" w:cs="Times New Roman"/>
        </w:rPr>
        <w:t>me</w:t>
      </w:r>
      <w:r w:rsidRPr="00266652">
        <w:rPr>
          <w:rFonts w:ascii="Times New Roman" w:eastAsia="Times New Roman" w:hAnsi="Times New Roman" w:cs="Times New Roman"/>
        </w:rPr>
        <w:t xml:space="preserve"> c</w:t>
      </w:r>
      <w:r w:rsidR="00406B15">
        <w:rPr>
          <w:rFonts w:ascii="Times New Roman" w:eastAsia="Times New Roman" w:hAnsi="Times New Roman" w:cs="Times New Roman"/>
        </w:rPr>
        <w:t>a</w:t>
      </w:r>
      <w:r w:rsidRPr="00266652">
        <w:rPr>
          <w:rFonts w:ascii="Times New Roman" w:eastAsia="Times New Roman" w:hAnsi="Times New Roman" w:cs="Times New Roman"/>
        </w:rPr>
        <w:t>use</w:t>
      </w:r>
      <w:r w:rsidR="00406B15">
        <w:rPr>
          <w:rFonts w:ascii="Times New Roman" w:eastAsia="Times New Roman" w:hAnsi="Times New Roman" w:cs="Times New Roman"/>
        </w:rPr>
        <w:t>s</w:t>
      </w:r>
      <w:r w:rsidRPr="00266652">
        <w:rPr>
          <w:rFonts w:ascii="Times New Roman" w:eastAsia="Times New Roman" w:hAnsi="Times New Roman" w:cs="Times New Roman"/>
        </w:rPr>
        <w:t xml:space="preserve"> issue</w:t>
      </w:r>
      <w:r w:rsidR="00256D3B">
        <w:rPr>
          <w:rFonts w:ascii="Times New Roman" w:eastAsia="Times New Roman" w:hAnsi="Times New Roman" w:cs="Times New Roman"/>
        </w:rPr>
        <w:t>s</w:t>
      </w:r>
      <w:r w:rsidRPr="00266652">
        <w:rPr>
          <w:rFonts w:ascii="Times New Roman" w:eastAsia="Times New Roman" w:hAnsi="Times New Roman" w:cs="Times New Roman"/>
        </w:rPr>
        <w:t>. When the controller is off the temp is still ris</w:t>
      </w:r>
      <w:r w:rsidR="00672459">
        <w:rPr>
          <w:rFonts w:ascii="Times New Roman" w:eastAsia="Times New Roman" w:hAnsi="Times New Roman" w:cs="Times New Roman"/>
        </w:rPr>
        <w:t>ing</w:t>
      </w:r>
      <w:r w:rsidR="003456D5">
        <w:rPr>
          <w:rFonts w:ascii="Times New Roman" w:eastAsia="Times New Roman" w:hAnsi="Times New Roman" w:cs="Times New Roman"/>
        </w:rPr>
        <w:t xml:space="preserve"> for the dead time period</w:t>
      </w:r>
      <w:r w:rsidRPr="00266652">
        <w:rPr>
          <w:rFonts w:ascii="Times New Roman" w:eastAsia="Times New Roman" w:hAnsi="Times New Roman" w:cs="Times New Roman"/>
        </w:rPr>
        <w:t xml:space="preserve"> </w:t>
      </w:r>
      <w:r w:rsidR="00A84744">
        <w:rPr>
          <w:rFonts w:ascii="Times New Roman" w:eastAsia="Times New Roman" w:hAnsi="Times New Roman" w:cs="Times New Roman"/>
        </w:rPr>
        <w:t xml:space="preserve">so 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it do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>es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 xml:space="preserve"> not achi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>e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ve the specification</w:t>
      </w:r>
      <w:r w:rsidR="00A84744" w:rsidRPr="00DC217D">
        <w:rPr>
          <w:rFonts w:ascii="Times New Roman" w:eastAsia="Times New Roman" w:hAnsi="Times New Roman" w:cs="Times New Roman"/>
          <w:color w:val="FF0000"/>
          <w:highlight w:val="yellow"/>
        </w:rPr>
        <w:t xml:space="preserve"> with large dead times</w:t>
      </w:r>
      <w:r w:rsidRPr="00DC217D">
        <w:rPr>
          <w:rFonts w:ascii="Times New Roman" w:eastAsia="Times New Roman" w:hAnsi="Times New Roman" w:cs="Times New Roman"/>
          <w:color w:val="FF0000"/>
          <w:highlight w:val="yellow"/>
        </w:rPr>
        <w:t>.</w:t>
      </w:r>
      <w:r w:rsidRPr="00DC217D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6DD7F13A" w14:textId="77777777" w:rsidR="001A78AD" w:rsidRDefault="001A78AD"/>
    <w:p w14:paraId="4F8A70CC" w14:textId="76D59B35" w:rsidR="005A19B8" w:rsidRDefault="005A19B8" w:rsidP="005A19B8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Ref</w:t>
      </w:r>
      <w:r w:rsidR="00FE5EDF">
        <w:rPr>
          <w:sz w:val="50"/>
          <w:szCs w:val="50"/>
        </w:rPr>
        <w:t>e</w:t>
      </w:r>
      <w:r>
        <w:rPr>
          <w:sz w:val="50"/>
          <w:szCs w:val="50"/>
        </w:rPr>
        <w:t>rences</w:t>
      </w:r>
      <w:r>
        <w:rPr>
          <w:sz w:val="50"/>
          <w:szCs w:val="50"/>
        </w:rPr>
        <w:t>:</w:t>
      </w:r>
    </w:p>
    <w:p w14:paraId="22DCEEA6" w14:textId="1E24FAA0" w:rsidR="00AC4CC8" w:rsidRDefault="00FE5EDF" w:rsidP="000279F2">
      <w:r>
        <w:t xml:space="preserve">[1] </w:t>
      </w:r>
      <w:hyperlink r:id="rId23" w:history="1">
        <w:r w:rsidR="00FB7B87" w:rsidRPr="0010676B">
          <w:rPr>
            <w:rStyle w:val="Hyperlink"/>
          </w:rPr>
          <w:t>https://github.com/youefkh05/ON-OFF_Switch_Thermostate-</w:t>
        </w:r>
      </w:hyperlink>
    </w:p>
    <w:p w14:paraId="2D214B5C" w14:textId="77777777" w:rsidR="00FB7B87" w:rsidRDefault="00FB7B87" w:rsidP="000279F2"/>
    <w:sectPr w:rsidR="00FB7B87" w:rsidSect="00E24F66">
      <w:footerReference w:type="default" r:id="rId24"/>
      <w:pgSz w:w="12240" w:h="15840"/>
      <w:pgMar w:top="426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6B47" w14:textId="77777777" w:rsidR="0013500B" w:rsidRDefault="0013500B">
      <w:pPr>
        <w:spacing w:after="0" w:line="240" w:lineRule="auto"/>
      </w:pPr>
      <w:r>
        <w:separator/>
      </w:r>
    </w:p>
  </w:endnote>
  <w:endnote w:type="continuationSeparator" w:id="0">
    <w:p w14:paraId="3FDDB841" w14:textId="77777777" w:rsidR="0013500B" w:rsidRDefault="0013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F6AD" w14:textId="77777777" w:rsidR="00CE47B7" w:rsidRDefault="00390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24F66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4B2C1BB2" w14:textId="77777777" w:rsidR="00CE47B7" w:rsidRDefault="00CE47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E614" w14:textId="77777777" w:rsidR="0013500B" w:rsidRDefault="0013500B">
      <w:pPr>
        <w:spacing w:after="0" w:line="240" w:lineRule="auto"/>
      </w:pPr>
      <w:r>
        <w:separator/>
      </w:r>
    </w:p>
  </w:footnote>
  <w:footnote w:type="continuationSeparator" w:id="0">
    <w:p w14:paraId="4BCC2311" w14:textId="77777777" w:rsidR="0013500B" w:rsidRDefault="00135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0AC"/>
    <w:multiLevelType w:val="multilevel"/>
    <w:tmpl w:val="17267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D3F08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56CE6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79208D"/>
    <w:multiLevelType w:val="multilevel"/>
    <w:tmpl w:val="CB6CA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E2AAC"/>
    <w:multiLevelType w:val="multilevel"/>
    <w:tmpl w:val="7B7EF39A"/>
    <w:lvl w:ilvl="0">
      <w:start w:val="1"/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7604607"/>
    <w:multiLevelType w:val="multilevel"/>
    <w:tmpl w:val="72A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155F0"/>
    <w:multiLevelType w:val="multilevel"/>
    <w:tmpl w:val="6016C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3F7235"/>
    <w:multiLevelType w:val="multilevel"/>
    <w:tmpl w:val="6E7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B7"/>
    <w:rsid w:val="000005D0"/>
    <w:rsid w:val="000058BB"/>
    <w:rsid w:val="000153F1"/>
    <w:rsid w:val="000279F2"/>
    <w:rsid w:val="000A0045"/>
    <w:rsid w:val="000B6296"/>
    <w:rsid w:val="000D2734"/>
    <w:rsid w:val="000F24A5"/>
    <w:rsid w:val="00120EE0"/>
    <w:rsid w:val="00134E99"/>
    <w:rsid w:val="0013500B"/>
    <w:rsid w:val="00153A32"/>
    <w:rsid w:val="00157717"/>
    <w:rsid w:val="00172B3F"/>
    <w:rsid w:val="00184B10"/>
    <w:rsid w:val="00194249"/>
    <w:rsid w:val="001A78AD"/>
    <w:rsid w:val="001D0F8B"/>
    <w:rsid w:val="001E6F91"/>
    <w:rsid w:val="00256D3B"/>
    <w:rsid w:val="00266652"/>
    <w:rsid w:val="00274669"/>
    <w:rsid w:val="00290B06"/>
    <w:rsid w:val="002E1CB2"/>
    <w:rsid w:val="002E6F17"/>
    <w:rsid w:val="002F45E1"/>
    <w:rsid w:val="002F7C7E"/>
    <w:rsid w:val="00302185"/>
    <w:rsid w:val="00336A2E"/>
    <w:rsid w:val="003456D5"/>
    <w:rsid w:val="00377B33"/>
    <w:rsid w:val="0039002A"/>
    <w:rsid w:val="00395CAB"/>
    <w:rsid w:val="00406B15"/>
    <w:rsid w:val="00421B63"/>
    <w:rsid w:val="00437231"/>
    <w:rsid w:val="00440F30"/>
    <w:rsid w:val="00472A45"/>
    <w:rsid w:val="004835E0"/>
    <w:rsid w:val="004C203F"/>
    <w:rsid w:val="004C6221"/>
    <w:rsid w:val="00515A3F"/>
    <w:rsid w:val="00517F22"/>
    <w:rsid w:val="00535938"/>
    <w:rsid w:val="00542586"/>
    <w:rsid w:val="005540C4"/>
    <w:rsid w:val="0059296F"/>
    <w:rsid w:val="00596F02"/>
    <w:rsid w:val="005A19B8"/>
    <w:rsid w:val="005E747F"/>
    <w:rsid w:val="00621E43"/>
    <w:rsid w:val="006220E2"/>
    <w:rsid w:val="00637245"/>
    <w:rsid w:val="006638F7"/>
    <w:rsid w:val="00672459"/>
    <w:rsid w:val="00684D76"/>
    <w:rsid w:val="006A78B6"/>
    <w:rsid w:val="006E5746"/>
    <w:rsid w:val="006F6AC1"/>
    <w:rsid w:val="00720BE2"/>
    <w:rsid w:val="00730929"/>
    <w:rsid w:val="0073312D"/>
    <w:rsid w:val="0073773C"/>
    <w:rsid w:val="007669B7"/>
    <w:rsid w:val="007673B3"/>
    <w:rsid w:val="0079478B"/>
    <w:rsid w:val="007A0D69"/>
    <w:rsid w:val="007A3B72"/>
    <w:rsid w:val="007D6EC1"/>
    <w:rsid w:val="007F4735"/>
    <w:rsid w:val="007F6D27"/>
    <w:rsid w:val="00831594"/>
    <w:rsid w:val="00831FF6"/>
    <w:rsid w:val="008817F1"/>
    <w:rsid w:val="0088483B"/>
    <w:rsid w:val="008B3370"/>
    <w:rsid w:val="008B3D3B"/>
    <w:rsid w:val="008B6867"/>
    <w:rsid w:val="00905B1F"/>
    <w:rsid w:val="00911487"/>
    <w:rsid w:val="009243F0"/>
    <w:rsid w:val="00926C4E"/>
    <w:rsid w:val="009328E5"/>
    <w:rsid w:val="009617EF"/>
    <w:rsid w:val="00993560"/>
    <w:rsid w:val="009B25FA"/>
    <w:rsid w:val="009B2E52"/>
    <w:rsid w:val="009C76AC"/>
    <w:rsid w:val="009E5FBC"/>
    <w:rsid w:val="009F1617"/>
    <w:rsid w:val="009F1B2B"/>
    <w:rsid w:val="00A074A6"/>
    <w:rsid w:val="00A22182"/>
    <w:rsid w:val="00A666BC"/>
    <w:rsid w:val="00A84744"/>
    <w:rsid w:val="00A91F79"/>
    <w:rsid w:val="00A9433E"/>
    <w:rsid w:val="00A944E3"/>
    <w:rsid w:val="00AC1BE8"/>
    <w:rsid w:val="00AC4CC8"/>
    <w:rsid w:val="00AC5DDE"/>
    <w:rsid w:val="00B045B6"/>
    <w:rsid w:val="00B176A8"/>
    <w:rsid w:val="00B330FE"/>
    <w:rsid w:val="00B401D9"/>
    <w:rsid w:val="00B53194"/>
    <w:rsid w:val="00BA536D"/>
    <w:rsid w:val="00BC6C67"/>
    <w:rsid w:val="00BF4732"/>
    <w:rsid w:val="00C12669"/>
    <w:rsid w:val="00C53C12"/>
    <w:rsid w:val="00C56F30"/>
    <w:rsid w:val="00CA2894"/>
    <w:rsid w:val="00CE3BB6"/>
    <w:rsid w:val="00CE47B7"/>
    <w:rsid w:val="00D069A7"/>
    <w:rsid w:val="00D27A74"/>
    <w:rsid w:val="00D41BF4"/>
    <w:rsid w:val="00D973AE"/>
    <w:rsid w:val="00DA0E37"/>
    <w:rsid w:val="00DA402A"/>
    <w:rsid w:val="00DA60F8"/>
    <w:rsid w:val="00DC217D"/>
    <w:rsid w:val="00DD03FB"/>
    <w:rsid w:val="00DE13E6"/>
    <w:rsid w:val="00DF1318"/>
    <w:rsid w:val="00E02C31"/>
    <w:rsid w:val="00E06C0C"/>
    <w:rsid w:val="00E1195A"/>
    <w:rsid w:val="00E17CA4"/>
    <w:rsid w:val="00E24F66"/>
    <w:rsid w:val="00E74952"/>
    <w:rsid w:val="00E76949"/>
    <w:rsid w:val="00EA6D54"/>
    <w:rsid w:val="00EC00A3"/>
    <w:rsid w:val="00ED2BA4"/>
    <w:rsid w:val="00ED6F19"/>
    <w:rsid w:val="00F16549"/>
    <w:rsid w:val="00F30BE2"/>
    <w:rsid w:val="00F346EB"/>
    <w:rsid w:val="00FA6A71"/>
    <w:rsid w:val="00FB0BB6"/>
    <w:rsid w:val="00FB4D4B"/>
    <w:rsid w:val="00FB7B87"/>
    <w:rsid w:val="00FC3E3E"/>
    <w:rsid w:val="00FC4B6F"/>
    <w:rsid w:val="00FC6BB3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BB3"/>
  <w15:docId w15:val="{1328DA7D-B6FF-4724-974D-62885459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9A7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45685F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table" w:styleId="GridTable2">
    <w:name w:val="Grid Table 2"/>
    <w:basedOn w:val="TableNormal"/>
    <w:uiPriority w:val="47"/>
    <w:rsid w:val="0045685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8270F"/>
    <w:rPr>
      <w:color w:val="666666"/>
    </w:rPr>
  </w:style>
  <w:style w:type="paragraph" w:customStyle="1" w:styleId="Default">
    <w:name w:val="Default"/>
    <w:rsid w:val="00C92E7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703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Caption"/>
    <w:uiPriority w:val="1"/>
    <w:qFormat/>
    <w:rsid w:val="00703A6D"/>
    <w:pPr>
      <w:jc w:val="center"/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17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52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52"/>
    <w:rPr>
      <w:rFonts w:asciiTheme="majorBidi" w:hAnsiTheme="majorBid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2E7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Strong">
    <w:name w:val="Strong"/>
    <w:basedOn w:val="DefaultParagraphFont"/>
    <w:uiPriority w:val="22"/>
    <w:qFormat/>
    <w:rsid w:val="009328E5"/>
    <w:rPr>
      <w:b/>
      <w:bCs/>
    </w:rPr>
  </w:style>
  <w:style w:type="character" w:customStyle="1" w:styleId="katex-mathml">
    <w:name w:val="katex-mathml"/>
    <w:basedOn w:val="DefaultParagraphFont"/>
    <w:rsid w:val="009328E5"/>
  </w:style>
  <w:style w:type="character" w:customStyle="1" w:styleId="mord">
    <w:name w:val="mord"/>
    <w:basedOn w:val="DefaultParagraphFont"/>
    <w:rsid w:val="009328E5"/>
  </w:style>
  <w:style w:type="character" w:customStyle="1" w:styleId="mbin">
    <w:name w:val="mbin"/>
    <w:basedOn w:val="DefaultParagraphFont"/>
    <w:rsid w:val="009328E5"/>
  </w:style>
  <w:style w:type="character" w:customStyle="1" w:styleId="wobt">
    <w:name w:val="wob_t"/>
    <w:basedOn w:val="DefaultParagraphFont"/>
    <w:rsid w:val="00DA0E37"/>
  </w:style>
  <w:style w:type="character" w:customStyle="1" w:styleId="Heading4Char">
    <w:name w:val="Heading 4 Char"/>
    <w:basedOn w:val="DefaultParagraphFont"/>
    <w:link w:val="Heading4"/>
    <w:uiPriority w:val="9"/>
    <w:rsid w:val="00B176A8"/>
    <w:rPr>
      <w:rFonts w:asciiTheme="majorBidi" w:hAnsiTheme="majorBidi" w:cstheme="majorBidi"/>
      <w:b/>
    </w:rPr>
  </w:style>
  <w:style w:type="paragraph" w:styleId="NormalWeb">
    <w:name w:val="Normal (Web)"/>
    <w:basedOn w:val="Normal"/>
    <w:uiPriority w:val="99"/>
    <w:semiHidden/>
    <w:unhideWhenUsed/>
    <w:rsid w:val="000A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youefkh05/ON-OFF_Switch_Thermostate-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gWm7NwkcHGnwgrWwhZmgpiENw==">CgMxLjAyCGguZ2pkZ3hzMg5oLjlzdjZxYWZwaWx3bTIOaC4xMnB3YXZnYjN0NW4yCWguMzBqMHpsbDgAciExLWplZnBNRmpFSEpWUkFyUjlRNk84cGNnSlIzVWtnR0I=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khaled</dc:creator>
  <cp:lastModifiedBy>yousef khaled</cp:lastModifiedBy>
  <cp:revision>138</cp:revision>
  <dcterms:created xsi:type="dcterms:W3CDTF">2023-12-29T18:23:00Z</dcterms:created>
  <dcterms:modified xsi:type="dcterms:W3CDTF">2024-11-23T13:41:00Z</dcterms:modified>
</cp:coreProperties>
</file>