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F93C" w14:textId="77777777" w:rsidR="00D1413E" w:rsidRDefault="00000000">
      <w:pPr>
        <w:pStyle w:val="1"/>
        <w:jc w:val="center"/>
        <w:rPr>
          <w:rFonts w:hint="eastAsia"/>
        </w:rPr>
      </w:pPr>
      <w:r>
        <w:rPr>
          <w:rFonts w:hint="eastAsia"/>
        </w:rPr>
        <w:t>短住申请表</w:t>
      </w:r>
    </w:p>
    <w:p w14:paraId="78C3762A" w14:textId="77777777" w:rsidR="00D1413E" w:rsidRDefault="00D1413E">
      <w:pPr>
        <w:pStyle w:val="2"/>
        <w:rPr>
          <w:rFonts w:hint="eastAsia"/>
        </w:rPr>
      </w:pPr>
    </w:p>
    <w:p w14:paraId="3BB066C1" w14:textId="77777777" w:rsidR="00D1413E" w:rsidRDefault="00000000">
      <w:pPr>
        <w:pStyle w:val="2"/>
        <w:rPr>
          <w:rFonts w:hint="eastAsia"/>
        </w:rPr>
      </w:pPr>
      <w:r>
        <w:rPr>
          <w:rFonts w:hint="eastAsia"/>
        </w:rPr>
        <w:t>【短住申请须知】</w:t>
      </w:r>
    </w:p>
    <w:p w14:paraId="54FB1672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1.请确保个人身心健康。如有特殊疾病，如传染病、心脏病、心理疾病等，及近期做过大型手术等此类情况，建议暂不进行短住申请，等身体稳定后再进行申请。在寺期间，个人的健康情况本人自行负责。</w:t>
      </w:r>
    </w:p>
    <w:p w14:paraId="52C2E907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2.在寺期间，请遵守寺院短住义工规约，具体内容详见附件《崇恩寺短住义工在寺须知》。</w:t>
      </w:r>
    </w:p>
    <w:p w14:paraId="05482CAB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3.</w:t>
      </w:r>
      <w:r>
        <w:rPr>
          <w:rFonts w:ascii="宋体" w:eastAsia="宋体" w:hAnsi="宋体" w:hint="eastAsia"/>
          <w:sz w:val="24"/>
          <w:szCs w:val="24"/>
        </w:rPr>
        <w:t>请务必填写两个联系人及其联系方式。</w:t>
      </w:r>
    </w:p>
    <w:p w14:paraId="55736754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4.</w:t>
      </w:r>
      <w:r>
        <w:rPr>
          <w:rFonts w:ascii="宋体" w:eastAsia="宋体" w:hAnsi="宋体" w:hint="eastAsia"/>
          <w:sz w:val="24"/>
          <w:szCs w:val="24"/>
        </w:rPr>
        <w:t>请填写自我评价，并请推荐人填写推荐人评价。</w:t>
      </w:r>
    </w:p>
    <w:p w14:paraId="4763057C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短住申请时长最多一周。来寺后，如表现良好，可以依次进行一周、半个月、一个月、三个月的续单申请。</w:t>
      </w:r>
    </w:p>
    <w:p w14:paraId="2D17AC16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F521420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E8977DE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FBC7B02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05F415E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77610F4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2856F17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90E89D9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7DA0896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501C6AD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9C97A27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8612F86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F8F6EF4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926017E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850B564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FAAC853" w14:textId="77777777" w:rsidR="00D1413E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【短住申请信息表】</w:t>
      </w:r>
    </w:p>
    <w:tbl>
      <w:tblPr>
        <w:tblW w:w="8305" w:type="dxa"/>
        <w:tblLayout w:type="fixed"/>
        <w:tblLook w:val="04A0" w:firstRow="1" w:lastRow="0" w:firstColumn="1" w:lastColumn="0" w:noHBand="0" w:noVBand="1"/>
      </w:tblPr>
      <w:tblGrid>
        <w:gridCol w:w="1270"/>
        <w:gridCol w:w="1277"/>
        <w:gridCol w:w="708"/>
        <w:gridCol w:w="709"/>
        <w:gridCol w:w="566"/>
        <w:gridCol w:w="1987"/>
        <w:gridCol w:w="1788"/>
      </w:tblGrid>
      <w:tr w:rsidR="00D1413E" w14:paraId="177BB36C" w14:textId="77777777">
        <w:trPr>
          <w:trHeight w:val="312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721F1" w14:textId="77777777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姓名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F6F4" w14:textId="6B61BE4E" w:rsidR="00D1413E" w:rsidRDefault="00935558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FF614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万忠义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D0E2F" w14:textId="77777777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性别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D7738E" w14:textId="77777777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Pr="00FF614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男</w:t>
            </w:r>
          </w:p>
        </w:tc>
        <w:tc>
          <w:tcPr>
            <w:tcW w:w="178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C88A869" w14:textId="627387FC" w:rsidR="00D1413E" w:rsidRPr="0043756C" w:rsidRDefault="0043756C" w:rsidP="0043756C">
            <w:pPr>
              <w:widowControl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0534AF0F" wp14:editId="512C8420">
                  <wp:extent cx="951230" cy="1267460"/>
                  <wp:effectExtent l="0" t="0" r="1270" b="8890"/>
                  <wp:docPr id="1" name="图片 1" descr="86d5fb0645a7ec0d086af21b5f0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86d5fb0645a7ec0d086af21b5f0147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</w:t>
            </w:r>
          </w:p>
        </w:tc>
      </w:tr>
      <w:tr w:rsidR="00D1413E" w14:paraId="4F35BF5F" w14:textId="77777777">
        <w:trPr>
          <w:trHeight w:val="312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D0C3D" w14:textId="77777777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民族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46FA" w14:textId="08A74D4C" w:rsidR="00D1413E" w:rsidRDefault="00935558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FF614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汉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0E72E" w14:textId="77777777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9AEFE" w14:textId="177C0592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</w:rPr>
              <w:t xml:space="preserve"> </w:t>
            </w:r>
            <w:r w:rsidRPr="00FF614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19</w:t>
            </w:r>
            <w:r w:rsidR="00935558" w:rsidRPr="00FF614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75</w:t>
            </w:r>
            <w:r w:rsidRPr="00FF614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年</w:t>
            </w:r>
            <w:r w:rsidR="00935558" w:rsidRPr="00FF614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  <w:r w:rsidRPr="00FF614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月</w:t>
            </w:r>
          </w:p>
        </w:tc>
        <w:tc>
          <w:tcPr>
            <w:tcW w:w="178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62097A" w14:textId="77777777" w:rsidR="00D1413E" w:rsidRDefault="00D1413E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D1413E" w14:paraId="7F83E7C2" w14:textId="77777777">
        <w:trPr>
          <w:trHeight w:val="312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1A54E" w14:textId="77777777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电话号码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B62D" w14:textId="5BA00C5D" w:rsidR="00935558" w:rsidRDefault="00935558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13621167207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297D33" w14:textId="77777777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微信号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B6FFFF" w14:textId="574DB6C3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FF614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  <w:proofErr w:type="spellStart"/>
            <w:r w:rsidR="00935558" w:rsidRPr="00FF614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animation_world</w:t>
            </w:r>
            <w:proofErr w:type="spellEnd"/>
          </w:p>
        </w:tc>
        <w:tc>
          <w:tcPr>
            <w:tcW w:w="178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CB73D8" w14:textId="77777777" w:rsidR="00D1413E" w:rsidRDefault="00D1413E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D1413E" w14:paraId="2E177F54" w14:textId="77777777">
        <w:trPr>
          <w:trHeight w:val="312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8BDAB" w14:textId="77777777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身份证号</w:t>
            </w:r>
          </w:p>
        </w:tc>
        <w:tc>
          <w:tcPr>
            <w:tcW w:w="52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47B17F" w14:textId="37EEF4B7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="00935558" w:rsidRPr="00FF614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232102197502070514</w:t>
            </w:r>
          </w:p>
        </w:tc>
        <w:tc>
          <w:tcPr>
            <w:tcW w:w="178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DBA7CF" w14:textId="77777777" w:rsidR="00D1413E" w:rsidRDefault="00D1413E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D1413E" w14:paraId="477E76F8" w14:textId="77777777">
        <w:trPr>
          <w:trHeight w:val="101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B4ADE" w14:textId="77777777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婚姻状况</w:t>
            </w:r>
          </w:p>
        </w:tc>
        <w:tc>
          <w:tcPr>
            <w:tcW w:w="52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DB5E79" w14:textId="73AC2C95" w:rsidR="00D1413E" w:rsidRDefault="00935558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未婚 </w:t>
            </w:r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已婚 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离异</w:t>
            </w:r>
          </w:p>
        </w:tc>
        <w:tc>
          <w:tcPr>
            <w:tcW w:w="178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05EAD4" w14:textId="77777777" w:rsidR="00D1413E" w:rsidRDefault="00D1413E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D1413E" w14:paraId="7E5322EC" w14:textId="77777777">
        <w:trPr>
          <w:trHeight w:val="312"/>
        </w:trPr>
        <w:tc>
          <w:tcPr>
            <w:tcW w:w="12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76489" w14:textId="77777777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常住地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2FF4F" w14:textId="77777777" w:rsidR="00D1413E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省市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559EF" w14:textId="2C2BA8AF" w:rsidR="00D1413E" w:rsidRDefault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北京市</w:t>
            </w:r>
          </w:p>
        </w:tc>
      </w:tr>
      <w:tr w:rsidR="0043756C" w14:paraId="1DC379DD" w14:textId="77777777">
        <w:trPr>
          <w:trHeight w:val="312"/>
        </w:trPr>
        <w:tc>
          <w:tcPr>
            <w:tcW w:w="12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AB40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0EFC7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详细地址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8553F" w14:textId="731A04ED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北京市丰台区五里店和光里小区</w:t>
            </w:r>
          </w:p>
        </w:tc>
      </w:tr>
      <w:tr w:rsidR="0043756C" w14:paraId="7DDB2D0A" w14:textId="77777777">
        <w:trPr>
          <w:trHeight w:val="312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421C3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最高学历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1C680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大本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3D4905" w14:textId="3BFCDE66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毕业院校</w:t>
            </w:r>
          </w:p>
        </w:tc>
        <w:tc>
          <w:tcPr>
            <w:tcW w:w="434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50357" w14:textId="7CF8F0FD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长春邮电学院</w:t>
            </w:r>
          </w:p>
        </w:tc>
      </w:tr>
      <w:tr w:rsidR="0043756C" w14:paraId="7FCD861B" w14:textId="77777777">
        <w:trPr>
          <w:trHeight w:val="368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5B695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专业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2DE6F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计算机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2C207" w14:textId="0AB34416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技能特长</w:t>
            </w:r>
          </w:p>
        </w:tc>
        <w:tc>
          <w:tcPr>
            <w:tcW w:w="434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876B6" w14:textId="038920F1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软件开发</w:t>
            </w:r>
          </w:p>
        </w:tc>
      </w:tr>
      <w:tr w:rsidR="0043756C" w14:paraId="78FB3089" w14:textId="77777777">
        <w:trPr>
          <w:trHeight w:val="312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06B3E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职业</w:t>
            </w:r>
          </w:p>
        </w:tc>
        <w:tc>
          <w:tcPr>
            <w:tcW w:w="7035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B24A4" w14:textId="55013F13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软件开发</w:t>
            </w:r>
          </w:p>
        </w:tc>
      </w:tr>
      <w:tr w:rsidR="0043756C" w14:paraId="1EAFDCD1" w14:textId="77777777">
        <w:trPr>
          <w:trHeight w:val="312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33040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1"/>
                <w:w w:val="90"/>
                <w:kern w:val="0"/>
                <w:sz w:val="24"/>
                <w:szCs w:val="24"/>
                <w:fitText w:val="2400" w:id="-1022064895"/>
              </w:rPr>
              <w:t>紧急联系人1及联系方</w:t>
            </w:r>
            <w:r>
              <w:rPr>
                <w:rFonts w:ascii="宋体" w:eastAsia="宋体" w:hAnsi="宋体" w:cs="宋体" w:hint="eastAsia"/>
                <w:spacing w:val="4"/>
                <w:w w:val="90"/>
                <w:kern w:val="0"/>
                <w:sz w:val="24"/>
                <w:szCs w:val="24"/>
                <w:fitText w:val="2400" w:id="-1022064895"/>
              </w:rPr>
              <w:t>式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0556C" w14:textId="6EDA8ACA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马海鹰（</w:t>
            </w: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13910020514</w:t>
            </w: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）</w:t>
            </w:r>
          </w:p>
        </w:tc>
      </w:tr>
      <w:tr w:rsidR="0043756C" w14:paraId="738A5917" w14:textId="77777777">
        <w:trPr>
          <w:trHeight w:val="312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FF406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1"/>
                <w:w w:val="90"/>
                <w:kern w:val="0"/>
                <w:sz w:val="24"/>
                <w:szCs w:val="24"/>
                <w:fitText w:val="2400" w:id="-1022064895"/>
              </w:rPr>
              <w:t>紧急联系人2及联系方</w:t>
            </w:r>
            <w:r>
              <w:rPr>
                <w:rFonts w:ascii="宋体" w:eastAsia="宋体" w:hAnsi="宋体" w:cs="宋体" w:hint="eastAsia"/>
                <w:spacing w:val="4"/>
                <w:w w:val="90"/>
                <w:kern w:val="0"/>
                <w:sz w:val="24"/>
                <w:szCs w:val="24"/>
                <w:fitText w:val="2400" w:id="-1022064895"/>
              </w:rPr>
              <w:t>式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4E49A" w14:textId="35689CCF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万雪英（</w:t>
            </w: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13</w:t>
            </w:r>
            <w:r w:rsidR="003A7AED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717808558</w:t>
            </w: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）</w:t>
            </w:r>
          </w:p>
        </w:tc>
      </w:tr>
      <w:tr w:rsidR="003A7AED" w14:paraId="13EABD64" w14:textId="77777777">
        <w:trPr>
          <w:trHeight w:val="312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CB913" w14:textId="77777777" w:rsidR="003A7AED" w:rsidRDefault="003A7AED" w:rsidP="003A7AED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疾病史、服药史、传染病史（请如实填写）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06D5A" w14:textId="1BF4BC08" w:rsidR="003A7AED" w:rsidRDefault="003A7AED" w:rsidP="003A7AED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无</w:t>
            </w:r>
          </w:p>
        </w:tc>
      </w:tr>
      <w:tr w:rsidR="003A7AED" w14:paraId="2C47ED76" w14:textId="77777777">
        <w:trPr>
          <w:trHeight w:val="312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560A5" w14:textId="77777777" w:rsidR="003A7AED" w:rsidRDefault="003A7AED" w:rsidP="003A7AED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皈依时间、寺院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8FEFF" w14:textId="206A962F" w:rsidR="003A7AED" w:rsidRDefault="003A7AED" w:rsidP="003A7AED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 xml:space="preserve">2017.3.5 </w:t>
            </w: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龙泉寺</w:t>
            </w:r>
          </w:p>
        </w:tc>
      </w:tr>
      <w:tr w:rsidR="0043756C" w14:paraId="5E467252" w14:textId="77777777">
        <w:trPr>
          <w:trHeight w:val="1186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3FB3B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过往学修、承担经历</w:t>
            </w:r>
          </w:p>
          <w:p w14:paraId="2F26C365" w14:textId="77777777" w:rsidR="0043756C" w:rsidRDefault="0043756C" w:rsidP="0043756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（请详细填写）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0348A" w14:textId="77777777" w:rsidR="003A7AED" w:rsidRDefault="003A7AED" w:rsidP="003A7AED">
            <w:pPr>
              <w:widowControl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班长班：七班班委</w:t>
            </w:r>
          </w:p>
          <w:p w14:paraId="6B1C3353" w14:textId="77777777" w:rsidR="003A7AED" w:rsidRDefault="003A7AED" w:rsidP="003A7AED">
            <w:pPr>
              <w:widowControl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心文化：</w:t>
            </w:r>
          </w:p>
          <w:p w14:paraId="5F4D1D07" w14:textId="249F3E94" w:rsidR="0043756C" w:rsidRPr="00524D02" w:rsidRDefault="003A7AED" w:rsidP="003A7AED">
            <w:pPr>
              <w:widowControl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心栈：熬粥，日负责人</w:t>
            </w:r>
          </w:p>
        </w:tc>
      </w:tr>
      <w:tr w:rsidR="0043756C" w14:paraId="6AE30200" w14:textId="77777777">
        <w:trPr>
          <w:trHeight w:val="681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50ADB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现参加承担、学修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CD022" w14:textId="77777777" w:rsidR="00524D02" w:rsidRDefault="00524D02" w:rsidP="00524D02">
            <w:pPr>
              <w:widowControl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俱舍晨学带动，排班</w:t>
            </w:r>
          </w:p>
          <w:p w14:paraId="5D1AF575" w14:textId="3A0B11DC" w:rsidR="0043756C" w:rsidRPr="00524D02" w:rsidRDefault="00524D02" w:rsidP="00524D02">
            <w:pPr>
              <w:widowControl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办公室护持</w:t>
            </w:r>
          </w:p>
        </w:tc>
      </w:tr>
      <w:tr w:rsidR="0043756C" w14:paraId="3DC8389D" w14:textId="77777777">
        <w:trPr>
          <w:trHeight w:val="90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2D420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fitText w:val="2400" w:id="-1022063872"/>
              </w:rPr>
              <w:t>来崇恩寺的次数及时间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030B3" w14:textId="77777777" w:rsidR="00A81E1E" w:rsidRDefault="00A81E1E" w:rsidP="00A81E1E">
            <w:pPr>
              <w:widowControl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2023.04.12</w:t>
            </w:r>
          </w:p>
          <w:p w14:paraId="4B699C5F" w14:textId="77777777" w:rsidR="0043756C" w:rsidRDefault="00A81E1E" w:rsidP="00A81E1E">
            <w:pPr>
              <w:widowControl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2023.08.29</w:t>
            </w:r>
          </w:p>
          <w:p w14:paraId="440CA905" w14:textId="04A1E6F7" w:rsidR="00B13E97" w:rsidRDefault="00B13E97" w:rsidP="00A81E1E">
            <w:pPr>
              <w:widowControl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2024.01.17</w:t>
            </w:r>
          </w:p>
          <w:p w14:paraId="0E0F081A" w14:textId="534974A4" w:rsidR="007C7DFC" w:rsidRDefault="007C7DFC" w:rsidP="00A81E1E">
            <w:pPr>
              <w:widowControl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2024.0</w:t>
            </w:r>
            <w:r w:rsidR="00BC6DE7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5</w:t>
            </w: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.</w:t>
            </w:r>
            <w:r w:rsidR="00BC6DE7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01</w:t>
            </w:r>
          </w:p>
          <w:p w14:paraId="1AC5DDD0" w14:textId="4204F3D0" w:rsidR="00A81E1E" w:rsidRDefault="00A81E1E" w:rsidP="00A81E1E">
            <w:pPr>
              <w:widowControl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202</w:t>
            </w:r>
            <w:r w:rsidR="007C7DFC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5</w:t>
            </w: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.0</w:t>
            </w:r>
            <w:r w:rsidR="007C7DFC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5</w:t>
            </w: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.</w:t>
            </w:r>
            <w:r w:rsidR="007C7DFC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01</w:t>
            </w:r>
          </w:p>
          <w:p w14:paraId="0114233F" w14:textId="6D07677C" w:rsidR="00A81E1E" w:rsidRPr="0075774C" w:rsidRDefault="00A81E1E" w:rsidP="00A81E1E">
            <w:pPr>
              <w:widowControl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2025.0</w:t>
            </w:r>
            <w:r w:rsidR="007C7DFC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9</w:t>
            </w: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.</w:t>
            </w:r>
            <w:r w:rsidR="007C7DFC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14</w:t>
            </w:r>
          </w:p>
        </w:tc>
      </w:tr>
      <w:tr w:rsidR="0043756C" w14:paraId="18EC2809" w14:textId="77777777">
        <w:trPr>
          <w:trHeight w:val="613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0EB57" w14:textId="77777777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是否受戒（居士五戒、八戒、菩萨戒）； </w:t>
            </w:r>
          </w:p>
        </w:tc>
        <w:tc>
          <w:tcPr>
            <w:tcW w:w="575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26BF0" w14:textId="6AC60992" w:rsidR="0043756C" w:rsidRDefault="0043756C" w:rsidP="0043756C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="00DF0E3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</w:tbl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D1413E" w14:paraId="62197A76" w14:textId="77777777">
        <w:tc>
          <w:tcPr>
            <w:tcW w:w="2547" w:type="dxa"/>
          </w:tcPr>
          <w:p w14:paraId="2430EDC3" w14:textId="77777777" w:rsidR="00D1413E" w:rsidRDefault="00000000">
            <w:pPr>
              <w:rPr>
                <w:rFonts w:hint="eastAsia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申请短住起止时间</w:t>
            </w:r>
          </w:p>
        </w:tc>
        <w:tc>
          <w:tcPr>
            <w:tcW w:w="5749" w:type="dxa"/>
          </w:tcPr>
          <w:p w14:paraId="55E2FAFE" w14:textId="52448A00" w:rsidR="00D1413E" w:rsidRDefault="00DF0E3D" w:rsidP="00CB7C46">
            <w:pPr>
              <w:widowControl/>
              <w:rPr>
                <w:rFonts w:hint="eastAsia"/>
                <w:sz w:val="24"/>
                <w:szCs w:val="24"/>
              </w:rPr>
            </w:pPr>
            <w:r w:rsidRPr="00CB7C46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12</w:t>
            </w:r>
            <w:r w:rsidRPr="00CB7C46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月</w:t>
            </w:r>
            <w:r w:rsidRPr="00CB7C46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30</w:t>
            </w:r>
            <w:r w:rsidRPr="00CB7C46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日</w:t>
            </w:r>
            <w:r w:rsidRPr="00CB7C46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--1</w:t>
            </w:r>
            <w:r w:rsidRPr="00CB7C46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月</w:t>
            </w:r>
            <w:r w:rsidRPr="00CB7C46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4</w:t>
            </w:r>
            <w:r w:rsidRPr="00CB7C46"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日</w:t>
            </w:r>
          </w:p>
        </w:tc>
      </w:tr>
      <w:tr w:rsidR="00D1413E" w14:paraId="4C12CFDD" w14:textId="77777777">
        <w:tc>
          <w:tcPr>
            <w:tcW w:w="2547" w:type="dxa"/>
          </w:tcPr>
          <w:p w14:paraId="163757BF" w14:textId="77777777" w:rsidR="00D1413E" w:rsidRDefault="00000000">
            <w:pPr>
              <w:rPr>
                <w:rFonts w:hint="eastAsia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短住的原因及期许</w:t>
            </w:r>
          </w:p>
        </w:tc>
        <w:tc>
          <w:tcPr>
            <w:tcW w:w="5749" w:type="dxa"/>
          </w:tcPr>
          <w:p w14:paraId="7A5FA72F" w14:textId="4CEC1C06" w:rsidR="00D1413E" w:rsidRDefault="001E7AB2">
            <w:pPr>
              <w:rPr>
                <w:rFonts w:hint="eastAsia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亲近道场、善知识、到寺里充电</w:t>
            </w:r>
          </w:p>
        </w:tc>
      </w:tr>
      <w:tr w:rsidR="00D1413E" w14:paraId="3E25015F" w14:textId="77777777">
        <w:trPr>
          <w:trHeight w:val="692"/>
        </w:trPr>
        <w:tc>
          <w:tcPr>
            <w:tcW w:w="2547" w:type="dxa"/>
          </w:tcPr>
          <w:p w14:paraId="20340873" w14:textId="77777777" w:rsidR="00D1413E" w:rsidRDefault="00000000">
            <w:pPr>
              <w:rPr>
                <w:rFonts w:hint="eastAsia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自我评价</w:t>
            </w:r>
          </w:p>
        </w:tc>
        <w:tc>
          <w:tcPr>
            <w:tcW w:w="5749" w:type="dxa"/>
          </w:tcPr>
          <w:p w14:paraId="5F0AAAB2" w14:textId="3089C38D" w:rsidR="00D1413E" w:rsidRDefault="00C1728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自己力量小，自控力差，所以紧跟师法友团队，</w:t>
            </w:r>
            <w:r w:rsidR="00407DF6">
              <w:rPr>
                <w:rFonts w:hint="eastAsia"/>
                <w:sz w:val="24"/>
                <w:szCs w:val="24"/>
              </w:rPr>
              <w:t>烦恼多，</w:t>
            </w:r>
            <w:r>
              <w:rPr>
                <w:rFonts w:hint="eastAsia"/>
                <w:sz w:val="24"/>
                <w:szCs w:val="24"/>
              </w:rPr>
              <w:t>想要解脱</w:t>
            </w:r>
            <w:r w:rsidR="00407DF6">
              <w:rPr>
                <w:rFonts w:hint="eastAsia"/>
                <w:sz w:val="24"/>
                <w:szCs w:val="24"/>
              </w:rPr>
              <w:t>，希望</w:t>
            </w:r>
            <w:r w:rsidR="00E0537D">
              <w:rPr>
                <w:rFonts w:hint="eastAsia"/>
                <w:sz w:val="24"/>
                <w:szCs w:val="24"/>
              </w:rPr>
              <w:t>未来</w:t>
            </w:r>
            <w:r w:rsidR="00407DF6">
              <w:rPr>
                <w:rFonts w:hint="eastAsia"/>
                <w:sz w:val="24"/>
                <w:szCs w:val="24"/>
              </w:rPr>
              <w:t>能做到不伤害所有众生，利益所有众生。</w:t>
            </w:r>
          </w:p>
        </w:tc>
      </w:tr>
      <w:tr w:rsidR="00D1413E" w14:paraId="7A7C530B" w14:textId="77777777">
        <w:trPr>
          <w:trHeight w:val="442"/>
        </w:trPr>
        <w:tc>
          <w:tcPr>
            <w:tcW w:w="2547" w:type="dxa"/>
          </w:tcPr>
          <w:p w14:paraId="55066DBA" w14:textId="77777777" w:rsidR="00D1413E" w:rsidRDefault="00000000">
            <w:pPr>
              <w:rPr>
                <w:rFonts w:hint="eastAsia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推荐人</w:t>
            </w:r>
          </w:p>
        </w:tc>
        <w:tc>
          <w:tcPr>
            <w:tcW w:w="5749" w:type="dxa"/>
          </w:tcPr>
          <w:p w14:paraId="1B7F5A5E" w14:textId="0A953999" w:rsidR="00D1413E" w:rsidRDefault="00FB46F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刘娜</w:t>
            </w:r>
          </w:p>
        </w:tc>
      </w:tr>
      <w:tr w:rsidR="00D1413E" w14:paraId="6EB92CAF" w14:textId="77777777">
        <w:trPr>
          <w:trHeight w:val="751"/>
        </w:trPr>
        <w:tc>
          <w:tcPr>
            <w:tcW w:w="2547" w:type="dxa"/>
          </w:tcPr>
          <w:p w14:paraId="4B778A61" w14:textId="77777777" w:rsidR="00D1413E" w:rsidRDefault="00000000">
            <w:pPr>
              <w:rPr>
                <w:rFonts w:hint="eastAsia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lastRenderedPageBreak/>
              <w:t>推荐人评价</w:t>
            </w:r>
          </w:p>
        </w:tc>
        <w:tc>
          <w:tcPr>
            <w:tcW w:w="5749" w:type="dxa"/>
          </w:tcPr>
          <w:p w14:paraId="02604D4D" w14:textId="77777777" w:rsidR="00D1413E" w:rsidRDefault="00D1413E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7B1F3361" w14:textId="77777777" w:rsidR="00D1413E" w:rsidRDefault="00D1413E">
      <w:pPr>
        <w:rPr>
          <w:rFonts w:hint="eastAsia"/>
          <w:sz w:val="24"/>
          <w:szCs w:val="24"/>
        </w:rPr>
      </w:pPr>
    </w:p>
    <w:p w14:paraId="35DCBC8D" w14:textId="77777777" w:rsidR="00D1413E" w:rsidRDefault="00000000">
      <w:pPr>
        <w:pStyle w:val="2"/>
        <w:rPr>
          <w:rFonts w:hint="eastAsia"/>
        </w:rPr>
      </w:pPr>
      <w:r>
        <w:rPr>
          <w:rFonts w:hint="eastAsia"/>
        </w:rPr>
        <w:t>【附录】《崇恩寺短住义工在寺须知》</w:t>
      </w:r>
    </w:p>
    <w:p w14:paraId="68B9FB98" w14:textId="77777777" w:rsidR="00D1413E" w:rsidRDefault="00000000">
      <w:pPr>
        <w:pStyle w:val="TOC1"/>
        <w:spacing w:line="36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为维护良好的寺院秩序，保证大家短住期间身心安稳，积累广大的福慧资粮，特制定《崇恩寺短住义工在寺须知》，请短住义工共同遵守。</w:t>
      </w:r>
    </w:p>
    <w:p w14:paraId="774A8A23" w14:textId="77777777" w:rsidR="00D1413E" w:rsidRDefault="00D1413E">
      <w:pPr>
        <w:spacing w:line="360" w:lineRule="auto"/>
        <w:ind w:firstLineChars="200" w:firstLine="480"/>
        <w:rPr>
          <w:rFonts w:hint="eastAsia"/>
          <w:sz w:val="24"/>
          <w:szCs w:val="24"/>
        </w:rPr>
      </w:pPr>
    </w:p>
    <w:p w14:paraId="515F764C" w14:textId="77777777" w:rsidR="00D1413E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一、尊重三宝</w:t>
      </w:r>
    </w:p>
    <w:p w14:paraId="0FA7419B" w14:textId="77777777" w:rsidR="00D1413E" w:rsidRDefault="00000000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恭敬三宝，尊重僧团。在寺期间，行为举止具足威仪，不大声喧哗。不随意攀缘出家众，不做有损佛教的行为与言论。</w:t>
      </w:r>
    </w:p>
    <w:p w14:paraId="1AD02BCD" w14:textId="77777777" w:rsidR="00D1413E" w:rsidRDefault="00D1413E">
      <w:pPr>
        <w:pStyle w:val="TOC1"/>
        <w:spacing w:line="360" w:lineRule="auto"/>
        <w:ind w:firstLine="482"/>
        <w:rPr>
          <w:rFonts w:hint="eastAsia"/>
          <w:sz w:val="24"/>
          <w:szCs w:val="24"/>
        </w:rPr>
      </w:pPr>
    </w:p>
    <w:p w14:paraId="19267953" w14:textId="77777777" w:rsidR="00D1413E" w:rsidRDefault="00000000">
      <w:pPr>
        <w:pStyle w:val="TOC1"/>
        <w:spacing w:line="36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二、坚持随众</w:t>
      </w:r>
    </w:p>
    <w:p w14:paraId="68F6A412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参加居士的基本随众，包括早殿、出坡、午忏等。如有特殊承担及身体不舒服的情况，请告知短住负责人。</w:t>
      </w:r>
    </w:p>
    <w:p w14:paraId="751DD0A8" w14:textId="77777777" w:rsidR="00D1413E" w:rsidRDefault="00D1413E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</w:p>
    <w:p w14:paraId="4B552570" w14:textId="77777777" w:rsidR="00D1413E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三、不说是非</w:t>
      </w:r>
    </w:p>
    <w:p w14:paraId="215A3D9A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不随意打听寺里的情况，不说任何人事物的是非，不传播是非，守护好自己的身语意业。</w:t>
      </w:r>
    </w:p>
    <w:p w14:paraId="63D123FD" w14:textId="77777777" w:rsidR="00D1413E" w:rsidRDefault="00D1413E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</w:p>
    <w:p w14:paraId="39D652A4" w14:textId="77777777" w:rsidR="00D1413E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四、服从管理</w:t>
      </w:r>
    </w:p>
    <w:p w14:paraId="2BBD6897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服从寺里的各项安排及管理。</w:t>
      </w:r>
    </w:p>
    <w:p w14:paraId="29DF6B9A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1.</w:t>
      </w:r>
      <w:r>
        <w:rPr>
          <w:rFonts w:ascii="宋体" w:eastAsia="宋体" w:hAnsi="宋体" w:hint="eastAsia"/>
          <w:sz w:val="24"/>
          <w:szCs w:val="24"/>
        </w:rPr>
        <w:t>积极配合寺院的学修、出坡、住宿等安排，接受调度，从大局考虑。如吹不吹空调等个人住宿需要，因寺院条件有限，无法提供协调。</w:t>
      </w:r>
    </w:p>
    <w:p w14:paraId="27A4EE81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不借贷。</w:t>
      </w:r>
    </w:p>
    <w:p w14:paraId="27C2456D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不隐瞒病史，如传染病、心脏病、心理疾病等，病情等级也请提前告知。</w:t>
      </w:r>
    </w:p>
    <w:p w14:paraId="04D2D473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寺院内不抽烟、不喝酒、 不吃荤。</w:t>
      </w:r>
    </w:p>
    <w:p w14:paraId="59B434A2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在寺挂单期间，有事外出需请假，不可私自离寺。</w:t>
      </w:r>
    </w:p>
    <w:p w14:paraId="19A84686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正法道场，不得传播神医、神通、大仙等信息。</w:t>
      </w:r>
    </w:p>
    <w:p w14:paraId="2E18A633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346E139" w14:textId="77777777" w:rsidR="00D1413E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五、信息管理</w:t>
      </w:r>
    </w:p>
    <w:p w14:paraId="2A92B39F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.不得随意拍照，尤其法会现场及出家众。上课时不将手机带入教室，不允许拍任何课件内容及授课法师。</w:t>
      </w:r>
    </w:p>
    <w:p w14:paraId="6CA5CD08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.离寺后，不得将在寺学习期间的学习资料、信息等转发，如随意传播造成其他影响，若经发现将列入止单处理。</w:t>
      </w:r>
    </w:p>
    <w:p w14:paraId="162F5612" w14:textId="77777777" w:rsidR="00D1413E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六、日常注意事项：</w:t>
      </w:r>
    </w:p>
    <w:p w14:paraId="2AEC38AA" w14:textId="77777777" w:rsidR="00D1413E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（一）殿堂区</w:t>
      </w:r>
    </w:p>
    <w:p w14:paraId="46FDD2C9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.早、</w:t>
      </w:r>
      <w:r>
        <w:rPr>
          <w:rFonts w:ascii="宋体" w:eastAsia="宋体" w:hAnsi="宋体"/>
          <w:sz w:val="24"/>
          <w:szCs w:val="24"/>
        </w:rPr>
        <w:t xml:space="preserve">6:30 </w:t>
      </w:r>
      <w:r>
        <w:rPr>
          <w:rFonts w:ascii="宋体" w:eastAsia="宋体" w:hAnsi="宋体" w:hint="eastAsia"/>
          <w:sz w:val="24"/>
          <w:szCs w:val="24"/>
        </w:rPr>
        <w:t>以前不去殿堂区，以免影响僧团用功。</w:t>
      </w:r>
    </w:p>
    <w:p w14:paraId="57DC1540" w14:textId="77777777" w:rsidR="00D1413E" w:rsidRDefault="00000000">
      <w:pPr>
        <w:spacing w:line="360" w:lineRule="auto"/>
        <w:ind w:left="840"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晚</w:t>
      </w:r>
      <w:r>
        <w:rPr>
          <w:rFonts w:ascii="宋体" w:eastAsia="宋体" w:hAnsi="宋体"/>
          <w:sz w:val="24"/>
          <w:szCs w:val="24"/>
        </w:rPr>
        <w:t>18:30</w:t>
      </w:r>
      <w:r>
        <w:rPr>
          <w:rFonts w:ascii="宋体" w:eastAsia="宋体" w:hAnsi="宋体" w:hint="eastAsia"/>
          <w:sz w:val="24"/>
          <w:szCs w:val="24"/>
        </w:rPr>
        <w:t>以后，不在观音殿逗留。如的确有拜佛等需要可去大殿及天王殿区域。</w:t>
      </w:r>
    </w:p>
    <w:p w14:paraId="083862DF" w14:textId="77777777" w:rsidR="00D1413E" w:rsidRDefault="00000000">
      <w:pPr>
        <w:spacing w:line="360" w:lineRule="auto"/>
        <w:ind w:left="840"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晚上止息板响后，无事不去殿堂区、僧团区 、斋堂及大寮 。（承担及特殊情况需要时，需要找常住同学陪同。）</w:t>
      </w:r>
    </w:p>
    <w:p w14:paraId="7A50A96E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.居士不去观音殿后面及法堂，不去僧团生活区。</w:t>
      </w:r>
    </w:p>
    <w:p w14:paraId="090D2767" w14:textId="77777777" w:rsidR="00D1413E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（二）斋堂区</w:t>
      </w:r>
    </w:p>
    <w:p w14:paraId="5B9994D3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.在斋堂保持止语，不左顾右盼攀缘交头接耳。手机调成静音或者震动，不在斋堂接打电话，如需接打电话请去斋堂外边。</w:t>
      </w:r>
    </w:p>
    <w:p w14:paraId="39E344F6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.早斋和午斋，如已开始唱诵，请等唱诵结束后，再进入斋堂，礼佛三拜后入座。</w:t>
      </w:r>
    </w:p>
    <w:p w14:paraId="1AED26D3" w14:textId="77777777" w:rsidR="00D1413E" w:rsidRDefault="00000000">
      <w:pPr>
        <w:pStyle w:val="TOC1"/>
        <w:spacing w:line="36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（三）穿着</w:t>
      </w:r>
    </w:p>
    <w:p w14:paraId="2F0FAAE6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.宽松、朴素，不穿薄、透、露、紧及特别花哨的衣服，尤其夏季，不穿大领口，过度暴露、贴身的衣服。男众不穿短裤，女众尽量以裤装为主，不穿腿肚以上的短裙。</w:t>
      </w:r>
    </w:p>
    <w:p w14:paraId="656B540E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寮房以外的地方衣装整齐，不穿睡衣随意出入。</w:t>
      </w:r>
    </w:p>
    <w:p w14:paraId="56BE6489" w14:textId="77777777" w:rsidR="00D141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.在寺里不用香水等香味浓郁的化妆品。</w:t>
      </w:r>
    </w:p>
    <w:p w14:paraId="6385CFBB" w14:textId="77777777" w:rsidR="00D1413E" w:rsidRDefault="00D1413E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C1CBE63" w14:textId="77777777" w:rsidR="00D1413E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bookmarkStart w:id="0" w:name="_Toc74853270"/>
      <w:r>
        <w:rPr>
          <w:rFonts w:ascii="宋体" w:eastAsia="宋体" w:hAnsi="宋体" w:hint="eastAsia"/>
          <w:b/>
          <w:bCs/>
          <w:sz w:val="24"/>
          <w:szCs w:val="24"/>
        </w:rPr>
        <w:t>短住义工在办理入住期间抄写本规约一遍并及时交给客堂。</w:t>
      </w:r>
    </w:p>
    <w:p w14:paraId="69B9E227" w14:textId="77777777" w:rsidR="00D1413E" w:rsidRDefault="00D141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bookmarkEnd w:id="0"/>
    <w:p w14:paraId="685CCFAB" w14:textId="77777777" w:rsidR="00D1413E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愿短住期间，广集福慧资粮，在佛法上有所收获，法喜充满！善愿成办！</w:t>
      </w:r>
    </w:p>
    <w:p w14:paraId="0D0D9591" w14:textId="77777777" w:rsidR="00D1413E" w:rsidRDefault="00000000">
      <w:pPr>
        <w:spacing w:line="360" w:lineRule="auto"/>
        <w:ind w:left="780"/>
        <w:jc w:val="righ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 xml:space="preserve">                                   </w:t>
      </w:r>
    </w:p>
    <w:p w14:paraId="728F54DD" w14:textId="77777777" w:rsidR="00D1413E" w:rsidRDefault="00000000">
      <w:pPr>
        <w:spacing w:line="360" w:lineRule="auto"/>
        <w:ind w:left="780" w:right="560"/>
        <w:jc w:val="righ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崇恩寺客堂</w:t>
      </w:r>
    </w:p>
    <w:sectPr w:rsidR="00D1413E">
      <w:pgSz w:w="11906" w:h="16838"/>
      <w:pgMar w:top="1440" w:right="1800" w:bottom="709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altName w:val="Wingdings"/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RmZDE3NTU1ZjJkMTcxMDBmMTZhMzQ0ODViYmRhNzgifQ=="/>
  </w:docVars>
  <w:rsids>
    <w:rsidRoot w:val="00614E97"/>
    <w:rsid w:val="0000091A"/>
    <w:rsid w:val="00003EE7"/>
    <w:rsid w:val="0001473A"/>
    <w:rsid w:val="000205FD"/>
    <w:rsid w:val="00045011"/>
    <w:rsid w:val="00052A83"/>
    <w:rsid w:val="00054BBA"/>
    <w:rsid w:val="00060718"/>
    <w:rsid w:val="0006664E"/>
    <w:rsid w:val="00070B21"/>
    <w:rsid w:val="00075C94"/>
    <w:rsid w:val="00082D0E"/>
    <w:rsid w:val="000857F0"/>
    <w:rsid w:val="00097D48"/>
    <w:rsid w:val="000A2CFE"/>
    <w:rsid w:val="000A2FED"/>
    <w:rsid w:val="000A48DB"/>
    <w:rsid w:val="000B1851"/>
    <w:rsid w:val="000B18E8"/>
    <w:rsid w:val="000C507A"/>
    <w:rsid w:val="000C55C9"/>
    <w:rsid w:val="000C78F6"/>
    <w:rsid w:val="000D5973"/>
    <w:rsid w:val="000D5A91"/>
    <w:rsid w:val="000F6972"/>
    <w:rsid w:val="000F7FE4"/>
    <w:rsid w:val="001009C9"/>
    <w:rsid w:val="001053CF"/>
    <w:rsid w:val="001155D8"/>
    <w:rsid w:val="00120D8B"/>
    <w:rsid w:val="001309DD"/>
    <w:rsid w:val="001329CF"/>
    <w:rsid w:val="0013654D"/>
    <w:rsid w:val="00142516"/>
    <w:rsid w:val="00155806"/>
    <w:rsid w:val="00155E2E"/>
    <w:rsid w:val="00175B27"/>
    <w:rsid w:val="0017746A"/>
    <w:rsid w:val="0019033D"/>
    <w:rsid w:val="001946F2"/>
    <w:rsid w:val="001A2452"/>
    <w:rsid w:val="001A37AA"/>
    <w:rsid w:val="001B0E0F"/>
    <w:rsid w:val="001B3A0E"/>
    <w:rsid w:val="001B6399"/>
    <w:rsid w:val="001D31B1"/>
    <w:rsid w:val="001D7EC3"/>
    <w:rsid w:val="001E32DE"/>
    <w:rsid w:val="001E79D1"/>
    <w:rsid w:val="001E7AB2"/>
    <w:rsid w:val="001F1C27"/>
    <w:rsid w:val="001F4190"/>
    <w:rsid w:val="0020014B"/>
    <w:rsid w:val="002012BA"/>
    <w:rsid w:val="00204077"/>
    <w:rsid w:val="0020515B"/>
    <w:rsid w:val="00211E20"/>
    <w:rsid w:val="00212FB0"/>
    <w:rsid w:val="00223EA5"/>
    <w:rsid w:val="0024000D"/>
    <w:rsid w:val="0024495C"/>
    <w:rsid w:val="00247E0C"/>
    <w:rsid w:val="00250CA9"/>
    <w:rsid w:val="00260A8E"/>
    <w:rsid w:val="0026151C"/>
    <w:rsid w:val="00262FAF"/>
    <w:rsid w:val="002643CF"/>
    <w:rsid w:val="00265E9D"/>
    <w:rsid w:val="00272BDB"/>
    <w:rsid w:val="0027649C"/>
    <w:rsid w:val="0027654D"/>
    <w:rsid w:val="00282849"/>
    <w:rsid w:val="00284C50"/>
    <w:rsid w:val="00286054"/>
    <w:rsid w:val="00286458"/>
    <w:rsid w:val="002901E7"/>
    <w:rsid w:val="00293CE0"/>
    <w:rsid w:val="0029434F"/>
    <w:rsid w:val="00295B0A"/>
    <w:rsid w:val="002973DF"/>
    <w:rsid w:val="002A1A9E"/>
    <w:rsid w:val="002A22DD"/>
    <w:rsid w:val="002A448D"/>
    <w:rsid w:val="002A47C3"/>
    <w:rsid w:val="002B4652"/>
    <w:rsid w:val="002B46E5"/>
    <w:rsid w:val="002B7B68"/>
    <w:rsid w:val="002C318A"/>
    <w:rsid w:val="002D79F2"/>
    <w:rsid w:val="002E3874"/>
    <w:rsid w:val="002F0209"/>
    <w:rsid w:val="002F1E8C"/>
    <w:rsid w:val="003004FE"/>
    <w:rsid w:val="00301071"/>
    <w:rsid w:val="0030207E"/>
    <w:rsid w:val="00306574"/>
    <w:rsid w:val="00310D3A"/>
    <w:rsid w:val="003118C0"/>
    <w:rsid w:val="00321645"/>
    <w:rsid w:val="003413E1"/>
    <w:rsid w:val="0034198E"/>
    <w:rsid w:val="00342701"/>
    <w:rsid w:val="0034434B"/>
    <w:rsid w:val="003503A5"/>
    <w:rsid w:val="00364CD7"/>
    <w:rsid w:val="00371A61"/>
    <w:rsid w:val="003743FA"/>
    <w:rsid w:val="0039527C"/>
    <w:rsid w:val="003A56A1"/>
    <w:rsid w:val="003A7AED"/>
    <w:rsid w:val="003B1B53"/>
    <w:rsid w:val="003B3CC4"/>
    <w:rsid w:val="003B570D"/>
    <w:rsid w:val="003B642C"/>
    <w:rsid w:val="003B66E8"/>
    <w:rsid w:val="003B7716"/>
    <w:rsid w:val="003C1C06"/>
    <w:rsid w:val="003C2E02"/>
    <w:rsid w:val="003E2C45"/>
    <w:rsid w:val="003E45F9"/>
    <w:rsid w:val="003F6466"/>
    <w:rsid w:val="00407DF6"/>
    <w:rsid w:val="00413BD8"/>
    <w:rsid w:val="00416FD9"/>
    <w:rsid w:val="0041798C"/>
    <w:rsid w:val="0042214F"/>
    <w:rsid w:val="00424824"/>
    <w:rsid w:val="0043756C"/>
    <w:rsid w:val="0044072B"/>
    <w:rsid w:val="00441928"/>
    <w:rsid w:val="0044569B"/>
    <w:rsid w:val="00451BB5"/>
    <w:rsid w:val="00457340"/>
    <w:rsid w:val="00457BDD"/>
    <w:rsid w:val="00460FDE"/>
    <w:rsid w:val="00464CD9"/>
    <w:rsid w:val="0047778A"/>
    <w:rsid w:val="004A1DB7"/>
    <w:rsid w:val="004A350F"/>
    <w:rsid w:val="004A3AF5"/>
    <w:rsid w:val="004C01FA"/>
    <w:rsid w:val="004C5ECA"/>
    <w:rsid w:val="004C6E49"/>
    <w:rsid w:val="004D52E3"/>
    <w:rsid w:val="004F056B"/>
    <w:rsid w:val="004F1D03"/>
    <w:rsid w:val="00506C0F"/>
    <w:rsid w:val="00510650"/>
    <w:rsid w:val="00524D02"/>
    <w:rsid w:val="00526FDD"/>
    <w:rsid w:val="005314C9"/>
    <w:rsid w:val="005400E5"/>
    <w:rsid w:val="0054160A"/>
    <w:rsid w:val="005540BF"/>
    <w:rsid w:val="00554AF1"/>
    <w:rsid w:val="0056245F"/>
    <w:rsid w:val="005626F8"/>
    <w:rsid w:val="0056464F"/>
    <w:rsid w:val="00566202"/>
    <w:rsid w:val="005729BA"/>
    <w:rsid w:val="005756B0"/>
    <w:rsid w:val="00576766"/>
    <w:rsid w:val="005811EB"/>
    <w:rsid w:val="00581B0D"/>
    <w:rsid w:val="005840C3"/>
    <w:rsid w:val="005850FA"/>
    <w:rsid w:val="0058570D"/>
    <w:rsid w:val="00591CDD"/>
    <w:rsid w:val="005A02C5"/>
    <w:rsid w:val="005B2F38"/>
    <w:rsid w:val="005C2E93"/>
    <w:rsid w:val="005C5ABB"/>
    <w:rsid w:val="005D7A33"/>
    <w:rsid w:val="005E69BB"/>
    <w:rsid w:val="005E728B"/>
    <w:rsid w:val="005F37C6"/>
    <w:rsid w:val="005F5E89"/>
    <w:rsid w:val="00600214"/>
    <w:rsid w:val="0060024F"/>
    <w:rsid w:val="00603AF5"/>
    <w:rsid w:val="00606C49"/>
    <w:rsid w:val="00614E97"/>
    <w:rsid w:val="00626DD7"/>
    <w:rsid w:val="00632C5B"/>
    <w:rsid w:val="00637FAC"/>
    <w:rsid w:val="006417E1"/>
    <w:rsid w:val="00644199"/>
    <w:rsid w:val="00655F95"/>
    <w:rsid w:val="00657ACC"/>
    <w:rsid w:val="00665D42"/>
    <w:rsid w:val="00695B93"/>
    <w:rsid w:val="00697F72"/>
    <w:rsid w:val="006A362E"/>
    <w:rsid w:val="006B0AAA"/>
    <w:rsid w:val="006B3A5A"/>
    <w:rsid w:val="006C01C1"/>
    <w:rsid w:val="006C1437"/>
    <w:rsid w:val="006C2A1A"/>
    <w:rsid w:val="006D2E18"/>
    <w:rsid w:val="006E3C59"/>
    <w:rsid w:val="006E78B1"/>
    <w:rsid w:val="006F551A"/>
    <w:rsid w:val="006F7661"/>
    <w:rsid w:val="00703CA6"/>
    <w:rsid w:val="00712059"/>
    <w:rsid w:val="0072394B"/>
    <w:rsid w:val="0074116D"/>
    <w:rsid w:val="00743975"/>
    <w:rsid w:val="00753896"/>
    <w:rsid w:val="0075774C"/>
    <w:rsid w:val="007604FE"/>
    <w:rsid w:val="00781F68"/>
    <w:rsid w:val="00790F2C"/>
    <w:rsid w:val="00791C4A"/>
    <w:rsid w:val="007A1B39"/>
    <w:rsid w:val="007A691F"/>
    <w:rsid w:val="007A73CD"/>
    <w:rsid w:val="007B2A71"/>
    <w:rsid w:val="007B46B6"/>
    <w:rsid w:val="007C3304"/>
    <w:rsid w:val="007C7DFC"/>
    <w:rsid w:val="007E26CB"/>
    <w:rsid w:val="007E7DD2"/>
    <w:rsid w:val="007F0A52"/>
    <w:rsid w:val="007F67E0"/>
    <w:rsid w:val="008012F0"/>
    <w:rsid w:val="00803CC8"/>
    <w:rsid w:val="0081663E"/>
    <w:rsid w:val="008208F7"/>
    <w:rsid w:val="00821DC3"/>
    <w:rsid w:val="00825CC0"/>
    <w:rsid w:val="0083364C"/>
    <w:rsid w:val="00836997"/>
    <w:rsid w:val="00837E85"/>
    <w:rsid w:val="0084784F"/>
    <w:rsid w:val="008521EA"/>
    <w:rsid w:val="00860223"/>
    <w:rsid w:val="00860BD7"/>
    <w:rsid w:val="00866B07"/>
    <w:rsid w:val="008819BE"/>
    <w:rsid w:val="00881C16"/>
    <w:rsid w:val="0088461F"/>
    <w:rsid w:val="00891AFD"/>
    <w:rsid w:val="008932EB"/>
    <w:rsid w:val="008A0133"/>
    <w:rsid w:val="008A11ED"/>
    <w:rsid w:val="008A75B7"/>
    <w:rsid w:val="008A768E"/>
    <w:rsid w:val="008B10E2"/>
    <w:rsid w:val="008B6AE2"/>
    <w:rsid w:val="008C2DD7"/>
    <w:rsid w:val="008D490F"/>
    <w:rsid w:val="008E2B03"/>
    <w:rsid w:val="008E3D31"/>
    <w:rsid w:val="008E5C49"/>
    <w:rsid w:val="008F0901"/>
    <w:rsid w:val="008F11C3"/>
    <w:rsid w:val="008F1E97"/>
    <w:rsid w:val="008F2BA4"/>
    <w:rsid w:val="008F6B1C"/>
    <w:rsid w:val="00901C04"/>
    <w:rsid w:val="00903130"/>
    <w:rsid w:val="0092011E"/>
    <w:rsid w:val="00920A98"/>
    <w:rsid w:val="00921B38"/>
    <w:rsid w:val="00934474"/>
    <w:rsid w:val="00935558"/>
    <w:rsid w:val="00943A8E"/>
    <w:rsid w:val="00953B2A"/>
    <w:rsid w:val="00953E92"/>
    <w:rsid w:val="0095650C"/>
    <w:rsid w:val="0096086F"/>
    <w:rsid w:val="0096320F"/>
    <w:rsid w:val="009822B2"/>
    <w:rsid w:val="009833AB"/>
    <w:rsid w:val="0099027E"/>
    <w:rsid w:val="009A16A2"/>
    <w:rsid w:val="009A27CB"/>
    <w:rsid w:val="009A5AFD"/>
    <w:rsid w:val="009B035F"/>
    <w:rsid w:val="009B4E42"/>
    <w:rsid w:val="009B6B7C"/>
    <w:rsid w:val="009C1C19"/>
    <w:rsid w:val="009C1CB9"/>
    <w:rsid w:val="009C5636"/>
    <w:rsid w:val="009C6CA7"/>
    <w:rsid w:val="009D2391"/>
    <w:rsid w:val="009E0D35"/>
    <w:rsid w:val="009E167B"/>
    <w:rsid w:val="009F1F1E"/>
    <w:rsid w:val="009F3C89"/>
    <w:rsid w:val="00A13924"/>
    <w:rsid w:val="00A16BE4"/>
    <w:rsid w:val="00A16D60"/>
    <w:rsid w:val="00A27014"/>
    <w:rsid w:val="00A33259"/>
    <w:rsid w:val="00A334E6"/>
    <w:rsid w:val="00A336D3"/>
    <w:rsid w:val="00A41756"/>
    <w:rsid w:val="00A4269A"/>
    <w:rsid w:val="00A569BF"/>
    <w:rsid w:val="00A62E50"/>
    <w:rsid w:val="00A62F71"/>
    <w:rsid w:val="00A70669"/>
    <w:rsid w:val="00A773AA"/>
    <w:rsid w:val="00A81E1E"/>
    <w:rsid w:val="00A874E8"/>
    <w:rsid w:val="00A90A95"/>
    <w:rsid w:val="00A93FBA"/>
    <w:rsid w:val="00AB4E8B"/>
    <w:rsid w:val="00AC095C"/>
    <w:rsid w:val="00AC6FC7"/>
    <w:rsid w:val="00AD0D92"/>
    <w:rsid w:val="00AD509A"/>
    <w:rsid w:val="00AD5E4C"/>
    <w:rsid w:val="00AD61AD"/>
    <w:rsid w:val="00AD63D6"/>
    <w:rsid w:val="00AE1ABA"/>
    <w:rsid w:val="00AF0BD1"/>
    <w:rsid w:val="00B01345"/>
    <w:rsid w:val="00B02570"/>
    <w:rsid w:val="00B07DBE"/>
    <w:rsid w:val="00B1066D"/>
    <w:rsid w:val="00B13E97"/>
    <w:rsid w:val="00B23F9E"/>
    <w:rsid w:val="00B246CF"/>
    <w:rsid w:val="00B376F0"/>
    <w:rsid w:val="00B406BD"/>
    <w:rsid w:val="00B42601"/>
    <w:rsid w:val="00B47CF9"/>
    <w:rsid w:val="00B56399"/>
    <w:rsid w:val="00B573A8"/>
    <w:rsid w:val="00B602D4"/>
    <w:rsid w:val="00B674A4"/>
    <w:rsid w:val="00B71486"/>
    <w:rsid w:val="00B854C2"/>
    <w:rsid w:val="00B8766C"/>
    <w:rsid w:val="00B9326E"/>
    <w:rsid w:val="00BA2971"/>
    <w:rsid w:val="00BA37B9"/>
    <w:rsid w:val="00BA420D"/>
    <w:rsid w:val="00BA75F4"/>
    <w:rsid w:val="00BA771E"/>
    <w:rsid w:val="00BA793F"/>
    <w:rsid w:val="00BB7596"/>
    <w:rsid w:val="00BC6DE7"/>
    <w:rsid w:val="00BC6DF1"/>
    <w:rsid w:val="00BD7FFA"/>
    <w:rsid w:val="00BE1C1A"/>
    <w:rsid w:val="00BE2339"/>
    <w:rsid w:val="00BF0D53"/>
    <w:rsid w:val="00BF270A"/>
    <w:rsid w:val="00C05F1A"/>
    <w:rsid w:val="00C12753"/>
    <w:rsid w:val="00C13142"/>
    <w:rsid w:val="00C142EB"/>
    <w:rsid w:val="00C164DC"/>
    <w:rsid w:val="00C1728A"/>
    <w:rsid w:val="00C20B9F"/>
    <w:rsid w:val="00C20DF6"/>
    <w:rsid w:val="00C21C2B"/>
    <w:rsid w:val="00C21DA0"/>
    <w:rsid w:val="00C25F15"/>
    <w:rsid w:val="00C402CE"/>
    <w:rsid w:val="00C42213"/>
    <w:rsid w:val="00C42B32"/>
    <w:rsid w:val="00C46767"/>
    <w:rsid w:val="00C47F8F"/>
    <w:rsid w:val="00C5164D"/>
    <w:rsid w:val="00C5425B"/>
    <w:rsid w:val="00C57C03"/>
    <w:rsid w:val="00C66F28"/>
    <w:rsid w:val="00C7486E"/>
    <w:rsid w:val="00C765B3"/>
    <w:rsid w:val="00C935EC"/>
    <w:rsid w:val="00C94E0B"/>
    <w:rsid w:val="00CA4F0C"/>
    <w:rsid w:val="00CA7328"/>
    <w:rsid w:val="00CB2B5B"/>
    <w:rsid w:val="00CB373D"/>
    <w:rsid w:val="00CB45A7"/>
    <w:rsid w:val="00CB6A62"/>
    <w:rsid w:val="00CB7C46"/>
    <w:rsid w:val="00CC0116"/>
    <w:rsid w:val="00CC45D6"/>
    <w:rsid w:val="00CD11D3"/>
    <w:rsid w:val="00CD132C"/>
    <w:rsid w:val="00CD1E32"/>
    <w:rsid w:val="00CE0460"/>
    <w:rsid w:val="00CE0EFA"/>
    <w:rsid w:val="00CE32AB"/>
    <w:rsid w:val="00CE4139"/>
    <w:rsid w:val="00CF0596"/>
    <w:rsid w:val="00CF1AD9"/>
    <w:rsid w:val="00CF6BE3"/>
    <w:rsid w:val="00D07A7D"/>
    <w:rsid w:val="00D1413E"/>
    <w:rsid w:val="00D15DDB"/>
    <w:rsid w:val="00D15FF8"/>
    <w:rsid w:val="00D162F6"/>
    <w:rsid w:val="00D164B8"/>
    <w:rsid w:val="00D21A8C"/>
    <w:rsid w:val="00D2701D"/>
    <w:rsid w:val="00D43A28"/>
    <w:rsid w:val="00D444F6"/>
    <w:rsid w:val="00D526F6"/>
    <w:rsid w:val="00D54752"/>
    <w:rsid w:val="00D61CAF"/>
    <w:rsid w:val="00D64493"/>
    <w:rsid w:val="00D7013F"/>
    <w:rsid w:val="00D7381C"/>
    <w:rsid w:val="00D91C80"/>
    <w:rsid w:val="00D92C4A"/>
    <w:rsid w:val="00DA7934"/>
    <w:rsid w:val="00DB1CB2"/>
    <w:rsid w:val="00DB3816"/>
    <w:rsid w:val="00DB3EAE"/>
    <w:rsid w:val="00DB64B6"/>
    <w:rsid w:val="00DC49FA"/>
    <w:rsid w:val="00DD1022"/>
    <w:rsid w:val="00DD4231"/>
    <w:rsid w:val="00DE5596"/>
    <w:rsid w:val="00DE6748"/>
    <w:rsid w:val="00DE7779"/>
    <w:rsid w:val="00DF0E3D"/>
    <w:rsid w:val="00DF2FB8"/>
    <w:rsid w:val="00DF355E"/>
    <w:rsid w:val="00DF3BC4"/>
    <w:rsid w:val="00E042DB"/>
    <w:rsid w:val="00E0537D"/>
    <w:rsid w:val="00E10CE1"/>
    <w:rsid w:val="00E130E0"/>
    <w:rsid w:val="00E16457"/>
    <w:rsid w:val="00E174E3"/>
    <w:rsid w:val="00E175E1"/>
    <w:rsid w:val="00E20EE5"/>
    <w:rsid w:val="00E24354"/>
    <w:rsid w:val="00E2527E"/>
    <w:rsid w:val="00E27EA1"/>
    <w:rsid w:val="00E338A8"/>
    <w:rsid w:val="00E37F20"/>
    <w:rsid w:val="00E62FEF"/>
    <w:rsid w:val="00E65340"/>
    <w:rsid w:val="00E67997"/>
    <w:rsid w:val="00E728C6"/>
    <w:rsid w:val="00E72D0B"/>
    <w:rsid w:val="00E738B9"/>
    <w:rsid w:val="00E83847"/>
    <w:rsid w:val="00E947E2"/>
    <w:rsid w:val="00E97350"/>
    <w:rsid w:val="00EB229E"/>
    <w:rsid w:val="00EB7906"/>
    <w:rsid w:val="00EC34D6"/>
    <w:rsid w:val="00EC3ED0"/>
    <w:rsid w:val="00EC5346"/>
    <w:rsid w:val="00ED055B"/>
    <w:rsid w:val="00EF357A"/>
    <w:rsid w:val="00F04A00"/>
    <w:rsid w:val="00F072FE"/>
    <w:rsid w:val="00F30065"/>
    <w:rsid w:val="00F32CF7"/>
    <w:rsid w:val="00F4133D"/>
    <w:rsid w:val="00F41F10"/>
    <w:rsid w:val="00F56C49"/>
    <w:rsid w:val="00F601EF"/>
    <w:rsid w:val="00F61ECC"/>
    <w:rsid w:val="00F64240"/>
    <w:rsid w:val="00F67786"/>
    <w:rsid w:val="00F70FAC"/>
    <w:rsid w:val="00F73757"/>
    <w:rsid w:val="00F85C99"/>
    <w:rsid w:val="00F91238"/>
    <w:rsid w:val="00F97BE6"/>
    <w:rsid w:val="00FA3F84"/>
    <w:rsid w:val="00FB11F2"/>
    <w:rsid w:val="00FB1EA1"/>
    <w:rsid w:val="00FB326C"/>
    <w:rsid w:val="00FB46FE"/>
    <w:rsid w:val="00FC179E"/>
    <w:rsid w:val="00FC43DD"/>
    <w:rsid w:val="00FC495C"/>
    <w:rsid w:val="00FC6BAD"/>
    <w:rsid w:val="00FC783F"/>
    <w:rsid w:val="00FD5BE9"/>
    <w:rsid w:val="00FE0608"/>
    <w:rsid w:val="00FE3EB8"/>
    <w:rsid w:val="00FE4539"/>
    <w:rsid w:val="00FE5C6B"/>
    <w:rsid w:val="00FF3C71"/>
    <w:rsid w:val="00FF59B4"/>
    <w:rsid w:val="00FF614D"/>
    <w:rsid w:val="029F0F02"/>
    <w:rsid w:val="06CE3175"/>
    <w:rsid w:val="06FD374E"/>
    <w:rsid w:val="077A7FD0"/>
    <w:rsid w:val="0A5F4348"/>
    <w:rsid w:val="13593F88"/>
    <w:rsid w:val="15086DDB"/>
    <w:rsid w:val="1D9267D4"/>
    <w:rsid w:val="271E1442"/>
    <w:rsid w:val="2A334AA5"/>
    <w:rsid w:val="2C377CB9"/>
    <w:rsid w:val="2F193C67"/>
    <w:rsid w:val="36345E31"/>
    <w:rsid w:val="37DB12E9"/>
    <w:rsid w:val="3EBD052D"/>
    <w:rsid w:val="4B1342EA"/>
    <w:rsid w:val="4B86515F"/>
    <w:rsid w:val="502B33A2"/>
    <w:rsid w:val="5BEB5886"/>
    <w:rsid w:val="66AF7296"/>
    <w:rsid w:val="6DE10939"/>
    <w:rsid w:val="70763256"/>
    <w:rsid w:val="79AE6327"/>
    <w:rsid w:val="7F8C710A"/>
    <w:rsid w:val="BF0F8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D4D3"/>
  <w15:docId w15:val="{588AFCFE-48BF-4558-88EE-6B0417B2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pPr>
      <w:tabs>
        <w:tab w:val="right" w:leader="dot" w:pos="8296"/>
      </w:tabs>
      <w:ind w:firstLineChars="200" w:firstLine="643"/>
    </w:pPr>
    <w:rPr>
      <w:rFonts w:ascii="宋体" w:eastAsia="宋体" w:hAnsi="宋体" w:cs="Times New Roman"/>
      <w:b/>
      <w:bCs/>
      <w:sz w:val="32"/>
      <w:szCs w:val="32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d">
    <w:name w:val="Placeholder Text"/>
    <w:basedOn w:val="a0"/>
    <w:uiPriority w:val="99"/>
    <w:semiHidden/>
    <w:qFormat/>
    <w:rPr>
      <w:color w:val="808080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1">
    <w:name w:val="样式1"/>
    <w:basedOn w:val="a"/>
    <w:link w:val="12"/>
    <w:qFormat/>
    <w:pPr>
      <w:spacing w:before="480" w:after="480"/>
      <w:ind w:leftChars="100" w:left="210" w:rightChars="100" w:right="100" w:firstLine="420"/>
    </w:pPr>
    <w:rPr>
      <w:rFonts w:ascii="微软雅黑" w:eastAsia="微软雅黑" w:hAnsi="微软雅黑" w:cs="Times New Roman"/>
      <w:b/>
      <w:bCs/>
      <w:sz w:val="72"/>
      <w:szCs w:val="72"/>
      <w:u w:val="single"/>
    </w:rPr>
  </w:style>
  <w:style w:type="character" w:customStyle="1" w:styleId="12">
    <w:name w:val="样式1 字符"/>
    <w:link w:val="11"/>
    <w:qFormat/>
    <w:rPr>
      <w:rFonts w:ascii="微软雅黑" w:eastAsia="微软雅黑" w:hAnsi="微软雅黑"/>
      <w:b/>
      <w:bCs/>
      <w:kern w:val="2"/>
      <w:sz w:val="72"/>
      <w:szCs w:val="72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="微软雅黑" w:hAnsiTheme="majorHAnsi" w:cstheme="majorBidi"/>
      <w:b/>
      <w:bCs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婷 贤</dc:creator>
  <cp:lastModifiedBy>忠义 万</cp:lastModifiedBy>
  <cp:revision>391</cp:revision>
  <dcterms:created xsi:type="dcterms:W3CDTF">2024-03-02T09:54:00Z</dcterms:created>
  <dcterms:modified xsi:type="dcterms:W3CDTF">2025-12-15T12:53:00Z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2F1E066BA400851FF3089865E7F59887_43</vt:lpwstr>
  </property>
</Properties>
</file>