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7BB" w:rsidRDefault="003A223D" w:rsidP="003A223D">
      <w:pPr>
        <w:pStyle w:val="Heading1"/>
        <w:jc w:val="center"/>
        <w:rPr>
          <w:sz w:val="56"/>
          <w:szCs w:val="56"/>
        </w:rPr>
      </w:pPr>
      <w:r w:rsidRPr="003A223D">
        <w:rPr>
          <w:sz w:val="56"/>
          <w:szCs w:val="56"/>
        </w:rPr>
        <w:t>Introduction</w:t>
      </w:r>
    </w:p>
    <w:p w:rsidR="003A223D" w:rsidRDefault="003A223D" w:rsidP="003A223D"/>
    <w:p w:rsidR="003A223D" w:rsidRDefault="003A223D" w:rsidP="003A223D"/>
    <w:p w:rsidR="003A223D" w:rsidRDefault="003A223D" w:rsidP="003A223D"/>
    <w:p w:rsidR="003A223D" w:rsidRDefault="003A223D" w:rsidP="003A223D">
      <w:r>
        <w:t>\</w:t>
      </w:r>
      <w:proofErr w:type="spellStart"/>
      <w:r>
        <w:t>chapter</w:t>
      </w:r>
      <w:proofErr w:type="spellEnd"/>
      <w:r>
        <w:t>*{Introduction}</w:t>
      </w:r>
    </w:p>
    <w:p w:rsidR="003A223D" w:rsidRDefault="003A223D" w:rsidP="003A223D">
      <w:r>
        <w:t>\</w:t>
      </w:r>
      <w:proofErr w:type="spellStart"/>
      <w:r>
        <w:t>addcontentsline</w:t>
      </w:r>
      <w:proofErr w:type="spellEnd"/>
      <w:r>
        <w:t>{toc}{</w:t>
      </w:r>
      <w:proofErr w:type="spellStart"/>
      <w:r>
        <w:t>chapter</w:t>
      </w:r>
      <w:proofErr w:type="spellEnd"/>
      <w:r>
        <w:t>}{Introduction}</w:t>
      </w:r>
    </w:p>
    <w:p w:rsidR="003A223D" w:rsidRDefault="003A223D" w:rsidP="003A223D"/>
    <w:p w:rsidR="003A223D" w:rsidRDefault="003A223D" w:rsidP="003A223D">
      <w:r>
        <w:t>%Ce chapitre présente l'introduction générale de votre projet de fin d'études.</w:t>
      </w:r>
    </w:p>
    <w:p w:rsidR="003A223D" w:rsidRDefault="003A223D" w:rsidP="003A223D"/>
    <w:p w:rsidR="003A223D" w:rsidRDefault="003A223D" w:rsidP="003A223D">
      <w:r>
        <w:t xml:space="preserve">%Il faudra définir correctement la problématique et cerner les objectifs de votre projet. </w:t>
      </w:r>
    </w:p>
    <w:p w:rsidR="003A223D" w:rsidRDefault="003A223D" w:rsidP="003A223D"/>
    <w:p w:rsidR="003A223D" w:rsidRDefault="003A223D" w:rsidP="003A223D">
      <w:r>
        <w:t xml:space="preserve">%Puis, il faudra annoncer le plan de votre rapport en décrivant brièvement l'objectif et le contenu de chaque section ou de chaque chapitre. </w:t>
      </w:r>
    </w:p>
    <w:p w:rsidR="003A223D" w:rsidRDefault="003A223D" w:rsidP="003A223D"/>
    <w:p w:rsidR="003A223D" w:rsidRDefault="003A223D" w:rsidP="003A223D">
      <w:r>
        <w:t xml:space="preserve">Notre projet consiste </w:t>
      </w:r>
      <w:proofErr w:type="spellStart"/>
      <w:proofErr w:type="gramStart"/>
      <w:r>
        <w:t>a</w:t>
      </w:r>
      <w:proofErr w:type="spellEnd"/>
      <w:proofErr w:type="gramEnd"/>
      <w:r>
        <w:t xml:space="preserve"> réaliser une application desktop pour un cabinet dentaire. On peut penser que ce sujet est un exemple simple et classique, or la particularité de notre projet se situe sur l'utilisation d'un nouveau langage : le langage Python, et </w:t>
      </w:r>
      <w:proofErr w:type="spellStart"/>
      <w:r>
        <w:t>decouvrir</w:t>
      </w:r>
      <w:proofErr w:type="spellEnd"/>
      <w:r>
        <w:t xml:space="preserve"> les bases de données No-SQL.</w:t>
      </w:r>
    </w:p>
    <w:p w:rsidR="003A223D" w:rsidRDefault="003A223D" w:rsidP="003A223D"/>
    <w:p w:rsidR="003A223D" w:rsidRDefault="003A223D" w:rsidP="003A223D">
      <w:r>
        <w:t xml:space="preserve">\\L'objectif général de l'application : il s'agit d'une application desktop pour la gestion des rendez-vous d'un cabinet dentaire qui va permettre de faciliter pour ses utilisateurs les différentes interventions sur le système. Elle a principalement pour but de permettre </w:t>
      </w:r>
      <w:proofErr w:type="spellStart"/>
      <w:r>
        <w:t>a</w:t>
      </w:r>
      <w:proofErr w:type="spellEnd"/>
      <w:r>
        <w:t xml:space="preserve"> l'administrateur de gérer les comptes, aux secrétaire gérer les rendez-vous et les patients et aux </w:t>
      </w:r>
      <w:proofErr w:type="spellStart"/>
      <w:r>
        <w:t>medecin</w:t>
      </w:r>
      <w:proofErr w:type="spellEnd"/>
      <w:r>
        <w:t xml:space="preserve"> de </w:t>
      </w:r>
      <w:proofErr w:type="spellStart"/>
      <w:r>
        <w:t>gerer</w:t>
      </w:r>
      <w:proofErr w:type="spellEnd"/>
      <w:r>
        <w:t xml:space="preserve"> </w:t>
      </w:r>
      <w:proofErr w:type="gramStart"/>
      <w:r>
        <w:t>les rapport</w:t>
      </w:r>
      <w:proofErr w:type="gramEnd"/>
      <w:r>
        <w:t xml:space="preserve"> et </w:t>
      </w:r>
      <w:proofErr w:type="spellStart"/>
      <w:r>
        <w:t>cloturation</w:t>
      </w:r>
      <w:proofErr w:type="spellEnd"/>
      <w:r>
        <w:t xml:space="preserve"> des soins des patients.</w:t>
      </w:r>
    </w:p>
    <w:p w:rsidR="003A223D" w:rsidRDefault="003A223D" w:rsidP="003A223D"/>
    <w:p w:rsidR="003A223D" w:rsidRDefault="003A223D" w:rsidP="003A223D">
      <w:r>
        <w:t xml:space="preserve">\\Ce mémoire est divisé en trois chapitres dont le premier on va introduire </w:t>
      </w:r>
      <w:proofErr w:type="spellStart"/>
      <w:r>
        <w:t>etude</w:t>
      </w:r>
      <w:proofErr w:type="spellEnd"/>
      <w:r>
        <w:t xml:space="preserve"> des </w:t>
      </w:r>
      <w:proofErr w:type="gramStart"/>
      <w:r>
        <w:t>cahier</w:t>
      </w:r>
      <w:proofErr w:type="gramEnd"/>
      <w:r>
        <w:t xml:space="preserve"> des charges et </w:t>
      </w:r>
      <w:proofErr w:type="spellStart"/>
      <w:r>
        <w:t>environment</w:t>
      </w:r>
      <w:proofErr w:type="spellEnd"/>
      <w:r>
        <w:t xml:space="preserve"> de travail, le deuxième résume le fonctionnement de l'application et le troisième détaille le fonctionnement de l'application en utilisant le langage Python.</w:t>
      </w:r>
    </w:p>
    <w:p w:rsidR="003A223D" w:rsidRPr="003A223D" w:rsidRDefault="003A223D" w:rsidP="003A223D">
      <w:bookmarkStart w:id="0" w:name="_GoBack"/>
      <w:bookmarkEnd w:id="0"/>
    </w:p>
    <w:sectPr w:rsidR="003A223D" w:rsidRPr="003A22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3D"/>
    <w:rsid w:val="003A223D"/>
    <w:rsid w:val="00D257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3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2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3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218</Words>
  <Characters>1199</Characters>
  <Application>Microsoft Office Word</Application>
  <DocSecurity>0</DocSecurity>
  <Lines>9</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Youness</dc:creator>
  <cp:lastModifiedBy>Youness</cp:lastModifiedBy>
  <cp:revision>1</cp:revision>
  <dcterms:created xsi:type="dcterms:W3CDTF">2019-07-02T16:58:00Z</dcterms:created>
  <dcterms:modified xsi:type="dcterms:W3CDTF">2019-07-02T17:00:00Z</dcterms:modified>
</cp:coreProperties>
</file>