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0B37F7" w14:textId="77777777" w:rsidR="004962D5" w:rsidRDefault="00DF3D11">
      <w:pPr>
        <w:pStyle w:val="a5"/>
      </w:pPr>
      <w:commentRangeStart w:id="0"/>
      <w:r>
        <w:t>Lorem ipsum</w:t>
      </w:r>
      <w:commentRangeEnd w:id="0"/>
      <w:r w:rsidR="009F41B0">
        <w:rPr>
          <w:rStyle w:val="ab"/>
          <w:rFonts w:ascii="Liberation Serif;Times New Roma" w:hAnsi="Liberation Serif;Times New Roma" w:cs="Mangal"/>
          <w:b w:val="0"/>
          <w:bCs w:val="0"/>
        </w:rPr>
        <w:commentReference w:id="0"/>
      </w:r>
      <w:r>
        <w:t xml:space="preserve"> </w:t>
      </w:r>
    </w:p>
    <w:p w14:paraId="7C6EF02B" w14:textId="77777777" w:rsidR="004962D5" w:rsidRDefault="004962D5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4700A1F9" w14:textId="77777777" w:rsidR="004962D5" w:rsidRDefault="00DF3D11">
      <w:pPr>
        <w:pStyle w:val="1"/>
        <w:numPr>
          <w:ilvl w:val="0"/>
          <w:numId w:val="1"/>
        </w:numPr>
        <w:ind w:left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</w:p>
    <w:p w14:paraId="7E52AD23" w14:textId="77777777" w:rsidR="004962D5" w:rsidRDefault="004962D5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44C91632" w14:textId="644B33F1" w:rsidR="004962D5" w:rsidRDefault="00DF3D1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massa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 w:cs="DejaVu Sans"/>
          <w:color w:val="000000"/>
          <w:sz w:val="21"/>
        </w:rPr>
        <w:t>Praesent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lacinia nisi. Ut ac dolor vitae </w:t>
      </w:r>
      <w:proofErr w:type="spellStart"/>
      <w:r>
        <w:rPr>
          <w:rFonts w:ascii="DejaVu Sans" w:hAnsi="DejaVu Sans" w:cs="DejaVu Sans"/>
          <w:color w:val="000000"/>
          <w:sz w:val="21"/>
        </w:rPr>
        <w:t>odio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interdum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Vivamus</w:t>
      </w:r>
      <w:proofErr w:type="spellEnd"/>
      <w:r w:rsidR="009F41B0">
        <w:rPr>
          <w:rStyle w:val="af2"/>
          <w:rFonts w:ascii="DejaVu Sans" w:hAnsi="DejaVu Sans" w:cs="DejaVu Sans"/>
          <w:b/>
          <w:bCs/>
          <w:color w:val="000000"/>
          <w:sz w:val="21"/>
        </w:rPr>
        <w:footnoteReference w:id="1"/>
      </w:r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dapibus</w:t>
      </w:r>
      <w:proofErr w:type="spellEnd"/>
      <w:r w:rsidR="009F41B0">
        <w:rPr>
          <w:rStyle w:val="af5"/>
          <w:rFonts w:ascii="DejaVu Sans" w:hAnsi="DejaVu Sans" w:cs="DejaVu Sans"/>
          <w:b/>
          <w:bCs/>
          <w:color w:val="000000"/>
          <w:sz w:val="21"/>
        </w:rPr>
        <w:endnoteReference w:id="1"/>
      </w:r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ipsum cursus convallis. Maecenas sed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diam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 w:cs="DejaVu Sans"/>
          <w:color w:val="000000"/>
          <w:sz w:val="21"/>
        </w:rPr>
        <w:t>suscipit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 w:cs="DejaVu Sans"/>
          <w:color w:val="000000"/>
          <w:sz w:val="21"/>
        </w:rPr>
        <w:t>Curabitur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ligula semper,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Integer lacinia ante ac libero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convallis ipsum, ac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risus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in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71654704" w14:textId="77777777" w:rsidR="004962D5" w:rsidRDefault="00DF3D1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 w:cs="DejaVu Sans"/>
          <w:color w:val="000000"/>
          <w:sz w:val="21"/>
        </w:rPr>
        <w:t>purus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55624FE6" w14:textId="77777777" w:rsidR="004962D5" w:rsidRDefault="00DF3D11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b/>
          <w:bCs/>
          <w:color w:val="000000"/>
          <w:sz w:val="21"/>
        </w:rPr>
      </w:pPr>
      <w:r>
        <w:rPr>
          <w:rFonts w:ascii="DejaVu Sans" w:hAnsi="DejaVu Sans" w:cs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</w:p>
    <w:p w14:paraId="37A016AD" w14:textId="77777777" w:rsidR="004962D5" w:rsidRDefault="00DF3D11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i/>
          <w:iCs/>
          <w:color w:val="000000"/>
          <w:sz w:val="21"/>
        </w:rPr>
      </w:pP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. </w:t>
      </w:r>
    </w:p>
    <w:p w14:paraId="1392C8D0" w14:textId="77777777" w:rsidR="004962D5" w:rsidRDefault="00DF3D11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  <w:u w:val="single"/>
        </w:rPr>
      </w:pPr>
      <w:r>
        <w:rPr>
          <w:rFonts w:ascii="DejaVu Sans" w:hAnsi="DejaVu Sans" w:cs="DejaVu Sans"/>
          <w:color w:val="000000"/>
          <w:sz w:val="21"/>
          <w:u w:val="single"/>
        </w:rPr>
        <w:t xml:space="preserve">Aenean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. </w:t>
      </w:r>
    </w:p>
    <w:p w14:paraId="012E7E80" w14:textId="77777777" w:rsidR="004962D5" w:rsidRDefault="009D38AD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hyperlink r:id="rId12">
        <w:r w:rsidR="00DF3D11">
          <w:rPr>
            <w:rStyle w:val="InternetLink"/>
            <w:rFonts w:ascii="DejaVu Sans" w:hAnsi="DejaVu Sans" w:cs="DejaVu Sans"/>
            <w:color w:val="000000"/>
            <w:sz w:val="21"/>
          </w:rPr>
          <w:t xml:space="preserve">Mauris id ex erat. </w:t>
        </w:r>
      </w:hyperlink>
      <w:r w:rsidR="00DF3D11">
        <w:rPr>
          <w:rFonts w:ascii="DejaVu Sans" w:hAnsi="DejaVu Sans" w:cs="DejaVu Sans"/>
          <w:color w:val="000000"/>
          <w:sz w:val="21"/>
        </w:rPr>
        <w:t xml:space="preserve">Nunc </w:t>
      </w:r>
      <w:proofErr w:type="spellStart"/>
      <w:r w:rsidR="00DF3D11">
        <w:rPr>
          <w:rFonts w:ascii="DejaVu Sans" w:hAnsi="DejaVu Sans" w:cs="DejaVu Sans"/>
          <w:color w:val="000000"/>
          <w:sz w:val="21"/>
        </w:rPr>
        <w:t>vulputate</w:t>
      </w:r>
      <w:proofErr w:type="spellEnd"/>
      <w:r w:rsidR="00DF3D11"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 w:rsidR="00DF3D11">
        <w:rPr>
          <w:rFonts w:ascii="DejaVu Sans" w:hAnsi="DejaVu Sans" w:cs="DejaVu Sans"/>
          <w:color w:val="000000"/>
          <w:sz w:val="21"/>
        </w:rPr>
        <w:t>neque</w:t>
      </w:r>
      <w:proofErr w:type="spellEnd"/>
      <w:r w:rsidR="00DF3D11"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 w:rsidR="00DF3D11">
        <w:rPr>
          <w:rFonts w:ascii="DejaVu Sans" w:hAnsi="DejaVu Sans" w:cs="DejaVu Sans"/>
          <w:color w:val="000000"/>
          <w:sz w:val="21"/>
        </w:rPr>
        <w:t>justo</w:t>
      </w:r>
      <w:proofErr w:type="spellEnd"/>
      <w:r w:rsidR="00DF3D11"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 w:rsidR="00DF3D11">
        <w:rPr>
          <w:rFonts w:ascii="DejaVu Sans" w:hAnsi="DejaVu Sans" w:cs="DejaVu Sans"/>
          <w:color w:val="000000"/>
          <w:sz w:val="21"/>
        </w:rPr>
        <w:t>facilisis</w:t>
      </w:r>
      <w:proofErr w:type="spellEnd"/>
      <w:r w:rsidR="00DF3D11">
        <w:rPr>
          <w:rFonts w:ascii="DejaVu Sans" w:hAnsi="DejaVu Sans" w:cs="DejaVu Sans"/>
          <w:color w:val="000000"/>
          <w:sz w:val="21"/>
        </w:rPr>
        <w:t xml:space="preserve">, non </w:t>
      </w:r>
      <w:proofErr w:type="spellStart"/>
      <w:r w:rsidR="00DF3D11">
        <w:rPr>
          <w:rFonts w:ascii="DejaVu Sans" w:hAnsi="DejaVu Sans" w:cs="DejaVu Sans"/>
          <w:color w:val="000000"/>
          <w:sz w:val="21"/>
        </w:rPr>
        <w:t>condimentum</w:t>
      </w:r>
      <w:proofErr w:type="spellEnd"/>
      <w:r w:rsidR="00DF3D11"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 w:rsidR="00DF3D11">
        <w:rPr>
          <w:rFonts w:ascii="DejaVu Sans" w:hAnsi="DejaVu Sans" w:cs="DejaVu Sans"/>
          <w:color w:val="000000"/>
          <w:sz w:val="21"/>
        </w:rPr>
        <w:t>sagittis</w:t>
      </w:r>
      <w:proofErr w:type="spellEnd"/>
      <w:r w:rsidR="00DF3D11">
        <w:rPr>
          <w:rFonts w:ascii="DejaVu Sans" w:hAnsi="DejaVu Sans" w:cs="DejaVu Sans"/>
          <w:color w:val="000000"/>
          <w:sz w:val="21"/>
        </w:rPr>
        <w:t xml:space="preserve">. </w:t>
      </w:r>
    </w:p>
    <w:p w14:paraId="6FB7AB0C" w14:textId="77777777" w:rsidR="004962D5" w:rsidRDefault="00DF3D11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Morbi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lorem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7429CE30" w14:textId="77777777" w:rsidR="004962D5" w:rsidRDefault="00DF3D11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02D8034C" w14:textId="77777777" w:rsidR="004962D5" w:rsidRDefault="00DF3D1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</w:pPr>
      <w:r>
        <w:rPr>
          <w:noProof/>
        </w:rPr>
        <w:drawing>
          <wp:inline distT="0" distB="0" distL="0" distR="0" wp14:anchorId="444EAE42" wp14:editId="197FFE62">
            <wp:extent cx="4098290" cy="2059305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8457A3B" w14:textId="77777777" w:rsidR="004962D5" w:rsidRDefault="004962D5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 w:hint="eastAsia"/>
          <w:color w:val="000000"/>
          <w:sz w:val="21"/>
        </w:rPr>
      </w:pPr>
    </w:p>
    <w:p w14:paraId="0C6EF736" w14:textId="77777777" w:rsidR="004962D5" w:rsidRDefault="00DF3D1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lastRenderedPageBreak/>
        <w:t xml:space="preserve">In non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Duis </w:t>
      </w:r>
      <w:proofErr w:type="spellStart"/>
      <w:r>
        <w:rPr>
          <w:rFonts w:ascii="DejaVu Sans" w:hAnsi="DejaVu Sans" w:cs="DejaVu Sans"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 vel mi </w:t>
      </w:r>
      <w:proofErr w:type="spellStart"/>
      <w:r>
        <w:rPr>
          <w:rFonts w:ascii="DejaVu Sans" w:hAnsi="DejaVu Sans" w:cs="DejaVu Sans"/>
          <w:color w:val="000000"/>
          <w:sz w:val="21"/>
        </w:rPr>
        <w:t>pretium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a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eros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dui auctor. Duis </w:t>
      </w:r>
      <w:proofErr w:type="spellStart"/>
      <w:r>
        <w:rPr>
          <w:rFonts w:ascii="DejaVu Sans" w:hAnsi="DejaVu Sans" w:cs="DejaVu Sans"/>
          <w:color w:val="000000"/>
          <w:sz w:val="21"/>
        </w:rPr>
        <w:t>pretium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ligula, et pulvinar mi </w:t>
      </w:r>
      <w:proofErr w:type="spellStart"/>
      <w:r>
        <w:rPr>
          <w:rFonts w:ascii="DejaVu Sans" w:hAnsi="DejaVu Sans" w:cs="DejaVu Sans"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vestibulum. Ut id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Donec ante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lacinia pulvinar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pulvinar </w:t>
      </w:r>
      <w:proofErr w:type="spellStart"/>
      <w:r>
        <w:rPr>
          <w:rFonts w:ascii="DejaVu Sans" w:hAnsi="DejaVu Sans" w:cs="DejaVu Sans"/>
          <w:color w:val="000000"/>
          <w:sz w:val="21"/>
        </w:rPr>
        <w:t>ut.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Cras id eros sed </w:t>
      </w:r>
      <w:proofErr w:type="spellStart"/>
      <w:r>
        <w:rPr>
          <w:rFonts w:ascii="DejaVu Sans" w:hAnsi="DejaVu Sans" w:cs="DejaVu Sans"/>
          <w:color w:val="000000"/>
          <w:sz w:val="21"/>
        </w:rPr>
        <w:t>enim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Sed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eros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mi,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</w:t>
      </w:r>
      <w:proofErr w:type="spellStart"/>
      <w:r>
        <w:rPr>
          <w:rFonts w:ascii="DejaVu Sans" w:hAnsi="DejaVu Sans" w:cs="DejaVu Sans"/>
          <w:color w:val="000000"/>
          <w:sz w:val="21"/>
        </w:rPr>
        <w:t>ultricies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purus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 w:cs="DejaVu Sans"/>
          <w:color w:val="000000"/>
          <w:sz w:val="21"/>
        </w:rPr>
        <w:t>facilisis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 w:cs="DejaVu Sans"/>
          <w:color w:val="000000"/>
          <w:sz w:val="21"/>
        </w:rPr>
        <w:t>lacus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cursus.</w:t>
      </w:r>
    </w:p>
    <w:p w14:paraId="180E9AED" w14:textId="2BC9995D" w:rsidR="004962D5" w:rsidRDefault="00DF3D1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In </w:t>
      </w:r>
      <w:proofErr w:type="spellStart"/>
      <w:r>
        <w:rPr>
          <w:rFonts w:ascii="DejaVu Sans" w:hAnsi="DejaVu Sans" w:cs="DejaVu Sans"/>
          <w:color w:val="000000"/>
          <w:sz w:val="21"/>
        </w:rPr>
        <w:t>eleifend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libero </w:t>
      </w:r>
      <w:proofErr w:type="spellStart"/>
      <w:r>
        <w:rPr>
          <w:rFonts w:ascii="DejaVu Sans" w:hAnsi="DejaVu Sans" w:cs="DejaVu Sans"/>
          <w:color w:val="000000"/>
          <w:sz w:val="21"/>
        </w:rPr>
        <w:t>sollicitudin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Fusce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vestibulum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commodo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volutpat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Vestibulum in </w:t>
      </w:r>
      <w:proofErr w:type="spellStart"/>
      <w:r>
        <w:rPr>
          <w:rFonts w:ascii="DejaVu Sans" w:hAnsi="DejaVu Sans" w:cs="DejaVu Sans"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venenatis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Etiam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maximus </w:t>
      </w:r>
      <w:proofErr w:type="spellStart"/>
      <w:r>
        <w:rPr>
          <w:rFonts w:ascii="DejaVu Sans" w:hAnsi="DejaVu Sans" w:cs="DejaVu Sans"/>
          <w:color w:val="000000"/>
          <w:sz w:val="21"/>
        </w:rPr>
        <w:t>ultricies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14:paraId="700D3EC7" w14:textId="55AA2D0A" w:rsidR="000854F9" w:rsidRDefault="000854F9" w:rsidP="000854F9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center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noProof/>
          <w:color w:val="000000"/>
          <w:sz w:val="21"/>
        </w:rPr>
        <w:drawing>
          <wp:inline distT="0" distB="0" distL="0" distR="0" wp14:anchorId="7C8ECE6B" wp14:editId="41161A87">
            <wp:extent cx="5853953" cy="2447365"/>
            <wp:effectExtent l="0" t="0" r="1270" b="381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35A3471" w14:textId="6A5FC35E" w:rsidR="004962D5" w:rsidRDefault="0066469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noProof/>
          <w:color w:val="000000"/>
          <w:sz w:val="21"/>
        </w:rPr>
        <w:drawing>
          <wp:inline distT="0" distB="0" distL="0" distR="0" wp14:anchorId="76D6EACD" wp14:editId="72E24C23">
            <wp:extent cx="5423648" cy="1927225"/>
            <wp:effectExtent l="0" t="0" r="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0CCB4FA" w14:textId="3F2A48C0" w:rsidR="00C655CA" w:rsidRDefault="00C655CA" w:rsidP="00C655CA">
      <w:pPr>
        <w:pStyle w:val="1"/>
        <w:numPr>
          <w:ilvl w:val="0"/>
          <w:numId w:val="1"/>
        </w:numPr>
        <w:ind w:left="0"/>
      </w:pPr>
      <w:r>
        <w:rPr>
          <w:noProof/>
        </w:rPr>
        <w:lastRenderedPageBreak/>
        <w:drawing>
          <wp:inline distT="0" distB="0" distL="0" distR="0" wp14:anchorId="5435D35A" wp14:editId="64443EAF">
            <wp:extent cx="5909236" cy="1865630"/>
            <wp:effectExtent l="25400" t="25400" r="22225" b="2667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75B96735" w14:textId="0544F08B" w:rsidR="00C655CA" w:rsidRDefault="00664691" w:rsidP="00C655CA">
      <w:pPr>
        <w:pStyle w:val="1"/>
        <w:numPr>
          <w:ilvl w:val="0"/>
          <w:numId w:val="1"/>
        </w:numPr>
        <w:ind w:left="0"/>
        <w:jc w:val="center"/>
      </w:pPr>
      <w:r>
        <w:rPr>
          <w:noProof/>
        </w:rPr>
        <w:drawing>
          <wp:inline distT="0" distB="0" distL="0" distR="0" wp14:anchorId="60D233D8" wp14:editId="2F2CF1D7">
            <wp:extent cx="5297805" cy="2671482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69A8B53" w14:textId="6B2140A2" w:rsidR="004962D5" w:rsidRDefault="00DF3D11">
      <w:pPr>
        <w:pStyle w:val="1"/>
        <w:numPr>
          <w:ilvl w:val="0"/>
          <w:numId w:val="1"/>
        </w:numPr>
        <w:ind w:left="0"/>
      </w:pPr>
      <w:r>
        <w:t xml:space="preserve">Cras </w:t>
      </w:r>
      <w:proofErr w:type="spellStart"/>
      <w:r>
        <w:t>fringilla</w:t>
      </w:r>
      <w:proofErr w:type="spellEnd"/>
      <w:r>
        <w:t xml:space="preserve"> ipsum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a.</w:t>
      </w:r>
    </w:p>
    <w:p w14:paraId="61DFB270" w14:textId="77777777" w:rsidR="004962D5" w:rsidRDefault="004962D5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9"/>
        <w:gridCol w:w="5670"/>
        <w:gridCol w:w="1559"/>
        <w:gridCol w:w="1700"/>
      </w:tblGrid>
      <w:tr w:rsidR="004962D5" w14:paraId="4B8AE550" w14:textId="77777777">
        <w:trPr>
          <w:trHeight w:val="450"/>
        </w:trPr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DCD50DF" w14:textId="77777777" w:rsidR="004962D5" w:rsidRDefault="004962D5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8A46137" w14:textId="77777777" w:rsidR="004962D5" w:rsidRDefault="00DF3D1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Lorem ipsum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5324B87" w14:textId="77777777" w:rsidR="004962D5" w:rsidRDefault="00DF3D11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5885E00" w14:textId="77777777" w:rsidR="004962D5" w:rsidRDefault="00DF3D11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</w:tr>
      <w:tr w:rsidR="004962D5" w14:paraId="3EA62E2B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A8C1A8F" w14:textId="77777777" w:rsidR="004962D5" w:rsidRDefault="00DF3D11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BE3BA63" w14:textId="77777777" w:rsidR="004962D5" w:rsidRDefault="00DF3D1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eleifend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vitae libero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sollicitudin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euismod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A724B05" w14:textId="77777777" w:rsidR="004962D5" w:rsidRDefault="00DF3D11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DB4DD9A" w14:textId="77777777" w:rsidR="004962D5" w:rsidRDefault="004962D5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4962D5" w14:paraId="2D264939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845FD91" w14:textId="77777777" w:rsidR="004962D5" w:rsidRDefault="00DF3D11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01D6445" w14:textId="77777777" w:rsidR="004962D5" w:rsidRDefault="00DF3D1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Cras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ipsum magna, in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dui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commodo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a.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29C4E36" w14:textId="77777777" w:rsidR="004962D5" w:rsidRDefault="00DF3D11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171285D" w14:textId="77777777" w:rsidR="004962D5" w:rsidRDefault="004962D5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4962D5" w14:paraId="7D5E6132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0D3D445" w14:textId="77777777" w:rsidR="004962D5" w:rsidRDefault="00DF3D11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9831642" w14:textId="77777777" w:rsidR="004962D5" w:rsidRDefault="00DF3D1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Aliquam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erat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volutpat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4F9CED9" w14:textId="77777777" w:rsidR="004962D5" w:rsidRDefault="00DF3D11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E8131C0" w14:textId="77777777" w:rsidR="004962D5" w:rsidRDefault="004962D5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4962D5" w14:paraId="750E072A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8C3C230" w14:textId="77777777" w:rsidR="004962D5" w:rsidRDefault="00DF3D11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8FD6B33" w14:textId="77777777" w:rsidR="004962D5" w:rsidRDefault="00DF3D1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bCs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Fusce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 vitae vestibulum </w:t>
            </w: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D067379" w14:textId="77777777" w:rsidR="004962D5" w:rsidRDefault="00DF3D11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B88AAD1" w14:textId="77777777" w:rsidR="004962D5" w:rsidRDefault="004962D5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4962D5" w14:paraId="450D9BAF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635BE2F" w14:textId="77777777" w:rsidR="004962D5" w:rsidRDefault="00DF3D11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6CDE884" w14:textId="77777777" w:rsidR="004962D5" w:rsidRDefault="00DF3D1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Etiam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vehicula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luctus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fermentum.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45DE8D1" w14:textId="77777777" w:rsidR="004962D5" w:rsidRDefault="00DF3D11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1B9841A" w14:textId="77777777" w:rsidR="004962D5" w:rsidRDefault="004962D5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</w:tbl>
    <w:p w14:paraId="361A51EF" w14:textId="77777777" w:rsidR="004962D5" w:rsidRDefault="004962D5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2AC601A3" w14:textId="37002258" w:rsidR="004962D5" w:rsidRDefault="00DF3D1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spellStart"/>
      <w:r>
        <w:rPr>
          <w:rFonts w:ascii="DejaVu Sans" w:hAnsi="DejaVu Sans" w:cs="DejaVu Sans"/>
          <w:color w:val="000000"/>
          <w:sz w:val="21"/>
        </w:rPr>
        <w:t>Etiam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fermentum. In vel </w:t>
      </w:r>
      <w:proofErr w:type="spellStart"/>
      <w:r>
        <w:rPr>
          <w:rFonts w:ascii="DejaVu Sans" w:hAnsi="DejaVu Sans" w:cs="DejaVu Sans"/>
          <w:color w:val="000000"/>
          <w:sz w:val="21"/>
        </w:rPr>
        <w:t>metus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pulvinar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fermentum dui. Maecenas ante </w:t>
      </w:r>
      <w:proofErr w:type="spellStart"/>
      <w:r>
        <w:rPr>
          <w:rFonts w:ascii="DejaVu Sans" w:hAnsi="DejaVu Sans" w:cs="DejaVu Sans"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sagittis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a magna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 w:cs="DejaVu Sans"/>
          <w:color w:val="000000"/>
          <w:sz w:val="21"/>
        </w:rPr>
        <w:t>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dignissim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laoreet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est.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volutpat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Class </w:t>
      </w:r>
      <w:proofErr w:type="spellStart"/>
      <w:r>
        <w:rPr>
          <w:rFonts w:ascii="DejaVu Sans" w:hAnsi="DejaVu Sans" w:cs="DejaVu Sans"/>
          <w:color w:val="000000"/>
          <w:sz w:val="21"/>
        </w:rPr>
        <w:lastRenderedPageBreak/>
        <w:t>aptent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taciti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sociosqu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litora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torquent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per </w:t>
      </w:r>
      <w:proofErr w:type="spellStart"/>
      <w:r>
        <w:rPr>
          <w:rFonts w:ascii="DejaVu Sans" w:hAnsi="DejaVu Sans" w:cs="DejaVu Sans"/>
          <w:color w:val="000000"/>
          <w:sz w:val="21"/>
        </w:rPr>
        <w:t>conubia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nostra, per </w:t>
      </w:r>
      <w:proofErr w:type="spellStart"/>
      <w:r>
        <w:rPr>
          <w:rFonts w:ascii="DejaVu Sans" w:hAnsi="DejaVu Sans" w:cs="DejaVu Sans"/>
          <w:color w:val="000000"/>
          <w:sz w:val="21"/>
        </w:rPr>
        <w:t>inceptos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himenaeos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sapien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in cursus libero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urna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at pulvinar </w:t>
      </w:r>
      <w:proofErr w:type="spellStart"/>
      <w:r>
        <w:rPr>
          <w:rFonts w:ascii="DejaVu Sans" w:hAnsi="DejaVu Sans" w:cs="DejaVu Sans"/>
          <w:color w:val="000000"/>
          <w:sz w:val="21"/>
        </w:rPr>
        <w:t>leo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laoreet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Suspendisse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 dolor. Ut et pulvinar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venenatis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commodo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Morbi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semper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lorem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dignissim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ipsum. Ut ac lorem sed </w:t>
      </w:r>
      <w:proofErr w:type="spellStart"/>
      <w:r>
        <w:rPr>
          <w:rFonts w:ascii="DejaVu Sans" w:hAnsi="DejaVu Sans" w:cs="DejaVu Sans"/>
          <w:color w:val="000000"/>
          <w:sz w:val="21"/>
        </w:rPr>
        <w:t>turpis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eleifend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sapien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14:paraId="7FCE077E" w14:textId="5606B3AC" w:rsidR="004962D5" w:rsidRDefault="0016751D" w:rsidP="00BD7EA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center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 w:hint="eastAsia"/>
          <w:noProof/>
          <w:color w:val="000000"/>
          <w:sz w:val="21"/>
        </w:rPr>
        <w:drawing>
          <wp:inline distT="0" distB="0" distL="0" distR="0" wp14:anchorId="5A27AF44" wp14:editId="4CD36CF5">
            <wp:extent cx="3845560" cy="225014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065" cy="22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664F" w14:textId="77777777" w:rsidR="004962D5" w:rsidRDefault="00DF3D11">
      <w:pPr>
        <w:pStyle w:val="1"/>
        <w:numPr>
          <w:ilvl w:val="0"/>
          <w:numId w:val="1"/>
        </w:num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5D1BB027" w14:textId="77777777" w:rsidR="004962D5" w:rsidRDefault="004962D5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</w:p>
    <w:p w14:paraId="0A419EA4" w14:textId="77777777" w:rsidR="004962D5" w:rsidRDefault="00DF3D1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t xml:space="preserve">Nunc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faucibus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odio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Vestibulum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massa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molestie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Praesent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porttitor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lacinia nisi. Ut ac dolor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odio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interdum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Vivamus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dapibus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sodales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ex,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malesuada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 cursus convallis. Maecenas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diam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suscipit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non est.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Curabitur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ligula semper,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luctus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blandit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Integer lacinia ante ac libero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convallis ipsum,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accumsan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risus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auctor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ullamcorper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tellus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tempus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14:paraId="126F9E39" w14:textId="77777777" w:rsidR="004962D5" w:rsidRDefault="00DF3D11">
      <w:pPr>
        <w:pStyle w:val="2"/>
        <w:numPr>
          <w:ilvl w:val="1"/>
          <w:numId w:val="1"/>
        </w:num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14:paraId="5F159D5D" w14:textId="77777777" w:rsidR="004962D5" w:rsidRDefault="00DF3D1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t xml:space="preserve">Maecenas non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tellus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placerat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Aenean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ex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Nunc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sagittis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semper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molestie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Maecenas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tincidunt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euismod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ornare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14:paraId="5B42DC83" w14:textId="77777777" w:rsidR="004962D5" w:rsidRDefault="00DF3D1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t xml:space="preserve">In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Duis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 vel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pretium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Cras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eros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 auctor. Duis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pretium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ligula, et pulvinar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placerat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vestibulum. Ut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Donec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blandit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vel, lacinia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fermentum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ut.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r>
        <w:rPr>
          <w:rFonts w:ascii="Open Sans;Arial" w:hAnsi="Open Sans;Arial" w:cs="Open Sans;Arial"/>
          <w:color w:val="000000"/>
          <w:sz w:val="21"/>
        </w:rPr>
        <w:lastRenderedPageBreak/>
        <w:t xml:space="preserve">Cras id eros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enim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eros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tincidunt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Cras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porttitor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ultricies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purus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Ut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lacus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cursus.</w:t>
      </w:r>
    </w:p>
    <w:p w14:paraId="2F1284BA" w14:textId="77777777" w:rsidR="004962D5" w:rsidRDefault="00DF3D11">
      <w:pPr>
        <w:pStyle w:val="2"/>
        <w:numPr>
          <w:ilvl w:val="1"/>
          <w:numId w:val="1"/>
        </w:num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14:paraId="747AA610" w14:textId="77777777" w:rsidR="004962D5" w:rsidRDefault="00DF3D1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spellStart"/>
      <w:r>
        <w:rPr>
          <w:rFonts w:ascii="Open Sans;Arial" w:hAnsi="Open Sans;Arial" w:cs="Open Sans;Arial"/>
          <w:color w:val="000000"/>
          <w:sz w:val="21"/>
        </w:rPr>
        <w:t>Fusce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vestibulum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volutpat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Vestibulum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fermentum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venenatis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Etiam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maximus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ultricies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Cras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 magna,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a.</w:t>
      </w:r>
    </w:p>
    <w:p w14:paraId="138FB009" w14:textId="1996F845" w:rsidR="004962D5" w:rsidRPr="00BD7EA2" w:rsidRDefault="00DF3D1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spellStart"/>
      <w:r>
        <w:rPr>
          <w:rFonts w:ascii="Open Sans;Arial" w:hAnsi="Open Sans;Arial" w:cs="Open Sans;Arial"/>
          <w:color w:val="000000"/>
          <w:sz w:val="21"/>
        </w:rPr>
        <w:t>Etiam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luctus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fermentum. In vel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metus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sagittis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 magna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dignissim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est.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volutpat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Class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aptent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taciti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sociosqu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litora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torquent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conubia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nostra, 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inceptos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himenaeos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Ut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ullamcorper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sapien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in cursus libero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Vivamus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auctor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urna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at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Suspendisse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ornare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vel dolor. Ut et pulvinar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venenatis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Morbi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semper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dignissim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ipsum. Ut ac lorem sed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turpis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eleifend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sapien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14:paraId="0A60F2C9" w14:textId="43CC47FC" w:rsidR="004962D5" w:rsidRDefault="0016751D" w:rsidP="0016751D">
      <w:pPr>
        <w:jc w:val="center"/>
      </w:pPr>
      <w:r>
        <w:rPr>
          <w:noProof/>
        </w:rPr>
        <w:drawing>
          <wp:inline distT="0" distB="0" distL="0" distR="0" wp14:anchorId="0EF272E1" wp14:editId="50A23A9A">
            <wp:extent cx="4652645" cy="27521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805" cy="27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2D5">
      <w:headerReference w:type="even" r:id="rId28"/>
      <w:headerReference w:type="default" r:id="rId29"/>
      <w:footerReference w:type="default" r:id="rId30"/>
      <w:headerReference w:type="first" r:id="rId31"/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3-12-01T18:29:00Z" w:initials="MOU">
    <w:p w14:paraId="02AF5F5C" w14:textId="757E762C" w:rsidR="009F41B0" w:rsidRDefault="009F41B0">
      <w:pPr>
        <w:pStyle w:val="ac"/>
        <w:rPr>
          <w:rFonts w:hint="eastAsia"/>
        </w:rPr>
      </w:pPr>
      <w:r>
        <w:rPr>
          <w:rStyle w:val="ab"/>
        </w:rPr>
        <w:annotationRef/>
      </w:r>
      <w:r w:rsidR="0078400E">
        <w:rPr>
          <w:rStyle w:val="ab"/>
        </w:rPr>
        <w:t>Comment for demo.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AF5F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14A475" w16cex:dateUtc="2023-12-01T1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AF5F5C" w16cid:durableId="2914A4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4C2C2" w14:textId="77777777" w:rsidR="009D38AD" w:rsidRDefault="009D38AD" w:rsidP="00041060">
      <w:r>
        <w:separator/>
      </w:r>
    </w:p>
  </w:endnote>
  <w:endnote w:type="continuationSeparator" w:id="0">
    <w:p w14:paraId="5B8400EA" w14:textId="77777777" w:rsidR="009D38AD" w:rsidRDefault="009D38AD" w:rsidP="00041060">
      <w:r>
        <w:continuationSeparator/>
      </w:r>
    </w:p>
  </w:endnote>
  <w:endnote w:id="1">
    <w:p w14:paraId="34148AFB" w14:textId="201BAB06" w:rsidR="009F41B0" w:rsidRDefault="009F41B0">
      <w:pPr>
        <w:pStyle w:val="af3"/>
      </w:pPr>
      <w:r>
        <w:rPr>
          <w:rStyle w:val="af5"/>
        </w:rPr>
        <w:endnoteRef/>
      </w:r>
      <w:r>
        <w:t xml:space="preserve"> Endnote for demo.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Calibri"/>
    <w:panose1 w:val="020B0604020202020204"/>
    <w:charset w:val="01"/>
    <w:family w:val="auto"/>
    <w:pitch w:val="variable"/>
  </w:font>
  <w:font w:name="Liberation Serif;Times New Roma">
    <w:altName w:val="Times New Roman"/>
    <w:panose1 w:val="020B0604020202020204"/>
    <w:charset w:val="00"/>
    <w:family w:val="roman"/>
    <w:notTrueType/>
    <w:pitch w:val="default"/>
  </w:font>
  <w:font w:name="Droid Sans Fallback">
    <w:altName w:val="Segoe UI"/>
    <w:panose1 w:val="020B0604020202020204"/>
    <w:charset w:val="01"/>
    <w:family w:val="auto"/>
    <w:pitch w:val="variable"/>
  </w:font>
  <w:font w:name="Liberation Sans;Arial">
    <w:altName w:val="Arial"/>
    <w:panose1 w:val="020B0604020202020204"/>
    <w:charset w:val="00"/>
    <w:family w:val="roman"/>
    <w:notTrueType/>
    <w:pitch w:val="default"/>
  </w:font>
  <w:font w:name="OpenSymbol;Arial Unicode MS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jaVu Sans">
    <w:altName w:val="Verdana"/>
    <w:panose1 w:val="020B0604020202020204"/>
    <w:charset w:val="01"/>
    <w:family w:val="roman"/>
    <w:pitch w:val="variable"/>
  </w:font>
  <w:font w:name="Open Sans;Arial">
    <w:altName w:val="Segoe UI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6BD32" w14:textId="0DDF1EEE" w:rsidR="0078400E" w:rsidRDefault="0078400E">
    <w:pPr>
      <w:pStyle w:val="a9"/>
    </w:pPr>
    <w:r>
      <w:t xml:space="preserve">Page Foot </w:t>
    </w:r>
    <w:proofErr w:type="gramStart"/>
    <w:r>
      <w:t>For</w:t>
    </w:r>
    <w:proofErr w:type="gramEnd"/>
    <w:r>
      <w:t xml:space="preserve"> Demo</w:t>
    </w:r>
  </w:p>
  <w:p w14:paraId="6905C628" w14:textId="77777777" w:rsidR="0078400E" w:rsidRDefault="007840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78FE9" w14:textId="77777777" w:rsidR="009D38AD" w:rsidRDefault="009D38AD" w:rsidP="00041060">
      <w:r>
        <w:separator/>
      </w:r>
    </w:p>
  </w:footnote>
  <w:footnote w:type="continuationSeparator" w:id="0">
    <w:p w14:paraId="085E53A4" w14:textId="77777777" w:rsidR="009D38AD" w:rsidRDefault="009D38AD" w:rsidP="00041060">
      <w:r>
        <w:continuationSeparator/>
      </w:r>
    </w:p>
  </w:footnote>
  <w:footnote w:id="1">
    <w:p w14:paraId="193AC260" w14:textId="140A91C2" w:rsidR="009F41B0" w:rsidRDefault="009F41B0">
      <w:pPr>
        <w:pStyle w:val="af0"/>
      </w:pPr>
      <w:r>
        <w:rPr>
          <w:rStyle w:val="af2"/>
        </w:rPr>
        <w:footnoteRef/>
      </w:r>
      <w:r>
        <w:t xml:space="preserve"> Footnote for demo.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26D2A" w14:textId="77777777" w:rsidR="00041060" w:rsidRDefault="0004106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D8012" w14:textId="39E6E6EA" w:rsidR="009F41B0" w:rsidRDefault="009F41B0" w:rsidP="009F41B0">
    <w:pPr>
      <w:pStyle w:val="a7"/>
      <w:rPr>
        <w:rFonts w:hint="eastAsia"/>
      </w:rPr>
    </w:pPr>
    <w:r>
      <w:t xml:space="preserve">Page Header </w:t>
    </w:r>
    <w:proofErr w:type="gramStart"/>
    <w:r>
      <w:t>For</w:t>
    </w:r>
    <w:proofErr w:type="gramEnd"/>
    <w:r>
      <w:t xml:space="preserve"> Demo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D98CF" w14:textId="77777777" w:rsidR="00041060" w:rsidRDefault="0004106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1EBE"/>
    <w:multiLevelType w:val="multilevel"/>
    <w:tmpl w:val="105E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FE4194D"/>
    <w:multiLevelType w:val="multilevel"/>
    <w:tmpl w:val="B2D8A360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 w15:restartNumberingAfterBreak="0">
    <w:nsid w:val="752608B8"/>
    <w:multiLevelType w:val="multilevel"/>
    <w:tmpl w:val="4C0E23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isplayBackgroundShape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2D5"/>
    <w:rsid w:val="00041060"/>
    <w:rsid w:val="000854F9"/>
    <w:rsid w:val="0016751D"/>
    <w:rsid w:val="00441C6F"/>
    <w:rsid w:val="004962D5"/>
    <w:rsid w:val="004D296E"/>
    <w:rsid w:val="005341FD"/>
    <w:rsid w:val="00664691"/>
    <w:rsid w:val="0078400E"/>
    <w:rsid w:val="008C54DC"/>
    <w:rsid w:val="009D38AD"/>
    <w:rsid w:val="009F41B0"/>
    <w:rsid w:val="00A14C48"/>
    <w:rsid w:val="00BD7EA2"/>
    <w:rsid w:val="00C655CA"/>
    <w:rsid w:val="00D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31846"/>
  <w15:docId w15:val="{9546A3D7-5F5C-CD42-8612-1DD0367F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eastAsia="Droid Sans Fallback" w:hAnsi="Liberation Serif;Times New Roma"/>
      <w:color w:val="00000A"/>
    </w:rPr>
  </w:style>
  <w:style w:type="paragraph" w:styleId="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5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a7">
    <w:name w:val="header"/>
    <w:basedOn w:val="a"/>
    <w:link w:val="a8"/>
    <w:uiPriority w:val="99"/>
    <w:unhideWhenUsed/>
    <w:rsid w:val="00041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8">
    <w:name w:val="页眉 字符"/>
    <w:basedOn w:val="a0"/>
    <w:link w:val="a7"/>
    <w:uiPriority w:val="99"/>
    <w:rsid w:val="00041060"/>
    <w:rPr>
      <w:rFonts w:ascii="Liberation Serif;Times New Roma" w:eastAsia="Droid Sans Fallback" w:hAnsi="Liberation Serif;Times New Roma" w:cs="Mangal"/>
      <w:color w:val="00000A"/>
      <w:sz w:val="18"/>
      <w:szCs w:val="16"/>
    </w:rPr>
  </w:style>
  <w:style w:type="paragraph" w:styleId="a9">
    <w:name w:val="footer"/>
    <w:basedOn w:val="a"/>
    <w:link w:val="aa"/>
    <w:uiPriority w:val="99"/>
    <w:unhideWhenUsed/>
    <w:rsid w:val="00041060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a">
    <w:name w:val="页脚 字符"/>
    <w:basedOn w:val="a0"/>
    <w:link w:val="a9"/>
    <w:uiPriority w:val="99"/>
    <w:rsid w:val="00041060"/>
    <w:rPr>
      <w:rFonts w:ascii="Liberation Serif;Times New Roma" w:eastAsia="Droid Sans Fallback" w:hAnsi="Liberation Serif;Times New Roma" w:cs="Mangal"/>
      <w:color w:val="00000A"/>
      <w:sz w:val="18"/>
      <w:szCs w:val="16"/>
    </w:rPr>
  </w:style>
  <w:style w:type="character" w:styleId="ab">
    <w:name w:val="annotation reference"/>
    <w:basedOn w:val="a0"/>
    <w:uiPriority w:val="99"/>
    <w:semiHidden/>
    <w:unhideWhenUsed/>
    <w:rsid w:val="009F41B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F41B0"/>
    <w:rPr>
      <w:rFonts w:cs="Mangal"/>
      <w:szCs w:val="21"/>
    </w:rPr>
  </w:style>
  <w:style w:type="character" w:customStyle="1" w:styleId="ad">
    <w:name w:val="批注文字 字符"/>
    <w:basedOn w:val="a0"/>
    <w:link w:val="ac"/>
    <w:uiPriority w:val="99"/>
    <w:semiHidden/>
    <w:rsid w:val="009F41B0"/>
    <w:rPr>
      <w:rFonts w:ascii="Liberation Serif;Times New Roma" w:eastAsia="Droid Sans Fallback" w:hAnsi="Liberation Serif;Times New Roma" w:cs="Mangal"/>
      <w:color w:val="00000A"/>
      <w:szCs w:val="21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F41B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F41B0"/>
    <w:rPr>
      <w:rFonts w:ascii="Liberation Serif;Times New Roma" w:eastAsia="Droid Sans Fallback" w:hAnsi="Liberation Serif;Times New Roma" w:cs="Mangal"/>
      <w:b/>
      <w:bCs/>
      <w:color w:val="00000A"/>
      <w:szCs w:val="21"/>
    </w:rPr>
  </w:style>
  <w:style w:type="paragraph" w:styleId="af0">
    <w:name w:val="footnote text"/>
    <w:basedOn w:val="a"/>
    <w:link w:val="af1"/>
    <w:uiPriority w:val="99"/>
    <w:semiHidden/>
    <w:unhideWhenUsed/>
    <w:rsid w:val="009F41B0"/>
    <w:pPr>
      <w:snapToGrid w:val="0"/>
    </w:pPr>
    <w:rPr>
      <w:rFonts w:cs="Mangal"/>
      <w:sz w:val="18"/>
      <w:szCs w:val="16"/>
    </w:rPr>
  </w:style>
  <w:style w:type="character" w:customStyle="1" w:styleId="af1">
    <w:name w:val="脚注文本 字符"/>
    <w:basedOn w:val="a0"/>
    <w:link w:val="af0"/>
    <w:uiPriority w:val="99"/>
    <w:semiHidden/>
    <w:rsid w:val="009F41B0"/>
    <w:rPr>
      <w:rFonts w:ascii="Liberation Serif;Times New Roma" w:eastAsia="Droid Sans Fallback" w:hAnsi="Liberation Serif;Times New Roma" w:cs="Mangal"/>
      <w:color w:val="00000A"/>
      <w:sz w:val="18"/>
      <w:szCs w:val="16"/>
    </w:rPr>
  </w:style>
  <w:style w:type="character" w:styleId="af2">
    <w:name w:val="footnote reference"/>
    <w:basedOn w:val="a0"/>
    <w:uiPriority w:val="99"/>
    <w:semiHidden/>
    <w:unhideWhenUsed/>
    <w:rsid w:val="009F41B0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9F41B0"/>
    <w:pPr>
      <w:snapToGrid w:val="0"/>
    </w:pPr>
    <w:rPr>
      <w:rFonts w:cs="Mangal"/>
      <w:szCs w:val="21"/>
    </w:rPr>
  </w:style>
  <w:style w:type="character" w:customStyle="1" w:styleId="af4">
    <w:name w:val="尾注文本 字符"/>
    <w:basedOn w:val="a0"/>
    <w:link w:val="af3"/>
    <w:uiPriority w:val="99"/>
    <w:semiHidden/>
    <w:rsid w:val="009F41B0"/>
    <w:rPr>
      <w:rFonts w:ascii="Liberation Serif;Times New Roma" w:eastAsia="Droid Sans Fallback" w:hAnsi="Liberation Serif;Times New Roma" w:cs="Mangal"/>
      <w:color w:val="00000A"/>
      <w:szCs w:val="21"/>
    </w:rPr>
  </w:style>
  <w:style w:type="character" w:styleId="af5">
    <w:name w:val="endnote reference"/>
    <w:basedOn w:val="a0"/>
    <w:uiPriority w:val="99"/>
    <w:semiHidden/>
    <w:unhideWhenUsed/>
    <w:rsid w:val="009F41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.xml"/><Relationship Id="rId18" Type="http://schemas.openxmlformats.org/officeDocument/2006/relationships/diagramColors" Target="diagrams/colors1.xml"/><Relationship Id="rId26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roducts.office.com/en-us/word" TargetMode="External"/><Relationship Id="rId17" Type="http://schemas.openxmlformats.org/officeDocument/2006/relationships/diagramQuickStyle" Target="diagrams/quickStyle1.xml"/><Relationship Id="rId25" Type="http://schemas.openxmlformats.org/officeDocument/2006/relationships/chart" Target="charts/chart3.xm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07/relationships/diagramDrawing" Target="diagrams/drawing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microsoft.com/office/2007/relationships/diagramDrawing" Target="diagrams/drawing1.xm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hart" Target="charts/chart2.xml"/><Relationship Id="rId22" Type="http://schemas.openxmlformats.org/officeDocument/2006/relationships/diagramQuickStyle" Target="diagrams/quickStyle2.xml"/><Relationship Id="rId27" Type="http://schemas.openxmlformats.org/officeDocument/2006/relationships/image" Target="media/image2.jpeg"/><Relationship Id="rId30" Type="http://schemas.openxmlformats.org/officeDocument/2006/relationships/footer" Target="footer1.xml"/><Relationship Id="rId8" Type="http://schemas.openxmlformats.org/officeDocument/2006/relationships/comments" Target="comments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zh-CN"/>
  <c:roundedCorners val="1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F09E-7F4D-8958-66A2C3C775AE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F09E-7F4D-8958-66A2C3C775AE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F09E-7F4D-8958-66A2C3C775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9601446"/>
        <c:axId val="7561470"/>
      </c:barChart>
      <c:catAx>
        <c:axId val="3960144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61470"/>
        <c:crossesAt val="0"/>
        <c:auto val="1"/>
        <c:lblAlgn val="ctr"/>
        <c:lblOffset val="100"/>
        <c:noMultiLvlLbl val="1"/>
      </c:catAx>
      <c:valAx>
        <c:axId val="75614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01446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94-8540-A4F5-C1120C9E54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94-8540-A4F5-C1120C9E541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94-8540-A4F5-C1120C9E54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5398000"/>
        <c:axId val="1345399648"/>
      </c:lineChart>
      <c:catAx>
        <c:axId val="1345398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5399648"/>
        <c:crosses val="autoZero"/>
        <c:auto val="1"/>
        <c:lblAlgn val="ctr"/>
        <c:lblOffset val="100"/>
        <c:noMultiLvlLbl val="0"/>
      </c:catAx>
      <c:valAx>
        <c:axId val="134539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5398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ofPieChart>
        <c:ofPieType val="pie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4B0-2D45-8706-940087AD202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4B0-2D45-8706-940087AD202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4B0-2D45-8706-940087AD202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4B0-2D45-8706-940087AD202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4B0-2D45-8706-940087AD2028}"/>
              </c:ext>
            </c:extLst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A8-C947-825B-F536F8AF14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2A9B05-D91B-8D44-B7B7-1B7AB11C0B50}" type="doc">
      <dgm:prSet loTypeId="urn:microsoft.com/office/officeart/2005/8/layout/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39DD539-24AE-4744-A79B-85C51346C867}">
      <dgm:prSet phldrT="[文本]"/>
      <dgm:spPr/>
      <dgm:t>
        <a:bodyPr/>
        <a:lstStyle/>
        <a:p>
          <a:pPr algn="ctr"/>
          <a:r>
            <a:rPr lang="en-US" altLang="zh-CN"/>
            <a:t>smartart 1</a:t>
          </a:r>
          <a:endParaRPr lang="zh-CN" altLang="en-US"/>
        </a:p>
      </dgm:t>
    </dgm:pt>
    <dgm:pt modelId="{1DFD2C96-619A-5743-8228-2D156D4F7AB6}" type="parTrans" cxnId="{DE652118-ED6B-284B-AEC4-D95121BA229D}">
      <dgm:prSet/>
      <dgm:spPr/>
      <dgm:t>
        <a:bodyPr/>
        <a:lstStyle/>
        <a:p>
          <a:pPr algn="ctr"/>
          <a:endParaRPr lang="zh-CN" altLang="en-US"/>
        </a:p>
      </dgm:t>
    </dgm:pt>
    <dgm:pt modelId="{B8AD1AFD-D727-E541-9F7F-5703BDBD5F17}" type="sibTrans" cxnId="{DE652118-ED6B-284B-AEC4-D95121BA229D}">
      <dgm:prSet/>
      <dgm:spPr/>
      <dgm:t>
        <a:bodyPr/>
        <a:lstStyle/>
        <a:p>
          <a:pPr algn="ctr"/>
          <a:endParaRPr lang="zh-CN" altLang="en-US"/>
        </a:p>
      </dgm:t>
    </dgm:pt>
    <dgm:pt modelId="{95EEBD4D-4CC1-2941-B530-1BF4CCFBF400}">
      <dgm:prSet phldrT="[文本]"/>
      <dgm:spPr/>
      <dgm:t>
        <a:bodyPr/>
        <a:lstStyle/>
        <a:p>
          <a:pPr algn="ctr"/>
          <a:r>
            <a:rPr lang="en-US" altLang="zh-CN"/>
            <a:t>smartart 2</a:t>
          </a:r>
          <a:endParaRPr lang="zh-CN" altLang="en-US"/>
        </a:p>
      </dgm:t>
    </dgm:pt>
    <dgm:pt modelId="{DF008EE5-42A7-F349-911B-F06B50D36E0C}" type="parTrans" cxnId="{7ADCCDA6-84D5-3D44-9756-037C491F1B20}">
      <dgm:prSet/>
      <dgm:spPr/>
      <dgm:t>
        <a:bodyPr/>
        <a:lstStyle/>
        <a:p>
          <a:pPr algn="ctr"/>
          <a:endParaRPr lang="zh-CN" altLang="en-US"/>
        </a:p>
      </dgm:t>
    </dgm:pt>
    <dgm:pt modelId="{8B66EB19-D283-4748-B002-78F4F28C6026}" type="sibTrans" cxnId="{7ADCCDA6-84D5-3D44-9756-037C491F1B20}">
      <dgm:prSet/>
      <dgm:spPr/>
      <dgm:t>
        <a:bodyPr/>
        <a:lstStyle/>
        <a:p>
          <a:pPr algn="ctr"/>
          <a:endParaRPr lang="zh-CN" altLang="en-US"/>
        </a:p>
      </dgm:t>
    </dgm:pt>
    <dgm:pt modelId="{145E9B96-1C48-FC47-8633-9473C8405555}">
      <dgm:prSet phldrT="[文本]"/>
      <dgm:spPr/>
      <dgm:t>
        <a:bodyPr/>
        <a:lstStyle/>
        <a:p>
          <a:pPr algn="ctr"/>
          <a:r>
            <a:rPr lang="en-US" altLang="zh-CN"/>
            <a:t>smartart3</a:t>
          </a:r>
          <a:endParaRPr lang="zh-CN" altLang="en-US"/>
        </a:p>
      </dgm:t>
    </dgm:pt>
    <dgm:pt modelId="{C9EE2600-E175-B545-A132-A896DDA1BCEF}" type="parTrans" cxnId="{5282C882-6E07-B447-8A1B-7811F32D5B49}">
      <dgm:prSet/>
      <dgm:spPr/>
      <dgm:t>
        <a:bodyPr/>
        <a:lstStyle/>
        <a:p>
          <a:pPr algn="ctr"/>
          <a:endParaRPr lang="zh-CN" altLang="en-US"/>
        </a:p>
      </dgm:t>
    </dgm:pt>
    <dgm:pt modelId="{97C425D2-BA1A-1F4F-8BF8-E632B7EF65A1}" type="sibTrans" cxnId="{5282C882-6E07-B447-8A1B-7811F32D5B49}">
      <dgm:prSet/>
      <dgm:spPr/>
      <dgm:t>
        <a:bodyPr/>
        <a:lstStyle/>
        <a:p>
          <a:pPr algn="ctr"/>
          <a:endParaRPr lang="zh-CN" altLang="en-US"/>
        </a:p>
      </dgm:t>
    </dgm:pt>
    <dgm:pt modelId="{6DFEEAD0-A738-2B4A-B423-EEBC2D0B0FF2}" type="pres">
      <dgm:prSet presAssocID="{222A9B05-D91B-8D44-B7B7-1B7AB11C0B50}" presName="linear" presStyleCnt="0">
        <dgm:presLayoutVars>
          <dgm:dir/>
          <dgm:animLvl val="lvl"/>
          <dgm:resizeHandles val="exact"/>
        </dgm:presLayoutVars>
      </dgm:prSet>
      <dgm:spPr/>
    </dgm:pt>
    <dgm:pt modelId="{A5552C8C-1DF0-2940-85E4-BA582BBB1B02}" type="pres">
      <dgm:prSet presAssocID="{339DD539-24AE-4744-A79B-85C51346C867}" presName="parentLin" presStyleCnt="0"/>
      <dgm:spPr/>
    </dgm:pt>
    <dgm:pt modelId="{84114395-BE5B-CF41-8FBA-678695E191AA}" type="pres">
      <dgm:prSet presAssocID="{339DD539-24AE-4744-A79B-85C51346C867}" presName="parentLeftMargin" presStyleLbl="node1" presStyleIdx="0" presStyleCnt="3"/>
      <dgm:spPr/>
    </dgm:pt>
    <dgm:pt modelId="{A073B0DC-75B4-CC44-9B71-60D82C3B9180}" type="pres">
      <dgm:prSet presAssocID="{339DD539-24AE-4744-A79B-85C51346C867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9D6E9D61-41F3-454B-94AF-46CD76ADF1DE}" type="pres">
      <dgm:prSet presAssocID="{339DD539-24AE-4744-A79B-85C51346C867}" presName="negativeSpace" presStyleCnt="0"/>
      <dgm:spPr/>
    </dgm:pt>
    <dgm:pt modelId="{4E1815D3-0F34-4D45-8087-ADDD42FC7655}" type="pres">
      <dgm:prSet presAssocID="{339DD539-24AE-4744-A79B-85C51346C867}" presName="childText" presStyleLbl="conFgAcc1" presStyleIdx="0" presStyleCnt="3">
        <dgm:presLayoutVars>
          <dgm:bulletEnabled val="1"/>
        </dgm:presLayoutVars>
      </dgm:prSet>
      <dgm:spPr/>
    </dgm:pt>
    <dgm:pt modelId="{D48574A0-3371-F247-B632-FFF1B78519D0}" type="pres">
      <dgm:prSet presAssocID="{B8AD1AFD-D727-E541-9F7F-5703BDBD5F17}" presName="spaceBetweenRectangles" presStyleCnt="0"/>
      <dgm:spPr/>
    </dgm:pt>
    <dgm:pt modelId="{0BBA7422-786B-7840-B0FD-BB08940CABE1}" type="pres">
      <dgm:prSet presAssocID="{95EEBD4D-4CC1-2941-B530-1BF4CCFBF400}" presName="parentLin" presStyleCnt="0"/>
      <dgm:spPr/>
    </dgm:pt>
    <dgm:pt modelId="{EAFDFE2A-7ED0-1749-9834-63F9A6B4D33A}" type="pres">
      <dgm:prSet presAssocID="{95EEBD4D-4CC1-2941-B530-1BF4CCFBF400}" presName="parentLeftMargin" presStyleLbl="node1" presStyleIdx="0" presStyleCnt="3"/>
      <dgm:spPr/>
    </dgm:pt>
    <dgm:pt modelId="{A3FA6443-E80B-444C-A840-65C83B74B751}" type="pres">
      <dgm:prSet presAssocID="{95EEBD4D-4CC1-2941-B530-1BF4CCFBF400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A4481E64-3AAB-F342-9121-D5DD8EFC7180}" type="pres">
      <dgm:prSet presAssocID="{95EEBD4D-4CC1-2941-B530-1BF4CCFBF400}" presName="negativeSpace" presStyleCnt="0"/>
      <dgm:spPr/>
    </dgm:pt>
    <dgm:pt modelId="{EC49998D-D037-7440-A5B3-C3C3C69B979A}" type="pres">
      <dgm:prSet presAssocID="{95EEBD4D-4CC1-2941-B530-1BF4CCFBF400}" presName="childText" presStyleLbl="conFgAcc1" presStyleIdx="1" presStyleCnt="3">
        <dgm:presLayoutVars>
          <dgm:bulletEnabled val="1"/>
        </dgm:presLayoutVars>
      </dgm:prSet>
      <dgm:spPr/>
    </dgm:pt>
    <dgm:pt modelId="{DCE4EAD1-B655-C945-9C71-2AB0D628A1D7}" type="pres">
      <dgm:prSet presAssocID="{8B66EB19-D283-4748-B002-78F4F28C6026}" presName="spaceBetweenRectangles" presStyleCnt="0"/>
      <dgm:spPr/>
    </dgm:pt>
    <dgm:pt modelId="{34342CB8-7F9C-4C40-B223-657AFAE9F1A7}" type="pres">
      <dgm:prSet presAssocID="{145E9B96-1C48-FC47-8633-9473C8405555}" presName="parentLin" presStyleCnt="0"/>
      <dgm:spPr/>
    </dgm:pt>
    <dgm:pt modelId="{D1ECD228-34CD-F548-BEAC-11031D7D9AC5}" type="pres">
      <dgm:prSet presAssocID="{145E9B96-1C48-FC47-8633-9473C8405555}" presName="parentLeftMargin" presStyleLbl="node1" presStyleIdx="1" presStyleCnt="3"/>
      <dgm:spPr/>
    </dgm:pt>
    <dgm:pt modelId="{544950DE-20B3-5549-BA04-480464828573}" type="pres">
      <dgm:prSet presAssocID="{145E9B96-1C48-FC47-8633-9473C8405555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CFA3D81E-D73D-6E43-90A5-27786BD74EF4}" type="pres">
      <dgm:prSet presAssocID="{145E9B96-1C48-FC47-8633-9473C8405555}" presName="negativeSpace" presStyleCnt="0"/>
      <dgm:spPr/>
    </dgm:pt>
    <dgm:pt modelId="{FC9F6362-2E45-1B4E-B39C-97A949574F83}" type="pres">
      <dgm:prSet presAssocID="{145E9B96-1C48-FC47-8633-9473C8405555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DE652118-ED6B-284B-AEC4-D95121BA229D}" srcId="{222A9B05-D91B-8D44-B7B7-1B7AB11C0B50}" destId="{339DD539-24AE-4744-A79B-85C51346C867}" srcOrd="0" destOrd="0" parTransId="{1DFD2C96-619A-5743-8228-2D156D4F7AB6}" sibTransId="{B8AD1AFD-D727-E541-9F7F-5703BDBD5F17}"/>
    <dgm:cxn modelId="{CC1B8473-D87B-ED49-B4AE-A113AAB14CD8}" type="presOf" srcId="{145E9B96-1C48-FC47-8633-9473C8405555}" destId="{544950DE-20B3-5549-BA04-480464828573}" srcOrd="1" destOrd="0" presId="urn:microsoft.com/office/officeart/2005/8/layout/list1"/>
    <dgm:cxn modelId="{5282C882-6E07-B447-8A1B-7811F32D5B49}" srcId="{222A9B05-D91B-8D44-B7B7-1B7AB11C0B50}" destId="{145E9B96-1C48-FC47-8633-9473C8405555}" srcOrd="2" destOrd="0" parTransId="{C9EE2600-E175-B545-A132-A896DDA1BCEF}" sibTransId="{97C425D2-BA1A-1F4F-8BF8-E632B7EF65A1}"/>
    <dgm:cxn modelId="{0C2D8594-45B4-E049-B259-8E406D1C548B}" type="presOf" srcId="{95EEBD4D-4CC1-2941-B530-1BF4CCFBF400}" destId="{EAFDFE2A-7ED0-1749-9834-63F9A6B4D33A}" srcOrd="0" destOrd="0" presId="urn:microsoft.com/office/officeart/2005/8/layout/list1"/>
    <dgm:cxn modelId="{7ADCCDA6-84D5-3D44-9756-037C491F1B20}" srcId="{222A9B05-D91B-8D44-B7B7-1B7AB11C0B50}" destId="{95EEBD4D-4CC1-2941-B530-1BF4CCFBF400}" srcOrd="1" destOrd="0" parTransId="{DF008EE5-42A7-F349-911B-F06B50D36E0C}" sibTransId="{8B66EB19-D283-4748-B002-78F4F28C6026}"/>
    <dgm:cxn modelId="{C07CEEBE-2499-7345-834B-19D5C5C667B5}" type="presOf" srcId="{339DD539-24AE-4744-A79B-85C51346C867}" destId="{A073B0DC-75B4-CC44-9B71-60D82C3B9180}" srcOrd="1" destOrd="0" presId="urn:microsoft.com/office/officeart/2005/8/layout/list1"/>
    <dgm:cxn modelId="{C6F754C1-F8DA-D443-BB61-8B65B380B464}" type="presOf" srcId="{95EEBD4D-4CC1-2941-B530-1BF4CCFBF400}" destId="{A3FA6443-E80B-444C-A840-65C83B74B751}" srcOrd="1" destOrd="0" presId="urn:microsoft.com/office/officeart/2005/8/layout/list1"/>
    <dgm:cxn modelId="{0318C1D4-3B21-D141-9864-60DFE88EB1DE}" type="presOf" srcId="{222A9B05-D91B-8D44-B7B7-1B7AB11C0B50}" destId="{6DFEEAD0-A738-2B4A-B423-EEBC2D0B0FF2}" srcOrd="0" destOrd="0" presId="urn:microsoft.com/office/officeart/2005/8/layout/list1"/>
    <dgm:cxn modelId="{859348DD-8C13-EF44-B045-BB20B7F32C50}" type="presOf" srcId="{145E9B96-1C48-FC47-8633-9473C8405555}" destId="{D1ECD228-34CD-F548-BEAC-11031D7D9AC5}" srcOrd="0" destOrd="0" presId="urn:microsoft.com/office/officeart/2005/8/layout/list1"/>
    <dgm:cxn modelId="{77F6A0E6-6699-3C4D-8FC2-024D1D5D56F5}" type="presOf" srcId="{339DD539-24AE-4744-A79B-85C51346C867}" destId="{84114395-BE5B-CF41-8FBA-678695E191AA}" srcOrd="0" destOrd="0" presId="urn:microsoft.com/office/officeart/2005/8/layout/list1"/>
    <dgm:cxn modelId="{303A65EF-ABA6-1C4E-98DB-0044C5182688}" type="presParOf" srcId="{6DFEEAD0-A738-2B4A-B423-EEBC2D0B0FF2}" destId="{A5552C8C-1DF0-2940-85E4-BA582BBB1B02}" srcOrd="0" destOrd="0" presId="urn:microsoft.com/office/officeart/2005/8/layout/list1"/>
    <dgm:cxn modelId="{7A5785EF-7829-F24B-89C7-347BB2C766B6}" type="presParOf" srcId="{A5552C8C-1DF0-2940-85E4-BA582BBB1B02}" destId="{84114395-BE5B-CF41-8FBA-678695E191AA}" srcOrd="0" destOrd="0" presId="urn:microsoft.com/office/officeart/2005/8/layout/list1"/>
    <dgm:cxn modelId="{5DAB5E90-6021-5948-86D1-34125C8F8882}" type="presParOf" srcId="{A5552C8C-1DF0-2940-85E4-BA582BBB1B02}" destId="{A073B0DC-75B4-CC44-9B71-60D82C3B9180}" srcOrd="1" destOrd="0" presId="urn:microsoft.com/office/officeart/2005/8/layout/list1"/>
    <dgm:cxn modelId="{E5A2AADB-B8EF-554E-9338-3E068101DE10}" type="presParOf" srcId="{6DFEEAD0-A738-2B4A-B423-EEBC2D0B0FF2}" destId="{9D6E9D61-41F3-454B-94AF-46CD76ADF1DE}" srcOrd="1" destOrd="0" presId="urn:microsoft.com/office/officeart/2005/8/layout/list1"/>
    <dgm:cxn modelId="{37CB9AF3-3231-8B49-B924-F8E71A1B1E86}" type="presParOf" srcId="{6DFEEAD0-A738-2B4A-B423-EEBC2D0B0FF2}" destId="{4E1815D3-0F34-4D45-8087-ADDD42FC7655}" srcOrd="2" destOrd="0" presId="urn:microsoft.com/office/officeart/2005/8/layout/list1"/>
    <dgm:cxn modelId="{8F0765CB-D08F-384C-AD20-F3DFE102E28B}" type="presParOf" srcId="{6DFEEAD0-A738-2B4A-B423-EEBC2D0B0FF2}" destId="{D48574A0-3371-F247-B632-FFF1B78519D0}" srcOrd="3" destOrd="0" presId="urn:microsoft.com/office/officeart/2005/8/layout/list1"/>
    <dgm:cxn modelId="{77FCBC05-972A-D24A-9DA5-8F2C72747E8F}" type="presParOf" srcId="{6DFEEAD0-A738-2B4A-B423-EEBC2D0B0FF2}" destId="{0BBA7422-786B-7840-B0FD-BB08940CABE1}" srcOrd="4" destOrd="0" presId="urn:microsoft.com/office/officeart/2005/8/layout/list1"/>
    <dgm:cxn modelId="{4EDB2D5F-543E-EC44-8185-1D4630EF1692}" type="presParOf" srcId="{0BBA7422-786B-7840-B0FD-BB08940CABE1}" destId="{EAFDFE2A-7ED0-1749-9834-63F9A6B4D33A}" srcOrd="0" destOrd="0" presId="urn:microsoft.com/office/officeart/2005/8/layout/list1"/>
    <dgm:cxn modelId="{6B8861A4-3D03-964B-B3B0-9F361C48A35F}" type="presParOf" srcId="{0BBA7422-786B-7840-B0FD-BB08940CABE1}" destId="{A3FA6443-E80B-444C-A840-65C83B74B751}" srcOrd="1" destOrd="0" presId="urn:microsoft.com/office/officeart/2005/8/layout/list1"/>
    <dgm:cxn modelId="{E952157E-6F5E-4E42-9547-F7167A195B2A}" type="presParOf" srcId="{6DFEEAD0-A738-2B4A-B423-EEBC2D0B0FF2}" destId="{A4481E64-3AAB-F342-9121-D5DD8EFC7180}" srcOrd="5" destOrd="0" presId="urn:microsoft.com/office/officeart/2005/8/layout/list1"/>
    <dgm:cxn modelId="{5FEAFBFC-55AA-9C45-923D-75F016D36858}" type="presParOf" srcId="{6DFEEAD0-A738-2B4A-B423-EEBC2D0B0FF2}" destId="{EC49998D-D037-7440-A5B3-C3C3C69B979A}" srcOrd="6" destOrd="0" presId="urn:microsoft.com/office/officeart/2005/8/layout/list1"/>
    <dgm:cxn modelId="{4EB71FBB-AA96-5D48-882D-4ABEDB1F7AC3}" type="presParOf" srcId="{6DFEEAD0-A738-2B4A-B423-EEBC2D0B0FF2}" destId="{DCE4EAD1-B655-C945-9C71-2AB0D628A1D7}" srcOrd="7" destOrd="0" presId="urn:microsoft.com/office/officeart/2005/8/layout/list1"/>
    <dgm:cxn modelId="{0AFB5A0F-3985-584E-B424-B7843FD2162D}" type="presParOf" srcId="{6DFEEAD0-A738-2B4A-B423-EEBC2D0B0FF2}" destId="{34342CB8-7F9C-4C40-B223-657AFAE9F1A7}" srcOrd="8" destOrd="0" presId="urn:microsoft.com/office/officeart/2005/8/layout/list1"/>
    <dgm:cxn modelId="{60ECAAB6-7D15-A342-9CE9-CD96358A64E8}" type="presParOf" srcId="{34342CB8-7F9C-4C40-B223-657AFAE9F1A7}" destId="{D1ECD228-34CD-F548-BEAC-11031D7D9AC5}" srcOrd="0" destOrd="0" presId="urn:microsoft.com/office/officeart/2005/8/layout/list1"/>
    <dgm:cxn modelId="{01484577-4D55-D540-8AC8-9A8FE944A591}" type="presParOf" srcId="{34342CB8-7F9C-4C40-B223-657AFAE9F1A7}" destId="{544950DE-20B3-5549-BA04-480464828573}" srcOrd="1" destOrd="0" presId="urn:microsoft.com/office/officeart/2005/8/layout/list1"/>
    <dgm:cxn modelId="{F615BBCE-79F7-A64F-92FC-6AFBC78B2D16}" type="presParOf" srcId="{6DFEEAD0-A738-2B4A-B423-EEBC2D0B0FF2}" destId="{CFA3D81E-D73D-6E43-90A5-27786BD74EF4}" srcOrd="9" destOrd="0" presId="urn:microsoft.com/office/officeart/2005/8/layout/list1"/>
    <dgm:cxn modelId="{748364FA-A564-4C4A-AB00-B425027586DD}" type="presParOf" srcId="{6DFEEAD0-A738-2B4A-B423-EEBC2D0B0FF2}" destId="{FC9F6362-2E45-1B4E-B39C-97A949574F83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E03335-DE30-3949-92B4-AB6BFCEE694C}" type="doc">
      <dgm:prSet loTypeId="urn:microsoft.com/office/officeart/2005/8/layout/pyramid1" loCatId="" qsTypeId="urn:microsoft.com/office/officeart/2005/8/quickstyle/simple1" qsCatId="simple" csTypeId="urn:microsoft.com/office/officeart/2005/8/colors/accent1_2" csCatId="accent1" phldr="1"/>
      <dgm:spPr/>
    </dgm:pt>
    <dgm:pt modelId="{70E27F4C-CE45-0F46-AE5C-D834C1A3EFD1}">
      <dgm:prSet phldrT="[文本]"/>
      <dgm:spPr/>
      <dgm:t>
        <a:bodyPr/>
        <a:lstStyle/>
        <a:p>
          <a:pPr algn="ctr"/>
          <a:r>
            <a:rPr lang="zh-CN" altLang="en-US"/>
            <a:t>文本</a:t>
          </a:r>
          <a:r>
            <a:rPr lang="en-US" altLang="zh-CN"/>
            <a:t>1</a:t>
          </a:r>
          <a:endParaRPr lang="zh-CN" altLang="en-US"/>
        </a:p>
      </dgm:t>
    </dgm:pt>
    <dgm:pt modelId="{C476CDD7-CB9D-2749-86F0-4C4714EF46FF}" type="parTrans" cxnId="{BC2CADB5-7AA5-1C49-8D1F-A5660A17E635}">
      <dgm:prSet/>
      <dgm:spPr/>
      <dgm:t>
        <a:bodyPr/>
        <a:lstStyle/>
        <a:p>
          <a:pPr algn="ctr"/>
          <a:endParaRPr lang="zh-CN" altLang="en-US"/>
        </a:p>
      </dgm:t>
    </dgm:pt>
    <dgm:pt modelId="{9DF9DC4F-03B3-7346-8D0F-07EC42FD7BF4}" type="sibTrans" cxnId="{BC2CADB5-7AA5-1C49-8D1F-A5660A17E635}">
      <dgm:prSet/>
      <dgm:spPr/>
      <dgm:t>
        <a:bodyPr/>
        <a:lstStyle/>
        <a:p>
          <a:pPr algn="ctr"/>
          <a:endParaRPr lang="zh-CN" altLang="en-US"/>
        </a:p>
      </dgm:t>
    </dgm:pt>
    <dgm:pt modelId="{73F431EE-A14F-6846-97F3-7935D07A1A20}">
      <dgm:prSet phldrT="[文本]"/>
      <dgm:spPr/>
      <dgm:t>
        <a:bodyPr/>
        <a:lstStyle/>
        <a:p>
          <a:pPr algn="ctr"/>
          <a:r>
            <a:rPr lang="zh-CN" altLang="en-US"/>
            <a:t>文本</a:t>
          </a:r>
          <a:r>
            <a:rPr lang="en-US" altLang="zh-CN"/>
            <a:t>2</a:t>
          </a:r>
          <a:endParaRPr lang="zh-CN" altLang="en-US"/>
        </a:p>
      </dgm:t>
    </dgm:pt>
    <dgm:pt modelId="{4E5F61F6-16AC-5C43-BA4B-85FA7DAC7CCD}" type="parTrans" cxnId="{D6A2AC6B-8585-454E-BCD0-311D648578FE}">
      <dgm:prSet/>
      <dgm:spPr/>
      <dgm:t>
        <a:bodyPr/>
        <a:lstStyle/>
        <a:p>
          <a:pPr algn="ctr"/>
          <a:endParaRPr lang="zh-CN" altLang="en-US"/>
        </a:p>
      </dgm:t>
    </dgm:pt>
    <dgm:pt modelId="{8FF59122-A124-2248-8A33-DC1E564377BF}" type="sibTrans" cxnId="{D6A2AC6B-8585-454E-BCD0-311D648578FE}">
      <dgm:prSet/>
      <dgm:spPr/>
      <dgm:t>
        <a:bodyPr/>
        <a:lstStyle/>
        <a:p>
          <a:pPr algn="ctr"/>
          <a:endParaRPr lang="zh-CN" altLang="en-US"/>
        </a:p>
      </dgm:t>
    </dgm:pt>
    <dgm:pt modelId="{3846C082-AC7B-814C-8925-1F53CBAB987B}">
      <dgm:prSet phldrT="[文本]"/>
      <dgm:spPr/>
      <dgm:t>
        <a:bodyPr/>
        <a:lstStyle/>
        <a:p>
          <a:pPr algn="ctr"/>
          <a:r>
            <a:rPr lang="zh-CN" altLang="en-US"/>
            <a:t>文本</a:t>
          </a:r>
          <a:r>
            <a:rPr lang="en-US" altLang="zh-CN"/>
            <a:t>3</a:t>
          </a:r>
        </a:p>
      </dgm:t>
    </dgm:pt>
    <dgm:pt modelId="{35F3A79E-B074-B941-A7A7-D69CF67FED6F}" type="parTrans" cxnId="{AC78DCAD-71CD-C343-AD0F-481FB451D061}">
      <dgm:prSet/>
      <dgm:spPr/>
      <dgm:t>
        <a:bodyPr/>
        <a:lstStyle/>
        <a:p>
          <a:pPr algn="ctr"/>
          <a:endParaRPr lang="zh-CN" altLang="en-US"/>
        </a:p>
      </dgm:t>
    </dgm:pt>
    <dgm:pt modelId="{CE18C547-3CC3-B446-B1D2-E26AE73EDCEE}" type="sibTrans" cxnId="{AC78DCAD-71CD-C343-AD0F-481FB451D061}">
      <dgm:prSet/>
      <dgm:spPr/>
      <dgm:t>
        <a:bodyPr/>
        <a:lstStyle/>
        <a:p>
          <a:pPr algn="ctr"/>
          <a:endParaRPr lang="zh-CN" altLang="en-US"/>
        </a:p>
      </dgm:t>
    </dgm:pt>
    <dgm:pt modelId="{0A9A53E4-77CE-6246-9F04-D68BD676A4F1}" type="pres">
      <dgm:prSet presAssocID="{C7E03335-DE30-3949-92B4-AB6BFCEE694C}" presName="Name0" presStyleCnt="0">
        <dgm:presLayoutVars>
          <dgm:dir/>
          <dgm:animLvl val="lvl"/>
          <dgm:resizeHandles val="exact"/>
        </dgm:presLayoutVars>
      </dgm:prSet>
      <dgm:spPr/>
    </dgm:pt>
    <dgm:pt modelId="{E68DD3DC-F551-6449-9C1C-4632533FB700}" type="pres">
      <dgm:prSet presAssocID="{70E27F4C-CE45-0F46-AE5C-D834C1A3EFD1}" presName="Name8" presStyleCnt="0"/>
      <dgm:spPr/>
    </dgm:pt>
    <dgm:pt modelId="{9F3E471B-BA40-9B4F-9FB0-7B4EE9BC9268}" type="pres">
      <dgm:prSet presAssocID="{70E27F4C-CE45-0F46-AE5C-D834C1A3EFD1}" presName="level" presStyleLbl="node1" presStyleIdx="0" presStyleCnt="3">
        <dgm:presLayoutVars>
          <dgm:chMax val="1"/>
          <dgm:bulletEnabled val="1"/>
        </dgm:presLayoutVars>
      </dgm:prSet>
      <dgm:spPr/>
    </dgm:pt>
    <dgm:pt modelId="{75BB3F9E-F427-B042-A1A4-B095263DA236}" type="pres">
      <dgm:prSet presAssocID="{70E27F4C-CE45-0F46-AE5C-D834C1A3EFD1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469F8B99-F04B-A248-A358-B6FBCB14D356}" type="pres">
      <dgm:prSet presAssocID="{73F431EE-A14F-6846-97F3-7935D07A1A20}" presName="Name8" presStyleCnt="0"/>
      <dgm:spPr/>
    </dgm:pt>
    <dgm:pt modelId="{F697122B-E776-784E-AB88-BCF2B193B152}" type="pres">
      <dgm:prSet presAssocID="{73F431EE-A14F-6846-97F3-7935D07A1A20}" presName="level" presStyleLbl="node1" presStyleIdx="1" presStyleCnt="3">
        <dgm:presLayoutVars>
          <dgm:chMax val="1"/>
          <dgm:bulletEnabled val="1"/>
        </dgm:presLayoutVars>
      </dgm:prSet>
      <dgm:spPr/>
    </dgm:pt>
    <dgm:pt modelId="{93B1A774-900C-F74C-B470-6146FBFEADB5}" type="pres">
      <dgm:prSet presAssocID="{73F431EE-A14F-6846-97F3-7935D07A1A20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05BB3509-33D9-0449-AF7B-C049B9251C25}" type="pres">
      <dgm:prSet presAssocID="{3846C082-AC7B-814C-8925-1F53CBAB987B}" presName="Name8" presStyleCnt="0"/>
      <dgm:spPr/>
    </dgm:pt>
    <dgm:pt modelId="{FFF539D9-C130-1340-9313-FB122EE935B1}" type="pres">
      <dgm:prSet presAssocID="{3846C082-AC7B-814C-8925-1F53CBAB987B}" presName="level" presStyleLbl="node1" presStyleIdx="2" presStyleCnt="3">
        <dgm:presLayoutVars>
          <dgm:chMax val="1"/>
          <dgm:bulletEnabled val="1"/>
        </dgm:presLayoutVars>
      </dgm:prSet>
      <dgm:spPr/>
    </dgm:pt>
    <dgm:pt modelId="{EE0FBFC8-724F-9946-8DE9-B7045E180EDA}" type="pres">
      <dgm:prSet presAssocID="{3846C082-AC7B-814C-8925-1F53CBAB987B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D6A2AC6B-8585-454E-BCD0-311D648578FE}" srcId="{C7E03335-DE30-3949-92B4-AB6BFCEE694C}" destId="{73F431EE-A14F-6846-97F3-7935D07A1A20}" srcOrd="1" destOrd="0" parTransId="{4E5F61F6-16AC-5C43-BA4B-85FA7DAC7CCD}" sibTransId="{8FF59122-A124-2248-8A33-DC1E564377BF}"/>
    <dgm:cxn modelId="{625AD391-ACB1-9B4B-8C96-C2DDC366F8B4}" type="presOf" srcId="{70E27F4C-CE45-0F46-AE5C-D834C1A3EFD1}" destId="{75BB3F9E-F427-B042-A1A4-B095263DA236}" srcOrd="1" destOrd="0" presId="urn:microsoft.com/office/officeart/2005/8/layout/pyramid1"/>
    <dgm:cxn modelId="{60895699-6E9B-3346-8EF6-331206B28F8B}" type="presOf" srcId="{70E27F4C-CE45-0F46-AE5C-D834C1A3EFD1}" destId="{9F3E471B-BA40-9B4F-9FB0-7B4EE9BC9268}" srcOrd="0" destOrd="0" presId="urn:microsoft.com/office/officeart/2005/8/layout/pyramid1"/>
    <dgm:cxn modelId="{A577CDA4-4953-D844-AB20-2E7909AC3763}" type="presOf" srcId="{3846C082-AC7B-814C-8925-1F53CBAB987B}" destId="{FFF539D9-C130-1340-9313-FB122EE935B1}" srcOrd="0" destOrd="0" presId="urn:microsoft.com/office/officeart/2005/8/layout/pyramid1"/>
    <dgm:cxn modelId="{AC78DCAD-71CD-C343-AD0F-481FB451D061}" srcId="{C7E03335-DE30-3949-92B4-AB6BFCEE694C}" destId="{3846C082-AC7B-814C-8925-1F53CBAB987B}" srcOrd="2" destOrd="0" parTransId="{35F3A79E-B074-B941-A7A7-D69CF67FED6F}" sibTransId="{CE18C547-3CC3-B446-B1D2-E26AE73EDCEE}"/>
    <dgm:cxn modelId="{BC2CADB5-7AA5-1C49-8D1F-A5660A17E635}" srcId="{C7E03335-DE30-3949-92B4-AB6BFCEE694C}" destId="{70E27F4C-CE45-0F46-AE5C-D834C1A3EFD1}" srcOrd="0" destOrd="0" parTransId="{C476CDD7-CB9D-2749-86F0-4C4714EF46FF}" sibTransId="{9DF9DC4F-03B3-7346-8D0F-07EC42FD7BF4}"/>
    <dgm:cxn modelId="{04E0D1C7-033A-104D-8BE2-108CB623C6D2}" type="presOf" srcId="{73F431EE-A14F-6846-97F3-7935D07A1A20}" destId="{93B1A774-900C-F74C-B470-6146FBFEADB5}" srcOrd="1" destOrd="0" presId="urn:microsoft.com/office/officeart/2005/8/layout/pyramid1"/>
    <dgm:cxn modelId="{B1E492D1-32BE-A54A-A448-F4F891FABBC2}" type="presOf" srcId="{C7E03335-DE30-3949-92B4-AB6BFCEE694C}" destId="{0A9A53E4-77CE-6246-9F04-D68BD676A4F1}" srcOrd="0" destOrd="0" presId="urn:microsoft.com/office/officeart/2005/8/layout/pyramid1"/>
    <dgm:cxn modelId="{2687FCFA-FB6A-E243-BD08-0AFA6D80CA49}" type="presOf" srcId="{73F431EE-A14F-6846-97F3-7935D07A1A20}" destId="{F697122B-E776-784E-AB88-BCF2B193B152}" srcOrd="0" destOrd="0" presId="urn:microsoft.com/office/officeart/2005/8/layout/pyramid1"/>
    <dgm:cxn modelId="{EAEBABFF-A883-E64D-BEA8-A630BE039C9A}" type="presOf" srcId="{3846C082-AC7B-814C-8925-1F53CBAB987B}" destId="{EE0FBFC8-724F-9946-8DE9-B7045E180EDA}" srcOrd="1" destOrd="0" presId="urn:microsoft.com/office/officeart/2005/8/layout/pyramid1"/>
    <dgm:cxn modelId="{32D7C731-0F03-944D-A116-1BA1BA873159}" type="presParOf" srcId="{0A9A53E4-77CE-6246-9F04-D68BD676A4F1}" destId="{E68DD3DC-F551-6449-9C1C-4632533FB700}" srcOrd="0" destOrd="0" presId="urn:microsoft.com/office/officeart/2005/8/layout/pyramid1"/>
    <dgm:cxn modelId="{1A4B04D5-116B-9248-88A6-7E1B6ECDD61F}" type="presParOf" srcId="{E68DD3DC-F551-6449-9C1C-4632533FB700}" destId="{9F3E471B-BA40-9B4F-9FB0-7B4EE9BC9268}" srcOrd="0" destOrd="0" presId="urn:microsoft.com/office/officeart/2005/8/layout/pyramid1"/>
    <dgm:cxn modelId="{83570F09-6547-4C4F-A80A-A424AD9F9682}" type="presParOf" srcId="{E68DD3DC-F551-6449-9C1C-4632533FB700}" destId="{75BB3F9E-F427-B042-A1A4-B095263DA236}" srcOrd="1" destOrd="0" presId="urn:microsoft.com/office/officeart/2005/8/layout/pyramid1"/>
    <dgm:cxn modelId="{E8F9D112-2B22-0148-919D-80080D6584D8}" type="presParOf" srcId="{0A9A53E4-77CE-6246-9F04-D68BD676A4F1}" destId="{469F8B99-F04B-A248-A358-B6FBCB14D356}" srcOrd="1" destOrd="0" presId="urn:microsoft.com/office/officeart/2005/8/layout/pyramid1"/>
    <dgm:cxn modelId="{FA3FA830-651B-4A40-8D4A-027B1AE20952}" type="presParOf" srcId="{469F8B99-F04B-A248-A358-B6FBCB14D356}" destId="{F697122B-E776-784E-AB88-BCF2B193B152}" srcOrd="0" destOrd="0" presId="urn:microsoft.com/office/officeart/2005/8/layout/pyramid1"/>
    <dgm:cxn modelId="{3EDF7F47-876E-C642-876B-0C1B15BD2CF6}" type="presParOf" srcId="{469F8B99-F04B-A248-A358-B6FBCB14D356}" destId="{93B1A774-900C-F74C-B470-6146FBFEADB5}" srcOrd="1" destOrd="0" presId="urn:microsoft.com/office/officeart/2005/8/layout/pyramid1"/>
    <dgm:cxn modelId="{C18256F3-1369-FC4B-A4C7-7BCD50FDDB18}" type="presParOf" srcId="{0A9A53E4-77CE-6246-9F04-D68BD676A4F1}" destId="{05BB3509-33D9-0449-AF7B-C049B9251C25}" srcOrd="2" destOrd="0" presId="urn:microsoft.com/office/officeart/2005/8/layout/pyramid1"/>
    <dgm:cxn modelId="{0BA7E692-1912-A44A-941D-06D4893F08C5}" type="presParOf" srcId="{05BB3509-33D9-0449-AF7B-C049B9251C25}" destId="{FFF539D9-C130-1340-9313-FB122EE935B1}" srcOrd="0" destOrd="0" presId="urn:microsoft.com/office/officeart/2005/8/layout/pyramid1"/>
    <dgm:cxn modelId="{891B3FF9-BEC0-1440-A22E-35DFA5C05AC4}" type="presParOf" srcId="{05BB3509-33D9-0449-AF7B-C049B9251C25}" destId="{EE0FBFC8-724F-9946-8DE9-B7045E180EDA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1815D3-0F34-4D45-8087-ADDD42FC7655}">
      <dsp:nvSpPr>
        <dsp:cNvPr id="0" name=""/>
        <dsp:cNvSpPr/>
      </dsp:nvSpPr>
      <dsp:spPr>
        <a:xfrm>
          <a:off x="0" y="255492"/>
          <a:ext cx="5423648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73B0DC-75B4-CC44-9B71-60D82C3B9180}">
      <dsp:nvSpPr>
        <dsp:cNvPr id="0" name=""/>
        <dsp:cNvSpPr/>
      </dsp:nvSpPr>
      <dsp:spPr>
        <a:xfrm>
          <a:off x="271182" y="48852"/>
          <a:ext cx="3796553" cy="41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3501" tIns="0" rIns="143501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smartart 1</a:t>
          </a:r>
          <a:endParaRPr lang="zh-CN" altLang="en-US" sz="1400" kern="1200"/>
        </a:p>
      </dsp:txBody>
      <dsp:txXfrm>
        <a:off x="291357" y="69027"/>
        <a:ext cx="3756203" cy="372930"/>
      </dsp:txXfrm>
    </dsp:sp>
    <dsp:sp modelId="{EC49998D-D037-7440-A5B3-C3C3C69B979A}">
      <dsp:nvSpPr>
        <dsp:cNvPr id="0" name=""/>
        <dsp:cNvSpPr/>
      </dsp:nvSpPr>
      <dsp:spPr>
        <a:xfrm>
          <a:off x="0" y="890532"/>
          <a:ext cx="5423648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FA6443-E80B-444C-A840-65C83B74B751}">
      <dsp:nvSpPr>
        <dsp:cNvPr id="0" name=""/>
        <dsp:cNvSpPr/>
      </dsp:nvSpPr>
      <dsp:spPr>
        <a:xfrm>
          <a:off x="271182" y="683892"/>
          <a:ext cx="3796553" cy="41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3501" tIns="0" rIns="143501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smartart 2</a:t>
          </a:r>
          <a:endParaRPr lang="zh-CN" altLang="en-US" sz="1400" kern="1200"/>
        </a:p>
      </dsp:txBody>
      <dsp:txXfrm>
        <a:off x="291357" y="704067"/>
        <a:ext cx="3756203" cy="372930"/>
      </dsp:txXfrm>
    </dsp:sp>
    <dsp:sp modelId="{FC9F6362-2E45-1B4E-B39C-97A949574F83}">
      <dsp:nvSpPr>
        <dsp:cNvPr id="0" name=""/>
        <dsp:cNvSpPr/>
      </dsp:nvSpPr>
      <dsp:spPr>
        <a:xfrm>
          <a:off x="0" y="1525572"/>
          <a:ext cx="5423648" cy="352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44950DE-20B3-5549-BA04-480464828573}">
      <dsp:nvSpPr>
        <dsp:cNvPr id="0" name=""/>
        <dsp:cNvSpPr/>
      </dsp:nvSpPr>
      <dsp:spPr>
        <a:xfrm>
          <a:off x="271182" y="1318932"/>
          <a:ext cx="3796553" cy="41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3501" tIns="0" rIns="143501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smartart3</a:t>
          </a:r>
          <a:endParaRPr lang="zh-CN" altLang="en-US" sz="1400" kern="1200"/>
        </a:p>
      </dsp:txBody>
      <dsp:txXfrm>
        <a:off x="291357" y="1339107"/>
        <a:ext cx="3756203" cy="3729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3E471B-BA40-9B4F-9FB0-7B4EE9BC9268}">
      <dsp:nvSpPr>
        <dsp:cNvPr id="0" name=""/>
        <dsp:cNvSpPr/>
      </dsp:nvSpPr>
      <dsp:spPr>
        <a:xfrm>
          <a:off x="1969745" y="0"/>
          <a:ext cx="1969745" cy="621876"/>
        </a:xfrm>
        <a:prstGeom prst="trapezoid">
          <a:avLst>
            <a:gd name="adj" fmla="val 15837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300" kern="1200"/>
            <a:t>文本</a:t>
          </a:r>
          <a:r>
            <a:rPr lang="en-US" altLang="zh-CN" sz="3300" kern="1200"/>
            <a:t>1</a:t>
          </a:r>
          <a:endParaRPr lang="zh-CN" altLang="en-US" sz="3300" kern="1200"/>
        </a:p>
      </dsp:txBody>
      <dsp:txXfrm>
        <a:off x="1969745" y="0"/>
        <a:ext cx="1969745" cy="621876"/>
      </dsp:txXfrm>
    </dsp:sp>
    <dsp:sp modelId="{F697122B-E776-784E-AB88-BCF2B193B152}">
      <dsp:nvSpPr>
        <dsp:cNvPr id="0" name=""/>
        <dsp:cNvSpPr/>
      </dsp:nvSpPr>
      <dsp:spPr>
        <a:xfrm>
          <a:off x="984872" y="621876"/>
          <a:ext cx="3939490" cy="621876"/>
        </a:xfrm>
        <a:prstGeom prst="trapezoid">
          <a:avLst>
            <a:gd name="adj" fmla="val 15837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300" kern="1200"/>
            <a:t>文本</a:t>
          </a:r>
          <a:r>
            <a:rPr lang="en-US" altLang="zh-CN" sz="3300" kern="1200"/>
            <a:t>2</a:t>
          </a:r>
          <a:endParaRPr lang="zh-CN" altLang="en-US" sz="3300" kern="1200"/>
        </a:p>
      </dsp:txBody>
      <dsp:txXfrm>
        <a:off x="1674283" y="621876"/>
        <a:ext cx="2560668" cy="621876"/>
      </dsp:txXfrm>
    </dsp:sp>
    <dsp:sp modelId="{FFF539D9-C130-1340-9313-FB122EE935B1}">
      <dsp:nvSpPr>
        <dsp:cNvPr id="0" name=""/>
        <dsp:cNvSpPr/>
      </dsp:nvSpPr>
      <dsp:spPr>
        <a:xfrm>
          <a:off x="0" y="1243753"/>
          <a:ext cx="5909236" cy="621876"/>
        </a:xfrm>
        <a:prstGeom prst="trapezoid">
          <a:avLst>
            <a:gd name="adj" fmla="val 15837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300" kern="1200"/>
            <a:t>文本</a:t>
          </a:r>
          <a:r>
            <a:rPr lang="en-US" altLang="zh-CN" sz="3300" kern="1200"/>
            <a:t>3</a:t>
          </a:r>
        </a:p>
      </dsp:txBody>
      <dsp:txXfrm>
        <a:off x="1034116" y="1243753"/>
        <a:ext cx="3841003" cy="6218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C1E16-0C28-6845-B260-B5EAD4FE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991925</TotalTime>
  <Pages>5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45</cp:revision>
  <dcterms:created xsi:type="dcterms:W3CDTF">2017-08-02T11:09:00Z</dcterms:created>
  <dcterms:modified xsi:type="dcterms:W3CDTF">2023-12-01T10:35:00Z</dcterms:modified>
  <dc:language>en-US</dc:language>
</cp:coreProperties>
</file>