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0"/>
        </w:pBdr>
        <w:shd w:val="clear" w:color="auto" w:fill="FFFFFF"/>
        <w:spacing w:before="312" w:after="240"/>
        <w:outlineLvl w:val="1"/>
        <w:rPr>
          <w:rFonts w:ascii="Microsoft YaHei UI" w:hAnsi="Microsoft YaHei UI" w:eastAsia="Microsoft YaHei UI" w:cs="宋体"/>
          <w:b/>
          <w:bCs/>
          <w:color w:val="333333"/>
          <w:spacing w:val="8"/>
          <w:kern w:val="0"/>
          <w:sz w:val="34"/>
          <w:szCs w:val="34"/>
        </w:rPr>
      </w:pP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34"/>
          <w:szCs w:val="34"/>
        </w:rPr>
        <w:t>1.下载新版破解补丁</w:t>
      </w:r>
    </w:p>
    <w:p>
      <w:pPr>
        <w:widowControl/>
        <w:shd w:val="clear" w:color="auto" w:fill="FFFFFF"/>
        <w:spacing w:beforeAutospacing="1" w:afterAutospacing="1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下载补丁文件 </w:t>
      </w:r>
      <w:r>
        <w:rPr>
          <w:rFonts w:ascii="Consolas" w:hAnsi="Consolas" w:eastAsia="宋体" w:cs="宋体"/>
          <w:color w:val="333333"/>
          <w:spacing w:val="8"/>
          <w:kern w:val="0"/>
          <w:sz w:val="22"/>
          <w:bdr w:val="single" w:color="EAEAEA" w:sz="6" w:space="0"/>
          <w:shd w:val="clear" w:color="auto" w:fill="F8F8F8"/>
        </w:rPr>
        <w:t>jetbrains-agent.jar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 并将它放置到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32"/>
          <w:szCs w:val="32"/>
        </w:rPr>
        <w:t xml:space="preserve">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Jetbrains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安装目录的\bin目录下（位置可随意，放这里是怕误操作删除了破解文件）。</w:t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mmbiz.qpic.cn/mmbiz_png/lbvmSLlcGOibibeuPTVR2Elia3HMwdgrshicKDhaVLtT210ibOG4IFOJc9kfXrEapfKzOIj3aia700q1814iausMnHLO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_png/lbvmSLlcGOibibeuPTVR2Elia3HMwdgrshicKDhaVLtT210ibOG4IFOJc9kfXrEapfKzOIj3aia700q1814iausMnHLOw/640?wx_fmt=png&amp;tp=webp&amp;wxfrom=5&amp;wx_lazy=1&amp;wx_co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fMlnTSAAAAAwEAAA8AAAAAAAAAAQAgAAAAIgAA&#10;AGRycy9kb3ducmV2LnhtbFBLAQIUABQAAAAIAIdO4kCWjCqggAIAAIsEAAAOAAAAAAAAAAEAIAAA&#10;ACEBAABkcnMvZTJvRG9jLnhtbFBLBQYAAAAABgAGAFkBAAAT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pBdr>
          <w:bottom w:val="single" w:color="EEEEEE" w:sz="6" w:space="0"/>
        </w:pBdr>
        <w:shd w:val="clear" w:color="auto" w:fill="FFFFFF"/>
        <w:spacing w:before="312" w:after="240"/>
        <w:outlineLvl w:val="1"/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34"/>
          <w:szCs w:val="34"/>
        </w:rPr>
      </w:pP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34"/>
          <w:szCs w:val="34"/>
        </w:rPr>
        <w:t>2.进入项目界面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如果你之前已经使用有效期激活过可跳过此步骤，如果你是刚下载的pycharm，则需要点击激活窗口的“Evaluate for free”免费试用，然后再创建一个空项目，这样就可以进入到pycharm的工作页面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mmbiz.qpic.cn/mmbiz_png/lbvmSLlcGOibibeuPTVR2Elia3HMwdgrshicbexhrQJuFsmuLdBZMGmDYsXqfCQzoV8sT8vNk9oQLBUy3CKsqCfg3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_png/lbvmSLlcGOibibeuPTVR2Elia3HMwdgrshicbexhrQJuFsmuLdBZMGmDYsXqfCQzoV8sT8vNk9oQLBUy3CKsqCfg3Q/640?wx_fmt=png&amp;tp=webp&amp;wxfrom=5&amp;wx_lazy=1&amp;wx_co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zJZ00gAAAAMBAAAPAAAAAAAAAAEAIAAAACIA&#10;AABkcnMvZG93bnJldi54bWxQSwECFAAUAAAACACHTuJAI9xP1oECAACIBAAADgAAAAAAAAABACAA&#10;AAAhAQAAZHJzL2Uyb0RvYy54bWxQSwUGAAAAAAYABgBZAQAAFAY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mmbiz.qpic.cn/mmbiz_png/lbvmSLlcGOibibeuPTVR2Elia3HMwdgrshicUVmH0HNuGCRCzuvRHCncMuCKMiaBib7D7SzbW5F3ibTdGdtfcrV7fzycA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_png/lbvmSLlcGOibibeuPTVR2Elia3HMwdgrshicUVmH0HNuGCRCzuvRHCncMuCKMiaBib7D7SzbW5F3ibTdGdtfcrV7fzycA/640?wx_fmt=png&amp;tp=webp&amp;wxfrom=5&amp;wx_lazy=1&amp;wx_co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8yWdNIAAAADAQAADwAAAAAAAAABACAAAAAi&#10;AAAAZHJzL2Rvd25yZXYueG1sUEsBAhQAFAAAAAgAh07iQAwcvguCAgAAiQQAAA4AAAAAAAAAAQAg&#10;AAAAIQEAAGRycy9lMm9Eb2MueG1sUEsFBgAAAAAGAAYAWQEAABUG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mmbiz.qpic.cn/mmbiz_png/lbvmSLlcGOibibeuPTVR2Elia3HMwdgrshicRM8HEv3ALdic3thToyE9f03TTicbkuAWdCW85Yv1hhliazicnsw8qdhOA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_png/lbvmSLlcGOibibeuPTVR2Elia3HMwdgrshicRM8HEv3ALdic3thToyE9f03TTicbkuAWdCW85Yv1hhliazicnsw8qdhOAQ/640?wx_fmt=png&amp;tp=webp&amp;wxfrom=5&amp;wx_lazy=1&amp;wx_co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zJZ00gAAAAMBAAAPAAAAAAAAAAEAIAAAACIA&#10;AABkcnMvZG93bnJldi54bWxQSwECFAAUAAAACACHTuJAEoLTmYECAACKBAAADgAAAAAAAAABACAA&#10;AAAhAQAAZHJzL2Uyb0RvYy54bWxQSwUGAAAAAAYABgBZAQAAFAY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pBdr>
          <w:bottom w:val="single" w:color="EEEEEE" w:sz="6" w:space="0"/>
        </w:pBdr>
        <w:shd w:val="clear" w:color="auto" w:fill="FFFFFF"/>
        <w:spacing w:before="312" w:after="240"/>
        <w:outlineLvl w:val="1"/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34"/>
          <w:szCs w:val="34"/>
        </w:rPr>
      </w:pP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34"/>
          <w:szCs w:val="34"/>
        </w:rPr>
        <w:t>3.修改配置文件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进入到项目界面后，点击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  <w:lang w:val="en-US" w:eastAsia="zh-CN"/>
        </w:rPr>
        <w:t>Webstorm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最上面的菜单栏中的 “Help” -&gt; “Edit Custom VM Options …”，如果提示是否要创建文件，请点”Yes”。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mmbiz.qpic.cn/mmbiz_png/lbvmSLlcGOibibeuPTVR2Elia3HMwdgrshiccjcmB0nNr3EgY3nyTcJGUTSodfG29Btsgo61DbtxZ5xbEumHXcZOZ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_png/lbvmSLlcGOibibeuPTVR2Elia3HMwdgrshiccjcmB0nNr3EgY3nyTcJGUTSodfG29Btsgo61DbtxZ5xbEumHXcZOZg/640?wx_fmt=png&amp;tp=webp&amp;wxfrom=5&amp;wx_lazy=1&amp;wx_co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8yWdNIAAAADAQAADwAAAAAAAAABACAAAAAiAAAA&#10;ZHJzL2Rvd25yZXYueG1sUEsBAhQAFAAAAAgAh07iQCapy29/AgAAhgQAAA4AAAAAAAAAAQAgAAAA&#10;IQEAAGRycy9lMm9Eb2MueG1sUEsFBgAAAAAGAAYAWQEAABIG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69865" cy="2951480"/>
            <wp:effectExtent l="0" t="0" r="698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 xml:space="preserve"> 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br w:type="textWrapping"/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在打开的vmoptions编辑窗口末行添加：</w:t>
      </w:r>
      <w:r>
        <w:rPr>
          <w:rFonts w:ascii="Consolas" w:hAnsi="Consolas" w:eastAsia="宋体" w:cs="宋体"/>
          <w:color w:val="333333"/>
          <w:spacing w:val="8"/>
          <w:kern w:val="0"/>
          <w:sz w:val="22"/>
          <w:bdr w:val="single" w:color="EAEAEA" w:sz="6" w:space="0"/>
          <w:shd w:val="clear" w:color="auto" w:fill="F8F8F8"/>
        </w:rPr>
        <w:t>-javaagent:你</w:t>
      </w:r>
      <w:r>
        <w:rPr>
          <w:rFonts w:hint="eastAsia" w:ascii="Consolas" w:hAnsi="Consolas" w:eastAsia="宋体" w:cs="宋体"/>
          <w:color w:val="333333"/>
          <w:spacing w:val="8"/>
          <w:kern w:val="0"/>
          <w:sz w:val="22"/>
          <w:bdr w:val="single" w:color="EAEAEA" w:sz="6" w:space="0"/>
          <w:shd w:val="clear" w:color="auto" w:fill="F8F8F8"/>
          <w:lang w:val="en-US" w:eastAsia="zh-CN"/>
        </w:rPr>
        <w:t>webstorm</w:t>
      </w:r>
      <w:r>
        <w:rPr>
          <w:rFonts w:ascii="Consolas" w:hAnsi="Consolas" w:eastAsia="宋体" w:cs="宋体"/>
          <w:color w:val="333333"/>
          <w:spacing w:val="8"/>
          <w:kern w:val="0"/>
          <w:sz w:val="22"/>
          <w:bdr w:val="single" w:color="EAEAEA" w:sz="6" w:space="0"/>
          <w:shd w:val="clear" w:color="auto" w:fill="F8F8F8"/>
        </w:rPr>
        <w:t>的安装目录\jetbrains-agent.jar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br w:type="textWrapping"/>
      </w: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mmbiz.qpic.cn/mmbiz_jpg/lbvmSLlcGOibibeuPTVR2Elia3HMwdgrshicOg7hTSIYpo2YSO6zOxpV5Jl1cNBo4HbfuHwcbRHeG92ibT3F5ap5V0g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_jpg/lbvmSLlcGOibibeuPTVR2Elia3HMwdgrshicOg7hTSIYpo2YSO6zOxpV5Jl1cNBo4HbfuHwcbRHeG92ibT3F5ap5V0g/640?wx_fmt=jpeg&amp;tp=webp&amp;wxfrom=5&amp;wx_lazy=1&amp;wx_co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8yWdNIAAAADAQAADwAAAAAAAAABACAAAAAi&#10;AAAAZHJzL2Rvd25yZXYueG1sUEsBAhQAFAAAAAgAh07iQBooCk2CAgAAiAQAAA4AAAAAAAAAAQAg&#10;AAAAIQEAAGRycy9lMm9Eb2MueG1sUEsFBgAAAAAGAAYAWQEAABUG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69865" cy="2943860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br w:type="textWrapping"/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请仔细检查补丁路径是否正确，如果错误则会出现pycharm打不开的情况，这时候可以删除用户目录下的pycharm文件夹</w:t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mmbiz.qpic.cn/mmbiz_png/lbvmSLlcGOibibeuPTVR2Elia3HMwdgrshic4qxtohjzfoA3dBew9egiaE9xJsSz0jaiaSOgRGG3Wy4g0sZmRZRcxice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_png/lbvmSLlcGOibibeuPTVR2Elia3HMwdgrshic4qxtohjzfoA3dBew9egiaE9xJsSz0jaiaSOgRGG3Wy4g0sZmRZRcxicew/640?wx_fmt=png&amp;tp=webp&amp;wxfrom=5&amp;wx_lazy=1&amp;wx_co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fMlnTSAAAAAwEAAA8AAAAAAAAAAQAgAAAAIgAA&#10;AGRycy9kb3ducmV2LnhtbFBLAQIUABQAAAAIAIdO4kDz1J7EgAIAAIkEAAAOAAAAAAAAAAEAIAAA&#10;ACEBAABkcnMvZTJvRG9jLnhtbFBLBQYAAAAABgAGAFkBAAAT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  <w:t>修改完配置文件之后重启</w:t>
      </w: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  <w:lang w:val="en-US" w:eastAsia="zh-CN"/>
        </w:rPr>
        <w:t>webstorm</w:t>
      </w: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  <w:t>，切记、切记</w:t>
      </w:r>
    </w:p>
    <w:p>
      <w:pPr>
        <w:widowControl/>
        <w:pBdr>
          <w:bottom w:val="single" w:color="EEEEEE" w:sz="6" w:space="0"/>
        </w:pBdr>
        <w:shd w:val="clear" w:color="auto" w:fill="FFFFFF"/>
        <w:spacing w:before="312" w:after="240"/>
        <w:outlineLvl w:val="1"/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34"/>
          <w:szCs w:val="34"/>
        </w:rPr>
      </w:pP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34"/>
          <w:szCs w:val="34"/>
        </w:rPr>
        <w:t>4.输入激活码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修改完配置文件之后重启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  <w:lang w:val="en-US" w:eastAsia="zh-CN"/>
        </w:rPr>
        <w:t>webstorm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，点击菜单栏中的 “Help” -&gt; “Register …”，选择最后一种</w:t>
      </w: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  <w:t>License server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激活方式，地址填入：</w:t>
      </w:r>
      <w:r>
        <w:rPr>
          <w:rFonts w:ascii="Consolas" w:hAnsi="Consolas" w:eastAsia="宋体" w:cs="宋体"/>
          <w:color w:val="333333"/>
          <w:spacing w:val="8"/>
          <w:kern w:val="0"/>
          <w:sz w:val="22"/>
          <w:bdr w:val="single" w:color="EAEAEA" w:sz="6" w:space="0"/>
          <w:shd w:val="clear" w:color="auto" w:fill="F8F8F8"/>
        </w:rPr>
        <w:t>http://jetbrains-license-server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 （应该会自动填上），或者点击按钮：”Discover Server”来自动填充地址，完成激活</w:t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mmbiz.qpic.cn/mmbiz_png/lbvmSLlcGOibibeuPTVR2Elia3HMwdgrshicPC8iaDYIOTGwem78GhxcYItMoaKXDbPfuia9rJIiapJsJo0kRP2yntjib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_png/lbvmSLlcGOibibeuPTVR2Elia3HMwdgrshicPC8iaDYIOTGwem78GhxcYItMoaKXDbPfuia9rJIiapJsJo0kRP2yntjibw/640?wx_fmt=png&amp;tp=webp&amp;wxfrom=5&amp;wx_lazy=1&amp;wx_co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8yWdNIAAAADAQAADwAAAAAAAAABACAAAAAi&#10;AAAAZHJzL2Rvd25yZXYueG1sUEsBAhQAFAAAAAgAh07iQPR8fPCCAgAAigQAAA4AAAAAAAAAAQAg&#10;AAAAIQEAAGRycy9lMm9Eb2MueG1sUEsFBgAAAAAGAAYAWQEAABUG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如果服务器激活方式无法激活，还可以选择</w:t>
      </w: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  <w:t>Activation code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方式激活，复制下面激活码即可</w:t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jpg/lbvmSLlcGOibibeuPTVR2Elia3HMwdgrshicCvOBLRF6dAfuk9e4HMibAIORDcJQyvdYFCpib6T8lxAJzKIGLVrLBw4g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_jpg/lbvmSLlcGOibibeuPTVR2Elia3HMwdgrshicCvOBLRF6dAfuk9e4HMibAIORDcJQyvdYFCpib6T8lxAJzKIGLVrLBw4g/640?wx_fmt=jpeg&amp;tp=webp&amp;wxfrom=5&amp;wx_lazy=1&amp;wx_co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fMlnTSAAAAAwEAAA8AAAAAAAAAAQAg&#10;AAAAIgAAAGRycy9kb3ducmV2LnhtbFBLAQIUABQAAAAIAIdO4kDpt/ODhgIAAIkEAAAOAAAAAAAA&#10;AAEAIAAAACEBAABkcnMvZTJvRG9jLnhtbFBLBQYAAAAABgAGAFkBAAAZ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hint="eastAsia" w:ascii="Consolas" w:hAnsi="Consolas" w:eastAsia="宋体" w:cs="宋体"/>
          <w:color w:val="333333"/>
          <w:spacing w:val="8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spacing w:val="8"/>
          <w:kern w:val="0"/>
          <w:sz w:val="20"/>
          <w:szCs w:val="20"/>
          <w:bdr w:val="single" w:color="CCCCCC" w:sz="6" w:space="0"/>
          <w:shd w:val="clear" w:color="auto" w:fill="F8F8F8"/>
        </w:rPr>
        <w:t>D00F1BDTGF-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-3OPFIX9/KSL76ctAKOwpBPCCAfUhUbucdNbtqMaTqRryvKEvrFqCKncE0eMHA2YkrcP2CtV9LKjlIXhJMqp0N821Qv1AhuIJrDMBubqiEtiqnGkcGV35DF0GzyUQaUdN6fTbZna05riHzR6yzgEzo9R3RIzCTDMQdB/0EojWM0nCBkPsLdncZeDv3+Y+VA8ZH3/BBvzwR1e0gWsT3mfT9tIvwxPuEhNrQFNOP1PZOjC8nX9h/J7ag5X3JQL1CQVi4TnEipdy0fxKbDPKTloM3Y/bA23uaW+Q/JQFBRKRR0q3FYJ1DQuSc7YmeJ7Q2IHq7u5QYz8jPZJtP6PKs6g/tQ==-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</w:t>
      </w:r>
    </w:p>
    <w:p>
      <w:pPr>
        <w:widowControl/>
        <w:pBdr>
          <w:bottom w:val="single" w:color="EEEEEE" w:sz="6" w:space="0"/>
        </w:pBdr>
        <w:shd w:val="clear" w:color="auto" w:fill="FFFFFF"/>
        <w:spacing w:before="312" w:after="240"/>
        <w:outlineLvl w:val="1"/>
        <w:rPr>
          <w:rFonts w:ascii="Microsoft YaHei UI" w:hAnsi="Microsoft YaHei UI" w:eastAsia="Microsoft YaHei UI" w:cs="宋体"/>
          <w:b/>
          <w:bCs/>
          <w:color w:val="333333"/>
          <w:spacing w:val="8"/>
          <w:kern w:val="0"/>
          <w:sz w:val="34"/>
          <w:szCs w:val="34"/>
        </w:rPr>
      </w:pP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34"/>
          <w:szCs w:val="34"/>
        </w:rPr>
        <w:t>5.查看有效期</w:t>
      </w:r>
    </w:p>
    <w:p>
      <w:pPr>
        <w:widowControl/>
        <w:shd w:val="clear" w:color="auto" w:fill="FFFFFF"/>
        <w:spacing w:before="100" w:beforeAutospacing="1" w:after="100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当你激活完毕后，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  <w:lang w:val="en-US" w:eastAsia="zh-CN"/>
        </w:rPr>
        <w:t>Webstorm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右下角会有个Registration小长条提示框，大致的内容为：You copy is Licensed to XXX意思就会告诉你：兄弟，你已经激活成功了，激活码的许可来源是：XXX。</w:t>
      </w:r>
    </w:p>
    <w:p>
      <w:pPr>
        <w:widowControl/>
        <w:shd w:val="clear" w:color="auto" w:fill="FFFFFF"/>
        <w:spacing w:before="100" w:beforeAutospacing="1" w:after="100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查看有效期的步骤为点击：Help-&gt;About这里可以看到你的pycharm的版本号、许可来源、有效期、以及一些环境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服务器激活是没有期限的，即为</w:t>
      </w: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  <w:t>永久有效</w:t>
      </w:r>
    </w:p>
    <w:p>
      <w:pPr>
        <w:widowControl/>
        <w:shd w:val="clear" w:color="auto" w:fill="FFFFFF"/>
        <w:jc w:val="both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激活码激活的有效期到</w:t>
      </w: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  <w:t>2089年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的</w:t>
      </w:r>
    </w:p>
    <w:p>
      <w:pPr>
        <w:widowControl/>
        <w:shd w:val="clear" w:color="auto" w:fill="FFFFFF"/>
        <w:jc w:val="center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lbvmSLlcGOibibeuPTVR2Elia3HMwdgrshicbuY9MbgBWCTVsQicdjZVPWmWgO7I4Ohic0KGU5oia7ABoBwQ5jZicLXzr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https://mmbiz.qpic.cn/mmbiz_png/lbvmSLlcGOibibeuPTVR2Elia3HMwdgrshicbuY9MbgBWCTVsQicdjZVPWmWgO7I4Ohic0KGU5oia7ABoBwQ5jZicLXzrQ/640?wx_fmt=png&amp;tp=webp&amp;wxfrom=5&amp;wx_lazy=1&amp;wx_co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fMlnTSAAAAAwEAAA8AAAAAAAAAAQAgAAAA&#10;IgAAAGRycy9kb3ducmV2LnhtbFBLAQIUABQAAAAIAIdO4kAkbROLgwIAAIoEAAAOAAAAAAAAAAEA&#10;IAAAACEBAABkcnMvZTJvRG9jLnhtbFBLBQYAAAAABgAGAFkBAAAW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68"/>
    <w:rsid w:val="00182368"/>
    <w:rsid w:val="006F01A0"/>
    <w:rsid w:val="356F18C7"/>
    <w:rsid w:val="4950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2 字符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583</Words>
  <Characters>3326</Characters>
  <Lines>27</Lines>
  <Paragraphs>7</Paragraphs>
  <TotalTime>18</TotalTime>
  <ScaleCrop>false</ScaleCrop>
  <LinksUpToDate>false</LinksUpToDate>
  <CharactersWithSpaces>3902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2019-04-08T03:56:00Z</dcterms:created>
  <dc:creator>lvis A</dc:creator>
  <cp:lastModifiedBy>Alvis</cp:lastModifiedBy>
  <dcterms:modified xsi:type="dcterms:W3CDTF">2019-08-09T13:10:33Z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