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569" w:rsidRDefault="000B7940">
      <w:r>
        <w:t xml:space="preserve">5:00 PM </w:t>
      </w:r>
    </w:p>
    <w:p w:rsidR="000B7940" w:rsidRDefault="000B7940">
      <w:r>
        <w:t>Trying to improve performance by using the OpenGL native renderer instead of the default Java renderer</w:t>
      </w:r>
    </w:p>
    <w:p w:rsidR="000B7940" w:rsidRDefault="000B7940">
      <w:r>
        <w:t>Current framerate sits at around 8 fps</w:t>
      </w:r>
    </w:p>
    <w:p w:rsidR="000B7940" w:rsidRDefault="000B7940" w:rsidP="00496324">
      <w:pPr>
        <w:ind w:left="720" w:hanging="720"/>
      </w:pPr>
      <w:r>
        <w:t>6:00 PM Break</w:t>
      </w:r>
      <w:bookmarkStart w:id="0" w:name="_GoBack"/>
      <w:bookmarkEnd w:id="0"/>
    </w:p>
    <w:sectPr w:rsidR="000B7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80"/>
    <w:rsid w:val="00023180"/>
    <w:rsid w:val="000B7940"/>
    <w:rsid w:val="000C40DA"/>
    <w:rsid w:val="00496324"/>
    <w:rsid w:val="0053012E"/>
    <w:rsid w:val="00D253E8"/>
    <w:rsid w:val="00D57B4B"/>
    <w:rsid w:val="00F9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A98D4-35A9-4FC7-AB98-60FD37C0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Chen</dc:creator>
  <cp:keywords/>
  <dc:description/>
  <cp:lastModifiedBy>Young Chen</cp:lastModifiedBy>
  <cp:revision>3</cp:revision>
  <dcterms:created xsi:type="dcterms:W3CDTF">2015-06-09T22:10:00Z</dcterms:created>
  <dcterms:modified xsi:type="dcterms:W3CDTF">2015-06-10T16:29:00Z</dcterms:modified>
</cp:coreProperties>
</file>