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 그 언어를 고르면 두 칼럼에 “-”를 표시한다. 탭으로 나뉜 스토어 목록의 해당 언어 탭에는 두 칼럼 자체를 두지 않는다.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탭의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그 상품은 알리페이 버튼 미설정으로 미노출이다. 표 아래에 “알리페이 앱 버튼이 없어 알리페이에 노출되지 않습니다. 개별 설정으로 바꾸거나 스토어의 버튼 및 메신저 설정에서 1개 이상 켜면 노출됩니다.”를 둔다.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탭에서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/zh-CN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알리페이에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탭이다.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탭에서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 채팅, 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 채팅, 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탭에서는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같이 알리페이 노출 라디오와 알리페이 열을 잠근다.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이용약관 동의 (필수)</w:t>
      </w:r>
    </w:p>
    <w:p>
      <w:pPr>
        <w:pStyle w:val="ListParagraph"/>
        <w:numPr>
          <w:ilvl w:val="1"/>
          <w:numId w:val="2"/>
        </w:numPr>
        <w:spacing w:after="80"/>
      </w:pPr>
      <w:r>
        <w:rPr>
          <w:rFonts w:ascii="Malgun Gothic" w:cs="Malgun Gothic" w:eastAsia="Malgun Gothic" w:hAnsi="Malgun Gothic"/>
          <w:sz w:val="20"/>
          <w:szCs w:val="20"/>
        </w:rPr>
        <w:t xml:space="preserve">개인정보처리방침 동의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 (b)~(e)를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 채팅, 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읽는다. 비면 알리페이 버튼 미설정으로 미노출이다.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알리페이 열이 비어 노출되지 않는다. 노출하려면 스토어의 버튼 및 메신저 설정에서 상담접수나 채팅을 켠다. 직후 검수의 알리페이 버튼 구성 빈 콘텐츠 추출에 잡힌다.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탭의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목록에서 해당 언어를 고르면 두 칼럼은 “-”다. 스토어 목록의 해당 언어 탭에는 두 칼럼이 없다.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탭에서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열이 전부 꺼진 채 잠기고, 표 아래에 “알리페이 앱 버튼이 없어 알리페이에 노출되지 않습니다. 개별 설정으로 바꾸거나 스토어의 버튼 및 메신저 설정에서 1개 이상 켜면 노출됩니다.”가 보이며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2026-09-18T09:17:27.058Z</dcterms:created>
  <dcterms:modified xsi:type="dcterms:W3CDTF">2026-09-18T09:17:27.060Z</dcterms:modified>
</cp:coreProperties>
</file>

<file path=docProps/custom.xml><?xml version="1.0" encoding="utf-8"?>
<Properties xmlns="http://schemas.openxmlformats.org/officeDocument/2006/custom-properties" xmlns:vt="http://schemas.openxmlformats.org/officeDocument/2006/docPropsVTypes"/>
</file>