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20220120 오늘의 목표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반복문 완전히 </w:t>
      </w:r>
      <w:bookmarkStart w:id="0" w:name="_GoBack"/>
      <w:bookmarkEnd w:id="0"/>
      <w:r>
        <w:rPr>
          <w:rFonts w:hint="default"/>
        </w:rPr>
        <w:t>마스터하기.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css 복습 잘 하기.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3860D"/>
    <w:multiLevelType w:val="singleLevel"/>
    <w:tmpl w:val="FB7386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A87D6"/>
    <w:rsid w:val="469A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2022-01-20T08:33:00Z</dcterms:created>
  <dc:creator>suh</dc:creator>
  <cp:lastModifiedBy>suh</cp:lastModifiedBy>
  <dcterms:modified xsi:type="dcterms:W3CDTF">2022-01-20T08:35:06Z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