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Python</w:t>
      </w:r>
    </w:p>
    <w:p>
      <w:pPr>
        <w:jc w:val="both"/>
        <w:rPr>
          <w:rFonts w:hint="eastAsia"/>
        </w:rPr>
      </w:pPr>
      <w:r>
        <w:rPr>
          <w:rFonts w:hint="eastAsia"/>
        </w:rPr>
        <w:t>一、参考：</w:t>
      </w:r>
    </w:p>
    <w:p>
      <w:pPr>
        <w:jc w:val="both"/>
        <w:rPr>
          <w:rFonts w:hint="eastAsia"/>
        </w:rPr>
      </w:pPr>
      <w:r>
        <w:rPr>
          <w:rFonts w:hint="eastAsia"/>
        </w:rPr>
        <w:t>基本数据结构：https://blog.csdn.net/qq_41560183/article/details/82390337</w:t>
      </w:r>
    </w:p>
    <w:p>
      <w:pPr>
        <w:jc w:val="both"/>
        <w:rPr>
          <w:rFonts w:hint="eastAsia"/>
        </w:rPr>
      </w:pPr>
      <w:r>
        <w:rPr>
          <w:rFonts w:hint="eastAsia"/>
        </w:rPr>
        <w:t>栈：https://blog.csdn.net/wjl31802/article/details/81985275?utm_source=blogxgwz0</w:t>
      </w:r>
    </w:p>
    <w:p>
      <w:pPr>
        <w:jc w:val="both"/>
        <w:rPr>
          <w:rFonts w:hint="eastAsia"/>
        </w:rPr>
      </w:pPr>
      <w:r>
        <w:rPr>
          <w:rFonts w:hint="eastAsia"/>
        </w:rPr>
        <w:t>基本数据结构操作：https://www.cnblogs.com/shengzhongqiu/p/7222003.html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零、简单排序</w:t>
      </w:r>
    </w:p>
    <w:p>
      <w:pPr>
        <w:jc w:val="both"/>
        <w:rPr>
          <w:rFonts w:hint="eastAsia"/>
        </w:rPr>
      </w:pPr>
      <w:r>
        <w:rPr>
          <w:rFonts w:hint="eastAsia"/>
        </w:rPr>
        <w:t>1.现有字典d={‘a’:24，’g’:52，’l’:12，’k’:33}请按字典中的value值进行排序？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sorted(d.items()，key=lambda  x:x[1])</w:t>
      </w:r>
    </w:p>
    <w:p>
      <w:pPr>
        <w:jc w:val="both"/>
        <w:rPr>
          <w:rFonts w:hint="eastAsia"/>
        </w:rPr>
      </w:pPr>
      <w:r>
        <w:rPr>
          <w:rFonts w:hint="eastAsia"/>
        </w:rPr>
        <w:t>2.请按alist中元素的age由大到小排序: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sorted(alist，key=lambda  x:x['age']，reverse=True)</w:t>
      </w:r>
    </w:p>
    <w:p>
      <w:pPr>
        <w:jc w:val="both"/>
        <w:rPr>
          <w:rFonts w:hint="eastAsia"/>
        </w:rPr>
      </w:pPr>
      <w:r>
        <w:rPr>
          <w:rFonts w:hint="eastAsia"/>
        </w:rPr>
        <w:t>3、重新排序数组中的正值和负值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lists.sort(key=lambda x: (x &lt; 0, abs(x)))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一、数组   基本操作：insert、get、delete、size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0、 通过dicts的value取key：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list(a.keys())[list(a.values()).index('a')]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0、 请写出一段 Python 代码实现删除一个 list 里面的重复元素?    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l2 = list(set(l1))  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l2 = sorted(set(l1)，key=l1.index)        按原来排序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A、B 中相同元素：print(set(A)&amp;set(B))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A、B 中不同元素：print(set(A)^set(B))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1、寻找数组中第二小的元素：初始化2个最小值：firstmin,secondmin。遍历所有元素,假如当前元素小于firstmin,   那么将更新firstmin,secondmin.如果小于secondmin直接更新secondmin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import numpy as np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arr = [2, 3, 4, 1, 7, 6, 5]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print("# arr中最大的数为{}，位于第{}位".format(np.max(arr), np.argmax(arr)+1))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2、找到数组中第一个不重复出现的整数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def findNoDupMany(datas):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single = 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Map = {}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for data in datas: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if data  in Map: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      Map[data ] +=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else: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      Map[data] =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for key in Map: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if Map[key] == 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      single = key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            break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return single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3、合并两个有序数据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def merge(self, nums1, m, nums2, n):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nums1[m:m+n] = nums2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return nums1.sort()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二、栈     基本操作：push、pop、isEmpty、top   先进后出，   x.append()     x.pop() 取出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jc w:val="both"/>
        <w:rPr>
          <w:rFonts w:hint="eastAsia"/>
        </w:rPr>
      </w:pPr>
      <w:r>
        <w:rPr>
          <w:rFonts w:hint="eastAsia"/>
        </w:rPr>
        <w:t>三、队列   基本操作：Enqueue()  在尾部插入元素、Dequeue()  移除头部的元素、isEmpty() 如果为空返回true、Top()  返回的第一个元素,先进先出: x.pop(0)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队列和堆栈：可以用数组来实现（下标取出），也可以用链表实现（通过head、next取出）。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四、链表：链表就像一个节点链，其中每个节点包含着数据和指向后续节点的指针。 链表还包含一个头指针，它指向链表的第一个元素，但当列表为空时，它指向null或无具体内容。一般用于实现文件系统、哈希表和邻接表。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查找单链接倒数第k个数：</w:t>
      </w:r>
    </w:p>
    <w:p>
      <w:pPr>
        <w:jc w:val="both"/>
        <w:rPr>
          <w:rFonts w:hint="eastAsia"/>
        </w:rPr>
      </w:pPr>
      <w:r>
        <w:rPr>
          <w:rFonts w:hint="eastAsia"/>
        </w:rPr>
        <w:t>class listNode: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__init__(self,val,next):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self.val = val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self.next = next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class Solution: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def FindKthToTail(self, head, k):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l = []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while head: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l.append(head)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head=head.next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if k&gt;len(l) or k&lt;1: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return None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return l[-k]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五、数：树形结构是一种层级式的数据结构，由顶点（节点）和连接它们的边组成。 树类似于图，但区分树和图的重要特征是树中不存在环路。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1、二叉排序树又称为二叉查找树。它或者是一颗空树，或者是具有下列性质的二叉树：</w:t>
      </w:r>
    </w:p>
    <w:p>
      <w:pPr>
        <w:jc w:val="both"/>
        <w:rPr>
          <w:rFonts w:hint="eastAsia"/>
        </w:rPr>
      </w:pPr>
      <w:r>
        <w:rPr>
          <w:rFonts w:hint="eastAsia"/>
        </w:rPr>
        <w:t>若它的左子树不为空，则左子树上所有节点的值均小于它的根结构的值；</w:t>
      </w:r>
    </w:p>
    <w:p>
      <w:pPr>
        <w:jc w:val="both"/>
        <w:rPr>
          <w:rFonts w:hint="eastAsia"/>
        </w:rPr>
      </w:pPr>
      <w:r>
        <w:rPr>
          <w:rFonts w:hint="eastAsia"/>
        </w:rPr>
        <w:t>若它的右子树不为空，则右子树上所有节点的值均大于它的根结构的值；</w:t>
      </w:r>
    </w:p>
    <w:p>
      <w:pPr>
        <w:jc w:val="both"/>
        <w:rPr>
          <w:rFonts w:hint="eastAsia"/>
        </w:rPr>
      </w:pPr>
      <w:r>
        <w:rPr>
          <w:rFonts w:hint="eastAsia"/>
        </w:rPr>
        <w:t>它的左、右子树也分别为二叉排序树。</w:t>
      </w:r>
    </w:p>
    <w:p>
      <w:pPr>
        <w:jc w:val="both"/>
        <w:rPr>
          <w:rFonts w:hint="eastAsia"/>
        </w:rPr>
      </w:pPr>
      <w:r>
        <w:rPr>
          <w:rFonts w:hint="eastAsia"/>
        </w:rPr>
        <w:t>class BSTNode: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定义一个二叉树节点类。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以讨论算法为主，忽略了一些诸如对数据类型进行判断的问题。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__init__(self, data, left=None, right=None):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初始化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:param data: 节点储存的数据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:param left: 节点左子树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:param right: 节点右子树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self.data = data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self.left = left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self.right = right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class BinarySortTree: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基于BSTNode类的二叉排序树。维护一个根节点的指针。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self._root = None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is_empty(self):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return self._root is None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search(self, key):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关键码检索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:param key: 关键码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:return: 查询节点或None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bt = self._root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while bt: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entry = bt.data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if key &lt; entry: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bt = bt.left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elif key &gt; entry: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bt = bt.right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return entry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return None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__iter__(self):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实现二叉树的中序遍历算法,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展示我们创建的二叉排序树.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直接使用python内置的列表作为一个栈。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:return: data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stack = []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node = self._root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while node or stack: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while node: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stack.append(node)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node = node.left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node = stack.pop()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yield node.data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node = node.right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afterTraverse(root):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后序遍历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if root==None: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return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afterTraverse(root.left)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afterTraverse(root.right) 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lis = [62, 58, 88, 48, 73, 99, 35, 51, 93, 29, 37, 49, 56, 36, 50]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bs_tree = BinarySortTree()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for i in range(len(lis)):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bs_tree.insert(lis[i])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for i in bs_tree: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print(i, end=" ")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print("\n", bs_tree.search(4))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0、最长回文字符串：</w:t>
      </w:r>
    </w:p>
    <w:p>
      <w:pPr>
        <w:jc w:val="both"/>
        <w:rPr>
          <w:rFonts w:hint="eastAsia"/>
        </w:rPr>
      </w:pPr>
      <w:r>
        <w:rPr>
          <w:rFonts w:hint="eastAsia"/>
        </w:rPr>
        <w:t>class Solution(object):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longestPalindrome(self, s):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:type s: str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:rtype: str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if len(s) &lt;= 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return s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for j in range(len(s),0,-1):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for i in range(0,len(s)-length+1):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now_s=s[i:i+j]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if now_s==now_s[::-1]: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   return now_s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1、字符串的所有组合问题，输入三个字符a,b,c，则它们的组合有a,b,c,ab,ac,bc,abc。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2、海量日志数据，提取出某日访问次数最多的那个IP：</w:t>
      </w:r>
    </w:p>
    <w:p>
      <w:pPr>
        <w:jc w:val="both"/>
        <w:rPr>
          <w:rFonts w:hint="eastAsia"/>
        </w:rPr>
      </w:pPr>
      <w:r>
        <w:rPr>
          <w:rFonts w:hint="eastAsia"/>
        </w:rPr>
        <w:t>思路如下：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1.对于海量数据中的每一个ip，使用hash函数计算hash(ip)%1000,输出到1000个文件中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2.对于这1000个文件，分别找出出现最多的ip。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3.使用外部排序，对找出来的1000个ip在进行排序。</w:t>
      </w:r>
    </w:p>
    <w:p>
      <w:pPr>
        <w:jc w:val="both"/>
        <w:rPr>
          <w:rFonts w:hint="eastAsia"/>
        </w:rPr>
      </w:pPr>
      <w:r>
        <w:rPr>
          <w:rFonts w:hint="eastAsia"/>
        </w:rPr>
        <w:t>from collections import Counter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ip_list = ["192.168.1.2","192.168.1.3", "192.168.1.3", "192.168.1.4", "192.168.1.2","192.168.1.2"]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ip_counter = Counter(ip_list)                       # 使用python内置的列表元素计数函数，进行统计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print(ip_counter.most_common())        #[('192.168.1.2', 3), ('192.168.1.3', 2), ('192.168.1.4', 1)]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print(ip_counter.most_common()[0][0])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3、动态规划：</w:t>
      </w:r>
    </w:p>
    <w:p>
      <w:pPr>
        <w:jc w:val="both"/>
        <w:rPr>
          <w:rFonts w:hint="eastAsia"/>
        </w:rPr>
      </w:pPr>
      <w:r>
        <w:rPr>
          <w:rFonts w:hint="eastAsia"/>
        </w:rPr>
        <w:t># 这里使用了图解中的吉他，音箱，电脑，手机做的测试，数据保持一致</w:t>
      </w:r>
    </w:p>
    <w:p>
      <w:pPr>
        <w:jc w:val="both"/>
        <w:rPr>
          <w:rFonts w:hint="eastAsia"/>
        </w:rPr>
      </w:pPr>
      <w:r>
        <w:rPr>
          <w:rFonts w:hint="eastAsia"/>
        </w:rPr>
        <w:t>w = [0, 1, 4, 3, 1]   #n个物体的重量(w[0]无用)</w:t>
      </w:r>
    </w:p>
    <w:p>
      <w:pPr>
        <w:jc w:val="both"/>
        <w:rPr>
          <w:rFonts w:hint="eastAsia"/>
        </w:rPr>
      </w:pPr>
      <w:r>
        <w:rPr>
          <w:rFonts w:hint="eastAsia"/>
        </w:rPr>
        <w:t>p = [0, 1500, 3000, 2000, 2000]   #n个物体的价值(p[0]无用)</w:t>
      </w:r>
    </w:p>
    <w:p>
      <w:pPr>
        <w:jc w:val="both"/>
        <w:rPr>
          <w:rFonts w:hint="eastAsia"/>
        </w:rPr>
      </w:pPr>
      <w:r>
        <w:rPr>
          <w:rFonts w:hint="eastAsia"/>
        </w:rPr>
        <w:t>n = len(w) - 1   #计算n的个数</w:t>
      </w:r>
    </w:p>
    <w:p>
      <w:pPr>
        <w:jc w:val="both"/>
        <w:rPr>
          <w:rFonts w:hint="eastAsia"/>
        </w:rPr>
      </w:pPr>
      <w:r>
        <w:rPr>
          <w:rFonts w:hint="eastAsia"/>
        </w:rPr>
        <w:t>m = 4   #背包的载重量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x = []   #装入背包的物体，元素为True时，对应物体被装入(x[0]无用)</w:t>
      </w:r>
    </w:p>
    <w:p>
      <w:pPr>
        <w:jc w:val="both"/>
        <w:rPr>
          <w:rFonts w:hint="eastAsia"/>
        </w:rPr>
      </w:pPr>
      <w:r>
        <w:rPr>
          <w:rFonts w:hint="eastAsia"/>
        </w:rPr>
        <w:t>v = 0</w:t>
      </w:r>
    </w:p>
    <w:p>
      <w:pPr>
        <w:jc w:val="both"/>
        <w:rPr>
          <w:rFonts w:hint="eastAsia"/>
        </w:rPr>
      </w:pPr>
      <w:r>
        <w:rPr>
          <w:rFonts w:hint="eastAsia"/>
        </w:rPr>
        <w:t>#optp[i][j]表示在前i个物体中，能够装入载重量为j的背包中的物体的最大价值</w:t>
      </w:r>
    </w:p>
    <w:p>
      <w:pPr>
        <w:jc w:val="both"/>
        <w:rPr>
          <w:rFonts w:hint="eastAsia"/>
        </w:rPr>
      </w:pPr>
      <w:r>
        <w:rPr>
          <w:rFonts w:hint="eastAsia"/>
        </w:rPr>
        <w:t>optp = [[0 for col in range(m + 1)] for raw in range(n + 1)]</w:t>
      </w:r>
    </w:p>
    <w:p>
      <w:pPr>
        <w:jc w:val="both"/>
        <w:rPr>
          <w:rFonts w:hint="eastAsia"/>
        </w:rPr>
      </w:pPr>
      <w:r>
        <w:rPr>
          <w:rFonts w:hint="eastAsia"/>
        </w:rPr>
        <w:t>#optp 相当于做了一个n*m的全零矩阵的赶脚，n行为物件，m列为自背包载重量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def knapsack_dynamic(w, p, n, m, x):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#计算optp[i][j]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for i in range(1, n + 1):       # 物品一件件来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for j in range(1, m + 1):   # j为子背包的载重量，寻找能够承载物品的子背包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if (j &gt;= w[i]):         # 当物品的重量小于背包能够承受的载重量的时候，才考虑能不能放进去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optp[i][j] = max(optp[i - 1][j], optp[i - 1][j - w[i]] + p[i])    # optp[i - 1][j]是上一个单元的值， optp[i - 1][j - w[i]]为剩余空间的价值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optp[i][j] = optp[i - 1][j]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#递推装入背包的物体,寻找跳变的地方，从最后结果开始逆推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j = m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for i in range(n, 0, -1):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if optp[i][j] &gt; optp[i - 1][j]: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x.append(i)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j = j - w[i] 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  #返回最大价值，即表格中最后一行最后一列的值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v = optp[n][m]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v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print '最大值为：' + str(knapsack_dynamic(w, p, n, m, x))</w:t>
      </w:r>
    </w:p>
    <w:p>
      <w:pPr>
        <w:jc w:val="both"/>
        <w:rPr>
          <w:rFonts w:hint="eastAsia"/>
        </w:rPr>
      </w:pPr>
      <w:r>
        <w:rPr>
          <w:rFonts w:hint="eastAsia"/>
        </w:rPr>
        <w:t>print '物品的索引：',x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#最大值为：4000</w:t>
      </w:r>
    </w:p>
    <w:p>
      <w:pPr>
        <w:jc w:val="both"/>
        <w:rPr>
          <w:rFonts w:hint="eastAsia"/>
        </w:rPr>
      </w:pPr>
      <w:r>
        <w:rPr>
          <w:rFonts w:hint="eastAsia"/>
        </w:rPr>
        <w:t>#物品的索引： [4, 3]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4、"驼峰"和"下划线"字符串之间的相互转换</w:t>
      </w:r>
    </w:p>
    <w:p>
      <w:pPr>
        <w:jc w:val="both"/>
        <w:rPr>
          <w:rFonts w:hint="eastAsia"/>
        </w:rPr>
      </w:pPr>
      <w:r>
        <w:rPr>
          <w:rFonts w:hint="eastAsia"/>
        </w:rPr>
        <w:t>通过对re.sub函数的深入了解，现在应该可以轻松写出"驼峰"和"下划线"字符串相互转换的代码了。直接上代码：</w:t>
      </w:r>
    </w:p>
    <w:p>
      <w:pPr>
        <w:jc w:val="both"/>
        <w:rPr>
          <w:rFonts w:hint="eastAsia"/>
        </w:rPr>
      </w:pPr>
      <w:r>
        <w:rPr>
          <w:rFonts w:hint="eastAsia"/>
        </w:rPr>
        <w:t># coding:utf-8</w:t>
      </w:r>
    </w:p>
    <w:p>
      <w:pPr>
        <w:jc w:val="both"/>
        <w:rPr>
          <w:rFonts w:hint="eastAsia"/>
        </w:rPr>
      </w:pPr>
      <w:r>
        <w:rPr>
          <w:rFonts w:hint="eastAsia"/>
        </w:rPr>
        <w:t>import re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def hump2underline(hunp_str):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驼峰形式字符串转成下划线形式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# 匹配正则，匹配小写字母和大写字母的分界位置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p = re.compile(r'([a-z]|\d)([A-Z])')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# 这里第二个参数使用了正则分组的后向引用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sub = re.sub(p, r'\1_\2', hunp_str).lower()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sub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def underline2hump(underline_str):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下划线形式字符串转成驼峰形式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# 这里re.sub()函数第二个替换参数用到了一个匿名回调函数，回调函数的参数x为一个匹配对象，返回值为一个处理后的字符串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sub = re.sub(r'(_\w)',lambda x:x.group(1)[1].upper(),underline_str)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sub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5、查找第一个只出现一次的字符。</w:t>
      </w:r>
    </w:p>
    <w:p>
      <w:pPr>
        <w:jc w:val="both"/>
        <w:rPr>
          <w:rFonts w:hint="eastAsia"/>
        </w:rPr>
      </w:pPr>
      <w:r>
        <w:rPr>
          <w:rFonts w:hint="eastAsia"/>
        </w:rPr>
        <w:t>def methond3(str):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for s in str: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if  str.count(s) == 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 return s,str.index(s)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jc w:val="both"/>
        <w:rPr>
          <w:rFonts w:hint="eastAsia"/>
        </w:rPr>
      </w:pPr>
      <w:r>
        <w:rPr>
          <w:rFonts w:hint="eastAsia"/>
        </w:rPr>
        <w:t>6、现在要处理一个大小为 10G 的文件，但是内存只有 4G.</w:t>
      </w:r>
    </w:p>
    <w:p>
      <w:pPr>
        <w:jc w:val="both"/>
        <w:rPr>
          <w:rFonts w:hint="eastAsia"/>
        </w:rPr>
      </w:pPr>
      <w:r>
        <w:rPr>
          <w:rFonts w:hint="eastAsia"/>
        </w:rPr>
        <w:t>def get_lines():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 = []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with open('file.txt', 'rb') as f: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data = f.readlines(60000)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l.append(data)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yield l</w:t>
      </w:r>
    </w:p>
    <w:p>
      <w:pPr>
        <w:jc w:val="both"/>
        <w:rPr>
          <w:rFonts w:hint="eastAsia"/>
        </w:rPr>
      </w:pPr>
      <w:r>
        <w:rPr>
          <w:rFonts w:hint="eastAsia"/>
        </w:rPr>
        <w:t>要考虑到的问题有：内存只有 4G 无法一次性读入 10G 的文件，需要分批读入。分批读入数据要记录每次读入数据的位置。分批每次读入数据的大小，太小就会在读取操作上花费过多时间。</w:t>
      </w:r>
    </w:p>
    <w:p>
      <w:pPr>
        <w:jc w:val="both"/>
        <w:rPr>
          <w:rFonts w:hint="eastAsia"/>
        </w:rPr>
      </w:pPr>
      <w:r>
        <w:rPr>
          <w:rFonts w:hint="eastAsia"/>
        </w:rPr>
        <w:t>read、readline 和 readlines 的区别?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read:读取整个文件。 </w:t>
      </w:r>
    </w:p>
    <w:p>
      <w:pPr>
        <w:jc w:val="both"/>
        <w:rPr>
          <w:rFonts w:hint="eastAsia"/>
        </w:rPr>
      </w:pPr>
      <w:r>
        <w:rPr>
          <w:rFonts w:hint="eastAsia"/>
        </w:rPr>
        <w:t>readline：读取下一行，使用生成器方法。</w:t>
      </w:r>
    </w:p>
    <w:p>
      <w:pPr>
        <w:jc w:val="both"/>
        <w:rPr>
          <w:rFonts w:hint="eastAsia"/>
        </w:rPr>
      </w:pPr>
      <w:r>
        <w:rPr>
          <w:rFonts w:hint="eastAsia"/>
        </w:rPr>
        <w:t>readlines：读取整个文件到一个迭代器以供我们遍历。</w:t>
      </w:r>
    </w:p>
    <w:p>
      <w:pPr>
        <w:jc w:val="both"/>
        <w:rPr>
          <w:rFonts w:hint="eastAsia"/>
        </w:rPr>
      </w:pPr>
      <w:r>
        <w:rPr>
          <w:rFonts w:hint="eastAsia"/>
        </w:rPr>
        <w:t>经过测试发现参数为"rb"时的效率是"r"的6倍。</w:t>
      </w:r>
    </w:p>
    <w:p>
      <w:pPr>
        <w:jc w:val="both"/>
        <w:rPr>
          <w:rFonts w:hint="eastAsia"/>
        </w:rPr>
      </w:pPr>
      <w:r>
        <w:rPr>
          <w:rFonts w:hint="eastAsia"/>
        </w:rPr>
        <w:t>r： 以只读方式打开文件。文件的指针将会放在文件的开头。这是默认模式。</w:t>
      </w:r>
    </w:p>
    <w:p>
      <w:pPr>
        <w:jc w:val="both"/>
        <w:rPr>
          <w:rFonts w:hint="eastAsia"/>
        </w:rPr>
      </w:pPr>
      <w:r>
        <w:rPr>
          <w:rFonts w:hint="eastAsia"/>
        </w:rPr>
        <w:t>rb：以二进制格式打开一个文件用于只读。文件指针将会放在文件的开头。这是默认模式。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7、整形数组中除了两个数外,其它的都出现了两次。</w:t>
      </w:r>
    </w:p>
    <w:p>
      <w:pPr>
        <w:jc w:val="both"/>
        <w:rPr>
          <w:rFonts w:hint="eastAsia"/>
        </w:rPr>
      </w:pPr>
      <w:r>
        <w:rPr>
          <w:rFonts w:hint="eastAsia"/>
        </w:rPr>
        <w:t>class Solution: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# 返回[a,b] 其中ab是出现一次的两个数字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def FindNumsAppearOnce(self, array):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temp = []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for a in array: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if a in temp: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temp.remove(a)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        temp.append(a)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return temp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8、全排列组合</w:t>
      </w:r>
    </w:p>
    <w:p>
      <w:pPr>
        <w:jc w:val="both"/>
        <w:rPr>
          <w:rFonts w:hint="eastAsia"/>
        </w:rPr>
      </w:pPr>
      <w:r>
        <w:rPr>
          <w:rFonts w:hint="eastAsia"/>
        </w:rPr>
        <w:t>def str_sort(s=''):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if len(s) &lt;= 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[s]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str_list = []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for i in range(len(s)):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for j in str_sort(s[0:i] + s[i + 1:]):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str_list.append(s[i] + j)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return str_list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9、快排</w:t>
      </w:r>
    </w:p>
    <w:p>
      <w:pPr>
        <w:jc w:val="both"/>
        <w:rPr>
          <w:rFonts w:hint="eastAsia"/>
        </w:rPr>
      </w:pPr>
      <w:r>
        <w:rPr>
          <w:rFonts w:hint="eastAsia"/>
        </w:rPr>
        <w:t>def quickSort(listx):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if len(listx)&lt;=1: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  return listx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pivot = listx[len(listx)//2]              #取列表中中间的元素为被比较数pivot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listl = [x for x in listx if x &lt; pivot]   #&lt;pivot的放在一个列表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listm = [x for x in listx if x ==pivot]   #=pivot的放在一个列表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listr = [x for x in listx if x &gt; pivot]   #&gt;pivot的放在一个列表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left = quickSort(listl)                   #递归进行该函数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right = quickSort(listr)                  #递归进行该函数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left + listm + right               #整合</w:t>
      </w:r>
    </w:p>
    <w:p>
      <w:pPr>
        <w:jc w:val="both"/>
      </w:pPr>
      <w:r>
        <w:rPr>
          <w:rFonts w:hint="eastAsia"/>
        </w:rPr>
        <w:t xml:space="preserve">    print(quickSort([9,3, 6, 8, 9, 19, 1, 5]))     #[1, 3, 5, 6, 8, 9, 9, 19]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F31B9"/>
    <w:rsid w:val="B7DCB118"/>
    <w:rsid w:val="F35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2022-01-27T20:05:00Z</dcterms:created>
  <dc:creator>xiaozhu_wt</dc:creator>
  <cp:lastModifiedBy>xiaozhu_wt</cp:lastModifiedBy>
  <dcterms:modified xsi:type="dcterms:W3CDTF">2022-01-27T16:54:36Z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