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C067" w14:textId="5C3349B7" w:rsidR="00D710E4" w:rsidRPr="00D710E4" w:rsidRDefault="00D710E4" w:rsidP="00D710E4">
      <w:pPr>
        <w:jc w:val="center"/>
        <w:rPr>
          <w:b/>
          <w:bCs/>
          <w:sz w:val="44"/>
          <w:szCs w:val="44"/>
        </w:rPr>
      </w:pPr>
      <w:r w:rsidRPr="00D710E4">
        <w:rPr>
          <w:b/>
          <w:bCs/>
          <w:sz w:val="44"/>
          <w:szCs w:val="44"/>
        </w:rPr>
        <w:t>Loading Gold Layer AS Table</w:t>
      </w:r>
    </w:p>
    <w:p w14:paraId="01470E8E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/*</w:t>
      </w:r>
    </w:p>
    <w:p w14:paraId="1E05FDA8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66E0E5FB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DDL Script: Create Gold Tables</w:t>
      </w:r>
    </w:p>
    <w:p w14:paraId="5CE3AC41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25542882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Script Purpose:</w:t>
      </w:r>
    </w:p>
    <w:p w14:paraId="28A2D679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This script creates physical tables for the </w:t>
      </w:r>
      <w:proofErr w:type="gramStart"/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Gold</w:t>
      </w:r>
      <w:proofErr w:type="gramEnd"/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layer in the data warehouse.</w:t>
      </w:r>
    </w:p>
    <w:p w14:paraId="0A0AB23B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The Gold layer represents the final dimension and fact tables (Star Schema).</w:t>
      </w:r>
    </w:p>
    <w:p w14:paraId="576445D8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CD84317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Each table is populated from the </w:t>
      </w:r>
      <w:proofErr w:type="gramStart"/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Silver</w:t>
      </w:r>
      <w:proofErr w:type="gramEnd"/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layer after applying the required</w:t>
      </w:r>
    </w:p>
    <w:p w14:paraId="4F92981B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transformations and joins.</w:t>
      </w:r>
    </w:p>
    <w:p w14:paraId="45E219FA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E0B6151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Usage:</w:t>
      </w:r>
    </w:p>
    <w:p w14:paraId="65A11D91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These tables store the final business-ready data.</w:t>
      </w:r>
    </w:p>
    <w:p w14:paraId="70F825E7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   - The tables can be queried directly for analytics and reporting.</w:t>
      </w:r>
    </w:p>
    <w:p w14:paraId="7AD31423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===============================================================================</w:t>
      </w:r>
    </w:p>
    <w:p w14:paraId="0EB8816C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*/</w:t>
      </w:r>
    </w:p>
    <w:p w14:paraId="5749C5B4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4327071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=============================================================================</w:t>
      </w:r>
    </w:p>
    <w:p w14:paraId="5E108806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Create Dimension: </w:t>
      </w:r>
      <w:proofErr w:type="spellStart"/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gold.dim_customers</w:t>
      </w:r>
      <w:proofErr w:type="spellEnd"/>
    </w:p>
    <w:p w14:paraId="3B3F3A60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=============================================================================</w:t>
      </w:r>
    </w:p>
    <w:p w14:paraId="03AF59CF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OBJECT_</w:t>
      </w:r>
      <w:proofErr w:type="gramStart"/>
      <w:r w:rsidRPr="00D710E4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710E4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D710E4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gold.dim_customers</w:t>
      </w:r>
      <w:proofErr w:type="spellEnd"/>
      <w:r w:rsidRPr="00D710E4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'U'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</w:t>
      </w:r>
    </w:p>
    <w:p w14:paraId="79150102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dim_customers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5D4AD60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3B0C1B42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A7E9595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dim_customers</w:t>
      </w:r>
      <w:proofErr w:type="spellEnd"/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453D5077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customer_key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C44CF2D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customer_id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6CCEB68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customer_</w:t>
      </w:r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number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proofErr w:type="gram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0E6FCA81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</w:t>
      </w:r>
      <w:proofErr w:type="gramStart"/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71B8628B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last_name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49A96ABA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          </w:t>
      </w:r>
      <w:proofErr w:type="gramStart"/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037041B5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marital_status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</w:t>
      </w:r>
      <w:proofErr w:type="gramStart"/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049571F5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gender           </w:t>
      </w:r>
      <w:proofErr w:type="gramStart"/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74417621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birthdate 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E5DBDB0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create_date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</w:t>
      </w:r>
    </w:p>
    <w:p w14:paraId="3D42B96B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43D0055A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1E6A327A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B1F318F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INSERT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INTO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dim_customers</w:t>
      </w:r>
      <w:proofErr w:type="spellEnd"/>
    </w:p>
    <w:p w14:paraId="26BD207B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093C6F4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710E4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ROW_</w:t>
      </w:r>
      <w:proofErr w:type="gramStart"/>
      <w:r w:rsidRPr="00D710E4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NUMBER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cst_id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customer_key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044684B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cst_id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customer_id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B61BD11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cst_key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customer_number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F9F1B61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cst_firstname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5EA372D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cst_lastname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last_name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5537225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cntry</w:t>
      </w:r>
      <w:proofErr w:type="spellEnd"/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D4EC325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cst_marital_status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marital_status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1A123C8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3DE6721E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</w:t>
      </w:r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gndr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!</w:t>
      </w:r>
      <w:proofErr w:type="gram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'n/a'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cst_gndr</w:t>
      </w:r>
      <w:proofErr w:type="spellEnd"/>
    </w:p>
    <w:p w14:paraId="4CB4C728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710E4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COALESCE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ca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gen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'n/a'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4E4936B4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 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gender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9C463D1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ca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bdate</w:t>
      </w:r>
      <w:proofErr w:type="spellEnd"/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birthdate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E362D42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cst_create_date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create_date</w:t>
      </w:r>
      <w:proofErr w:type="spellEnd"/>
    </w:p>
    <w:p w14:paraId="6F72F8C4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silver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crm_cust_info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ci</w:t>
      </w:r>
    </w:p>
    <w:p w14:paraId="28BE7576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silver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erp_cust_az12 ca</w:t>
      </w:r>
    </w:p>
    <w:p w14:paraId="2DACE5E4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cst_key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ca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cid</w:t>
      </w:r>
      <w:proofErr w:type="spellEnd"/>
    </w:p>
    <w:p w14:paraId="5CFC343E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silver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erp_loc_a101 la</w:t>
      </w:r>
    </w:p>
    <w:p w14:paraId="526D1540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cst_key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cid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DD51337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lastRenderedPageBreak/>
        <w:t>GO</w:t>
      </w:r>
    </w:p>
    <w:p w14:paraId="18C3F04C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FE64118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=============================================================================</w:t>
      </w:r>
    </w:p>
    <w:p w14:paraId="2F5BF303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Create Dimension: </w:t>
      </w:r>
      <w:proofErr w:type="spellStart"/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gold.dim_products</w:t>
      </w:r>
      <w:proofErr w:type="spellEnd"/>
    </w:p>
    <w:p w14:paraId="758683E4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=============================================================================</w:t>
      </w:r>
    </w:p>
    <w:p w14:paraId="447EBECF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OBJECT_</w:t>
      </w:r>
      <w:proofErr w:type="gramStart"/>
      <w:r w:rsidRPr="00D710E4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710E4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D710E4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gold.dim_products</w:t>
      </w:r>
      <w:proofErr w:type="spellEnd"/>
      <w:r w:rsidRPr="00D710E4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'U'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</w:t>
      </w:r>
    </w:p>
    <w:p w14:paraId="4D6AE423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dim_products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8BF03DC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7303CD09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3DDC25C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dim_products</w:t>
      </w:r>
      <w:proofErr w:type="spellEnd"/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D763970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product_key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B863475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product_id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697643D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product_number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38ED5C0A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product_name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</w:t>
      </w:r>
      <w:proofErr w:type="gramStart"/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100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04F0CA59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category_id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248F5C3A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category       </w:t>
      </w:r>
      <w:proofErr w:type="gramStart"/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2AD1D0C6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subcategory    </w:t>
      </w:r>
      <w:proofErr w:type="gramStart"/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4E42FC25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maintenance    </w:t>
      </w:r>
      <w:proofErr w:type="gramStart"/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7ACFE477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cost    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47C9EF2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product_line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</w:t>
      </w:r>
      <w:proofErr w:type="gramStart"/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0BEA6B2E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start_date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</w:t>
      </w:r>
    </w:p>
    <w:p w14:paraId="3B1E7F34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1C02D046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32FCD3DD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858953C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INSERT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INTO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dim_products</w:t>
      </w:r>
      <w:proofErr w:type="spellEnd"/>
    </w:p>
    <w:p w14:paraId="6961F15E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D75836E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710E4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ROW_</w:t>
      </w:r>
      <w:proofErr w:type="gramStart"/>
      <w:r w:rsidRPr="00D710E4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NUMBER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prd_start_dt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prd_key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product_key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03FFC76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prd_id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product_id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1C50B1E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prd_key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product_number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F4845FB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prd_nm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product_name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2B17DFB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cat_id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category_id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E3AF12D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pc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cat   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category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6435A3D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pc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subcat</w:t>
      </w:r>
      <w:proofErr w:type="spellEnd"/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subcategory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0E9989F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pc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maintenance</w:t>
      </w:r>
      <w:proofErr w:type="spellEnd"/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maintenance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C90EA06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prd_cost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cost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E6EAEFD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prd_line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product_line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73BEC57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prd_start_dt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start_date</w:t>
      </w:r>
      <w:proofErr w:type="spellEnd"/>
    </w:p>
    <w:p w14:paraId="20E68393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silver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crm_prd_info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proofErr w:type="spellEnd"/>
    </w:p>
    <w:p w14:paraId="46525A32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silver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erp_px_cat_g1v2 pc</w:t>
      </w:r>
    </w:p>
    <w:p w14:paraId="605B080E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cat_id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pc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id</w:t>
      </w:r>
    </w:p>
    <w:p w14:paraId="1F50DD66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pn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prd_end_dt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NULL;</w:t>
      </w:r>
    </w:p>
    <w:p w14:paraId="7C4A6380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17F80113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04DE81B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=============================================================================</w:t>
      </w:r>
    </w:p>
    <w:p w14:paraId="67CE221B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-- Create Fact Table: </w:t>
      </w:r>
      <w:proofErr w:type="spellStart"/>
      <w:proofErr w:type="gramStart"/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gold.fact</w:t>
      </w:r>
      <w:proofErr w:type="gramEnd"/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_sales</w:t>
      </w:r>
      <w:proofErr w:type="spellEnd"/>
    </w:p>
    <w:p w14:paraId="69FF5EE4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=============================================================================</w:t>
      </w:r>
    </w:p>
    <w:p w14:paraId="04E83F0D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OBJECT_</w:t>
      </w:r>
      <w:proofErr w:type="gramStart"/>
      <w:r w:rsidRPr="00D710E4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ID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D710E4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proofErr w:type="spellStart"/>
      <w:proofErr w:type="gramStart"/>
      <w:r w:rsidRPr="00D710E4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gold.fact</w:t>
      </w:r>
      <w:proofErr w:type="gramEnd"/>
      <w:r w:rsidRPr="00D710E4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_sales</w:t>
      </w:r>
      <w:proofErr w:type="spellEnd"/>
      <w:r w:rsidRPr="00D710E4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'U'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NOT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NULL</w:t>
      </w:r>
    </w:p>
    <w:p w14:paraId="5CC7909D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DROP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fact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_sales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F03CE65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0011E019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8CEC5AB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CREATE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TABLE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fact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_sales</w:t>
      </w:r>
      <w:proofErr w:type="spellEnd"/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3F821FDE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order_</w:t>
      </w:r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number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NVARCHAR</w:t>
      </w:r>
      <w:proofErr w:type="gram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50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7E0D5A97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product_key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15955FA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customer_</w:t>
      </w:r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key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gram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B44533A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order_date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739B821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shipping_date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C599E96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due_date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DATE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52596BD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sales_</w:t>
      </w:r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amount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gram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E14BDFA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quantity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CC9208C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price     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</w:p>
    <w:p w14:paraId="3AF27719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);</w:t>
      </w:r>
    </w:p>
    <w:p w14:paraId="02CFC491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lastRenderedPageBreak/>
        <w:t>GO</w:t>
      </w:r>
    </w:p>
    <w:p w14:paraId="77B490EA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5286196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INSERT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INTO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fact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_sales</w:t>
      </w:r>
      <w:proofErr w:type="spellEnd"/>
    </w:p>
    <w:p w14:paraId="59349CB8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26D27E4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sls_ord_</w:t>
      </w:r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num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order_number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0A048FE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</w:t>
      </w:r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key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product_key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01D1914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_key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customer_key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758082E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sls_order_dt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order_date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73EA679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sls_ship_</w:t>
      </w:r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dt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shipping_date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9856106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sls_due_dt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due_date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CE800B1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sls_sales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sales_amount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B6F5427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sls_quantity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quantity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8FC2B71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sls_price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price</w:t>
      </w:r>
    </w:p>
    <w:p w14:paraId="2D1B6EA3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silver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crm_sales_details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proofErr w:type="spellEnd"/>
    </w:p>
    <w:p w14:paraId="10701BDD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dim_products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</w:t>
      </w:r>
    </w:p>
    <w:p w14:paraId="37E9AD0D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sls_prd_key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product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_number</w:t>
      </w:r>
      <w:proofErr w:type="spellEnd"/>
    </w:p>
    <w:p w14:paraId="1AA0954E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gold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dim_customers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</w:t>
      </w:r>
    </w:p>
    <w:p w14:paraId="1D8C930D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sd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sls_cust_id</w:t>
      </w:r>
      <w:proofErr w:type="spell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</w:t>
      </w:r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</w:t>
      </w:r>
      <w:proofErr w:type="gramEnd"/>
      <w:r w:rsidRPr="00D710E4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_id</w:t>
      </w:r>
      <w:proofErr w:type="spellEnd"/>
      <w:r w:rsidRPr="00D710E4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4F218AA" w14:textId="77777777" w:rsidR="00D710E4" w:rsidRPr="00D710E4" w:rsidRDefault="00D710E4" w:rsidP="00D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D710E4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GO</w:t>
      </w:r>
    </w:p>
    <w:p w14:paraId="2FE5454F" w14:textId="77777777" w:rsidR="00D710E4" w:rsidRDefault="00D710E4"/>
    <w:p w14:paraId="763F0789" w14:textId="77777777" w:rsidR="00D710E4" w:rsidRDefault="00D710E4"/>
    <w:sectPr w:rsidR="00D710E4" w:rsidSect="00F1663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E4"/>
    <w:rsid w:val="006C7319"/>
    <w:rsid w:val="00D710E4"/>
    <w:rsid w:val="00F1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96AB9"/>
  <w15:chartTrackingRefBased/>
  <w15:docId w15:val="{A3CF9856-DA91-478B-8AFE-67113AC89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0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0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0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0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0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0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0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0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2</cp:revision>
  <cp:lastPrinted>2026-09-01T13:08:00Z</cp:lastPrinted>
  <dcterms:created xsi:type="dcterms:W3CDTF">2026-09-01T13:07:00Z</dcterms:created>
  <dcterms:modified xsi:type="dcterms:W3CDTF">2026-09-01T13:08:00Z</dcterms:modified>
</cp:coreProperties>
</file>