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4C3E1" w14:textId="77777777" w:rsidR="002B1BBF" w:rsidRPr="002B1BBF" w:rsidRDefault="002B1BBF" w:rsidP="002B1BBF">
      <w:r w:rsidRPr="002B1BBF">
        <w:rPr>
          <w:b/>
          <w:bCs/>
        </w:rPr>
        <w:t>WideWorldImporters</w:t>
      </w:r>
      <w:r w:rsidRPr="002B1BBF">
        <w:br/>
      </w:r>
      <w:r w:rsidRPr="002B1BBF">
        <w:rPr>
          <w:b/>
          <w:bCs/>
        </w:rPr>
        <w:t>Data Analysis Project</w:t>
      </w:r>
    </w:p>
    <w:p w14:paraId="6F0B6AF9" w14:textId="77777777" w:rsidR="002B1BBF" w:rsidRPr="002B1BBF" w:rsidRDefault="002B1BBF" w:rsidP="002B1BBF">
      <w:r w:rsidRPr="002B1BBF">
        <w:rPr>
          <w:b/>
          <w:bCs/>
        </w:rPr>
        <w:t>Prepared by:</w:t>
      </w:r>
      <w:r w:rsidRPr="002B1BBF">
        <w:br/>
        <w:t>• AbdelRahman AbdelMoez Anwar</w:t>
      </w:r>
      <w:r w:rsidRPr="002B1BBF">
        <w:br/>
        <w:t>• Fatma Ali Khaled</w:t>
      </w:r>
      <w:r w:rsidRPr="002B1BBF">
        <w:br/>
        <w:t>• Youssef Mohamed Farag</w:t>
      </w:r>
      <w:r w:rsidRPr="002B1BBF">
        <w:br/>
        <w:t>• Noha Soliman Mohamed</w:t>
      </w:r>
    </w:p>
    <w:p w14:paraId="2413CEC4" w14:textId="77777777" w:rsidR="002B1BBF" w:rsidRPr="002B1BBF" w:rsidRDefault="002B1BBF" w:rsidP="002B1BBF">
      <w:r w:rsidRPr="002B1BBF">
        <w:rPr>
          <w:b/>
          <w:bCs/>
        </w:rPr>
        <w:t>Supervised by:</w:t>
      </w:r>
      <w:r w:rsidRPr="002B1BBF">
        <w:t xml:space="preserve"> Eng. Ahmed Alaa</w:t>
      </w:r>
      <w:r w:rsidRPr="002B1BBF">
        <w:br/>
      </w:r>
      <w:r w:rsidRPr="002B1BBF">
        <w:rPr>
          <w:b/>
          <w:bCs/>
        </w:rPr>
        <w:t>Group:</w:t>
      </w:r>
      <w:r w:rsidRPr="002B1BBF">
        <w:t xml:space="preserve"> ALX2_DAT1_G1 – Google Data Analyst Specialist</w:t>
      </w:r>
    </w:p>
    <w:p w14:paraId="26EFF5DE" w14:textId="77777777" w:rsidR="002B1BBF" w:rsidRPr="002B1BBF" w:rsidRDefault="002B1BBF" w:rsidP="002B1BBF">
      <w:r w:rsidRPr="002B1BBF">
        <w:pict w14:anchorId="5A97AB0A">
          <v:rect id="_x0000_i1073" style="width:0;height:1.5pt" o:hralign="center" o:hrstd="t" o:hr="t" fillcolor="#a0a0a0" stroked="f"/>
        </w:pict>
      </w:r>
    </w:p>
    <w:p w14:paraId="5EB8161F" w14:textId="77777777" w:rsidR="002B1BBF" w:rsidRPr="002B1BBF" w:rsidRDefault="002B1BBF" w:rsidP="002B1BBF">
      <w:r w:rsidRPr="002B1BBF">
        <w:rPr>
          <w:b/>
          <w:bCs/>
        </w:rPr>
        <w:t>Table of Contents</w:t>
      </w:r>
    </w:p>
    <w:p w14:paraId="5735803F" w14:textId="77777777" w:rsidR="002B1BBF" w:rsidRPr="002B1BBF" w:rsidRDefault="002B1BBF" w:rsidP="002B1BBF">
      <w:pPr>
        <w:numPr>
          <w:ilvl w:val="0"/>
          <w:numId w:val="1"/>
        </w:numPr>
      </w:pPr>
      <w:r w:rsidRPr="002B1BBF">
        <w:t>Project Planning &amp; Management</w:t>
      </w:r>
    </w:p>
    <w:p w14:paraId="3A85DAB0" w14:textId="77777777" w:rsidR="002B1BBF" w:rsidRPr="002B1BBF" w:rsidRDefault="002B1BBF" w:rsidP="002B1BBF">
      <w:pPr>
        <w:numPr>
          <w:ilvl w:val="0"/>
          <w:numId w:val="1"/>
        </w:numPr>
      </w:pPr>
      <w:r w:rsidRPr="002B1BBF">
        <w:t>Literature Review</w:t>
      </w:r>
    </w:p>
    <w:p w14:paraId="3C2357B2" w14:textId="77777777" w:rsidR="002B1BBF" w:rsidRPr="002B1BBF" w:rsidRDefault="002B1BBF" w:rsidP="002B1BBF">
      <w:pPr>
        <w:numPr>
          <w:ilvl w:val="0"/>
          <w:numId w:val="1"/>
        </w:numPr>
      </w:pPr>
      <w:r w:rsidRPr="002B1BBF">
        <w:t>Requirements Gathering</w:t>
      </w:r>
    </w:p>
    <w:p w14:paraId="32E825A0" w14:textId="77777777" w:rsidR="002B1BBF" w:rsidRPr="002B1BBF" w:rsidRDefault="002B1BBF" w:rsidP="002B1BBF">
      <w:pPr>
        <w:numPr>
          <w:ilvl w:val="0"/>
          <w:numId w:val="1"/>
        </w:numPr>
      </w:pPr>
      <w:r w:rsidRPr="002B1BBF">
        <w:t>System Analysis &amp; Design</w:t>
      </w:r>
    </w:p>
    <w:p w14:paraId="0EF83C6D" w14:textId="77777777" w:rsidR="002B1BBF" w:rsidRPr="002B1BBF" w:rsidRDefault="002B1BBF" w:rsidP="002B1BBF">
      <w:pPr>
        <w:numPr>
          <w:ilvl w:val="0"/>
          <w:numId w:val="1"/>
        </w:numPr>
      </w:pPr>
      <w:r w:rsidRPr="002B1BBF">
        <w:t>Data Analysis Track</w:t>
      </w:r>
    </w:p>
    <w:p w14:paraId="6432D825" w14:textId="77777777" w:rsidR="002B1BBF" w:rsidRPr="002B1BBF" w:rsidRDefault="002B1BBF" w:rsidP="002B1BBF">
      <w:pPr>
        <w:numPr>
          <w:ilvl w:val="0"/>
          <w:numId w:val="1"/>
        </w:numPr>
      </w:pPr>
      <w:r w:rsidRPr="002B1BBF">
        <w:t>Conclusion</w:t>
      </w:r>
    </w:p>
    <w:p w14:paraId="0D9AE646" w14:textId="77777777" w:rsidR="002B1BBF" w:rsidRPr="002B1BBF" w:rsidRDefault="002B1BBF" w:rsidP="002B1BBF">
      <w:r w:rsidRPr="002B1BBF">
        <w:pict w14:anchorId="07899240">
          <v:rect id="_x0000_i1074" style="width:0;height:1.5pt" o:hralign="center" o:hrstd="t" o:hr="t" fillcolor="#a0a0a0" stroked="f"/>
        </w:pict>
      </w:r>
    </w:p>
    <w:p w14:paraId="0A80D550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1. Project Planning &amp; Management</w:t>
      </w:r>
    </w:p>
    <w:p w14:paraId="0B84154A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1.1 Project Overview</w:t>
      </w:r>
    </w:p>
    <w:p w14:paraId="65316656" w14:textId="77777777" w:rsidR="002B1BBF" w:rsidRPr="002B1BBF" w:rsidRDefault="002B1BBF" w:rsidP="002B1BBF">
      <w:r w:rsidRPr="002B1BBF">
        <w:t>This project utilizes the WideWorldImporters database to generate actionable insights in the domains of Sales, HR, Supply Chain, and Marketing. The primary objective is to enhance decision-making through structured data analysis and visualization.</w:t>
      </w:r>
    </w:p>
    <w:p w14:paraId="332FE2C2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1.2 Objectives</w:t>
      </w:r>
    </w:p>
    <w:p w14:paraId="4F1B0D6F" w14:textId="77777777" w:rsidR="002B1BBF" w:rsidRPr="002B1BBF" w:rsidRDefault="002B1BBF" w:rsidP="002B1BBF">
      <w:pPr>
        <w:numPr>
          <w:ilvl w:val="0"/>
          <w:numId w:val="2"/>
        </w:numPr>
      </w:pPr>
      <w:r w:rsidRPr="002B1BBF">
        <w:t>Provide data-driven insights for improved business decisions.</w:t>
      </w:r>
    </w:p>
    <w:p w14:paraId="5BDF36CF" w14:textId="77777777" w:rsidR="002B1BBF" w:rsidRPr="002B1BBF" w:rsidRDefault="002B1BBF" w:rsidP="002B1BBF">
      <w:pPr>
        <w:numPr>
          <w:ilvl w:val="0"/>
          <w:numId w:val="2"/>
        </w:numPr>
      </w:pPr>
      <w:r w:rsidRPr="002B1BBF">
        <w:t>Develop interactive dashboards and reports using SQL Server, Power BI, Python, and Excel.</w:t>
      </w:r>
    </w:p>
    <w:p w14:paraId="1D469B16" w14:textId="77777777" w:rsidR="002B1BBF" w:rsidRPr="002B1BBF" w:rsidRDefault="002B1BBF" w:rsidP="002B1BBF">
      <w:pPr>
        <w:numPr>
          <w:ilvl w:val="0"/>
          <w:numId w:val="2"/>
        </w:numPr>
      </w:pPr>
      <w:r w:rsidRPr="002B1BBF">
        <w:t>Ensure data integrity and optimize analytical methodologies.</w:t>
      </w:r>
    </w:p>
    <w:p w14:paraId="38B86672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1.3 Project Scope</w:t>
      </w:r>
    </w:p>
    <w:p w14:paraId="153EF9E2" w14:textId="77777777" w:rsidR="002B1BBF" w:rsidRPr="002B1BBF" w:rsidRDefault="002B1BBF" w:rsidP="002B1BBF">
      <w:pPr>
        <w:numPr>
          <w:ilvl w:val="0"/>
          <w:numId w:val="3"/>
        </w:numPr>
      </w:pPr>
      <w:r w:rsidRPr="002B1BBF">
        <w:t>Exclusive focus on data analysis methodologies.</w:t>
      </w:r>
    </w:p>
    <w:p w14:paraId="2C051E1B" w14:textId="77777777" w:rsidR="002B1BBF" w:rsidRPr="002B1BBF" w:rsidRDefault="002B1BBF" w:rsidP="002B1BBF">
      <w:pPr>
        <w:numPr>
          <w:ilvl w:val="0"/>
          <w:numId w:val="3"/>
        </w:numPr>
      </w:pPr>
      <w:r w:rsidRPr="002B1BBF">
        <w:t>Use of SQL Server for data extraction.</w:t>
      </w:r>
    </w:p>
    <w:p w14:paraId="5B60C4D4" w14:textId="77777777" w:rsidR="002B1BBF" w:rsidRPr="002B1BBF" w:rsidRDefault="002B1BBF" w:rsidP="002B1BBF">
      <w:pPr>
        <w:numPr>
          <w:ilvl w:val="0"/>
          <w:numId w:val="3"/>
        </w:numPr>
      </w:pPr>
      <w:r w:rsidRPr="002B1BBF">
        <w:t>Python and Excel for data processing.</w:t>
      </w:r>
    </w:p>
    <w:p w14:paraId="2A6BDCBF" w14:textId="77777777" w:rsidR="002B1BBF" w:rsidRPr="002B1BBF" w:rsidRDefault="002B1BBF" w:rsidP="002B1BBF">
      <w:pPr>
        <w:numPr>
          <w:ilvl w:val="0"/>
          <w:numId w:val="3"/>
        </w:numPr>
      </w:pPr>
      <w:r w:rsidRPr="002B1BBF">
        <w:t>Power BI for dashboard creation and visualization.</w:t>
      </w:r>
    </w:p>
    <w:p w14:paraId="07005C2A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lastRenderedPageBreak/>
        <w:t>1.4 Project Timeline</w:t>
      </w:r>
    </w:p>
    <w:p w14:paraId="33DC6364" w14:textId="77777777" w:rsidR="002B1BBF" w:rsidRPr="002B1BBF" w:rsidRDefault="002B1BBF" w:rsidP="002B1BBF">
      <w:r w:rsidRPr="002B1BBF">
        <w:rPr>
          <w:b/>
          <w:bCs/>
        </w:rPr>
        <w:t>Week | Task</w:t>
      </w:r>
    </w:p>
    <w:p w14:paraId="28DDCCA5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Database familiarization &amp; task assignments</w:t>
      </w:r>
    </w:p>
    <w:p w14:paraId="60009D32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Data extraction &amp; initial cleaning</w:t>
      </w:r>
    </w:p>
    <w:p w14:paraId="129B7D67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Exploratory Data Analysis (EDA)</w:t>
      </w:r>
    </w:p>
    <w:p w14:paraId="7226A405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Dashboard design in Power BI</w:t>
      </w:r>
    </w:p>
    <w:p w14:paraId="4F6F3838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Insights refinement &amp; dashboard usability testing</w:t>
      </w:r>
    </w:p>
    <w:p w14:paraId="78CCA577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Drafting documentation</w:t>
      </w:r>
    </w:p>
    <w:p w14:paraId="5DF4C05D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Final reporting &amp; recommendations</w:t>
      </w:r>
    </w:p>
    <w:p w14:paraId="11848CA0" w14:textId="77777777" w:rsidR="002B1BBF" w:rsidRPr="002B1BBF" w:rsidRDefault="002B1BBF" w:rsidP="002B1BBF">
      <w:pPr>
        <w:numPr>
          <w:ilvl w:val="0"/>
          <w:numId w:val="4"/>
        </w:numPr>
      </w:pPr>
      <w:r w:rsidRPr="002B1BBF">
        <w:t>Presentation preparation &amp; submission</w:t>
      </w:r>
    </w:p>
    <w:p w14:paraId="25138BA0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1.5 Task Assignments &amp; Roles</w:t>
      </w:r>
    </w:p>
    <w:p w14:paraId="79E0471F" w14:textId="77777777" w:rsidR="002B1BBF" w:rsidRPr="002B1BBF" w:rsidRDefault="002B1BBF" w:rsidP="002B1BBF">
      <w:pPr>
        <w:numPr>
          <w:ilvl w:val="0"/>
          <w:numId w:val="5"/>
        </w:numPr>
      </w:pPr>
      <w:r w:rsidRPr="002B1BBF">
        <w:rPr>
          <w:b/>
          <w:bCs/>
        </w:rPr>
        <w:t>AbdelRahman AbdelMoez Anwar:</w:t>
      </w:r>
      <w:r w:rsidRPr="002B1BBF">
        <w:t xml:space="preserve"> Data Visualization (Power BI), Business Insights.</w:t>
      </w:r>
    </w:p>
    <w:p w14:paraId="2C1573D6" w14:textId="77777777" w:rsidR="002B1BBF" w:rsidRPr="002B1BBF" w:rsidRDefault="002B1BBF" w:rsidP="002B1BBF">
      <w:pPr>
        <w:numPr>
          <w:ilvl w:val="0"/>
          <w:numId w:val="5"/>
        </w:numPr>
      </w:pPr>
      <w:r w:rsidRPr="002B1BBF">
        <w:rPr>
          <w:b/>
          <w:bCs/>
        </w:rPr>
        <w:t>Fatma Ali Khaled:</w:t>
      </w:r>
      <w:r w:rsidRPr="002B1BBF">
        <w:t xml:space="preserve"> Data Cleaning &amp; Processing (Python, Excel).</w:t>
      </w:r>
    </w:p>
    <w:p w14:paraId="4E09B115" w14:textId="77777777" w:rsidR="002B1BBF" w:rsidRPr="002B1BBF" w:rsidRDefault="002B1BBF" w:rsidP="002B1BBF">
      <w:pPr>
        <w:numPr>
          <w:ilvl w:val="0"/>
          <w:numId w:val="5"/>
        </w:numPr>
      </w:pPr>
      <w:r w:rsidRPr="002B1BBF">
        <w:rPr>
          <w:b/>
          <w:bCs/>
        </w:rPr>
        <w:t>Youssef Mohamed Farag:</w:t>
      </w:r>
      <w:r w:rsidRPr="002B1BBF">
        <w:t xml:space="preserve"> SQL-based Data Extraction.</w:t>
      </w:r>
    </w:p>
    <w:p w14:paraId="64DB5263" w14:textId="77777777" w:rsidR="002B1BBF" w:rsidRPr="002B1BBF" w:rsidRDefault="002B1BBF" w:rsidP="002B1BBF">
      <w:pPr>
        <w:numPr>
          <w:ilvl w:val="0"/>
          <w:numId w:val="5"/>
        </w:numPr>
      </w:pPr>
      <w:r w:rsidRPr="002B1BBF">
        <w:rPr>
          <w:b/>
          <w:bCs/>
        </w:rPr>
        <w:t>Noha Soliman Mohamed:</w:t>
      </w:r>
      <w:r w:rsidRPr="002B1BBF">
        <w:t xml:space="preserve"> Documentation &amp; Presentation Preparation.</w:t>
      </w:r>
    </w:p>
    <w:p w14:paraId="4CF47F0C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1.6 Risk Assessment &amp; Mitigation Plan</w:t>
      </w:r>
    </w:p>
    <w:p w14:paraId="5ABADC74" w14:textId="77777777" w:rsidR="002B1BBF" w:rsidRPr="002B1BBF" w:rsidRDefault="002B1BBF" w:rsidP="002B1BBF">
      <w:pPr>
        <w:numPr>
          <w:ilvl w:val="0"/>
          <w:numId w:val="6"/>
        </w:numPr>
      </w:pPr>
      <w:r w:rsidRPr="002B1BBF">
        <w:rPr>
          <w:b/>
          <w:bCs/>
        </w:rPr>
        <w:t>Data Integrity Issues:</w:t>
      </w:r>
      <w:r w:rsidRPr="002B1BBF">
        <w:t xml:space="preserve"> Use robust cleaning techniques in Python (Pandas) &amp; SQL validations.</w:t>
      </w:r>
    </w:p>
    <w:p w14:paraId="4DA839F6" w14:textId="77777777" w:rsidR="002B1BBF" w:rsidRPr="002B1BBF" w:rsidRDefault="002B1BBF" w:rsidP="002B1BBF">
      <w:pPr>
        <w:numPr>
          <w:ilvl w:val="0"/>
          <w:numId w:val="6"/>
        </w:numPr>
      </w:pPr>
      <w:r w:rsidRPr="002B1BBF">
        <w:rPr>
          <w:b/>
          <w:bCs/>
        </w:rPr>
        <w:t>Time Constraints:</w:t>
      </w:r>
      <w:r w:rsidRPr="002B1BBF">
        <w:t xml:space="preserve"> Adhere to timeline &amp; conduct regular progress reviews.</w:t>
      </w:r>
    </w:p>
    <w:p w14:paraId="49C47AD1" w14:textId="77777777" w:rsidR="002B1BBF" w:rsidRPr="002B1BBF" w:rsidRDefault="002B1BBF" w:rsidP="002B1BBF">
      <w:pPr>
        <w:numPr>
          <w:ilvl w:val="0"/>
          <w:numId w:val="6"/>
        </w:numPr>
      </w:pPr>
      <w:r w:rsidRPr="002B1BBF">
        <w:rPr>
          <w:b/>
          <w:bCs/>
        </w:rPr>
        <w:t>Visualization Complexity:</w:t>
      </w:r>
      <w:r w:rsidRPr="002B1BBF">
        <w:t xml:space="preserve"> Focus dashboards on Key Performance Indicators (KPIs) for clarity.</w:t>
      </w:r>
    </w:p>
    <w:p w14:paraId="11A885B6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1.7 Key Performance Indicators (KPIs)</w:t>
      </w:r>
    </w:p>
    <w:p w14:paraId="091E4C2C" w14:textId="77777777" w:rsidR="002B1BBF" w:rsidRPr="002B1BBF" w:rsidRDefault="002B1BBF" w:rsidP="002B1BBF">
      <w:pPr>
        <w:numPr>
          <w:ilvl w:val="0"/>
          <w:numId w:val="7"/>
        </w:numPr>
      </w:pPr>
      <w:r w:rsidRPr="002B1BBF">
        <w:rPr>
          <w:b/>
          <w:bCs/>
        </w:rPr>
        <w:t>Sales:</w:t>
      </w:r>
      <w:r w:rsidRPr="002B1BBF">
        <w:t xml:space="preserve"> Revenue growth, best-selling products, customer retention rate.</w:t>
      </w:r>
    </w:p>
    <w:p w14:paraId="6A5CD82C" w14:textId="77777777" w:rsidR="002B1BBF" w:rsidRPr="002B1BBF" w:rsidRDefault="002B1BBF" w:rsidP="002B1BBF">
      <w:pPr>
        <w:numPr>
          <w:ilvl w:val="0"/>
          <w:numId w:val="7"/>
        </w:numPr>
      </w:pPr>
      <w:r w:rsidRPr="002B1BBF">
        <w:rPr>
          <w:b/>
          <w:bCs/>
        </w:rPr>
        <w:t>HR:</w:t>
      </w:r>
      <w:r w:rsidRPr="002B1BBF">
        <w:t xml:space="preserve"> Employee turnover rate, performance analysis.</w:t>
      </w:r>
    </w:p>
    <w:p w14:paraId="06DE05ED" w14:textId="77777777" w:rsidR="002B1BBF" w:rsidRPr="002B1BBF" w:rsidRDefault="002B1BBF" w:rsidP="002B1BBF">
      <w:pPr>
        <w:numPr>
          <w:ilvl w:val="0"/>
          <w:numId w:val="7"/>
        </w:numPr>
      </w:pPr>
      <w:r w:rsidRPr="002B1BBF">
        <w:rPr>
          <w:b/>
          <w:bCs/>
        </w:rPr>
        <w:t>Supply Chain:</w:t>
      </w:r>
      <w:r w:rsidRPr="002B1BBF">
        <w:t xml:space="preserve"> Inventory turnover, supplier efficiency.</w:t>
      </w:r>
    </w:p>
    <w:p w14:paraId="0E9604D5" w14:textId="77777777" w:rsidR="002B1BBF" w:rsidRPr="002B1BBF" w:rsidRDefault="002B1BBF" w:rsidP="002B1BBF">
      <w:pPr>
        <w:numPr>
          <w:ilvl w:val="0"/>
          <w:numId w:val="7"/>
        </w:numPr>
      </w:pPr>
      <w:r w:rsidRPr="002B1BBF">
        <w:rPr>
          <w:b/>
          <w:bCs/>
        </w:rPr>
        <w:t>Marketing:</w:t>
      </w:r>
      <w:r w:rsidRPr="002B1BBF">
        <w:t xml:space="preserve"> Campaign effectiveness, customer acquisition cost.</w:t>
      </w:r>
    </w:p>
    <w:p w14:paraId="2C44078B" w14:textId="77777777" w:rsidR="002B1BBF" w:rsidRPr="002B1BBF" w:rsidRDefault="002B1BBF" w:rsidP="002B1BBF">
      <w:r w:rsidRPr="002B1BBF">
        <w:pict w14:anchorId="43BC5F24">
          <v:rect id="_x0000_i1075" style="width:0;height:1.5pt" o:hralign="center" o:hrstd="t" o:hr="t" fillcolor="#a0a0a0" stroked="f"/>
        </w:pict>
      </w:r>
    </w:p>
    <w:p w14:paraId="48E220C2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2. Literature Review</w:t>
      </w:r>
    </w:p>
    <w:p w14:paraId="260F9456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2.1 Feedback &amp; Evaluation</w:t>
      </w:r>
    </w:p>
    <w:p w14:paraId="3EBA6343" w14:textId="77777777" w:rsidR="002B1BBF" w:rsidRPr="002B1BBF" w:rsidRDefault="002B1BBF" w:rsidP="002B1BBF">
      <w:pPr>
        <w:numPr>
          <w:ilvl w:val="0"/>
          <w:numId w:val="8"/>
        </w:numPr>
      </w:pPr>
      <w:r w:rsidRPr="002B1BBF">
        <w:rPr>
          <w:b/>
          <w:bCs/>
        </w:rPr>
        <w:lastRenderedPageBreak/>
        <w:t>Strengths:</w:t>
      </w:r>
      <w:r w:rsidRPr="002B1BBF">
        <w:t xml:space="preserve"> Effective SQL queries and interactive dashboards.</w:t>
      </w:r>
    </w:p>
    <w:p w14:paraId="0F7EC7C7" w14:textId="77777777" w:rsidR="002B1BBF" w:rsidRPr="002B1BBF" w:rsidRDefault="002B1BBF" w:rsidP="002B1BBF">
      <w:pPr>
        <w:numPr>
          <w:ilvl w:val="0"/>
          <w:numId w:val="8"/>
        </w:numPr>
      </w:pPr>
      <w:r w:rsidRPr="002B1BBF">
        <w:rPr>
          <w:b/>
          <w:bCs/>
        </w:rPr>
        <w:t>Areas for Improvement:</w:t>
      </w:r>
      <w:r w:rsidRPr="002B1BBF">
        <w:t xml:space="preserve"> Enhanced data cleaning techniques, deeper narrative insights.</w:t>
      </w:r>
    </w:p>
    <w:p w14:paraId="0DC2C6E2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2.2 Suggested Improvements</w:t>
      </w:r>
    </w:p>
    <w:p w14:paraId="04547850" w14:textId="77777777" w:rsidR="002B1BBF" w:rsidRPr="002B1BBF" w:rsidRDefault="002B1BBF" w:rsidP="002B1BBF">
      <w:pPr>
        <w:numPr>
          <w:ilvl w:val="0"/>
          <w:numId w:val="9"/>
        </w:numPr>
      </w:pPr>
      <w:r w:rsidRPr="002B1BBF">
        <w:rPr>
          <w:b/>
          <w:bCs/>
        </w:rPr>
        <w:t>Advanced Analytics:</w:t>
      </w:r>
      <w:r w:rsidRPr="002B1BBF">
        <w:t xml:space="preserve"> Implement predictive modeling.</w:t>
      </w:r>
    </w:p>
    <w:p w14:paraId="37984EFC" w14:textId="77777777" w:rsidR="002B1BBF" w:rsidRPr="002B1BBF" w:rsidRDefault="002B1BBF" w:rsidP="002B1BBF">
      <w:pPr>
        <w:numPr>
          <w:ilvl w:val="0"/>
          <w:numId w:val="9"/>
        </w:numPr>
      </w:pPr>
      <w:r w:rsidRPr="002B1BBF">
        <w:rPr>
          <w:b/>
          <w:bCs/>
        </w:rPr>
        <w:t>Enhanced Dashboards:</w:t>
      </w:r>
      <w:r w:rsidRPr="002B1BBF">
        <w:t xml:space="preserve"> Add interactive filters &amp; drill-down capabilities.</w:t>
      </w:r>
    </w:p>
    <w:p w14:paraId="691ADCAE" w14:textId="77777777" w:rsidR="002B1BBF" w:rsidRPr="002B1BBF" w:rsidRDefault="002B1BBF" w:rsidP="002B1BBF">
      <w:pPr>
        <w:numPr>
          <w:ilvl w:val="0"/>
          <w:numId w:val="9"/>
        </w:numPr>
      </w:pPr>
      <w:r w:rsidRPr="002B1BBF">
        <w:rPr>
          <w:b/>
          <w:bCs/>
        </w:rPr>
        <w:t>Improved Documentation:</w:t>
      </w:r>
      <w:r w:rsidRPr="002B1BBF">
        <w:t xml:space="preserve"> Provide in-depth business impact explanations.</w:t>
      </w:r>
    </w:p>
    <w:p w14:paraId="4690F5D3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2.3 Grading Criteria</w:t>
      </w:r>
    </w:p>
    <w:p w14:paraId="423367BC" w14:textId="77777777" w:rsidR="002B1BBF" w:rsidRPr="002B1BBF" w:rsidRDefault="002B1BBF" w:rsidP="002B1BBF">
      <w:pPr>
        <w:numPr>
          <w:ilvl w:val="0"/>
          <w:numId w:val="10"/>
        </w:numPr>
      </w:pPr>
      <w:r w:rsidRPr="002B1BBF">
        <w:rPr>
          <w:b/>
          <w:bCs/>
        </w:rPr>
        <w:t>Documentation:</w:t>
      </w:r>
      <w:r w:rsidRPr="002B1BBF">
        <w:t xml:space="preserve"> Clarity, structure, and reporting depth.</w:t>
      </w:r>
    </w:p>
    <w:p w14:paraId="491F6718" w14:textId="77777777" w:rsidR="002B1BBF" w:rsidRPr="002B1BBF" w:rsidRDefault="002B1BBF" w:rsidP="002B1BBF">
      <w:pPr>
        <w:numPr>
          <w:ilvl w:val="0"/>
          <w:numId w:val="10"/>
        </w:numPr>
      </w:pPr>
      <w:r w:rsidRPr="002B1BBF">
        <w:rPr>
          <w:b/>
          <w:bCs/>
        </w:rPr>
        <w:t>Implementation:</w:t>
      </w:r>
      <w:r w:rsidRPr="002B1BBF">
        <w:t xml:space="preserve"> Effective SQL, Python, and Power BI utilization.</w:t>
      </w:r>
    </w:p>
    <w:p w14:paraId="54C2EEB7" w14:textId="77777777" w:rsidR="002B1BBF" w:rsidRPr="002B1BBF" w:rsidRDefault="002B1BBF" w:rsidP="002B1BBF">
      <w:pPr>
        <w:numPr>
          <w:ilvl w:val="0"/>
          <w:numId w:val="10"/>
        </w:numPr>
      </w:pPr>
      <w:r w:rsidRPr="002B1BBF">
        <w:rPr>
          <w:b/>
          <w:bCs/>
        </w:rPr>
        <w:t>Testing:</w:t>
      </w:r>
      <w:r w:rsidRPr="002B1BBF">
        <w:t xml:space="preserve"> Accuracy in extraction, cleaning, and visualization.</w:t>
      </w:r>
    </w:p>
    <w:p w14:paraId="554CCB01" w14:textId="77777777" w:rsidR="002B1BBF" w:rsidRPr="002B1BBF" w:rsidRDefault="002B1BBF" w:rsidP="002B1BBF">
      <w:pPr>
        <w:numPr>
          <w:ilvl w:val="0"/>
          <w:numId w:val="10"/>
        </w:numPr>
      </w:pPr>
      <w:r w:rsidRPr="002B1BBF">
        <w:rPr>
          <w:b/>
          <w:bCs/>
        </w:rPr>
        <w:t>Presentation:</w:t>
      </w:r>
      <w:r w:rsidRPr="002B1BBF">
        <w:t xml:space="preserve"> Delivery quality, storytelling, and stakeholder relevance.</w:t>
      </w:r>
    </w:p>
    <w:p w14:paraId="7E14CE1C" w14:textId="77777777" w:rsidR="002B1BBF" w:rsidRPr="002B1BBF" w:rsidRDefault="002B1BBF" w:rsidP="002B1BBF">
      <w:r w:rsidRPr="002B1BBF">
        <w:pict w14:anchorId="2C9AC344">
          <v:rect id="_x0000_i1076" style="width:0;height:1.5pt" o:hralign="center" o:hrstd="t" o:hr="t" fillcolor="#a0a0a0" stroked="f"/>
        </w:pict>
      </w:r>
    </w:p>
    <w:p w14:paraId="7F3405D3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3. Requirements Gathering</w:t>
      </w:r>
    </w:p>
    <w:p w14:paraId="09D06106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3.1 Stakeholder Analysis</w:t>
      </w:r>
    </w:p>
    <w:p w14:paraId="1A26CFEA" w14:textId="77777777" w:rsidR="002B1BBF" w:rsidRPr="002B1BBF" w:rsidRDefault="002B1BBF" w:rsidP="002B1BBF">
      <w:pPr>
        <w:numPr>
          <w:ilvl w:val="0"/>
          <w:numId w:val="11"/>
        </w:numPr>
      </w:pPr>
      <w:r w:rsidRPr="002B1BBF">
        <w:rPr>
          <w:b/>
          <w:bCs/>
        </w:rPr>
        <w:t>Sales Managers:</w:t>
      </w:r>
      <w:r w:rsidRPr="002B1BBF">
        <w:t xml:space="preserve"> Revenue trends &amp; product distribution.</w:t>
      </w:r>
    </w:p>
    <w:p w14:paraId="5E030857" w14:textId="77777777" w:rsidR="002B1BBF" w:rsidRPr="002B1BBF" w:rsidRDefault="002B1BBF" w:rsidP="002B1BBF">
      <w:pPr>
        <w:numPr>
          <w:ilvl w:val="0"/>
          <w:numId w:val="11"/>
        </w:numPr>
      </w:pPr>
      <w:r w:rsidRPr="002B1BBF">
        <w:rPr>
          <w:b/>
          <w:bCs/>
        </w:rPr>
        <w:t>HR Specialists:</w:t>
      </w:r>
      <w:r w:rsidRPr="002B1BBF">
        <w:t xml:space="preserve"> Employee turnover &amp; retention strategies.</w:t>
      </w:r>
    </w:p>
    <w:p w14:paraId="3563E49F" w14:textId="77777777" w:rsidR="002B1BBF" w:rsidRPr="002B1BBF" w:rsidRDefault="002B1BBF" w:rsidP="002B1BBF">
      <w:pPr>
        <w:numPr>
          <w:ilvl w:val="0"/>
          <w:numId w:val="11"/>
        </w:numPr>
      </w:pPr>
      <w:r w:rsidRPr="002B1BBF">
        <w:rPr>
          <w:b/>
          <w:bCs/>
        </w:rPr>
        <w:t>Supply Chain Teams:</w:t>
      </w:r>
      <w:r w:rsidRPr="002B1BBF">
        <w:t xml:space="preserve"> Supplier reliability &amp; inventory management.</w:t>
      </w:r>
    </w:p>
    <w:p w14:paraId="54467AA2" w14:textId="77777777" w:rsidR="002B1BBF" w:rsidRPr="002B1BBF" w:rsidRDefault="002B1BBF" w:rsidP="002B1BBF">
      <w:pPr>
        <w:numPr>
          <w:ilvl w:val="0"/>
          <w:numId w:val="11"/>
        </w:numPr>
      </w:pPr>
      <w:r w:rsidRPr="002B1BBF">
        <w:rPr>
          <w:b/>
          <w:bCs/>
        </w:rPr>
        <w:t>Marketing Executives:</w:t>
      </w:r>
      <w:r w:rsidRPr="002B1BBF">
        <w:t xml:space="preserve"> Campaign performance &amp; customer acquisition costs.</w:t>
      </w:r>
    </w:p>
    <w:p w14:paraId="2EDB6EA5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3.2 Functional &amp;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2"/>
        <w:gridCol w:w="7808"/>
      </w:tblGrid>
      <w:tr w:rsidR="002B1BBF" w:rsidRPr="002B1BBF" w14:paraId="53DAD61B" w14:textId="77777777" w:rsidTr="002B1B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3088F5" w14:textId="77777777" w:rsidR="002B1BBF" w:rsidRPr="002B1BBF" w:rsidRDefault="002B1BBF" w:rsidP="002B1BBF">
            <w:pPr>
              <w:rPr>
                <w:b/>
                <w:bCs/>
              </w:rPr>
            </w:pPr>
            <w:r w:rsidRPr="002B1BBF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802F0C0" w14:textId="77777777" w:rsidR="002B1BBF" w:rsidRPr="002B1BBF" w:rsidRDefault="002B1BBF" w:rsidP="002B1BBF">
            <w:pPr>
              <w:rPr>
                <w:b/>
                <w:bCs/>
              </w:rPr>
            </w:pPr>
            <w:r w:rsidRPr="002B1BBF">
              <w:rPr>
                <w:b/>
                <w:bCs/>
              </w:rPr>
              <w:t>Requirements</w:t>
            </w:r>
          </w:p>
        </w:tc>
      </w:tr>
      <w:tr w:rsidR="002B1BBF" w:rsidRPr="002B1BBF" w14:paraId="38058331" w14:textId="77777777" w:rsidTr="002B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4BA48" w14:textId="77777777" w:rsidR="002B1BBF" w:rsidRPr="002B1BBF" w:rsidRDefault="002B1BBF" w:rsidP="002B1BBF">
            <w:r w:rsidRPr="002B1BBF">
              <w:rPr>
                <w:b/>
                <w:bCs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14:paraId="067B01ED" w14:textId="77777777" w:rsidR="002B1BBF" w:rsidRPr="002B1BBF" w:rsidRDefault="002B1BBF" w:rsidP="002B1BBF">
            <w:r w:rsidRPr="002B1BBF">
              <w:t>Data Extraction (SQL), Data Cleaning (Python, Excel), Visualization (Power BI), Reporting (Excel).</w:t>
            </w:r>
          </w:p>
        </w:tc>
      </w:tr>
      <w:tr w:rsidR="002B1BBF" w:rsidRPr="002B1BBF" w14:paraId="265C4B6E" w14:textId="77777777" w:rsidTr="002B1B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6BB14" w14:textId="77777777" w:rsidR="002B1BBF" w:rsidRPr="002B1BBF" w:rsidRDefault="002B1BBF" w:rsidP="002B1BBF">
            <w:r w:rsidRPr="002B1BBF">
              <w:rPr>
                <w:b/>
                <w:bCs/>
              </w:rPr>
              <w:t>Non-Functional</w:t>
            </w:r>
          </w:p>
        </w:tc>
        <w:tc>
          <w:tcPr>
            <w:tcW w:w="0" w:type="auto"/>
            <w:vAlign w:val="center"/>
            <w:hideMark/>
          </w:tcPr>
          <w:p w14:paraId="39C3C4A9" w14:textId="77777777" w:rsidR="002B1BBF" w:rsidRPr="002B1BBF" w:rsidRDefault="002B1BBF" w:rsidP="002B1BBF">
            <w:r w:rsidRPr="002B1BBF">
              <w:t>Performance (fast report generation), Security (restricted access), Usability (user-friendly UI).</w:t>
            </w:r>
          </w:p>
        </w:tc>
      </w:tr>
    </w:tbl>
    <w:p w14:paraId="3DC6921A" w14:textId="77777777" w:rsidR="002B1BBF" w:rsidRPr="002B1BBF" w:rsidRDefault="002B1BBF" w:rsidP="002B1BBF">
      <w:r w:rsidRPr="002B1BBF">
        <w:pict w14:anchorId="4841E3B7">
          <v:rect id="_x0000_i1077" style="width:0;height:1.5pt" o:hralign="center" o:hrstd="t" o:hr="t" fillcolor="#a0a0a0" stroked="f"/>
        </w:pict>
      </w:r>
    </w:p>
    <w:p w14:paraId="05DFD2CE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4. System Analysis &amp; Design</w:t>
      </w:r>
    </w:p>
    <w:p w14:paraId="76A6D6C4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4.1 System Architecture</w:t>
      </w:r>
    </w:p>
    <w:p w14:paraId="798A044D" w14:textId="77777777" w:rsidR="002B1BBF" w:rsidRPr="002B1BBF" w:rsidRDefault="002B1BBF" w:rsidP="002B1BBF">
      <w:pPr>
        <w:numPr>
          <w:ilvl w:val="0"/>
          <w:numId w:val="12"/>
        </w:numPr>
      </w:pPr>
      <w:r w:rsidRPr="002B1BBF">
        <w:rPr>
          <w:b/>
          <w:bCs/>
        </w:rPr>
        <w:t>Backend:</w:t>
      </w:r>
      <w:r w:rsidRPr="002B1BBF">
        <w:t xml:space="preserve"> SQL Server for data storage &amp; querying.</w:t>
      </w:r>
    </w:p>
    <w:p w14:paraId="3ED3FBC7" w14:textId="77777777" w:rsidR="002B1BBF" w:rsidRPr="002B1BBF" w:rsidRDefault="002B1BBF" w:rsidP="002B1BBF">
      <w:pPr>
        <w:numPr>
          <w:ilvl w:val="0"/>
          <w:numId w:val="12"/>
        </w:numPr>
      </w:pPr>
      <w:r w:rsidRPr="002B1BBF">
        <w:rPr>
          <w:b/>
          <w:bCs/>
        </w:rPr>
        <w:t>Processing:</w:t>
      </w:r>
      <w:r w:rsidRPr="002B1BBF">
        <w:t xml:space="preserve"> Python (Pandas, Matplotlib, Seaborn) for data manipulation.</w:t>
      </w:r>
    </w:p>
    <w:p w14:paraId="656EDA3B" w14:textId="77777777" w:rsidR="002B1BBF" w:rsidRPr="002B1BBF" w:rsidRDefault="002B1BBF" w:rsidP="002B1BBF">
      <w:pPr>
        <w:numPr>
          <w:ilvl w:val="0"/>
          <w:numId w:val="12"/>
        </w:numPr>
      </w:pPr>
      <w:r w:rsidRPr="002B1BBF">
        <w:rPr>
          <w:b/>
          <w:bCs/>
        </w:rPr>
        <w:lastRenderedPageBreak/>
        <w:t>Visualization:</w:t>
      </w:r>
      <w:r w:rsidRPr="002B1BBF">
        <w:t xml:space="preserve"> Power BI for interactive dashboards.</w:t>
      </w:r>
    </w:p>
    <w:p w14:paraId="68B6FA93" w14:textId="77777777" w:rsidR="002B1BBF" w:rsidRPr="002B1BBF" w:rsidRDefault="002B1BBF" w:rsidP="002B1BBF">
      <w:pPr>
        <w:numPr>
          <w:ilvl w:val="0"/>
          <w:numId w:val="12"/>
        </w:numPr>
      </w:pPr>
      <w:r w:rsidRPr="002B1BBF">
        <w:rPr>
          <w:b/>
          <w:bCs/>
        </w:rPr>
        <w:t>Reporting:</w:t>
      </w:r>
      <w:r w:rsidRPr="002B1BBF">
        <w:t xml:space="preserve"> Excel for detailed insights.</w:t>
      </w:r>
    </w:p>
    <w:p w14:paraId="4EB7BDE1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4.2 Data Flow &amp; System Behavior</w:t>
      </w:r>
    </w:p>
    <w:p w14:paraId="79FC50D4" w14:textId="77777777" w:rsidR="002B1BBF" w:rsidRPr="002B1BBF" w:rsidRDefault="002B1BBF" w:rsidP="002B1BBF">
      <w:pPr>
        <w:numPr>
          <w:ilvl w:val="0"/>
          <w:numId w:val="13"/>
        </w:numPr>
      </w:pPr>
      <w:r w:rsidRPr="002B1BBF">
        <w:rPr>
          <w:b/>
          <w:bCs/>
        </w:rPr>
        <w:t>Data Extraction:</w:t>
      </w:r>
      <w:r w:rsidRPr="002B1BBF">
        <w:t xml:space="preserve"> Retrieve raw data using SQL.</w:t>
      </w:r>
    </w:p>
    <w:p w14:paraId="5FB5CB07" w14:textId="77777777" w:rsidR="002B1BBF" w:rsidRPr="002B1BBF" w:rsidRDefault="002B1BBF" w:rsidP="002B1BBF">
      <w:pPr>
        <w:numPr>
          <w:ilvl w:val="0"/>
          <w:numId w:val="13"/>
        </w:numPr>
      </w:pPr>
      <w:r w:rsidRPr="002B1BBF">
        <w:rPr>
          <w:b/>
          <w:bCs/>
        </w:rPr>
        <w:t>Data Cleaning:</w:t>
      </w:r>
      <w:r w:rsidRPr="002B1BBF">
        <w:t xml:space="preserve"> Apply preprocessing using Python &amp; Excel.</w:t>
      </w:r>
    </w:p>
    <w:p w14:paraId="5C3AA8AD" w14:textId="77777777" w:rsidR="002B1BBF" w:rsidRPr="002B1BBF" w:rsidRDefault="002B1BBF" w:rsidP="002B1BBF">
      <w:pPr>
        <w:numPr>
          <w:ilvl w:val="0"/>
          <w:numId w:val="13"/>
        </w:numPr>
      </w:pPr>
      <w:r w:rsidRPr="002B1BBF">
        <w:rPr>
          <w:b/>
          <w:bCs/>
        </w:rPr>
        <w:t>Data Analysis:</w:t>
      </w:r>
      <w:r w:rsidRPr="002B1BBF">
        <w:t xml:space="preserve"> Perform trend analysis &amp; derive insights.</w:t>
      </w:r>
    </w:p>
    <w:p w14:paraId="5165EC95" w14:textId="77777777" w:rsidR="002B1BBF" w:rsidRPr="002B1BBF" w:rsidRDefault="002B1BBF" w:rsidP="002B1BBF">
      <w:pPr>
        <w:numPr>
          <w:ilvl w:val="0"/>
          <w:numId w:val="13"/>
        </w:numPr>
      </w:pPr>
      <w:r w:rsidRPr="002B1BBF">
        <w:rPr>
          <w:b/>
          <w:bCs/>
        </w:rPr>
        <w:t>Visualization &amp; Reporting:</w:t>
      </w:r>
      <w:r w:rsidRPr="002B1BBF">
        <w:t xml:space="preserve"> Develop dashboards &amp; generate reports.</w:t>
      </w:r>
    </w:p>
    <w:p w14:paraId="4E31F402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4.3 UI/UX Design Principles</w:t>
      </w:r>
    </w:p>
    <w:p w14:paraId="6D6ACF6F" w14:textId="77777777" w:rsidR="002B1BBF" w:rsidRPr="002B1BBF" w:rsidRDefault="002B1BBF" w:rsidP="002B1BBF">
      <w:pPr>
        <w:numPr>
          <w:ilvl w:val="0"/>
          <w:numId w:val="14"/>
        </w:numPr>
      </w:pPr>
      <w:r w:rsidRPr="002B1BBF">
        <w:rPr>
          <w:b/>
          <w:bCs/>
        </w:rPr>
        <w:t>Consistency:</w:t>
      </w:r>
      <w:r w:rsidRPr="002B1BBF">
        <w:t xml:space="preserve"> Standardized color schemes &amp; typography.</w:t>
      </w:r>
    </w:p>
    <w:p w14:paraId="35A4C5F1" w14:textId="77777777" w:rsidR="002B1BBF" w:rsidRPr="002B1BBF" w:rsidRDefault="002B1BBF" w:rsidP="002B1BBF">
      <w:pPr>
        <w:numPr>
          <w:ilvl w:val="0"/>
          <w:numId w:val="14"/>
        </w:numPr>
      </w:pPr>
      <w:r w:rsidRPr="002B1BBF">
        <w:rPr>
          <w:b/>
          <w:bCs/>
        </w:rPr>
        <w:t>Accessibility:</w:t>
      </w:r>
      <w:r w:rsidRPr="002B1BBF">
        <w:t xml:space="preserve"> Intuitive navigation &amp; tooltips.</w:t>
      </w:r>
    </w:p>
    <w:p w14:paraId="0D4A88B1" w14:textId="77777777" w:rsidR="002B1BBF" w:rsidRPr="002B1BBF" w:rsidRDefault="002B1BBF" w:rsidP="002B1BBF">
      <w:pPr>
        <w:numPr>
          <w:ilvl w:val="0"/>
          <w:numId w:val="14"/>
        </w:numPr>
      </w:pPr>
      <w:r w:rsidRPr="002B1BBF">
        <w:rPr>
          <w:b/>
          <w:bCs/>
        </w:rPr>
        <w:t>Interactivity:</w:t>
      </w:r>
      <w:r w:rsidRPr="002B1BBF">
        <w:t xml:space="preserve"> Drill-down capabilities &amp; filters.</w:t>
      </w:r>
    </w:p>
    <w:p w14:paraId="7F6AB57B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4.4 Deployment Strategy</w:t>
      </w:r>
    </w:p>
    <w:p w14:paraId="3BC11EF4" w14:textId="77777777" w:rsidR="002B1BBF" w:rsidRPr="002B1BBF" w:rsidRDefault="002B1BBF" w:rsidP="002B1BBF">
      <w:pPr>
        <w:numPr>
          <w:ilvl w:val="0"/>
          <w:numId w:val="15"/>
        </w:numPr>
      </w:pPr>
      <w:r w:rsidRPr="002B1BBF">
        <w:rPr>
          <w:b/>
          <w:bCs/>
        </w:rPr>
        <w:t>Hosting:</w:t>
      </w:r>
      <w:r w:rsidRPr="002B1BBF">
        <w:t xml:space="preserve"> Power BI Service for dashboards, scheduled SQL &amp; Python scripts.</w:t>
      </w:r>
    </w:p>
    <w:p w14:paraId="7ACD4670" w14:textId="77777777" w:rsidR="002B1BBF" w:rsidRPr="002B1BBF" w:rsidRDefault="002B1BBF" w:rsidP="002B1BBF">
      <w:pPr>
        <w:numPr>
          <w:ilvl w:val="0"/>
          <w:numId w:val="15"/>
        </w:numPr>
      </w:pPr>
      <w:r w:rsidRPr="002B1BBF">
        <w:rPr>
          <w:b/>
          <w:bCs/>
        </w:rPr>
        <w:t>Security Measures:</w:t>
      </w:r>
      <w:r w:rsidRPr="002B1BBF">
        <w:t xml:space="preserve"> User-based access restrictions.</w:t>
      </w:r>
    </w:p>
    <w:p w14:paraId="301421B0" w14:textId="77777777" w:rsidR="002B1BBF" w:rsidRPr="002B1BBF" w:rsidRDefault="002B1BBF" w:rsidP="002B1BBF">
      <w:r w:rsidRPr="002B1BBF">
        <w:pict w14:anchorId="22C9BF6B">
          <v:rect id="_x0000_i1078" style="width:0;height:1.5pt" o:hralign="center" o:hrstd="t" o:hr="t" fillcolor="#a0a0a0" stroked="f"/>
        </w:pict>
      </w:r>
    </w:p>
    <w:p w14:paraId="0F5D1F1A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5. Data Analysis Track</w:t>
      </w:r>
    </w:p>
    <w:p w14:paraId="027EEAD6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5.1 Data Cleaning &amp; Preprocessing</w:t>
      </w:r>
    </w:p>
    <w:p w14:paraId="5A03C4AB" w14:textId="77777777" w:rsidR="002B1BBF" w:rsidRPr="002B1BBF" w:rsidRDefault="002B1BBF" w:rsidP="002B1BBF">
      <w:pPr>
        <w:numPr>
          <w:ilvl w:val="0"/>
          <w:numId w:val="16"/>
        </w:numPr>
      </w:pPr>
      <w:r w:rsidRPr="002B1BBF">
        <w:t>Handle missing values using imputation techniques.</w:t>
      </w:r>
    </w:p>
    <w:p w14:paraId="5D9CC56A" w14:textId="77777777" w:rsidR="002B1BBF" w:rsidRPr="002B1BBF" w:rsidRDefault="002B1BBF" w:rsidP="002B1BBF">
      <w:pPr>
        <w:numPr>
          <w:ilvl w:val="0"/>
          <w:numId w:val="16"/>
        </w:numPr>
      </w:pPr>
      <w:r w:rsidRPr="002B1BBF">
        <w:t>Remove duplicates using SQL DISTINCT and Pandas drop_duplicates().</w:t>
      </w:r>
    </w:p>
    <w:p w14:paraId="624E5690" w14:textId="77777777" w:rsidR="002B1BBF" w:rsidRPr="002B1BBF" w:rsidRDefault="002B1BBF" w:rsidP="002B1BBF">
      <w:pPr>
        <w:numPr>
          <w:ilvl w:val="0"/>
          <w:numId w:val="16"/>
        </w:numPr>
      </w:pPr>
      <w:r w:rsidRPr="002B1BBF">
        <w:t>Standardize data formats (dates, currencies).</w:t>
      </w:r>
    </w:p>
    <w:p w14:paraId="725BB118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5.2 Exploratory Data Analysis (EDA)</w:t>
      </w:r>
    </w:p>
    <w:p w14:paraId="42A5DD4E" w14:textId="77777777" w:rsidR="002B1BBF" w:rsidRPr="002B1BBF" w:rsidRDefault="002B1BBF" w:rsidP="002B1BBF">
      <w:pPr>
        <w:numPr>
          <w:ilvl w:val="0"/>
          <w:numId w:val="17"/>
        </w:numPr>
      </w:pPr>
      <w:r w:rsidRPr="002B1BBF">
        <w:rPr>
          <w:b/>
          <w:bCs/>
        </w:rPr>
        <w:t>Sales:</w:t>
      </w:r>
      <w:r w:rsidRPr="002B1BBF">
        <w:t xml:space="preserve"> Top products, revenue trends.</w:t>
      </w:r>
    </w:p>
    <w:p w14:paraId="7027CF47" w14:textId="77777777" w:rsidR="002B1BBF" w:rsidRPr="002B1BBF" w:rsidRDefault="002B1BBF" w:rsidP="002B1BBF">
      <w:pPr>
        <w:numPr>
          <w:ilvl w:val="0"/>
          <w:numId w:val="17"/>
        </w:numPr>
      </w:pPr>
      <w:r w:rsidRPr="002B1BBF">
        <w:rPr>
          <w:b/>
          <w:bCs/>
        </w:rPr>
        <w:t>HR:</w:t>
      </w:r>
      <w:r w:rsidRPr="002B1BBF">
        <w:t xml:space="preserve"> Employee retention, salary distributions.</w:t>
      </w:r>
    </w:p>
    <w:p w14:paraId="4247BDBF" w14:textId="77777777" w:rsidR="002B1BBF" w:rsidRPr="002B1BBF" w:rsidRDefault="002B1BBF" w:rsidP="002B1BBF">
      <w:pPr>
        <w:numPr>
          <w:ilvl w:val="0"/>
          <w:numId w:val="17"/>
        </w:numPr>
      </w:pPr>
      <w:r w:rsidRPr="002B1BBF">
        <w:rPr>
          <w:b/>
          <w:bCs/>
        </w:rPr>
        <w:t>Supply Chain:</w:t>
      </w:r>
      <w:r w:rsidRPr="002B1BBF">
        <w:t xml:space="preserve"> Supplier efficiency, inventory turnover.</w:t>
      </w:r>
    </w:p>
    <w:p w14:paraId="5547120A" w14:textId="77777777" w:rsidR="002B1BBF" w:rsidRPr="002B1BBF" w:rsidRDefault="002B1BBF" w:rsidP="002B1BBF">
      <w:pPr>
        <w:numPr>
          <w:ilvl w:val="0"/>
          <w:numId w:val="17"/>
        </w:numPr>
      </w:pPr>
      <w:r w:rsidRPr="002B1BBF">
        <w:rPr>
          <w:b/>
          <w:bCs/>
        </w:rPr>
        <w:t>Marketing:</w:t>
      </w:r>
      <w:r w:rsidRPr="002B1BBF">
        <w:t xml:space="preserve"> Campaign performance &amp; customer insights.</w:t>
      </w:r>
    </w:p>
    <w:p w14:paraId="228BF8AE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5.3 Data Visualization &amp; Reporting</w:t>
      </w:r>
    </w:p>
    <w:p w14:paraId="6ECFE607" w14:textId="77777777" w:rsidR="002B1BBF" w:rsidRPr="002B1BBF" w:rsidRDefault="002B1BBF" w:rsidP="002B1BBF">
      <w:pPr>
        <w:numPr>
          <w:ilvl w:val="0"/>
          <w:numId w:val="18"/>
        </w:numPr>
      </w:pPr>
      <w:r w:rsidRPr="002B1BBF">
        <w:t>Develop interactive Power BI dashboards.</w:t>
      </w:r>
    </w:p>
    <w:p w14:paraId="38B88AF0" w14:textId="77777777" w:rsidR="002B1BBF" w:rsidRPr="002B1BBF" w:rsidRDefault="002B1BBF" w:rsidP="002B1BBF">
      <w:pPr>
        <w:numPr>
          <w:ilvl w:val="0"/>
          <w:numId w:val="18"/>
        </w:numPr>
      </w:pPr>
      <w:r w:rsidRPr="002B1BBF">
        <w:t>Create Excel reports with pivot tables &amp; charts.</w:t>
      </w:r>
    </w:p>
    <w:p w14:paraId="1AB6DE59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5.4 System Deployment &amp; Automation</w:t>
      </w:r>
    </w:p>
    <w:p w14:paraId="747CC8E8" w14:textId="77777777" w:rsidR="002B1BBF" w:rsidRPr="002B1BBF" w:rsidRDefault="002B1BBF" w:rsidP="002B1BBF">
      <w:pPr>
        <w:numPr>
          <w:ilvl w:val="0"/>
          <w:numId w:val="19"/>
        </w:numPr>
      </w:pPr>
      <w:r w:rsidRPr="002B1BBF">
        <w:lastRenderedPageBreak/>
        <w:t>Schedule SQL queries and Python scripts for real-time data updates.</w:t>
      </w:r>
    </w:p>
    <w:p w14:paraId="72345E8B" w14:textId="77777777" w:rsidR="002B1BBF" w:rsidRPr="002B1BBF" w:rsidRDefault="002B1BBF" w:rsidP="002B1BBF">
      <w:pPr>
        <w:numPr>
          <w:ilvl w:val="0"/>
          <w:numId w:val="19"/>
        </w:numPr>
      </w:pPr>
      <w:r w:rsidRPr="002B1BBF">
        <w:t>Secure dashboard access for stakeholders.</w:t>
      </w:r>
    </w:p>
    <w:p w14:paraId="5E1BFAD9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5.5 Final Deliverables</w:t>
      </w:r>
    </w:p>
    <w:p w14:paraId="72733683" w14:textId="77777777" w:rsidR="002B1BBF" w:rsidRPr="002B1BBF" w:rsidRDefault="002B1BBF" w:rsidP="002B1BBF">
      <w:pPr>
        <w:numPr>
          <w:ilvl w:val="0"/>
          <w:numId w:val="20"/>
        </w:numPr>
      </w:pPr>
      <w:r w:rsidRPr="002B1BBF">
        <w:rPr>
          <w:b/>
          <w:bCs/>
        </w:rPr>
        <w:t>Executive Summary Report:</w:t>
      </w:r>
      <w:r w:rsidRPr="002B1BBF">
        <w:t xml:space="preserve"> Key insights &amp; business recommendations.</w:t>
      </w:r>
    </w:p>
    <w:p w14:paraId="48FF3E12" w14:textId="77777777" w:rsidR="002B1BBF" w:rsidRPr="002B1BBF" w:rsidRDefault="002B1BBF" w:rsidP="002B1BBF">
      <w:pPr>
        <w:numPr>
          <w:ilvl w:val="0"/>
          <w:numId w:val="20"/>
        </w:numPr>
      </w:pPr>
      <w:r w:rsidRPr="002B1BBF">
        <w:rPr>
          <w:b/>
          <w:bCs/>
        </w:rPr>
        <w:t>Stakeholder Presentation:</w:t>
      </w:r>
      <w:r w:rsidRPr="002B1BBF">
        <w:t xml:space="preserve"> Storytelling through data visualizations.</w:t>
      </w:r>
    </w:p>
    <w:p w14:paraId="02FD0365" w14:textId="77777777" w:rsidR="002B1BBF" w:rsidRPr="002B1BBF" w:rsidRDefault="002B1BBF" w:rsidP="002B1BBF">
      <w:r w:rsidRPr="002B1BBF">
        <w:pict w14:anchorId="30C140D7">
          <v:rect id="_x0000_i1079" style="width:0;height:1.5pt" o:hralign="center" o:hrstd="t" o:hr="t" fillcolor="#a0a0a0" stroked="f"/>
        </w:pict>
      </w:r>
    </w:p>
    <w:p w14:paraId="3F77FEC7" w14:textId="77777777" w:rsidR="002B1BBF" w:rsidRPr="002B1BBF" w:rsidRDefault="002B1BBF" w:rsidP="002B1BBF">
      <w:pPr>
        <w:rPr>
          <w:b/>
          <w:bCs/>
        </w:rPr>
      </w:pPr>
      <w:r w:rsidRPr="002B1BBF">
        <w:rPr>
          <w:b/>
          <w:bCs/>
        </w:rPr>
        <w:t>6. Conclusion</w:t>
      </w:r>
    </w:p>
    <w:p w14:paraId="7975DDE7" w14:textId="77777777" w:rsidR="002B1BBF" w:rsidRPr="002B1BBF" w:rsidRDefault="002B1BBF" w:rsidP="002B1BBF">
      <w:r w:rsidRPr="002B1BBF">
        <w:t>This project provides a structured approach for analyzing WideWorldImporters data using industry-standard tools. The combination of SQL, Python, Power BI, and Excel ensures data integrity and enables effective decision-making in Sales, HR, Supply Chain, and Marketing. The insights generated will help stakeholders optimize business strategies and drive growth.</w:t>
      </w:r>
    </w:p>
    <w:p w14:paraId="39CECDF2" w14:textId="77777777" w:rsidR="002B1BBF" w:rsidRPr="002B1BBF" w:rsidRDefault="002B1BBF" w:rsidP="002B1BBF">
      <w:r w:rsidRPr="002B1BBF">
        <w:pict w14:anchorId="00E15133">
          <v:rect id="_x0000_i1080" style="width:0;height:1.5pt" o:hralign="center" o:hrstd="t" o:hr="t" fillcolor="#a0a0a0" stroked="f"/>
        </w:pict>
      </w:r>
    </w:p>
    <w:p w14:paraId="4DBF8D76" w14:textId="1CB69EB1" w:rsidR="002B1BBF" w:rsidRPr="002B1BBF" w:rsidRDefault="002B1BBF" w:rsidP="002B1BBF">
      <w:r w:rsidRPr="002B1BBF">
        <w:rPr>
          <w:b/>
          <w:bCs/>
        </w:rPr>
        <w:t>GitHub Links:</w:t>
      </w:r>
      <w:r w:rsidRPr="002B1BBF">
        <w:br/>
        <w:t>https://github.com/youssefm0/DEPI-Project-Documentation</w:t>
      </w:r>
    </w:p>
    <w:p w14:paraId="293D2B5B" w14:textId="77777777" w:rsidR="00ED1DAE" w:rsidRDefault="00ED1DAE"/>
    <w:sectPr w:rsidR="00ED1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0123"/>
    <w:multiLevelType w:val="multilevel"/>
    <w:tmpl w:val="91E6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C597B"/>
    <w:multiLevelType w:val="multilevel"/>
    <w:tmpl w:val="2E9ED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3A3E"/>
    <w:multiLevelType w:val="multilevel"/>
    <w:tmpl w:val="28A2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83993"/>
    <w:multiLevelType w:val="multilevel"/>
    <w:tmpl w:val="DA72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530B5"/>
    <w:multiLevelType w:val="multilevel"/>
    <w:tmpl w:val="B3D0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925EFB"/>
    <w:multiLevelType w:val="multilevel"/>
    <w:tmpl w:val="2A2C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351B7"/>
    <w:multiLevelType w:val="multilevel"/>
    <w:tmpl w:val="3952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BF79AB"/>
    <w:multiLevelType w:val="multilevel"/>
    <w:tmpl w:val="BB9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B348FF"/>
    <w:multiLevelType w:val="multilevel"/>
    <w:tmpl w:val="228E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F18BF"/>
    <w:multiLevelType w:val="multilevel"/>
    <w:tmpl w:val="FFAA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248EB"/>
    <w:multiLevelType w:val="multilevel"/>
    <w:tmpl w:val="5454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313EC4"/>
    <w:multiLevelType w:val="multilevel"/>
    <w:tmpl w:val="54C6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40E2A"/>
    <w:multiLevelType w:val="multilevel"/>
    <w:tmpl w:val="3870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42AED"/>
    <w:multiLevelType w:val="multilevel"/>
    <w:tmpl w:val="DC12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47BF5"/>
    <w:multiLevelType w:val="multilevel"/>
    <w:tmpl w:val="86282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5C31B9"/>
    <w:multiLevelType w:val="multilevel"/>
    <w:tmpl w:val="93E6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3471E7"/>
    <w:multiLevelType w:val="multilevel"/>
    <w:tmpl w:val="04B8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E1B70"/>
    <w:multiLevelType w:val="multilevel"/>
    <w:tmpl w:val="81D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EE420A"/>
    <w:multiLevelType w:val="multilevel"/>
    <w:tmpl w:val="52BE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271F3F"/>
    <w:multiLevelType w:val="multilevel"/>
    <w:tmpl w:val="B91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93276">
    <w:abstractNumId w:val="13"/>
  </w:num>
  <w:num w:numId="2" w16cid:durableId="1683897471">
    <w:abstractNumId w:val="15"/>
  </w:num>
  <w:num w:numId="3" w16cid:durableId="124466385">
    <w:abstractNumId w:val="0"/>
  </w:num>
  <w:num w:numId="4" w16cid:durableId="781195372">
    <w:abstractNumId w:val="18"/>
  </w:num>
  <w:num w:numId="5" w16cid:durableId="1165828164">
    <w:abstractNumId w:val="3"/>
  </w:num>
  <w:num w:numId="6" w16cid:durableId="984314949">
    <w:abstractNumId w:val="6"/>
  </w:num>
  <w:num w:numId="7" w16cid:durableId="854151870">
    <w:abstractNumId w:val="10"/>
  </w:num>
  <w:num w:numId="8" w16cid:durableId="2072001610">
    <w:abstractNumId w:val="4"/>
  </w:num>
  <w:num w:numId="9" w16cid:durableId="1911694031">
    <w:abstractNumId w:val="8"/>
  </w:num>
  <w:num w:numId="10" w16cid:durableId="1880587421">
    <w:abstractNumId w:val="2"/>
  </w:num>
  <w:num w:numId="11" w16cid:durableId="222985810">
    <w:abstractNumId w:val="16"/>
  </w:num>
  <w:num w:numId="12" w16cid:durableId="225383213">
    <w:abstractNumId w:val="19"/>
  </w:num>
  <w:num w:numId="13" w16cid:durableId="749352944">
    <w:abstractNumId w:val="14"/>
  </w:num>
  <w:num w:numId="14" w16cid:durableId="1013265005">
    <w:abstractNumId w:val="11"/>
  </w:num>
  <w:num w:numId="15" w16cid:durableId="2139951484">
    <w:abstractNumId w:val="9"/>
  </w:num>
  <w:num w:numId="16" w16cid:durableId="1399354002">
    <w:abstractNumId w:val="17"/>
  </w:num>
  <w:num w:numId="17" w16cid:durableId="1203983510">
    <w:abstractNumId w:val="1"/>
  </w:num>
  <w:num w:numId="18" w16cid:durableId="465591305">
    <w:abstractNumId w:val="12"/>
  </w:num>
  <w:num w:numId="19" w16cid:durableId="477185342">
    <w:abstractNumId w:val="7"/>
  </w:num>
  <w:num w:numId="20" w16cid:durableId="19151619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62"/>
    <w:rsid w:val="0028388B"/>
    <w:rsid w:val="002B1BBF"/>
    <w:rsid w:val="00B47F62"/>
    <w:rsid w:val="00ED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12B2"/>
  <w15:chartTrackingRefBased/>
  <w15:docId w15:val="{306449D3-DC3B-4EFE-8BD2-65D57772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F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1B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B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4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Mohamed Farag</dc:creator>
  <cp:keywords/>
  <dc:description/>
  <cp:lastModifiedBy>Youssef Mohamed Farag</cp:lastModifiedBy>
  <cp:revision>3</cp:revision>
  <dcterms:created xsi:type="dcterms:W3CDTF">2025-02-23T18:45:00Z</dcterms:created>
  <dcterms:modified xsi:type="dcterms:W3CDTF">2025-02-23T18:46:00Z</dcterms:modified>
</cp:coreProperties>
</file>