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5A638" w14:textId="78B43D33" w:rsidR="0060671E" w:rsidRDefault="007215D1">
      <w:pPr>
        <w:rPr>
          <w:rFonts w:hint="eastAsia"/>
        </w:rPr>
      </w:pPr>
      <w:r>
        <w:rPr>
          <w:rFonts w:hint="eastAsia"/>
        </w:rPr>
        <w:t>有料会員登録</w:t>
      </w:r>
    </w:p>
    <w:sectPr w:rsidR="006067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D1"/>
    <w:rsid w:val="00032689"/>
    <w:rsid w:val="0060671E"/>
    <w:rsid w:val="007215D1"/>
    <w:rsid w:val="00FE7BF9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787A33"/>
  <w15:chartTrackingRefBased/>
  <w15:docId w15:val="{62E20841-D451-42A7-89CA-962CF6C1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5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5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5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5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5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5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5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5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215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215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215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215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215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215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215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215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215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215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21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5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215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15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215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15D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215D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21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215D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21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反田　祐土</dc:creator>
  <cp:keywords/>
  <dc:description/>
  <cp:lastModifiedBy>反田　祐土</cp:lastModifiedBy>
  <cp:revision>2</cp:revision>
  <dcterms:created xsi:type="dcterms:W3CDTF">2025-08-27T00:35:00Z</dcterms:created>
  <dcterms:modified xsi:type="dcterms:W3CDTF">2025-08-27T00:36:00Z</dcterms:modified>
</cp:coreProperties>
</file>