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E50A1" w14:textId="77777777" w:rsidR="00CA5791" w:rsidRDefault="00000000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蹲马步管理工作坊</w:t>
      </w:r>
    </w:p>
    <w:p w14:paraId="03181D83" w14:textId="77777777" w:rsidR="00CA5791" w:rsidRDefault="00000000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《搭班子》</w:t>
      </w:r>
    </w:p>
    <w:p w14:paraId="381D57F2" w14:textId="77777777" w:rsidR="0013067A" w:rsidRDefault="0013067A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课程目录：</w:t>
      </w:r>
    </w:p>
    <w:p w14:paraId="00EE32CD" w14:textId="165E290C" w:rsidR="0013067A" w:rsidRDefault="00E45A75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3559728C" wp14:editId="58C5874D">
            <wp:extent cx="5274310" cy="3999865"/>
            <wp:effectExtent l="0" t="0" r="0" b="635"/>
            <wp:docPr id="81165087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0871" name="图片 1" descr="文本, 信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B62" w14:textId="79EFEF2B" w:rsidR="00E45A75" w:rsidRDefault="00E45A75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6E15DCD" w14:textId="77777777" w:rsidR="0013067A" w:rsidRDefault="0013067A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F30E914" w14:textId="58C3B41B" w:rsidR="00CA5791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学习要点：</w:t>
      </w:r>
    </w:p>
    <w:p w14:paraId="7C4F911D" w14:textId="6291112A" w:rsidR="007E3F1D" w:rsidRDefault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人才梯队的价值</w:t>
      </w:r>
    </w:p>
    <w:p w14:paraId="77F5D839" w14:textId="096181EA" w:rsidR="007E3F1D" w:rsidRDefault="00E45A75" w:rsidP="007E3F1D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7CC19950" wp14:editId="022793E4">
            <wp:extent cx="5274310" cy="3949700"/>
            <wp:effectExtent l="0" t="0" r="0" b="0"/>
            <wp:docPr id="212101242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2420" name="图片 1" descr="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BB27" w14:textId="77777777" w:rsidR="007E3F1D" w:rsidRDefault="007E3F1D" w:rsidP="007E3F1D">
      <w:pPr>
        <w:jc w:val="left"/>
        <w:rPr>
          <w:rFonts w:ascii="黑体" w:eastAsia="黑体" w:hAnsi="黑体"/>
          <w:szCs w:val="21"/>
        </w:rPr>
      </w:pPr>
    </w:p>
    <w:p w14:paraId="3DC6AF43" w14:textId="0D824602" w:rsidR="007E3F1D" w:rsidRDefault="007E3F1D" w:rsidP="007E3F1D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397628B8" w14:textId="0504E660" w:rsidR="007E3F1D" w:rsidRDefault="007E3F1D" w:rsidP="007E3F1D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265DC29" w14:textId="3D4E4761" w:rsidR="007E3F1D" w:rsidRDefault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人才生命周期图</w:t>
      </w:r>
    </w:p>
    <w:p w14:paraId="7A1E7CE9" w14:textId="04FE5E5F" w:rsidR="007E3F1D" w:rsidRDefault="00E45A75" w:rsidP="007E3F1D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2AAD39AE" wp14:editId="017BC9EE">
            <wp:extent cx="5274310" cy="3963670"/>
            <wp:effectExtent l="0" t="0" r="0" b="0"/>
            <wp:docPr id="200067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60AD" w14:textId="572B377F" w:rsidR="007E3F1D" w:rsidRDefault="007E3F1D" w:rsidP="007E3F1D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0A6811FB" w14:textId="558679E9" w:rsidR="007E3F1D" w:rsidRDefault="007E3F1D" w:rsidP="007E3F1D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B894D08" w14:textId="02027B2B" w:rsidR="007E3F1D" w:rsidRDefault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组织活力曲线</w:t>
      </w:r>
    </w:p>
    <w:p w14:paraId="4AE1C5AC" w14:textId="77D4B126" w:rsidR="007E3F1D" w:rsidRDefault="00E45A75" w:rsidP="007E3F1D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72565B65" wp14:editId="359CF7F7">
            <wp:extent cx="5274310" cy="3971290"/>
            <wp:effectExtent l="0" t="0" r="0" b="3810"/>
            <wp:docPr id="446702623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2623" name="图片 1" descr="图示, 工程绘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F802" w14:textId="2F36B9EC" w:rsidR="007E3F1D" w:rsidRDefault="007E3F1D" w:rsidP="007E3F1D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0A8D20C" w14:textId="478EF2D2" w:rsidR="007E3F1D" w:rsidRDefault="007E3F1D" w:rsidP="007E3F1D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5124617" w14:textId="6E0456F6" w:rsidR="007E3F1D" w:rsidRDefault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如何判断关键岗位人员应该保留还是替换</w:t>
      </w:r>
      <w:r w:rsidR="00D24594">
        <w:rPr>
          <w:rFonts w:ascii="黑体" w:eastAsia="黑体" w:hAnsi="黑体" w:hint="eastAsia"/>
          <w:szCs w:val="21"/>
        </w:rPr>
        <w:t>？</w:t>
      </w:r>
    </w:p>
    <w:p w14:paraId="01AB6645" w14:textId="7AE59D49" w:rsidR="007E3F1D" w:rsidRDefault="00E45A75" w:rsidP="007E3F1D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7647E68D" wp14:editId="55D001BD">
            <wp:extent cx="5274310" cy="3977005"/>
            <wp:effectExtent l="0" t="0" r="0" b="0"/>
            <wp:docPr id="94720186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1864" name="图片 1" descr="图形用户界面, 文本, 应用程序, 电子邮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74FD" w14:textId="1DB51EE8" w:rsidR="007E3F1D" w:rsidRDefault="007E3F1D" w:rsidP="007E3F1D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7433E545" w14:textId="05EF8F17" w:rsidR="007E3F1D" w:rsidRPr="007E3F1D" w:rsidRDefault="007E3F1D" w:rsidP="007E3F1D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26A90D7" w14:textId="2559CE4C" w:rsidR="00CA5791" w:rsidRDefault="00000000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我们要招聘什么样的人才？</w:t>
      </w:r>
    </w:p>
    <w:p w14:paraId="4BE66009" w14:textId="139B8F0F" w:rsidR="00CA5791" w:rsidRPr="00E45A75" w:rsidRDefault="00E45A75">
      <w:pPr>
        <w:jc w:val="left"/>
        <w:rPr>
          <w:rFonts w:ascii="黑体" w:eastAsia="黑体" w:hAnsi="黑体"/>
          <w:sz w:val="28"/>
          <w:szCs w:val="28"/>
        </w:rPr>
      </w:pPr>
      <w:r w:rsidRPr="00E45A75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627F6B2D" wp14:editId="51CBFD14">
            <wp:extent cx="5274310" cy="3997960"/>
            <wp:effectExtent l="0" t="0" r="0" b="2540"/>
            <wp:docPr id="114127939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79399" name="图片 1" descr="图示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1967" w14:textId="77777777" w:rsidR="00CA5791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587E5FFB" w14:textId="77777777" w:rsidR="00CA5791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A581CAD" w14:textId="52BF3E4C" w:rsidR="00CA5791" w:rsidRPr="007E3F1D" w:rsidRDefault="00E60267" w:rsidP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部门负责人</w:t>
      </w:r>
      <w:r w:rsidR="00E42011">
        <w:rPr>
          <w:rFonts w:ascii="黑体" w:eastAsia="黑体" w:hAnsi="黑体" w:hint="eastAsia"/>
          <w:szCs w:val="21"/>
        </w:rPr>
        <w:t>招聘的步骤</w:t>
      </w:r>
    </w:p>
    <w:p w14:paraId="1B3B8770" w14:textId="1B7D7527" w:rsidR="00CA5791" w:rsidRPr="00E45A75" w:rsidRDefault="00E45A75">
      <w:pPr>
        <w:jc w:val="left"/>
        <w:rPr>
          <w:rFonts w:ascii="黑体" w:eastAsia="黑体" w:hAnsi="黑体"/>
          <w:sz w:val="28"/>
          <w:szCs w:val="28"/>
        </w:rPr>
      </w:pPr>
      <w:r w:rsidRPr="00E45A75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5370A68" wp14:editId="37041EB4">
            <wp:extent cx="5274310" cy="3938270"/>
            <wp:effectExtent l="0" t="0" r="0" b="0"/>
            <wp:docPr id="191053295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2958" name="图片 1" descr="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001" w14:textId="77777777" w:rsidR="00CA5791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3EC642B" w14:textId="77777777" w:rsidR="00CA5791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ECBBA0E" w14:textId="46FB5C85" w:rsidR="00CA5791" w:rsidRDefault="00E42011" w:rsidP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招聘前——分析你的人才画像</w:t>
      </w:r>
    </w:p>
    <w:p w14:paraId="6B1DB5C8" w14:textId="0A6CEBAC" w:rsidR="00CA5791" w:rsidRPr="00E45A75" w:rsidRDefault="00E45A75">
      <w:pPr>
        <w:jc w:val="left"/>
        <w:rPr>
          <w:rFonts w:ascii="黑体" w:eastAsia="黑体" w:hAnsi="黑体"/>
          <w:sz w:val="28"/>
          <w:szCs w:val="28"/>
        </w:rPr>
      </w:pPr>
      <w:r w:rsidRPr="00E45A75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636E7F4" wp14:editId="10A44EBA">
            <wp:extent cx="5274310" cy="3973195"/>
            <wp:effectExtent l="0" t="0" r="0" b="1905"/>
            <wp:docPr id="224613508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3508" name="图片 1" descr="图示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A0C1" w14:textId="77777777" w:rsidR="00CA5791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ACB09EA" w14:textId="77777777" w:rsidR="00CA5791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A485551" w14:textId="16C3AA50" w:rsidR="00CA5791" w:rsidRDefault="00E42011" w:rsidP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招聘前——一鱼五吃</w:t>
      </w:r>
    </w:p>
    <w:p w14:paraId="05460475" w14:textId="5046F2BF" w:rsidR="00CA5791" w:rsidRPr="00E45A75" w:rsidRDefault="00E45A75">
      <w:pPr>
        <w:jc w:val="left"/>
        <w:rPr>
          <w:rFonts w:ascii="黑体" w:eastAsia="黑体" w:hAnsi="黑体"/>
          <w:sz w:val="28"/>
          <w:szCs w:val="28"/>
        </w:rPr>
      </w:pPr>
      <w:r w:rsidRPr="00E45A75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C968430" wp14:editId="4CDB7775">
            <wp:extent cx="5274310" cy="3945890"/>
            <wp:effectExtent l="0" t="0" r="0" b="3810"/>
            <wp:docPr id="799001484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1484" name="图片 1" descr="图示, 示意图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C21C" w14:textId="77777777" w:rsidR="00CA5791" w:rsidRDefault="00000000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4594A28F" w14:textId="77777777" w:rsidR="00CA5791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22D217C" w14:textId="3C00C0A3" w:rsidR="00CA5791" w:rsidRDefault="00E42011" w:rsidP="007E3F1D">
      <w:pPr>
        <w:numPr>
          <w:ilvl w:val="0"/>
          <w:numId w:val="1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招聘中——背景调查</w:t>
      </w:r>
    </w:p>
    <w:p w14:paraId="3BD28F10" w14:textId="4EB48B71" w:rsidR="00CA5791" w:rsidRDefault="00E45A75" w:rsidP="00E45A75">
      <w:pPr>
        <w:jc w:val="left"/>
        <w:rPr>
          <w:rFonts w:ascii="黑体" w:eastAsia="黑体" w:hAnsi="黑体"/>
          <w:szCs w:val="21"/>
        </w:rPr>
      </w:pPr>
      <w:r w:rsidRPr="00E45A75">
        <w:rPr>
          <w:rFonts w:ascii="黑体" w:eastAsia="黑体" w:hAnsi="黑体"/>
          <w:noProof/>
          <w:szCs w:val="21"/>
        </w:rPr>
        <w:drawing>
          <wp:inline distT="0" distB="0" distL="0" distR="0" wp14:anchorId="77CE18D4" wp14:editId="7F565047">
            <wp:extent cx="5274310" cy="3956050"/>
            <wp:effectExtent l="0" t="0" r="0" b="6350"/>
            <wp:docPr id="1808785881" name="图片 1" descr="文本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5881" name="图片 1" descr="文本, 表格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337A" w14:textId="77777777" w:rsidR="00CA5791" w:rsidRDefault="0000000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0615EC42" w14:textId="181A90FA" w:rsidR="00CA5791" w:rsidRDefault="00CA5791">
      <w:pPr>
        <w:widowControl/>
        <w:jc w:val="left"/>
        <w:rPr>
          <w:rFonts w:ascii="黑体" w:eastAsia="黑体" w:hAnsi="黑体"/>
          <w:szCs w:val="21"/>
        </w:rPr>
      </w:pPr>
    </w:p>
    <w:sectPr w:rsidR="00CA5791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A4597" w14:textId="77777777" w:rsidR="00626497" w:rsidRDefault="00626497">
      <w:r>
        <w:separator/>
      </w:r>
    </w:p>
  </w:endnote>
  <w:endnote w:type="continuationSeparator" w:id="0">
    <w:p w14:paraId="1612BBE1" w14:textId="77777777" w:rsidR="00626497" w:rsidRDefault="00626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88591" w14:textId="77777777" w:rsidR="00CA5791" w:rsidRDefault="00000000">
    <w:pPr>
      <w:pStyle w:val="a3"/>
      <w:jc w:val="center"/>
      <w:rPr>
        <w:rFonts w:ascii="黑体" w:eastAsia="黑体" w:hAnsi="黑体"/>
        <w:sz w:val="21"/>
        <w:szCs w:val="21"/>
      </w:rPr>
    </w:pPr>
    <w:r>
      <w:rPr>
        <w:rFonts w:ascii="黑体" w:eastAsia="黑体" w:hAnsi="黑体" w:hint="eastAsia"/>
        <w:sz w:val="21"/>
        <w:szCs w:val="21"/>
      </w:rPr>
      <w:t>陪伴与成就商业新领袖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BBBB2C" w14:textId="77777777" w:rsidR="00626497" w:rsidRDefault="00626497">
      <w:r>
        <w:separator/>
      </w:r>
    </w:p>
  </w:footnote>
  <w:footnote w:type="continuationSeparator" w:id="0">
    <w:p w14:paraId="7B3AC787" w14:textId="77777777" w:rsidR="00626497" w:rsidRDefault="00626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24FAA" w14:textId="1E8E3D55" w:rsidR="00CA5791" w:rsidRDefault="009758ED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1ADDC43F" wp14:editId="09A27867">
          <wp:simplePos x="0" y="0"/>
          <wp:positionH relativeFrom="column">
            <wp:posOffset>3862633</wp:posOffset>
          </wp:positionH>
          <wp:positionV relativeFrom="paragraph">
            <wp:posOffset>-465897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3C747"/>
    <w:multiLevelType w:val="singleLevel"/>
    <w:tmpl w:val="5F23C747"/>
    <w:lvl w:ilvl="0">
      <w:start w:val="1"/>
      <w:numFmt w:val="chineseCounting"/>
      <w:suff w:val="nothing"/>
      <w:lvlText w:val="%1、"/>
      <w:lvlJc w:val="left"/>
    </w:lvl>
  </w:abstractNum>
  <w:num w:numId="1" w16cid:durableId="150558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EF"/>
    <w:rsid w:val="D9F91B9F"/>
    <w:rsid w:val="000108AB"/>
    <w:rsid w:val="00036A1C"/>
    <w:rsid w:val="000839C3"/>
    <w:rsid w:val="000E1497"/>
    <w:rsid w:val="000F2436"/>
    <w:rsid w:val="0013067A"/>
    <w:rsid w:val="001B25BD"/>
    <w:rsid w:val="002A17FB"/>
    <w:rsid w:val="002A778B"/>
    <w:rsid w:val="00313450"/>
    <w:rsid w:val="00340439"/>
    <w:rsid w:val="0035430C"/>
    <w:rsid w:val="0037001E"/>
    <w:rsid w:val="003B20F5"/>
    <w:rsid w:val="00457689"/>
    <w:rsid w:val="00487AE1"/>
    <w:rsid w:val="004E0F5D"/>
    <w:rsid w:val="004E7364"/>
    <w:rsid w:val="0053064A"/>
    <w:rsid w:val="00574F96"/>
    <w:rsid w:val="00576533"/>
    <w:rsid w:val="0057694F"/>
    <w:rsid w:val="005777DB"/>
    <w:rsid w:val="005C194A"/>
    <w:rsid w:val="005F0E99"/>
    <w:rsid w:val="0060105A"/>
    <w:rsid w:val="00625BEF"/>
    <w:rsid w:val="00626497"/>
    <w:rsid w:val="006517FF"/>
    <w:rsid w:val="006C7D27"/>
    <w:rsid w:val="00771570"/>
    <w:rsid w:val="00791980"/>
    <w:rsid w:val="007A25D8"/>
    <w:rsid w:val="007E3F1D"/>
    <w:rsid w:val="007F10B3"/>
    <w:rsid w:val="008726F2"/>
    <w:rsid w:val="008B17EC"/>
    <w:rsid w:val="008B7D43"/>
    <w:rsid w:val="008F2B7E"/>
    <w:rsid w:val="00931D38"/>
    <w:rsid w:val="0093266F"/>
    <w:rsid w:val="009758ED"/>
    <w:rsid w:val="009C0813"/>
    <w:rsid w:val="009D4F7C"/>
    <w:rsid w:val="009D5A4C"/>
    <w:rsid w:val="009E2D79"/>
    <w:rsid w:val="009F27DD"/>
    <w:rsid w:val="00A01C42"/>
    <w:rsid w:val="00A61069"/>
    <w:rsid w:val="00A67FC2"/>
    <w:rsid w:val="00AB0207"/>
    <w:rsid w:val="00AD4BE2"/>
    <w:rsid w:val="00AD5D7A"/>
    <w:rsid w:val="00AF0F54"/>
    <w:rsid w:val="00AF38F9"/>
    <w:rsid w:val="00B31860"/>
    <w:rsid w:val="00B3287A"/>
    <w:rsid w:val="00B46146"/>
    <w:rsid w:val="00B9416F"/>
    <w:rsid w:val="00BE2D99"/>
    <w:rsid w:val="00BE6623"/>
    <w:rsid w:val="00BF5109"/>
    <w:rsid w:val="00BF660D"/>
    <w:rsid w:val="00C04632"/>
    <w:rsid w:val="00C16901"/>
    <w:rsid w:val="00C46FD5"/>
    <w:rsid w:val="00C50DC8"/>
    <w:rsid w:val="00C61A8A"/>
    <w:rsid w:val="00C865E5"/>
    <w:rsid w:val="00C94DA3"/>
    <w:rsid w:val="00CA5791"/>
    <w:rsid w:val="00CF5B26"/>
    <w:rsid w:val="00D111D2"/>
    <w:rsid w:val="00D24594"/>
    <w:rsid w:val="00DA2AAF"/>
    <w:rsid w:val="00DC68BD"/>
    <w:rsid w:val="00DC754A"/>
    <w:rsid w:val="00DF6190"/>
    <w:rsid w:val="00E42011"/>
    <w:rsid w:val="00E45A75"/>
    <w:rsid w:val="00E60267"/>
    <w:rsid w:val="00E96166"/>
    <w:rsid w:val="00EB6CEC"/>
    <w:rsid w:val="00EC0954"/>
    <w:rsid w:val="00F00F92"/>
    <w:rsid w:val="00F51F31"/>
    <w:rsid w:val="00FF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33B2C"/>
  <w15:docId w15:val="{48C180AD-2E30-6245-B64B-F7787C9D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86139</dc:creator>
  <cp:lastModifiedBy>b</cp:lastModifiedBy>
  <cp:revision>9</cp:revision>
  <cp:lastPrinted>2020-08-01T08:26:00Z</cp:lastPrinted>
  <dcterms:created xsi:type="dcterms:W3CDTF">2024-01-05T05:37:00Z</dcterms:created>
  <dcterms:modified xsi:type="dcterms:W3CDTF">2025-03-11T02:11:00Z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295430035DE8C5389B54B163D7AC573E</vt:lpwstr>
  </property>
</Properties>
</file>