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51" w:rsidRPr="009F3851" w:rsidRDefault="009F3851" w:rsidP="009F385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t>10</w:t>
      </w:r>
      <w:r w:rsidR="00182FF6">
        <w:rPr>
          <w:rFonts w:ascii="微軟正黑體" w:eastAsia="微軟正黑體" w:hAnsi="微軟正黑體"/>
          <w:sz w:val="36"/>
          <w:szCs w:val="36"/>
        </w:rPr>
        <w:t>7</w:t>
      </w:r>
      <w:r w:rsidR="00390C1B"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 w:rsidR="00182FF6">
        <w:rPr>
          <w:rFonts w:ascii="微軟正黑體" w:eastAsia="微軟正黑體" w:hAnsi="微軟正黑體" w:hint="eastAsia"/>
          <w:sz w:val="36"/>
          <w:szCs w:val="36"/>
        </w:rPr>
        <w:t xml:space="preserve">  一</w:t>
      </w:r>
      <w:r w:rsidR="00182FF6">
        <w:rPr>
          <w:rFonts w:ascii="微軟正黑體" w:eastAsia="微軟正黑體" w:hAnsi="微軟正黑體"/>
          <w:sz w:val="36"/>
          <w:szCs w:val="36"/>
        </w:rPr>
        <w:t>甲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9F3851" w:rsidTr="009F3851">
        <w:tc>
          <w:tcPr>
            <w:tcW w:w="675" w:type="dxa"/>
            <w:vAlign w:val="center"/>
          </w:tcPr>
          <w:p w:rsidR="009F3851" w:rsidRDefault="009F3851" w:rsidP="009F3851">
            <w:pPr>
              <w:jc w:val="center"/>
            </w:pPr>
          </w:p>
        </w:tc>
        <w:tc>
          <w:tcPr>
            <w:tcW w:w="1417" w:type="dxa"/>
          </w:tcPr>
          <w:p w:rsidR="009F3851" w:rsidRDefault="009F3851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9F3851" w:rsidRDefault="009F3851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9F3851" w:rsidRDefault="009F3851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9F3851" w:rsidRDefault="009F3851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9F3851" w:rsidRDefault="009F3851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9F3851" w:rsidRDefault="009F3851">
            <w:r>
              <w:rPr>
                <w:rFonts w:hint="eastAsia"/>
              </w:rPr>
              <w:t>星期六</w:t>
            </w:r>
          </w:p>
        </w:tc>
      </w:tr>
      <w:tr w:rsidR="00182FF6" w:rsidTr="0076291A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會計</w:t>
            </w:r>
            <w:r>
              <w:t>學</w:t>
            </w:r>
          </w:p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李</w:t>
            </w:r>
            <w:r>
              <w:t>啟華</w:t>
            </w:r>
          </w:p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182FF6" w:rsidRDefault="00182FF6" w:rsidP="00182FF6"/>
        </w:tc>
        <w:tc>
          <w:tcPr>
            <w:tcW w:w="1417" w:type="dxa"/>
            <w:vMerge w:val="restart"/>
            <w:vAlign w:val="center"/>
          </w:tcPr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體</w:t>
            </w:r>
            <w:r>
              <w:t>育</w:t>
            </w:r>
          </w:p>
        </w:tc>
        <w:tc>
          <w:tcPr>
            <w:tcW w:w="1418" w:type="dxa"/>
          </w:tcPr>
          <w:p w:rsidR="00182FF6" w:rsidRDefault="00182FF6" w:rsidP="00182FF6"/>
        </w:tc>
        <w:tc>
          <w:tcPr>
            <w:tcW w:w="1417" w:type="dxa"/>
          </w:tcPr>
          <w:p w:rsidR="00182FF6" w:rsidRDefault="00182FF6" w:rsidP="00182FF6"/>
        </w:tc>
        <w:tc>
          <w:tcPr>
            <w:tcW w:w="1418" w:type="dxa"/>
          </w:tcPr>
          <w:p w:rsidR="00182FF6" w:rsidRDefault="00182FF6" w:rsidP="00182FF6"/>
        </w:tc>
      </w:tr>
      <w:tr w:rsidR="00547EB8" w:rsidTr="007241C8">
        <w:trPr>
          <w:trHeight w:val="1457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547EB8" w:rsidRDefault="00547EB8" w:rsidP="00547EB8"/>
        </w:tc>
        <w:tc>
          <w:tcPr>
            <w:tcW w:w="1418" w:type="dxa"/>
            <w:vMerge w:val="restart"/>
            <w:vAlign w:val="center"/>
          </w:tcPr>
          <w:p w:rsidR="00547EB8" w:rsidRDefault="00547EB8" w:rsidP="007241C8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</w:t>
            </w:r>
            <w:r>
              <w:t>式語言</w:t>
            </w:r>
          </w:p>
          <w:p w:rsidR="00547EB8" w:rsidRDefault="00547EB8" w:rsidP="007241C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547EB8" w:rsidRDefault="00547EB8" w:rsidP="007241C8">
            <w:pPr>
              <w:jc w:val="center"/>
            </w:pPr>
            <w:r>
              <w:rPr>
                <w:rFonts w:hint="eastAsia"/>
              </w:rPr>
              <w:t>蔡</w:t>
            </w:r>
            <w:r>
              <w:t>明志</w:t>
            </w:r>
            <w:r w:rsidR="007241C8">
              <w:rPr>
                <w:rFonts w:hint="eastAsia"/>
              </w:rPr>
              <w:t>LE4A</w:t>
            </w:r>
          </w:p>
        </w:tc>
        <w:tc>
          <w:tcPr>
            <w:tcW w:w="1417" w:type="dxa"/>
            <w:vMerge/>
            <w:vAlign w:val="center"/>
          </w:tcPr>
          <w:p w:rsidR="00547EB8" w:rsidRDefault="00547EB8" w:rsidP="00547EB8"/>
        </w:tc>
        <w:tc>
          <w:tcPr>
            <w:tcW w:w="1418" w:type="dxa"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7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</w:t>
            </w:r>
            <w:r>
              <w:t>端實習</w:t>
            </w:r>
          </w:p>
          <w:p w:rsidR="00547EB8" w:rsidRDefault="00547EB8" w:rsidP="00547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</w:t>
            </w:r>
            <w:r>
              <w:t>4A</w:t>
            </w:r>
          </w:p>
        </w:tc>
        <w:tc>
          <w:tcPr>
            <w:tcW w:w="1418" w:type="dxa"/>
          </w:tcPr>
          <w:p w:rsidR="00547EB8" w:rsidRDefault="00547EB8" w:rsidP="00547EB8"/>
        </w:tc>
      </w:tr>
      <w:tr w:rsidR="00547EB8" w:rsidTr="003D2F31">
        <w:trPr>
          <w:trHeight w:val="1457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:rsidR="00547EB8" w:rsidRDefault="00547EB8" w:rsidP="00547EB8"/>
        </w:tc>
        <w:tc>
          <w:tcPr>
            <w:tcW w:w="1418" w:type="dxa"/>
            <w:vMerge/>
          </w:tcPr>
          <w:p w:rsidR="00547EB8" w:rsidRDefault="00547EB8" w:rsidP="00547EB8"/>
        </w:tc>
        <w:tc>
          <w:tcPr>
            <w:tcW w:w="1417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外</w:t>
            </w:r>
            <w:r>
              <w:t>國語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t>文</w:t>
            </w:r>
            <w:r>
              <w:rPr>
                <w:rFonts w:hint="eastAsia"/>
              </w:rPr>
              <w:t>)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分</w:t>
            </w:r>
            <w:r>
              <w:t>組上課，請同學自行查</w:t>
            </w:r>
            <w:r>
              <w:rPr>
                <w:rFonts w:hint="eastAsia"/>
              </w:rPr>
              <w:t>詢級</w:t>
            </w:r>
            <w:r>
              <w:t>別和教室</w:t>
            </w:r>
          </w:p>
        </w:tc>
        <w:tc>
          <w:tcPr>
            <w:tcW w:w="1418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</w:t>
            </w:r>
            <w:r>
              <w:t>設計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547EB8" w:rsidRDefault="00547EB8" w:rsidP="00547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</w:t>
            </w:r>
            <w:r>
              <w:t>4A</w:t>
            </w:r>
          </w:p>
        </w:tc>
        <w:tc>
          <w:tcPr>
            <w:tcW w:w="1418" w:type="dxa"/>
          </w:tcPr>
          <w:p w:rsidR="00547EB8" w:rsidRDefault="00547EB8" w:rsidP="00547EB8"/>
        </w:tc>
      </w:tr>
      <w:tr w:rsidR="00547EB8" w:rsidTr="003259A7">
        <w:trPr>
          <w:trHeight w:val="1457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會</w:t>
            </w:r>
            <w:r>
              <w:t>計學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實</w:t>
            </w:r>
            <w:r>
              <w:t>習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Merge/>
          </w:tcPr>
          <w:p w:rsidR="00547EB8" w:rsidRDefault="00547EB8" w:rsidP="00547EB8"/>
        </w:tc>
        <w:tc>
          <w:tcPr>
            <w:tcW w:w="1417" w:type="dxa"/>
            <w:vMerge/>
          </w:tcPr>
          <w:p w:rsidR="00547EB8" w:rsidRDefault="00547EB8" w:rsidP="00547EB8"/>
        </w:tc>
        <w:tc>
          <w:tcPr>
            <w:tcW w:w="1418" w:type="dxa"/>
            <w:vMerge/>
          </w:tcPr>
          <w:p w:rsidR="00547EB8" w:rsidRDefault="00547EB8" w:rsidP="00547EB8"/>
        </w:tc>
        <w:tc>
          <w:tcPr>
            <w:tcW w:w="1417" w:type="dxa"/>
            <w:vMerge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</w:tr>
      <w:tr w:rsidR="00547EB8" w:rsidTr="007241C8">
        <w:trPr>
          <w:trHeight w:val="618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8" w:type="dxa"/>
            <w:vAlign w:val="center"/>
          </w:tcPr>
          <w:p w:rsidR="00547EB8" w:rsidRDefault="00547EB8" w:rsidP="007241C8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7241C8" w:rsidRDefault="007241C8" w:rsidP="00724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</w:tr>
      <w:tr w:rsidR="00547EB8" w:rsidTr="00182FF6">
        <w:trPr>
          <w:trHeight w:val="1365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國</w:t>
            </w:r>
            <w:r>
              <w:t>文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分</w:t>
            </w:r>
            <w:r>
              <w:t>組上課，請同學自行查詢選課清單</w:t>
            </w:r>
          </w:p>
        </w:tc>
        <w:tc>
          <w:tcPr>
            <w:tcW w:w="1418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程式</w:t>
            </w:r>
            <w:r>
              <w:t>語言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7241C8" w:rsidRDefault="007241C8" w:rsidP="00547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7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LM511</w:t>
            </w:r>
          </w:p>
        </w:tc>
        <w:tc>
          <w:tcPr>
            <w:tcW w:w="1418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微積</w:t>
            </w:r>
            <w:r>
              <w:t>分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李</w:t>
            </w:r>
            <w:r>
              <w:t>俊民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7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程式</w:t>
            </w:r>
            <w:r>
              <w:t>語言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7241C8" w:rsidRDefault="007241C8" w:rsidP="00547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8" w:type="dxa"/>
          </w:tcPr>
          <w:p w:rsidR="00547EB8" w:rsidRDefault="00547EB8" w:rsidP="00547EB8"/>
        </w:tc>
      </w:tr>
      <w:tr w:rsidR="00547EB8" w:rsidTr="00182FF6">
        <w:trPr>
          <w:trHeight w:val="1365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</w:tcPr>
          <w:p w:rsidR="00547EB8" w:rsidRDefault="00547EB8" w:rsidP="00547EB8"/>
        </w:tc>
        <w:tc>
          <w:tcPr>
            <w:tcW w:w="1418" w:type="dxa"/>
            <w:vMerge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8" w:type="dxa"/>
          </w:tcPr>
          <w:p w:rsidR="00547EB8" w:rsidRDefault="00547EB8" w:rsidP="00547EB8"/>
        </w:tc>
      </w:tr>
      <w:tr w:rsidR="00547EB8" w:rsidTr="00182FF6">
        <w:trPr>
          <w:trHeight w:val="1365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軍</w:t>
            </w:r>
            <w:r>
              <w:t>訓</w:t>
            </w:r>
          </w:p>
        </w:tc>
        <w:tc>
          <w:tcPr>
            <w:tcW w:w="1418" w:type="dxa"/>
            <w:vMerge/>
            <w:vAlign w:val="center"/>
          </w:tcPr>
          <w:p w:rsidR="00547EB8" w:rsidRDefault="00547EB8" w:rsidP="00547EB8">
            <w:pPr>
              <w:jc w:val="center"/>
            </w:pPr>
          </w:p>
        </w:tc>
        <w:tc>
          <w:tcPr>
            <w:tcW w:w="1417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程式</w:t>
            </w:r>
            <w:r>
              <w:t>語言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7241C8" w:rsidRDefault="007241C8" w:rsidP="00547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8" w:type="dxa"/>
          </w:tcPr>
          <w:p w:rsidR="00547EB8" w:rsidRDefault="00547EB8" w:rsidP="00547EB8"/>
        </w:tc>
      </w:tr>
      <w:tr w:rsidR="00547EB8" w:rsidTr="008D4BB0">
        <w:trPr>
          <w:trHeight w:val="1365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  <w:tc>
          <w:tcPr>
            <w:tcW w:w="1417" w:type="dxa"/>
            <w:vMerge/>
            <w:vAlign w:val="center"/>
          </w:tcPr>
          <w:p w:rsidR="00547EB8" w:rsidRDefault="00547EB8" w:rsidP="00547EB8"/>
        </w:tc>
        <w:tc>
          <w:tcPr>
            <w:tcW w:w="1418" w:type="dxa"/>
            <w:vAlign w:val="center"/>
          </w:tcPr>
          <w:p w:rsidR="00547EB8" w:rsidRDefault="00547EB8" w:rsidP="00547EB8">
            <w:r>
              <w:rPr>
                <w:rFonts w:hint="eastAsia"/>
              </w:rPr>
              <w:t>微</w:t>
            </w:r>
            <w:r>
              <w:t>積分實習</w:t>
            </w:r>
          </w:p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</w:tr>
      <w:tr w:rsidR="00547EB8" w:rsidTr="009F3851">
        <w:trPr>
          <w:trHeight w:val="1365"/>
        </w:trPr>
        <w:tc>
          <w:tcPr>
            <w:tcW w:w="675" w:type="dxa"/>
            <w:vAlign w:val="center"/>
          </w:tcPr>
          <w:p w:rsidR="00547EB8" w:rsidRDefault="00547EB8" w:rsidP="00547E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  <w:tc>
          <w:tcPr>
            <w:tcW w:w="1417" w:type="dxa"/>
          </w:tcPr>
          <w:p w:rsidR="00547EB8" w:rsidRDefault="00547EB8" w:rsidP="00547EB8"/>
        </w:tc>
        <w:tc>
          <w:tcPr>
            <w:tcW w:w="1418" w:type="dxa"/>
          </w:tcPr>
          <w:p w:rsidR="00547EB8" w:rsidRDefault="00547EB8" w:rsidP="00547EB8"/>
        </w:tc>
      </w:tr>
    </w:tbl>
    <w:p w:rsidR="00182FF6" w:rsidRDefault="00182FF6">
      <w:pPr>
        <w:widowControl/>
      </w:pPr>
      <w:r>
        <w:br w:type="page"/>
      </w:r>
    </w:p>
    <w:p w:rsidR="00182FF6" w:rsidRPr="009F3851" w:rsidRDefault="00182FF6" w:rsidP="00182FF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7</w:t>
      </w:r>
      <w:r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一</w:t>
      </w:r>
      <w:r>
        <w:rPr>
          <w:rFonts w:ascii="微軟正黑體" w:eastAsia="微軟正黑體" w:hAnsi="微軟正黑體"/>
          <w:sz w:val="36"/>
          <w:szCs w:val="36"/>
        </w:rPr>
        <w:t>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182FF6" w:rsidTr="003356D3"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星期六</w:t>
            </w:r>
          </w:p>
        </w:tc>
      </w:tr>
      <w:tr w:rsidR="00182FF6" w:rsidTr="00182FF6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182FF6" w:rsidRDefault="00182FF6" w:rsidP="00182FF6">
            <w:pPr>
              <w:jc w:val="center"/>
            </w:pPr>
          </w:p>
        </w:tc>
        <w:tc>
          <w:tcPr>
            <w:tcW w:w="1418" w:type="dxa"/>
            <w:vAlign w:val="center"/>
          </w:tcPr>
          <w:p w:rsidR="00182FF6" w:rsidRDefault="00182FF6" w:rsidP="00182FF6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182FF6" w:rsidRDefault="00182FF6" w:rsidP="00182FF6">
            <w:pPr>
              <w:jc w:val="center"/>
            </w:pPr>
            <w:r>
              <w:rPr>
                <w:rFonts w:hint="eastAsia"/>
              </w:rPr>
              <w:t>體</w:t>
            </w:r>
            <w:r>
              <w:t>育</w:t>
            </w:r>
          </w:p>
        </w:tc>
        <w:tc>
          <w:tcPr>
            <w:tcW w:w="1418" w:type="dxa"/>
            <w:vAlign w:val="center"/>
          </w:tcPr>
          <w:p w:rsidR="00182FF6" w:rsidRDefault="00182FF6" w:rsidP="00182FF6">
            <w:pPr>
              <w:jc w:val="center"/>
            </w:pPr>
          </w:p>
        </w:tc>
        <w:tc>
          <w:tcPr>
            <w:tcW w:w="1417" w:type="dxa"/>
            <w:vAlign w:val="center"/>
          </w:tcPr>
          <w:p w:rsidR="00182FF6" w:rsidRDefault="00182FF6" w:rsidP="00182FF6">
            <w:pPr>
              <w:jc w:val="center"/>
            </w:pPr>
          </w:p>
        </w:tc>
        <w:tc>
          <w:tcPr>
            <w:tcW w:w="1418" w:type="dxa"/>
          </w:tcPr>
          <w:p w:rsidR="00182FF6" w:rsidRDefault="00182FF6" w:rsidP="003356D3"/>
        </w:tc>
      </w:tr>
      <w:tr w:rsidR="00275852" w:rsidTr="00182FF6">
        <w:trPr>
          <w:trHeight w:val="1457"/>
        </w:trPr>
        <w:tc>
          <w:tcPr>
            <w:tcW w:w="675" w:type="dxa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資訊</w:t>
            </w:r>
            <w:r>
              <w:t>管理導論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英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</w:p>
          <w:p w:rsidR="00275852" w:rsidRPr="00182FF6" w:rsidRDefault="00275852" w:rsidP="00275852">
            <w:pPr>
              <w:jc w:val="center"/>
            </w:pPr>
            <w:r>
              <w:rPr>
                <w:rFonts w:hint="eastAsia"/>
              </w:rPr>
              <w:t>ES601</w:t>
            </w:r>
          </w:p>
        </w:tc>
        <w:tc>
          <w:tcPr>
            <w:tcW w:w="1418" w:type="dxa"/>
            <w:vMerge w:val="restart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</w:t>
            </w:r>
            <w:r>
              <w:t>式語言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蔡</w:t>
            </w:r>
            <w:r>
              <w:t>明志</w:t>
            </w:r>
          </w:p>
          <w:p w:rsidR="00275852" w:rsidRDefault="00275852" w:rsidP="00275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7" w:type="dxa"/>
            <w:vMerge/>
            <w:vAlign w:val="center"/>
          </w:tcPr>
          <w:p w:rsidR="00275852" w:rsidRDefault="00275852" w:rsidP="00275852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</w:t>
            </w:r>
            <w:r>
              <w:t>端實習</w:t>
            </w:r>
          </w:p>
          <w:p w:rsidR="00275852" w:rsidRDefault="00275852" w:rsidP="00275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LE404A</w:t>
            </w:r>
          </w:p>
        </w:tc>
        <w:tc>
          <w:tcPr>
            <w:tcW w:w="1417" w:type="dxa"/>
            <w:vAlign w:val="center"/>
          </w:tcPr>
          <w:p w:rsidR="00275852" w:rsidRDefault="00275852" w:rsidP="00275852">
            <w:pPr>
              <w:jc w:val="center"/>
            </w:pPr>
          </w:p>
        </w:tc>
        <w:tc>
          <w:tcPr>
            <w:tcW w:w="1418" w:type="dxa"/>
          </w:tcPr>
          <w:p w:rsidR="00275852" w:rsidRDefault="00275852" w:rsidP="00275852"/>
        </w:tc>
      </w:tr>
      <w:tr w:rsidR="00275852" w:rsidTr="00182FF6">
        <w:trPr>
          <w:trHeight w:val="1457"/>
        </w:trPr>
        <w:tc>
          <w:tcPr>
            <w:tcW w:w="675" w:type="dxa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:rsidR="00275852" w:rsidRDefault="00275852" w:rsidP="00275852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275852" w:rsidRDefault="00275852" w:rsidP="00275852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外</w:t>
            </w:r>
            <w:r>
              <w:t>國語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t>文</w:t>
            </w:r>
            <w:r>
              <w:rPr>
                <w:rFonts w:hint="eastAsia"/>
              </w:rPr>
              <w:t>)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分</w:t>
            </w:r>
            <w:r>
              <w:t>組上課，請同學自行查</w:t>
            </w:r>
            <w:r>
              <w:rPr>
                <w:rFonts w:hint="eastAsia"/>
              </w:rPr>
              <w:t>詢級</w:t>
            </w:r>
            <w:r>
              <w:t>別和教室</w:t>
            </w:r>
          </w:p>
        </w:tc>
        <w:tc>
          <w:tcPr>
            <w:tcW w:w="1418" w:type="dxa"/>
            <w:vMerge w:val="restart"/>
            <w:vAlign w:val="center"/>
          </w:tcPr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</w:t>
            </w:r>
            <w:r>
              <w:t>設計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275852" w:rsidRDefault="00275852" w:rsidP="00275852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275852" w:rsidRDefault="00275852" w:rsidP="00275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LE404A</w:t>
            </w:r>
          </w:p>
        </w:tc>
        <w:tc>
          <w:tcPr>
            <w:tcW w:w="1417" w:type="dxa"/>
            <w:vMerge w:val="restart"/>
            <w:vAlign w:val="center"/>
          </w:tcPr>
          <w:p w:rsidR="00275852" w:rsidRDefault="00275852" w:rsidP="00275852">
            <w:pPr>
              <w:jc w:val="center"/>
            </w:pPr>
          </w:p>
        </w:tc>
        <w:tc>
          <w:tcPr>
            <w:tcW w:w="1418" w:type="dxa"/>
          </w:tcPr>
          <w:p w:rsidR="00275852" w:rsidRDefault="00275852" w:rsidP="00275852"/>
        </w:tc>
      </w:tr>
      <w:tr w:rsidR="00275852" w:rsidTr="00182FF6">
        <w:trPr>
          <w:trHeight w:val="1457"/>
        </w:trPr>
        <w:tc>
          <w:tcPr>
            <w:tcW w:w="675" w:type="dxa"/>
            <w:vAlign w:val="center"/>
          </w:tcPr>
          <w:p w:rsidR="00275852" w:rsidRDefault="00275852" w:rsidP="003356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:rsidR="00275852" w:rsidRDefault="00275852" w:rsidP="00182FF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275852" w:rsidRDefault="00275852" w:rsidP="00182FF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275852" w:rsidRDefault="00275852" w:rsidP="00182FF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275852" w:rsidRDefault="00275852" w:rsidP="00182FF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275852" w:rsidRDefault="00275852" w:rsidP="00182FF6">
            <w:pPr>
              <w:jc w:val="center"/>
            </w:pPr>
          </w:p>
        </w:tc>
        <w:tc>
          <w:tcPr>
            <w:tcW w:w="1418" w:type="dxa"/>
          </w:tcPr>
          <w:p w:rsidR="00275852" w:rsidRDefault="00275852" w:rsidP="003356D3"/>
        </w:tc>
      </w:tr>
      <w:tr w:rsidR="007241C8" w:rsidTr="00182FF6">
        <w:trPr>
          <w:trHeight w:val="618"/>
        </w:trPr>
        <w:tc>
          <w:tcPr>
            <w:tcW w:w="675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7241C8" w:rsidRDefault="007241C8" w:rsidP="00724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7" w:type="dxa"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7" w:type="dxa"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</w:tcPr>
          <w:p w:rsidR="007241C8" w:rsidRDefault="007241C8" w:rsidP="007241C8"/>
        </w:tc>
      </w:tr>
      <w:tr w:rsidR="007241C8" w:rsidTr="00182FF6">
        <w:trPr>
          <w:trHeight w:val="1365"/>
        </w:trPr>
        <w:tc>
          <w:tcPr>
            <w:tcW w:w="675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國</w:t>
            </w:r>
            <w:r>
              <w:t>文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分</w:t>
            </w:r>
            <w:r>
              <w:t>組上課，請同學自行查詢選課清單</w:t>
            </w:r>
          </w:p>
        </w:tc>
        <w:tc>
          <w:tcPr>
            <w:tcW w:w="1418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會</w:t>
            </w:r>
            <w:r>
              <w:t>計學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洪</w:t>
            </w:r>
            <w:r>
              <w:t>玉舜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吳</w:t>
            </w:r>
            <w:r>
              <w:t>濟聰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微積</w:t>
            </w:r>
            <w:r>
              <w:t>分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盧浩</w:t>
            </w:r>
            <w:r>
              <w:t>鈞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</w:t>
            </w:r>
            <w:r>
              <w:t>式設計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7241C8" w:rsidRDefault="007241C8" w:rsidP="00724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SF338</w:t>
            </w:r>
          </w:p>
        </w:tc>
        <w:tc>
          <w:tcPr>
            <w:tcW w:w="1418" w:type="dxa"/>
          </w:tcPr>
          <w:p w:rsidR="007241C8" w:rsidRDefault="007241C8" w:rsidP="007241C8"/>
        </w:tc>
      </w:tr>
      <w:tr w:rsidR="007241C8" w:rsidTr="00182FF6">
        <w:trPr>
          <w:trHeight w:val="1365"/>
        </w:trPr>
        <w:tc>
          <w:tcPr>
            <w:tcW w:w="675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</w:tcPr>
          <w:p w:rsidR="007241C8" w:rsidRDefault="007241C8" w:rsidP="007241C8"/>
        </w:tc>
      </w:tr>
      <w:tr w:rsidR="007241C8" w:rsidTr="00182FF6">
        <w:trPr>
          <w:trHeight w:val="1365"/>
        </w:trPr>
        <w:tc>
          <w:tcPr>
            <w:tcW w:w="675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</w:t>
            </w:r>
            <w:r>
              <w:t>式設計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7241C8" w:rsidRDefault="007241C8" w:rsidP="00724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SF338</w:t>
            </w:r>
          </w:p>
        </w:tc>
        <w:tc>
          <w:tcPr>
            <w:tcW w:w="1418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軍</w:t>
            </w:r>
            <w:r>
              <w:t>訓</w:t>
            </w:r>
          </w:p>
        </w:tc>
        <w:tc>
          <w:tcPr>
            <w:tcW w:w="1418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7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</w:t>
            </w:r>
            <w:r>
              <w:t>式設計實習</w:t>
            </w:r>
          </w:p>
          <w:p w:rsidR="007241C8" w:rsidRDefault="007241C8" w:rsidP="00724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F338</w:t>
            </w:r>
          </w:p>
        </w:tc>
        <w:tc>
          <w:tcPr>
            <w:tcW w:w="1418" w:type="dxa"/>
          </w:tcPr>
          <w:p w:rsidR="007241C8" w:rsidRDefault="007241C8" w:rsidP="007241C8"/>
        </w:tc>
      </w:tr>
      <w:tr w:rsidR="007241C8" w:rsidTr="00182FF6">
        <w:trPr>
          <w:trHeight w:val="1365"/>
        </w:trPr>
        <w:tc>
          <w:tcPr>
            <w:tcW w:w="675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會</w:t>
            </w:r>
            <w:r>
              <w:t>計學實習</w:t>
            </w:r>
          </w:p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微</w:t>
            </w:r>
            <w:r>
              <w:t>積分實習</w:t>
            </w:r>
          </w:p>
          <w:p w:rsidR="007241C8" w:rsidRDefault="007241C8" w:rsidP="00724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Align w:val="center"/>
          </w:tcPr>
          <w:p w:rsidR="007241C8" w:rsidRDefault="007241C8" w:rsidP="007241C8">
            <w:pPr>
              <w:jc w:val="center"/>
            </w:pPr>
          </w:p>
        </w:tc>
        <w:tc>
          <w:tcPr>
            <w:tcW w:w="1418" w:type="dxa"/>
          </w:tcPr>
          <w:p w:rsidR="007241C8" w:rsidRDefault="007241C8" w:rsidP="007241C8"/>
        </w:tc>
      </w:tr>
      <w:tr w:rsidR="007241C8" w:rsidTr="003356D3">
        <w:trPr>
          <w:trHeight w:val="1365"/>
        </w:trPr>
        <w:tc>
          <w:tcPr>
            <w:tcW w:w="675" w:type="dxa"/>
            <w:vAlign w:val="center"/>
          </w:tcPr>
          <w:p w:rsidR="007241C8" w:rsidRDefault="007241C8" w:rsidP="007241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7241C8" w:rsidRDefault="007241C8" w:rsidP="007241C8"/>
        </w:tc>
        <w:tc>
          <w:tcPr>
            <w:tcW w:w="1418" w:type="dxa"/>
          </w:tcPr>
          <w:p w:rsidR="007241C8" w:rsidRDefault="007241C8" w:rsidP="007241C8"/>
        </w:tc>
        <w:tc>
          <w:tcPr>
            <w:tcW w:w="1417" w:type="dxa"/>
          </w:tcPr>
          <w:p w:rsidR="007241C8" w:rsidRDefault="007241C8" w:rsidP="007241C8"/>
        </w:tc>
        <w:tc>
          <w:tcPr>
            <w:tcW w:w="1418" w:type="dxa"/>
          </w:tcPr>
          <w:p w:rsidR="007241C8" w:rsidRDefault="007241C8" w:rsidP="007241C8"/>
        </w:tc>
        <w:tc>
          <w:tcPr>
            <w:tcW w:w="1417" w:type="dxa"/>
          </w:tcPr>
          <w:p w:rsidR="007241C8" w:rsidRDefault="007241C8" w:rsidP="007241C8"/>
        </w:tc>
        <w:tc>
          <w:tcPr>
            <w:tcW w:w="1418" w:type="dxa"/>
          </w:tcPr>
          <w:p w:rsidR="007241C8" w:rsidRDefault="007241C8" w:rsidP="007241C8"/>
        </w:tc>
      </w:tr>
    </w:tbl>
    <w:p w:rsidR="00182FF6" w:rsidRDefault="00182FF6" w:rsidP="00182FF6"/>
    <w:p w:rsidR="00182FF6" w:rsidRPr="009F3851" w:rsidRDefault="00182FF6" w:rsidP="00182FF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7</w:t>
      </w:r>
      <w:r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二</w:t>
      </w:r>
      <w:r>
        <w:rPr>
          <w:rFonts w:ascii="微軟正黑體" w:eastAsia="微軟正黑體" w:hAnsi="微軟正黑體"/>
          <w:sz w:val="36"/>
          <w:szCs w:val="36"/>
        </w:rPr>
        <w:t>甲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731"/>
        <w:gridCol w:w="1104"/>
        <w:gridCol w:w="1418"/>
      </w:tblGrid>
      <w:tr w:rsidR="00182FF6" w:rsidTr="00D91B70"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星期三</w:t>
            </w:r>
          </w:p>
        </w:tc>
        <w:tc>
          <w:tcPr>
            <w:tcW w:w="1731" w:type="dxa"/>
          </w:tcPr>
          <w:p w:rsidR="00182FF6" w:rsidRDefault="00182FF6" w:rsidP="003356D3">
            <w:r>
              <w:rPr>
                <w:rFonts w:hint="eastAsia"/>
              </w:rPr>
              <w:t>星期四</w:t>
            </w:r>
          </w:p>
        </w:tc>
        <w:tc>
          <w:tcPr>
            <w:tcW w:w="1104" w:type="dxa"/>
          </w:tcPr>
          <w:p w:rsidR="00182FF6" w:rsidRDefault="00182FF6" w:rsidP="003356D3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星期六</w:t>
            </w:r>
          </w:p>
        </w:tc>
      </w:tr>
      <w:tr w:rsidR="005A5004" w:rsidTr="00D91B70">
        <w:trPr>
          <w:trHeight w:val="1457"/>
        </w:trPr>
        <w:tc>
          <w:tcPr>
            <w:tcW w:w="675" w:type="dxa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A5004" w:rsidRDefault="005A5004" w:rsidP="005A5004"/>
        </w:tc>
        <w:tc>
          <w:tcPr>
            <w:tcW w:w="1418" w:type="dxa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統</w:t>
            </w:r>
            <w:r>
              <w:t>計學實習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417" w:type="dxa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經濟</w:t>
            </w:r>
            <w:r>
              <w:t>學實習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731" w:type="dxa"/>
          </w:tcPr>
          <w:p w:rsidR="005A5004" w:rsidRDefault="005A5004" w:rsidP="005A5004"/>
        </w:tc>
        <w:tc>
          <w:tcPr>
            <w:tcW w:w="1104" w:type="dxa"/>
          </w:tcPr>
          <w:p w:rsidR="005A5004" w:rsidRDefault="005A5004" w:rsidP="005A5004"/>
        </w:tc>
        <w:tc>
          <w:tcPr>
            <w:tcW w:w="1418" w:type="dxa"/>
          </w:tcPr>
          <w:p w:rsidR="005A5004" w:rsidRDefault="005A5004" w:rsidP="005A5004"/>
        </w:tc>
      </w:tr>
      <w:tr w:rsidR="005A5004" w:rsidTr="00D91B70">
        <w:trPr>
          <w:trHeight w:val="1457"/>
        </w:trPr>
        <w:tc>
          <w:tcPr>
            <w:tcW w:w="675" w:type="dxa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5A5004" w:rsidRDefault="005A5004" w:rsidP="005A5004"/>
        </w:tc>
        <w:tc>
          <w:tcPr>
            <w:tcW w:w="1418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統</w:t>
            </w:r>
            <w:r>
              <w:t>計學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李</w:t>
            </w:r>
            <w:r>
              <w:t>俊民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417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經</w:t>
            </w:r>
            <w:r>
              <w:t>濟學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李</w:t>
            </w:r>
            <w:r>
              <w:t>映萱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731" w:type="dxa"/>
          </w:tcPr>
          <w:p w:rsidR="005A5004" w:rsidRDefault="005A5004" w:rsidP="005A5004"/>
        </w:tc>
        <w:tc>
          <w:tcPr>
            <w:tcW w:w="1104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系</w:t>
            </w:r>
            <w:r>
              <w:t>統分析與設計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吳</w:t>
            </w:r>
            <w:r>
              <w:t>濟聰</w:t>
            </w:r>
          </w:p>
          <w:p w:rsidR="005A5004" w:rsidRPr="005A5004" w:rsidRDefault="005A5004" w:rsidP="005A5004">
            <w:pPr>
              <w:jc w:val="center"/>
            </w:pPr>
            <w:r>
              <w:t>BS336</w:t>
            </w:r>
          </w:p>
        </w:tc>
        <w:tc>
          <w:tcPr>
            <w:tcW w:w="1418" w:type="dxa"/>
          </w:tcPr>
          <w:p w:rsidR="005A5004" w:rsidRDefault="005A5004" w:rsidP="005A5004"/>
        </w:tc>
      </w:tr>
      <w:tr w:rsidR="00182FF6" w:rsidTr="00D91B70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  <w:vMerge/>
          </w:tcPr>
          <w:p w:rsidR="00182FF6" w:rsidRDefault="00182FF6" w:rsidP="003356D3"/>
        </w:tc>
        <w:tc>
          <w:tcPr>
            <w:tcW w:w="1417" w:type="dxa"/>
            <w:vMerge/>
          </w:tcPr>
          <w:p w:rsidR="00182FF6" w:rsidRDefault="00182FF6" w:rsidP="003356D3"/>
        </w:tc>
        <w:tc>
          <w:tcPr>
            <w:tcW w:w="1731" w:type="dxa"/>
            <w:vMerge w:val="restart"/>
          </w:tcPr>
          <w:p w:rsidR="00182FF6" w:rsidRDefault="005A5004" w:rsidP="005A5004">
            <w:pPr>
              <w:jc w:val="center"/>
            </w:pPr>
            <w:r>
              <w:rPr>
                <w:rFonts w:hint="eastAsia"/>
              </w:rPr>
              <w:t>創</w:t>
            </w:r>
            <w:r>
              <w:t>新創意專題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林</w:t>
            </w:r>
            <w:r>
              <w:t>文</w:t>
            </w:r>
            <w:r>
              <w:rPr>
                <w:rFonts w:hint="eastAsia"/>
              </w:rPr>
              <w:t>修</w:t>
            </w:r>
            <w:r w:rsidR="00D91B70">
              <w:rPr>
                <w:rFonts w:hint="eastAsia"/>
              </w:rPr>
              <w:t>LM411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  <w:r w:rsidR="00D91B70">
              <w:rPr>
                <w:rFonts w:hint="eastAsia"/>
              </w:rPr>
              <w:t>BS440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盧</w:t>
            </w:r>
            <w:r>
              <w:t>浩鈞</w:t>
            </w:r>
            <w:r w:rsidR="00D91B70">
              <w:rPr>
                <w:rFonts w:hint="eastAsia"/>
              </w:rPr>
              <w:t>LM511</w:t>
            </w:r>
          </w:p>
          <w:p w:rsidR="005A5004" w:rsidRPr="005A5004" w:rsidRDefault="005A5004" w:rsidP="005A5004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  <w:r w:rsidR="00D91B70">
              <w:rPr>
                <w:rFonts w:hint="eastAsia"/>
              </w:rPr>
              <w:t>BS336</w:t>
            </w:r>
          </w:p>
        </w:tc>
        <w:tc>
          <w:tcPr>
            <w:tcW w:w="1104" w:type="dxa"/>
            <w:vMerge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182FF6" w:rsidTr="00D91B70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  <w:vMerge/>
          </w:tcPr>
          <w:p w:rsidR="00182FF6" w:rsidRDefault="00182FF6" w:rsidP="003356D3"/>
        </w:tc>
        <w:tc>
          <w:tcPr>
            <w:tcW w:w="1417" w:type="dxa"/>
            <w:vMerge/>
          </w:tcPr>
          <w:p w:rsidR="00182FF6" w:rsidRDefault="00182FF6" w:rsidP="003356D3"/>
        </w:tc>
        <w:tc>
          <w:tcPr>
            <w:tcW w:w="1731" w:type="dxa"/>
            <w:vMerge/>
          </w:tcPr>
          <w:p w:rsidR="00182FF6" w:rsidRDefault="00182FF6" w:rsidP="003356D3"/>
        </w:tc>
        <w:tc>
          <w:tcPr>
            <w:tcW w:w="1104" w:type="dxa"/>
            <w:vMerge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182FF6" w:rsidTr="00D91B70">
        <w:trPr>
          <w:trHeight w:val="618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731" w:type="dxa"/>
          </w:tcPr>
          <w:p w:rsidR="00182FF6" w:rsidRDefault="00182FF6" w:rsidP="003356D3"/>
        </w:tc>
        <w:tc>
          <w:tcPr>
            <w:tcW w:w="1104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5A5004" w:rsidTr="00D91B70">
        <w:trPr>
          <w:trHeight w:val="1365"/>
        </w:trPr>
        <w:tc>
          <w:tcPr>
            <w:tcW w:w="675" w:type="dxa"/>
            <w:vAlign w:val="center"/>
          </w:tcPr>
          <w:p w:rsidR="005A5004" w:rsidRDefault="005A5004" w:rsidP="003356D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電</w:t>
            </w:r>
            <w:r>
              <w:t>子商務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BS441</w:t>
            </w:r>
          </w:p>
        </w:tc>
        <w:tc>
          <w:tcPr>
            <w:tcW w:w="1731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資</w:t>
            </w:r>
            <w:r>
              <w:t>料結構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104" w:type="dxa"/>
            <w:vMerge w:val="restart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雲</w:t>
            </w:r>
            <w:r>
              <w:t>端應用程式設計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5A5004" w:rsidRPr="005A5004" w:rsidRDefault="00D91B70" w:rsidP="005A5004">
            <w:pPr>
              <w:jc w:val="center"/>
            </w:pPr>
            <w:r>
              <w:rPr>
                <w:rFonts w:hint="eastAsia"/>
              </w:rPr>
              <w:t>ES601</w:t>
            </w:r>
          </w:p>
        </w:tc>
        <w:tc>
          <w:tcPr>
            <w:tcW w:w="1418" w:type="dxa"/>
          </w:tcPr>
          <w:p w:rsidR="005A5004" w:rsidRDefault="005A5004" w:rsidP="003356D3"/>
        </w:tc>
      </w:tr>
      <w:tr w:rsidR="005A5004" w:rsidTr="00D91B70">
        <w:trPr>
          <w:trHeight w:val="1365"/>
        </w:trPr>
        <w:tc>
          <w:tcPr>
            <w:tcW w:w="675" w:type="dxa"/>
            <w:vAlign w:val="center"/>
          </w:tcPr>
          <w:p w:rsidR="005A5004" w:rsidRDefault="005A5004" w:rsidP="003356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418" w:type="dxa"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104" w:type="dxa"/>
            <w:vMerge/>
          </w:tcPr>
          <w:p w:rsidR="005A5004" w:rsidRDefault="005A5004" w:rsidP="003356D3"/>
        </w:tc>
        <w:tc>
          <w:tcPr>
            <w:tcW w:w="1418" w:type="dxa"/>
          </w:tcPr>
          <w:p w:rsidR="005A5004" w:rsidRDefault="005A5004" w:rsidP="003356D3"/>
        </w:tc>
      </w:tr>
      <w:tr w:rsidR="005A5004" w:rsidTr="00D91B70">
        <w:trPr>
          <w:trHeight w:val="1365"/>
        </w:trPr>
        <w:tc>
          <w:tcPr>
            <w:tcW w:w="675" w:type="dxa"/>
            <w:vAlign w:val="center"/>
          </w:tcPr>
          <w:p w:rsidR="005A5004" w:rsidRDefault="005A5004" w:rsidP="003356D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418" w:type="dxa"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5A5004" w:rsidRDefault="005A5004" w:rsidP="005A5004">
            <w:pPr>
              <w:jc w:val="center"/>
            </w:pPr>
          </w:p>
        </w:tc>
        <w:tc>
          <w:tcPr>
            <w:tcW w:w="1104" w:type="dxa"/>
            <w:vMerge/>
          </w:tcPr>
          <w:p w:rsidR="005A5004" w:rsidRDefault="005A5004" w:rsidP="003356D3"/>
        </w:tc>
        <w:tc>
          <w:tcPr>
            <w:tcW w:w="1418" w:type="dxa"/>
          </w:tcPr>
          <w:p w:rsidR="005A5004" w:rsidRDefault="005A5004" w:rsidP="003356D3"/>
        </w:tc>
      </w:tr>
      <w:tr w:rsidR="00182FF6" w:rsidTr="00D91B70">
        <w:trPr>
          <w:trHeight w:val="1365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:rsidR="00182FF6" w:rsidRDefault="00182FF6" w:rsidP="005A5004">
            <w:pPr>
              <w:jc w:val="center"/>
            </w:pPr>
          </w:p>
        </w:tc>
        <w:tc>
          <w:tcPr>
            <w:tcW w:w="1418" w:type="dxa"/>
            <w:vAlign w:val="center"/>
          </w:tcPr>
          <w:p w:rsidR="00182FF6" w:rsidRDefault="00182FF6" w:rsidP="005A5004">
            <w:pPr>
              <w:jc w:val="center"/>
            </w:pPr>
          </w:p>
        </w:tc>
        <w:tc>
          <w:tcPr>
            <w:tcW w:w="1417" w:type="dxa"/>
            <w:vAlign w:val="center"/>
          </w:tcPr>
          <w:p w:rsidR="00182FF6" w:rsidRDefault="00182FF6" w:rsidP="005A5004">
            <w:pPr>
              <w:jc w:val="center"/>
            </w:pPr>
          </w:p>
        </w:tc>
        <w:tc>
          <w:tcPr>
            <w:tcW w:w="1731" w:type="dxa"/>
            <w:vAlign w:val="center"/>
          </w:tcPr>
          <w:p w:rsidR="005A5004" w:rsidRDefault="005A5004" w:rsidP="005A5004">
            <w:pPr>
              <w:jc w:val="center"/>
            </w:pPr>
            <w:r>
              <w:rPr>
                <w:rFonts w:hint="eastAsia"/>
              </w:rPr>
              <w:t>資</w:t>
            </w:r>
            <w:r>
              <w:t>料結構實習</w:t>
            </w:r>
          </w:p>
          <w:p w:rsidR="00D91B70" w:rsidRDefault="00D91B70" w:rsidP="005A50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ES301</w:t>
            </w:r>
          </w:p>
        </w:tc>
        <w:tc>
          <w:tcPr>
            <w:tcW w:w="1104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182FF6" w:rsidTr="00D91B70">
        <w:trPr>
          <w:trHeight w:val="1365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731" w:type="dxa"/>
          </w:tcPr>
          <w:p w:rsidR="00182FF6" w:rsidRDefault="00182FF6" w:rsidP="003356D3"/>
        </w:tc>
        <w:tc>
          <w:tcPr>
            <w:tcW w:w="1104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</w:tbl>
    <w:p w:rsidR="00182FF6" w:rsidRDefault="00182FF6" w:rsidP="00182FF6"/>
    <w:p w:rsidR="00182FF6" w:rsidRPr="009F3851" w:rsidRDefault="00182FF6" w:rsidP="00182FF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 w:rsidR="00892746">
        <w:rPr>
          <w:rFonts w:ascii="微軟正黑體" w:eastAsia="微軟正黑體" w:hAnsi="微軟正黑體"/>
          <w:sz w:val="36"/>
          <w:szCs w:val="36"/>
        </w:rPr>
        <w:t>7</w:t>
      </w:r>
      <w:r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 w:rsidR="005A5004">
        <w:rPr>
          <w:rFonts w:ascii="微軟正黑體" w:eastAsia="微軟正黑體" w:hAnsi="微軟正黑體" w:hint="eastAsia"/>
          <w:sz w:val="36"/>
          <w:szCs w:val="36"/>
        </w:rPr>
        <w:t xml:space="preserve"> 二</w:t>
      </w:r>
      <w:r w:rsidR="005A5004">
        <w:rPr>
          <w:rFonts w:ascii="微軟正黑體" w:eastAsia="微軟正黑體" w:hAnsi="微軟正黑體"/>
          <w:sz w:val="36"/>
          <w:szCs w:val="36"/>
        </w:rPr>
        <w:t>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731"/>
        <w:gridCol w:w="1104"/>
        <w:gridCol w:w="1418"/>
      </w:tblGrid>
      <w:tr w:rsidR="00182FF6" w:rsidTr="00D91B70"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星期三</w:t>
            </w:r>
          </w:p>
        </w:tc>
        <w:tc>
          <w:tcPr>
            <w:tcW w:w="1731" w:type="dxa"/>
          </w:tcPr>
          <w:p w:rsidR="00182FF6" w:rsidRDefault="00182FF6" w:rsidP="003356D3">
            <w:r>
              <w:rPr>
                <w:rFonts w:hint="eastAsia"/>
              </w:rPr>
              <w:t>星期四</w:t>
            </w:r>
          </w:p>
        </w:tc>
        <w:tc>
          <w:tcPr>
            <w:tcW w:w="1104" w:type="dxa"/>
          </w:tcPr>
          <w:p w:rsidR="00182FF6" w:rsidRDefault="00182FF6" w:rsidP="003356D3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星期六</w:t>
            </w:r>
          </w:p>
        </w:tc>
      </w:tr>
      <w:tr w:rsidR="00892746" w:rsidTr="00D91B70">
        <w:trPr>
          <w:trHeight w:val="1457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892746" w:rsidRDefault="00892746" w:rsidP="00892746"/>
        </w:tc>
        <w:tc>
          <w:tcPr>
            <w:tcW w:w="1418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經濟</w:t>
            </w:r>
            <w:r>
              <w:t>學實習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統</w:t>
            </w:r>
            <w:r>
              <w:t>計學實習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  <w:vAlign w:val="center"/>
          </w:tcPr>
          <w:p w:rsidR="00892746" w:rsidRDefault="00D91B70" w:rsidP="00D91B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D1-D2</w:t>
            </w:r>
            <w:r>
              <w:rPr>
                <w:rFonts w:hint="eastAsia"/>
              </w:rPr>
              <w:t>資</w:t>
            </w:r>
            <w:r>
              <w:t>結實習</w:t>
            </w:r>
            <w:r>
              <w:rPr>
                <w:rFonts w:hint="eastAsia"/>
              </w:rPr>
              <w:t>SF338</w:t>
            </w:r>
          </w:p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1457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系</w:t>
            </w:r>
            <w:r>
              <w:t>統分析與設計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吳</w:t>
            </w:r>
            <w:r>
              <w:t>濟聰</w:t>
            </w:r>
          </w:p>
          <w:p w:rsidR="00892746" w:rsidRPr="005A5004" w:rsidRDefault="00892746" w:rsidP="00892746">
            <w:pPr>
              <w:jc w:val="center"/>
            </w:pPr>
            <w:r>
              <w:t>BS336</w:t>
            </w:r>
          </w:p>
        </w:tc>
        <w:tc>
          <w:tcPr>
            <w:tcW w:w="1418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經</w:t>
            </w:r>
            <w:r>
              <w:t>濟學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周靖秦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統</w:t>
            </w:r>
            <w:r>
              <w:t>計學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李</w:t>
            </w:r>
            <w:r>
              <w:t>俊民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資</w:t>
            </w:r>
            <w:r>
              <w:t>料結構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</w:tcPr>
          <w:p w:rsidR="00892746" w:rsidRDefault="00892746" w:rsidP="00892746"/>
        </w:tc>
      </w:tr>
      <w:tr w:rsidR="00D91B70" w:rsidTr="00D91B70">
        <w:trPr>
          <w:trHeight w:val="1457"/>
        </w:trPr>
        <w:tc>
          <w:tcPr>
            <w:tcW w:w="675" w:type="dxa"/>
            <w:vAlign w:val="center"/>
          </w:tcPr>
          <w:p w:rsidR="00D91B70" w:rsidRDefault="00D91B70" w:rsidP="00D91B7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</w:tcPr>
          <w:p w:rsidR="00D91B70" w:rsidRDefault="00D91B70" w:rsidP="00D91B70"/>
        </w:tc>
        <w:tc>
          <w:tcPr>
            <w:tcW w:w="1418" w:type="dxa"/>
            <w:vMerge/>
          </w:tcPr>
          <w:p w:rsidR="00D91B70" w:rsidRDefault="00D91B70" w:rsidP="00D91B70"/>
        </w:tc>
        <w:tc>
          <w:tcPr>
            <w:tcW w:w="1417" w:type="dxa"/>
            <w:vMerge/>
          </w:tcPr>
          <w:p w:rsidR="00D91B70" w:rsidRDefault="00D91B70" w:rsidP="00D91B70"/>
        </w:tc>
        <w:tc>
          <w:tcPr>
            <w:tcW w:w="1731" w:type="dxa"/>
            <w:vMerge w:val="restart"/>
          </w:tcPr>
          <w:p w:rsidR="00D91B70" w:rsidRDefault="00D91B70" w:rsidP="00D91B70">
            <w:pPr>
              <w:jc w:val="center"/>
            </w:pPr>
            <w:r>
              <w:rPr>
                <w:rFonts w:hint="eastAsia"/>
              </w:rPr>
              <w:t>創</w:t>
            </w:r>
            <w:r>
              <w:t>新創意專題</w:t>
            </w:r>
          </w:p>
          <w:p w:rsidR="00D91B70" w:rsidRDefault="00D91B70" w:rsidP="00D91B70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91B70" w:rsidRDefault="00D91B70" w:rsidP="00D91B70">
            <w:pPr>
              <w:jc w:val="center"/>
            </w:pPr>
            <w:r>
              <w:rPr>
                <w:rFonts w:hint="eastAsia"/>
              </w:rPr>
              <w:t>林</w:t>
            </w:r>
            <w:r>
              <w:t>文</w:t>
            </w:r>
            <w:r>
              <w:rPr>
                <w:rFonts w:hint="eastAsia"/>
              </w:rPr>
              <w:t>修</w:t>
            </w:r>
            <w:r>
              <w:rPr>
                <w:rFonts w:hint="eastAsia"/>
              </w:rPr>
              <w:t>LM411</w:t>
            </w:r>
          </w:p>
          <w:p w:rsidR="00D91B70" w:rsidRDefault="00D91B70" w:rsidP="00D91B70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  <w:r>
              <w:rPr>
                <w:rFonts w:hint="eastAsia"/>
              </w:rPr>
              <w:t>BS440</w:t>
            </w:r>
          </w:p>
          <w:p w:rsidR="00D91B70" w:rsidRDefault="00D91B70" w:rsidP="00D91B70">
            <w:pPr>
              <w:jc w:val="center"/>
            </w:pPr>
            <w:r>
              <w:rPr>
                <w:rFonts w:hint="eastAsia"/>
              </w:rPr>
              <w:t>盧</w:t>
            </w:r>
            <w:r>
              <w:t>浩鈞</w:t>
            </w:r>
            <w:r>
              <w:rPr>
                <w:rFonts w:hint="eastAsia"/>
              </w:rPr>
              <w:t>LM511</w:t>
            </w:r>
          </w:p>
          <w:p w:rsidR="00D91B70" w:rsidRPr="005A5004" w:rsidRDefault="00D91B70" w:rsidP="00D91B70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  <w:r>
              <w:rPr>
                <w:rFonts w:hint="eastAsia"/>
              </w:rPr>
              <w:t>BS336</w:t>
            </w:r>
          </w:p>
        </w:tc>
        <w:tc>
          <w:tcPr>
            <w:tcW w:w="1104" w:type="dxa"/>
            <w:vMerge/>
          </w:tcPr>
          <w:p w:rsidR="00D91B70" w:rsidRDefault="00D91B70" w:rsidP="00D91B70"/>
        </w:tc>
        <w:tc>
          <w:tcPr>
            <w:tcW w:w="1418" w:type="dxa"/>
          </w:tcPr>
          <w:p w:rsidR="00D91B70" w:rsidRDefault="00D91B70" w:rsidP="00D91B70"/>
        </w:tc>
      </w:tr>
      <w:tr w:rsidR="00892746" w:rsidTr="00D91B70">
        <w:trPr>
          <w:trHeight w:val="1457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</w:tcPr>
          <w:p w:rsidR="00892746" w:rsidRDefault="00892746" w:rsidP="00892746"/>
        </w:tc>
        <w:tc>
          <w:tcPr>
            <w:tcW w:w="1418" w:type="dxa"/>
            <w:vMerge/>
          </w:tcPr>
          <w:p w:rsidR="00892746" w:rsidRDefault="00892746" w:rsidP="00892746"/>
        </w:tc>
        <w:tc>
          <w:tcPr>
            <w:tcW w:w="1417" w:type="dxa"/>
            <w:vMerge/>
          </w:tcPr>
          <w:p w:rsidR="00892746" w:rsidRDefault="00892746" w:rsidP="00892746"/>
        </w:tc>
        <w:tc>
          <w:tcPr>
            <w:tcW w:w="1731" w:type="dxa"/>
            <w:vMerge/>
          </w:tcPr>
          <w:p w:rsidR="00892746" w:rsidRDefault="00892746" w:rsidP="00892746"/>
        </w:tc>
        <w:tc>
          <w:tcPr>
            <w:tcW w:w="1104" w:type="dxa"/>
            <w:vMerge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618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  <w:tc>
          <w:tcPr>
            <w:tcW w:w="1417" w:type="dxa"/>
          </w:tcPr>
          <w:p w:rsidR="00892746" w:rsidRDefault="00892746" w:rsidP="00892746"/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1365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電</w:t>
            </w:r>
            <w:r>
              <w:t>子商務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892746" w:rsidRDefault="00892746" w:rsidP="00892746"/>
        </w:tc>
        <w:tc>
          <w:tcPr>
            <w:tcW w:w="1417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莊雅茹</w:t>
            </w:r>
          </w:p>
          <w:p w:rsidR="00892746" w:rsidRDefault="00892746" w:rsidP="00892746">
            <w:pPr>
              <w:jc w:val="center"/>
            </w:pPr>
            <w:r>
              <w:t>LM411</w:t>
            </w:r>
          </w:p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  <w:vMerge w:val="restart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雲</w:t>
            </w:r>
            <w:r>
              <w:t>端應用程式設計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892746" w:rsidRPr="005A5004" w:rsidRDefault="00D91B70" w:rsidP="00892746">
            <w:pPr>
              <w:jc w:val="center"/>
            </w:pPr>
            <w:r>
              <w:rPr>
                <w:rFonts w:hint="eastAsia"/>
              </w:rPr>
              <w:t>ES601</w:t>
            </w:r>
          </w:p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1365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  <w:tc>
          <w:tcPr>
            <w:tcW w:w="1417" w:type="dxa"/>
            <w:vMerge/>
          </w:tcPr>
          <w:p w:rsidR="00892746" w:rsidRDefault="00892746" w:rsidP="00892746"/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  <w:vMerge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1365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  <w:tc>
          <w:tcPr>
            <w:tcW w:w="1417" w:type="dxa"/>
          </w:tcPr>
          <w:p w:rsidR="00892746" w:rsidRDefault="00892746" w:rsidP="00892746"/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  <w:vMerge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1365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  <w:tc>
          <w:tcPr>
            <w:tcW w:w="1417" w:type="dxa"/>
          </w:tcPr>
          <w:p w:rsidR="00892746" w:rsidRDefault="00892746" w:rsidP="00892746"/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</w:tr>
      <w:tr w:rsidR="00892746" w:rsidTr="00D91B70">
        <w:trPr>
          <w:trHeight w:val="1365"/>
        </w:trPr>
        <w:tc>
          <w:tcPr>
            <w:tcW w:w="675" w:type="dxa"/>
            <w:vAlign w:val="center"/>
          </w:tcPr>
          <w:p w:rsidR="00892746" w:rsidRDefault="00892746" w:rsidP="00892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  <w:tc>
          <w:tcPr>
            <w:tcW w:w="1417" w:type="dxa"/>
          </w:tcPr>
          <w:p w:rsidR="00892746" w:rsidRDefault="00892746" w:rsidP="00892746"/>
        </w:tc>
        <w:tc>
          <w:tcPr>
            <w:tcW w:w="1731" w:type="dxa"/>
          </w:tcPr>
          <w:p w:rsidR="00892746" w:rsidRDefault="00892746" w:rsidP="00892746"/>
        </w:tc>
        <w:tc>
          <w:tcPr>
            <w:tcW w:w="1104" w:type="dxa"/>
          </w:tcPr>
          <w:p w:rsidR="00892746" w:rsidRDefault="00892746" w:rsidP="00892746"/>
        </w:tc>
        <w:tc>
          <w:tcPr>
            <w:tcW w:w="1418" w:type="dxa"/>
          </w:tcPr>
          <w:p w:rsidR="00892746" w:rsidRDefault="00892746" w:rsidP="00892746"/>
        </w:tc>
      </w:tr>
    </w:tbl>
    <w:p w:rsidR="00182FF6" w:rsidRDefault="00182FF6" w:rsidP="00182FF6"/>
    <w:p w:rsidR="00182FF6" w:rsidRPr="009F3851" w:rsidRDefault="00182FF6" w:rsidP="00182FF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 w:rsidR="00892746">
        <w:rPr>
          <w:rFonts w:ascii="微軟正黑體" w:eastAsia="微軟正黑體" w:hAnsi="微軟正黑體"/>
          <w:sz w:val="36"/>
          <w:szCs w:val="36"/>
        </w:rPr>
        <w:t>7</w:t>
      </w:r>
      <w:r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 w:rsidR="00892746">
        <w:rPr>
          <w:rFonts w:ascii="微軟正黑體" w:eastAsia="微軟正黑體" w:hAnsi="微軟正黑體" w:hint="eastAsia"/>
          <w:sz w:val="36"/>
          <w:szCs w:val="36"/>
        </w:rPr>
        <w:t xml:space="preserve">  三</w:t>
      </w:r>
      <w:r w:rsidR="00892746">
        <w:rPr>
          <w:rFonts w:ascii="微軟正黑體" w:eastAsia="微軟正黑體" w:hAnsi="微軟正黑體"/>
          <w:sz w:val="36"/>
          <w:szCs w:val="36"/>
        </w:rPr>
        <w:t>甲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182FF6" w:rsidTr="003356D3"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星期六</w:t>
            </w:r>
          </w:p>
        </w:tc>
      </w:tr>
      <w:tr w:rsidR="00182FF6" w:rsidTr="003356D3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892746" w:rsidTr="00CD27AF">
        <w:trPr>
          <w:trHeight w:val="1457"/>
        </w:trPr>
        <w:tc>
          <w:tcPr>
            <w:tcW w:w="675" w:type="dxa"/>
            <w:vAlign w:val="center"/>
          </w:tcPr>
          <w:p w:rsidR="00892746" w:rsidRDefault="00892746" w:rsidP="003356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演</w:t>
            </w:r>
            <w:r>
              <w:t>算法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7" w:type="dxa"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電</w:t>
            </w:r>
            <w:r>
              <w:t>腦</w:t>
            </w:r>
            <w:r>
              <w:rPr>
                <w:rFonts w:hint="eastAsia"/>
              </w:rPr>
              <w:t>繪</w:t>
            </w:r>
            <w:r>
              <w:t>圖與應用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9603EC" w:rsidRDefault="009603EC" w:rsidP="00CD2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LE402</w:t>
            </w:r>
          </w:p>
        </w:tc>
        <w:tc>
          <w:tcPr>
            <w:tcW w:w="1417" w:type="dxa"/>
            <w:vMerge w:val="restart"/>
            <w:vAlign w:val="center"/>
          </w:tcPr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資</w:t>
            </w:r>
            <w:r>
              <w:t>訊</w:t>
            </w:r>
            <w:r>
              <w:rPr>
                <w:rFonts w:hint="eastAsia"/>
              </w:rPr>
              <w:t>安</w:t>
            </w:r>
            <w:r>
              <w:t>全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陳</w:t>
            </w:r>
            <w:r>
              <w:t>子立</w:t>
            </w:r>
          </w:p>
          <w:p w:rsidR="00892746" w:rsidRDefault="00892746" w:rsidP="00CD27AF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892746" w:rsidRDefault="00892746" w:rsidP="003356D3"/>
        </w:tc>
      </w:tr>
      <w:tr w:rsidR="00892746" w:rsidTr="00CD27AF">
        <w:trPr>
          <w:trHeight w:val="1457"/>
        </w:trPr>
        <w:tc>
          <w:tcPr>
            <w:tcW w:w="675" w:type="dxa"/>
            <w:vAlign w:val="center"/>
          </w:tcPr>
          <w:p w:rsidR="00892746" w:rsidRDefault="00892746" w:rsidP="003356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人</w:t>
            </w:r>
            <w:r>
              <w:t>生哲學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周</w:t>
            </w:r>
            <w:r>
              <w:t>偉航</w:t>
            </w:r>
          </w:p>
          <w:p w:rsidR="00892746" w:rsidRDefault="00CD27AF" w:rsidP="00CD27AF">
            <w:pPr>
              <w:jc w:val="center"/>
            </w:pPr>
            <w:r>
              <w:rPr>
                <w:rFonts w:hint="eastAsia"/>
              </w:rPr>
              <w:t>LM511</w:t>
            </w:r>
          </w:p>
        </w:tc>
        <w:tc>
          <w:tcPr>
            <w:tcW w:w="1417" w:type="dxa"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</w:tcPr>
          <w:p w:rsidR="00892746" w:rsidRDefault="00892746" w:rsidP="003356D3"/>
        </w:tc>
      </w:tr>
      <w:tr w:rsidR="00892746" w:rsidTr="00CD27AF">
        <w:trPr>
          <w:trHeight w:val="1457"/>
        </w:trPr>
        <w:tc>
          <w:tcPr>
            <w:tcW w:w="675" w:type="dxa"/>
            <w:vAlign w:val="center"/>
          </w:tcPr>
          <w:p w:rsidR="00892746" w:rsidRDefault="00892746" w:rsidP="003356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7" w:type="dxa"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92746" w:rsidRDefault="00892746" w:rsidP="00CD27AF">
            <w:pPr>
              <w:jc w:val="center"/>
            </w:pPr>
          </w:p>
        </w:tc>
        <w:tc>
          <w:tcPr>
            <w:tcW w:w="1418" w:type="dxa"/>
          </w:tcPr>
          <w:p w:rsidR="00892746" w:rsidRDefault="00892746" w:rsidP="003356D3"/>
        </w:tc>
      </w:tr>
      <w:tr w:rsidR="00182FF6" w:rsidTr="00CD27AF">
        <w:trPr>
          <w:trHeight w:val="618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  <w:vAlign w:val="center"/>
          </w:tcPr>
          <w:p w:rsidR="00182FF6" w:rsidRDefault="00182FF6" w:rsidP="00CD27AF">
            <w:pPr>
              <w:jc w:val="center"/>
            </w:pPr>
          </w:p>
        </w:tc>
        <w:tc>
          <w:tcPr>
            <w:tcW w:w="1418" w:type="dxa"/>
            <w:vAlign w:val="center"/>
          </w:tcPr>
          <w:p w:rsidR="00182FF6" w:rsidRDefault="00182FF6" w:rsidP="00CD27AF">
            <w:pPr>
              <w:jc w:val="center"/>
            </w:pPr>
          </w:p>
        </w:tc>
        <w:tc>
          <w:tcPr>
            <w:tcW w:w="1417" w:type="dxa"/>
            <w:vAlign w:val="center"/>
          </w:tcPr>
          <w:p w:rsidR="00182FF6" w:rsidRDefault="00182FF6" w:rsidP="00CD27AF">
            <w:pPr>
              <w:jc w:val="center"/>
            </w:pPr>
          </w:p>
        </w:tc>
        <w:tc>
          <w:tcPr>
            <w:tcW w:w="1418" w:type="dxa"/>
            <w:vAlign w:val="center"/>
          </w:tcPr>
          <w:p w:rsidR="00182FF6" w:rsidRDefault="00182FF6" w:rsidP="00CD27AF">
            <w:pPr>
              <w:jc w:val="center"/>
            </w:pPr>
          </w:p>
        </w:tc>
        <w:tc>
          <w:tcPr>
            <w:tcW w:w="1417" w:type="dxa"/>
            <w:vAlign w:val="center"/>
          </w:tcPr>
          <w:p w:rsidR="00182FF6" w:rsidRDefault="00182FF6" w:rsidP="00CD27AF">
            <w:pPr>
              <w:jc w:val="center"/>
            </w:pPr>
          </w:p>
        </w:tc>
        <w:tc>
          <w:tcPr>
            <w:tcW w:w="1418" w:type="dxa"/>
          </w:tcPr>
          <w:p w:rsidR="00182FF6" w:rsidRDefault="00182FF6" w:rsidP="003356D3"/>
        </w:tc>
      </w:tr>
      <w:tr w:rsidR="000F779D" w:rsidTr="00CD27AF">
        <w:trPr>
          <w:trHeight w:val="1365"/>
        </w:trPr>
        <w:tc>
          <w:tcPr>
            <w:tcW w:w="675" w:type="dxa"/>
            <w:vAlign w:val="center"/>
          </w:tcPr>
          <w:p w:rsidR="000F779D" w:rsidRDefault="000F779D" w:rsidP="003356D3">
            <w:pPr>
              <w:jc w:val="center"/>
            </w:pPr>
            <w:bookmarkStart w:id="0" w:name="_GoBack" w:colFirst="2" w:colLast="2"/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金</w:t>
            </w:r>
            <w:r>
              <w:t>融交</w:t>
            </w:r>
            <w:r>
              <w:rPr>
                <w:rFonts w:hint="eastAsia"/>
              </w:rPr>
              <w:t>易</w:t>
            </w:r>
            <w:r>
              <w:t>系統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林</w:t>
            </w:r>
            <w:r>
              <w:t>文修</w:t>
            </w:r>
          </w:p>
          <w:p w:rsidR="000F779D" w:rsidRDefault="000F779D" w:rsidP="00CD2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ES401</w:t>
            </w:r>
          </w:p>
        </w:tc>
        <w:tc>
          <w:tcPr>
            <w:tcW w:w="1418" w:type="dxa"/>
            <w:vAlign w:val="center"/>
          </w:tcPr>
          <w:p w:rsidR="000F779D" w:rsidRDefault="000F779D" w:rsidP="00CD27AF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劉</w:t>
            </w:r>
            <w:r>
              <w:t>富容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8" w:type="dxa"/>
            <w:vMerge w:val="restart"/>
            <w:vAlign w:val="center"/>
          </w:tcPr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管</w:t>
            </w:r>
            <w:r>
              <w:t>理資訊系統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</w:p>
          <w:p w:rsidR="000F779D" w:rsidRDefault="000F779D" w:rsidP="00CD27AF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7" w:type="dxa"/>
            <w:vAlign w:val="center"/>
          </w:tcPr>
          <w:p w:rsidR="000F779D" w:rsidRDefault="000F779D" w:rsidP="00CD27AF">
            <w:pPr>
              <w:jc w:val="center"/>
            </w:pPr>
          </w:p>
        </w:tc>
        <w:tc>
          <w:tcPr>
            <w:tcW w:w="1418" w:type="dxa"/>
          </w:tcPr>
          <w:p w:rsidR="000F779D" w:rsidRDefault="000F779D" w:rsidP="003356D3"/>
        </w:tc>
      </w:tr>
      <w:tr w:rsidR="000F779D" w:rsidTr="003356D3">
        <w:trPr>
          <w:trHeight w:val="1365"/>
        </w:trPr>
        <w:tc>
          <w:tcPr>
            <w:tcW w:w="675" w:type="dxa"/>
            <w:vAlign w:val="center"/>
          </w:tcPr>
          <w:p w:rsidR="000F779D" w:rsidRDefault="000F779D" w:rsidP="003356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</w:tcPr>
          <w:p w:rsidR="000F779D" w:rsidRDefault="000F779D" w:rsidP="003356D3"/>
        </w:tc>
        <w:tc>
          <w:tcPr>
            <w:tcW w:w="1418" w:type="dxa"/>
          </w:tcPr>
          <w:p w:rsidR="000F779D" w:rsidRDefault="000F779D" w:rsidP="003356D3"/>
        </w:tc>
        <w:tc>
          <w:tcPr>
            <w:tcW w:w="1417" w:type="dxa"/>
            <w:vMerge/>
          </w:tcPr>
          <w:p w:rsidR="000F779D" w:rsidRDefault="000F779D" w:rsidP="003356D3"/>
        </w:tc>
        <w:tc>
          <w:tcPr>
            <w:tcW w:w="1418" w:type="dxa"/>
            <w:vMerge/>
          </w:tcPr>
          <w:p w:rsidR="000F779D" w:rsidRDefault="000F779D" w:rsidP="003356D3"/>
        </w:tc>
        <w:tc>
          <w:tcPr>
            <w:tcW w:w="1417" w:type="dxa"/>
          </w:tcPr>
          <w:p w:rsidR="000F779D" w:rsidRDefault="000F779D" w:rsidP="003356D3"/>
        </w:tc>
        <w:tc>
          <w:tcPr>
            <w:tcW w:w="1418" w:type="dxa"/>
          </w:tcPr>
          <w:p w:rsidR="000F779D" w:rsidRDefault="000F779D" w:rsidP="003356D3"/>
        </w:tc>
      </w:tr>
      <w:bookmarkEnd w:id="0"/>
      <w:tr w:rsidR="009603EC" w:rsidTr="003B265E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/>
          </w:tcPr>
          <w:p w:rsidR="009603EC" w:rsidRDefault="009603EC" w:rsidP="009603EC"/>
        </w:tc>
        <w:tc>
          <w:tcPr>
            <w:tcW w:w="1418" w:type="dxa"/>
            <w:vMerge w:val="restart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巨</w:t>
            </w:r>
            <w:r>
              <w:t>量資料分析</w:t>
            </w:r>
          </w:p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ES601</w:t>
            </w:r>
          </w:p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  <w:vMerge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</w:tr>
      <w:tr w:rsidR="009603EC" w:rsidTr="003356D3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  <w:vMerge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</w:tr>
      <w:tr w:rsidR="009603EC" w:rsidTr="003356D3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</w:tr>
    </w:tbl>
    <w:p w:rsidR="00182FF6" w:rsidRDefault="00182FF6" w:rsidP="00182FF6"/>
    <w:p w:rsidR="00182FF6" w:rsidRPr="009F3851" w:rsidRDefault="00182FF6" w:rsidP="00182FF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 w:rsidR="00CD27AF">
        <w:rPr>
          <w:rFonts w:ascii="微軟正黑體" w:eastAsia="微軟正黑體" w:hAnsi="微軟正黑體"/>
          <w:sz w:val="36"/>
          <w:szCs w:val="36"/>
        </w:rPr>
        <w:t>7</w:t>
      </w:r>
      <w:r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 w:rsidR="00CD27AF">
        <w:rPr>
          <w:rFonts w:ascii="微軟正黑體" w:eastAsia="微軟正黑體" w:hAnsi="微軟正黑體" w:hint="eastAsia"/>
          <w:sz w:val="36"/>
          <w:szCs w:val="36"/>
        </w:rPr>
        <w:t xml:space="preserve">  三乙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182FF6" w:rsidTr="003356D3"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星期六</w:t>
            </w:r>
          </w:p>
        </w:tc>
      </w:tr>
      <w:tr w:rsidR="00182FF6" w:rsidTr="003356D3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CD27AF" w:rsidTr="0070489A">
        <w:trPr>
          <w:trHeight w:val="1457"/>
        </w:trPr>
        <w:tc>
          <w:tcPr>
            <w:tcW w:w="675" w:type="dxa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演</w:t>
            </w:r>
            <w:r>
              <w:t>算法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</w:tcPr>
          <w:p w:rsidR="00CD27AF" w:rsidRDefault="00CD27AF" w:rsidP="00CD27AF"/>
        </w:tc>
        <w:tc>
          <w:tcPr>
            <w:tcW w:w="1417" w:type="dxa"/>
          </w:tcPr>
          <w:p w:rsidR="00CD27AF" w:rsidRDefault="00CD27AF" w:rsidP="00CD27AF"/>
        </w:tc>
        <w:tc>
          <w:tcPr>
            <w:tcW w:w="1418" w:type="dxa"/>
            <w:vMerge w:val="restart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電</w:t>
            </w:r>
            <w:r>
              <w:t>腦</w:t>
            </w:r>
            <w:r>
              <w:rPr>
                <w:rFonts w:hint="eastAsia"/>
              </w:rPr>
              <w:t>繪</w:t>
            </w:r>
            <w:r>
              <w:t>圖與應用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9603EC" w:rsidRDefault="009603EC" w:rsidP="00CD2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LE402</w:t>
            </w:r>
          </w:p>
        </w:tc>
        <w:tc>
          <w:tcPr>
            <w:tcW w:w="1417" w:type="dxa"/>
            <w:vMerge w:val="restart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資</w:t>
            </w:r>
            <w:r>
              <w:t>訊</w:t>
            </w:r>
            <w:r>
              <w:rPr>
                <w:rFonts w:hint="eastAsia"/>
              </w:rPr>
              <w:t>安</w:t>
            </w:r>
            <w:r>
              <w:t>全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陳</w:t>
            </w:r>
            <w:r>
              <w:t>子立</w:t>
            </w:r>
          </w:p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CD27AF" w:rsidRDefault="00CD27AF" w:rsidP="00CD27AF"/>
        </w:tc>
      </w:tr>
      <w:tr w:rsidR="00CD27AF" w:rsidTr="009603EC">
        <w:trPr>
          <w:trHeight w:val="1457"/>
        </w:trPr>
        <w:tc>
          <w:tcPr>
            <w:tcW w:w="675" w:type="dxa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:rsidR="00CD27AF" w:rsidRDefault="00CD27AF" w:rsidP="00CD27AF"/>
        </w:tc>
        <w:tc>
          <w:tcPr>
            <w:tcW w:w="1418" w:type="dxa"/>
          </w:tcPr>
          <w:p w:rsidR="00CD27AF" w:rsidRDefault="00CD27AF" w:rsidP="00CD27AF"/>
        </w:tc>
        <w:tc>
          <w:tcPr>
            <w:tcW w:w="1417" w:type="dxa"/>
            <w:vMerge w:val="restart"/>
            <w:vAlign w:val="center"/>
          </w:tcPr>
          <w:p w:rsidR="00CD27AF" w:rsidRDefault="00CD27AF" w:rsidP="009603EC">
            <w:pPr>
              <w:jc w:val="center"/>
            </w:pPr>
            <w:r>
              <w:rPr>
                <w:rFonts w:hint="eastAsia"/>
              </w:rPr>
              <w:t>管</w:t>
            </w:r>
            <w:r>
              <w:t>理資訊系統</w:t>
            </w:r>
          </w:p>
          <w:p w:rsidR="00CD27AF" w:rsidRDefault="00CD27AF" w:rsidP="009603EC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CD27AF" w:rsidRDefault="00CD27AF" w:rsidP="009603EC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</w:p>
          <w:p w:rsidR="00CD27AF" w:rsidRDefault="00CD27AF" w:rsidP="009603EC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8" w:type="dxa"/>
            <w:vMerge/>
          </w:tcPr>
          <w:p w:rsidR="00CD27AF" w:rsidRDefault="00CD27AF" w:rsidP="00CD27AF"/>
        </w:tc>
        <w:tc>
          <w:tcPr>
            <w:tcW w:w="1417" w:type="dxa"/>
            <w:vMerge/>
          </w:tcPr>
          <w:p w:rsidR="00CD27AF" w:rsidRDefault="00CD27AF" w:rsidP="00CD27AF"/>
        </w:tc>
        <w:tc>
          <w:tcPr>
            <w:tcW w:w="1418" w:type="dxa"/>
          </w:tcPr>
          <w:p w:rsidR="00CD27AF" w:rsidRDefault="00CD27AF" w:rsidP="00CD27AF"/>
        </w:tc>
      </w:tr>
      <w:tr w:rsidR="00CD27AF" w:rsidTr="0070489A">
        <w:trPr>
          <w:trHeight w:val="1457"/>
        </w:trPr>
        <w:tc>
          <w:tcPr>
            <w:tcW w:w="675" w:type="dxa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:rsidR="00CD27AF" w:rsidRDefault="00CD27AF" w:rsidP="00CD27AF"/>
        </w:tc>
        <w:tc>
          <w:tcPr>
            <w:tcW w:w="1418" w:type="dxa"/>
          </w:tcPr>
          <w:p w:rsidR="00CD27AF" w:rsidRDefault="00CD27AF" w:rsidP="00CD27AF"/>
        </w:tc>
        <w:tc>
          <w:tcPr>
            <w:tcW w:w="1417" w:type="dxa"/>
            <w:vMerge/>
          </w:tcPr>
          <w:p w:rsidR="00CD27AF" w:rsidRDefault="00CD27AF" w:rsidP="00CD27AF"/>
        </w:tc>
        <w:tc>
          <w:tcPr>
            <w:tcW w:w="1418" w:type="dxa"/>
            <w:vMerge/>
          </w:tcPr>
          <w:p w:rsidR="00CD27AF" w:rsidRDefault="00CD27AF" w:rsidP="00CD27AF"/>
        </w:tc>
        <w:tc>
          <w:tcPr>
            <w:tcW w:w="1417" w:type="dxa"/>
            <w:vMerge/>
          </w:tcPr>
          <w:p w:rsidR="00CD27AF" w:rsidRDefault="00CD27AF" w:rsidP="00CD27AF"/>
        </w:tc>
        <w:tc>
          <w:tcPr>
            <w:tcW w:w="1418" w:type="dxa"/>
          </w:tcPr>
          <w:p w:rsidR="00CD27AF" w:rsidRDefault="00CD27AF" w:rsidP="00CD27AF"/>
        </w:tc>
      </w:tr>
      <w:tr w:rsidR="00CD27AF" w:rsidTr="0070489A">
        <w:trPr>
          <w:trHeight w:val="618"/>
        </w:trPr>
        <w:tc>
          <w:tcPr>
            <w:tcW w:w="675" w:type="dxa"/>
            <w:vAlign w:val="center"/>
          </w:tcPr>
          <w:p w:rsidR="00CD27AF" w:rsidRDefault="00CD27AF" w:rsidP="00CD27AF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  <w:vAlign w:val="center"/>
          </w:tcPr>
          <w:p w:rsidR="00CD27AF" w:rsidRDefault="00CD27AF" w:rsidP="00CD27AF">
            <w:pPr>
              <w:jc w:val="center"/>
            </w:pPr>
          </w:p>
        </w:tc>
        <w:tc>
          <w:tcPr>
            <w:tcW w:w="1418" w:type="dxa"/>
          </w:tcPr>
          <w:p w:rsidR="00CD27AF" w:rsidRDefault="00CD27AF" w:rsidP="00CD27AF"/>
        </w:tc>
        <w:tc>
          <w:tcPr>
            <w:tcW w:w="1417" w:type="dxa"/>
            <w:vMerge/>
          </w:tcPr>
          <w:p w:rsidR="00CD27AF" w:rsidRDefault="00CD27AF" w:rsidP="00CD27AF"/>
        </w:tc>
        <w:tc>
          <w:tcPr>
            <w:tcW w:w="1418" w:type="dxa"/>
          </w:tcPr>
          <w:p w:rsidR="00CD27AF" w:rsidRDefault="00CD27AF" w:rsidP="00CD27AF"/>
        </w:tc>
        <w:tc>
          <w:tcPr>
            <w:tcW w:w="1417" w:type="dxa"/>
          </w:tcPr>
          <w:p w:rsidR="00CD27AF" w:rsidRDefault="00CD27AF" w:rsidP="00CD27AF"/>
        </w:tc>
        <w:tc>
          <w:tcPr>
            <w:tcW w:w="1418" w:type="dxa"/>
          </w:tcPr>
          <w:p w:rsidR="00CD27AF" w:rsidRDefault="00CD27AF" w:rsidP="00CD27AF"/>
        </w:tc>
      </w:tr>
      <w:tr w:rsidR="009603EC" w:rsidTr="004B3F01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金</w:t>
            </w:r>
            <w:r>
              <w:t>融交</w:t>
            </w:r>
            <w:r>
              <w:rPr>
                <w:rFonts w:hint="eastAsia"/>
              </w:rPr>
              <w:t>易</w:t>
            </w:r>
            <w:r>
              <w:t>系統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林</w:t>
            </w:r>
            <w:r>
              <w:t>文修</w:t>
            </w:r>
          </w:p>
          <w:p w:rsidR="009603EC" w:rsidRDefault="009603EC" w:rsidP="00CD2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ES401</w:t>
            </w:r>
          </w:p>
        </w:tc>
        <w:tc>
          <w:tcPr>
            <w:tcW w:w="1418" w:type="dxa"/>
            <w:vAlign w:val="center"/>
          </w:tcPr>
          <w:p w:rsidR="009603EC" w:rsidRDefault="009603EC" w:rsidP="009603E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盧</w:t>
            </w:r>
            <w:r>
              <w:t>浩鈞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8" w:type="dxa"/>
            <w:vMerge w:val="restart"/>
            <w:vAlign w:val="center"/>
          </w:tcPr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人生</w:t>
            </w:r>
            <w:r>
              <w:t>哲學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吳</w:t>
            </w:r>
            <w:r>
              <w:t>子清</w:t>
            </w:r>
          </w:p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LM511</w:t>
            </w:r>
          </w:p>
        </w:tc>
        <w:tc>
          <w:tcPr>
            <w:tcW w:w="1417" w:type="dxa"/>
          </w:tcPr>
          <w:p w:rsidR="009603EC" w:rsidRDefault="009603EC" w:rsidP="00CD27AF"/>
        </w:tc>
        <w:tc>
          <w:tcPr>
            <w:tcW w:w="1418" w:type="dxa"/>
          </w:tcPr>
          <w:p w:rsidR="009603EC" w:rsidRDefault="009603EC" w:rsidP="00CD27AF"/>
        </w:tc>
      </w:tr>
      <w:tr w:rsidR="009603EC" w:rsidTr="003356D3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CD27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</w:tcPr>
          <w:p w:rsidR="009603EC" w:rsidRDefault="009603EC" w:rsidP="00CD27AF"/>
        </w:tc>
        <w:tc>
          <w:tcPr>
            <w:tcW w:w="1418" w:type="dxa"/>
          </w:tcPr>
          <w:p w:rsidR="009603EC" w:rsidRDefault="009603EC" w:rsidP="00CD27AF"/>
        </w:tc>
        <w:tc>
          <w:tcPr>
            <w:tcW w:w="1417" w:type="dxa"/>
            <w:vMerge/>
          </w:tcPr>
          <w:p w:rsidR="009603EC" w:rsidRDefault="009603EC" w:rsidP="00CD27AF"/>
        </w:tc>
        <w:tc>
          <w:tcPr>
            <w:tcW w:w="1418" w:type="dxa"/>
            <w:vMerge/>
          </w:tcPr>
          <w:p w:rsidR="009603EC" w:rsidRDefault="009603EC" w:rsidP="00CD27AF"/>
        </w:tc>
        <w:tc>
          <w:tcPr>
            <w:tcW w:w="1417" w:type="dxa"/>
          </w:tcPr>
          <w:p w:rsidR="009603EC" w:rsidRDefault="009603EC" w:rsidP="00CD27AF"/>
        </w:tc>
        <w:tc>
          <w:tcPr>
            <w:tcW w:w="1418" w:type="dxa"/>
          </w:tcPr>
          <w:p w:rsidR="009603EC" w:rsidRDefault="009603EC" w:rsidP="00CD27AF"/>
        </w:tc>
      </w:tr>
      <w:tr w:rsidR="009603EC" w:rsidTr="00552622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/>
          </w:tcPr>
          <w:p w:rsidR="009603EC" w:rsidRDefault="009603EC" w:rsidP="009603EC"/>
        </w:tc>
        <w:tc>
          <w:tcPr>
            <w:tcW w:w="1418" w:type="dxa"/>
            <w:vMerge w:val="restart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巨</w:t>
            </w:r>
            <w:r>
              <w:t>量資料分析</w:t>
            </w:r>
          </w:p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ES601</w:t>
            </w:r>
          </w:p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</w:tr>
      <w:tr w:rsidR="009603EC" w:rsidTr="003356D3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  <w:vMerge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</w:tr>
      <w:tr w:rsidR="009603EC" w:rsidTr="003356D3">
        <w:trPr>
          <w:trHeight w:val="1365"/>
        </w:trPr>
        <w:tc>
          <w:tcPr>
            <w:tcW w:w="675" w:type="dxa"/>
            <w:vAlign w:val="center"/>
          </w:tcPr>
          <w:p w:rsidR="009603EC" w:rsidRDefault="009603EC" w:rsidP="009603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  <w:tc>
          <w:tcPr>
            <w:tcW w:w="1417" w:type="dxa"/>
          </w:tcPr>
          <w:p w:rsidR="009603EC" w:rsidRDefault="009603EC" w:rsidP="009603EC"/>
        </w:tc>
        <w:tc>
          <w:tcPr>
            <w:tcW w:w="1418" w:type="dxa"/>
          </w:tcPr>
          <w:p w:rsidR="009603EC" w:rsidRDefault="009603EC" w:rsidP="009603EC"/>
        </w:tc>
      </w:tr>
    </w:tbl>
    <w:p w:rsidR="00182FF6" w:rsidRDefault="00182FF6" w:rsidP="00182FF6"/>
    <w:p w:rsidR="00182FF6" w:rsidRPr="009F3851" w:rsidRDefault="00182FF6" w:rsidP="00182FF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 w:rsidR="00CD27AF">
        <w:rPr>
          <w:rFonts w:ascii="微軟正黑體" w:eastAsia="微軟正黑體" w:hAnsi="微軟正黑體"/>
          <w:sz w:val="36"/>
          <w:szCs w:val="36"/>
        </w:rPr>
        <w:t>7</w:t>
      </w:r>
      <w:r>
        <w:rPr>
          <w:rFonts w:ascii="微軟正黑體" w:eastAsia="微軟正黑體" w:hAnsi="微軟正黑體" w:hint="eastAsia"/>
          <w:sz w:val="36"/>
          <w:szCs w:val="36"/>
        </w:rPr>
        <w:t>學年度第二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 w:rsidR="00CD27AF">
        <w:rPr>
          <w:rFonts w:ascii="微軟正黑體" w:eastAsia="微軟正黑體" w:hAnsi="微軟正黑體" w:hint="eastAsia"/>
          <w:sz w:val="36"/>
          <w:szCs w:val="36"/>
        </w:rPr>
        <w:t xml:space="preserve">  四</w:t>
      </w:r>
      <w:r w:rsidR="00CD27AF">
        <w:rPr>
          <w:rFonts w:ascii="微軟正黑體" w:eastAsia="微軟正黑體" w:hAnsi="微軟正黑體"/>
          <w:sz w:val="36"/>
          <w:szCs w:val="36"/>
        </w:rPr>
        <w:t>甲、四乙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182FF6" w:rsidTr="003356D3"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182FF6" w:rsidRDefault="00182FF6" w:rsidP="003356D3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182FF6" w:rsidRDefault="00182FF6" w:rsidP="003356D3">
            <w:r>
              <w:rPr>
                <w:rFonts w:hint="eastAsia"/>
              </w:rPr>
              <w:t>星期六</w:t>
            </w:r>
          </w:p>
        </w:tc>
      </w:tr>
      <w:tr w:rsidR="00182FF6" w:rsidTr="003356D3">
        <w:trPr>
          <w:trHeight w:val="1457"/>
        </w:trPr>
        <w:tc>
          <w:tcPr>
            <w:tcW w:w="675" w:type="dxa"/>
            <w:vAlign w:val="center"/>
          </w:tcPr>
          <w:p w:rsidR="00182FF6" w:rsidRDefault="00182FF6" w:rsidP="003356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  <w:tc>
          <w:tcPr>
            <w:tcW w:w="1417" w:type="dxa"/>
          </w:tcPr>
          <w:p w:rsidR="00182FF6" w:rsidRDefault="00182FF6" w:rsidP="003356D3"/>
        </w:tc>
        <w:tc>
          <w:tcPr>
            <w:tcW w:w="1418" w:type="dxa"/>
          </w:tcPr>
          <w:p w:rsidR="00182FF6" w:rsidRDefault="00182FF6" w:rsidP="003356D3"/>
        </w:tc>
      </w:tr>
      <w:tr w:rsidR="00796A5D" w:rsidTr="00796A5D">
        <w:trPr>
          <w:trHeight w:val="1457"/>
        </w:trPr>
        <w:tc>
          <w:tcPr>
            <w:tcW w:w="675" w:type="dxa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演</w:t>
            </w:r>
            <w:r>
              <w:t>算法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7" w:type="dxa"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電</w:t>
            </w:r>
            <w:r>
              <w:t>腦</w:t>
            </w:r>
            <w:r>
              <w:rPr>
                <w:rFonts w:hint="eastAsia"/>
              </w:rPr>
              <w:t>繪</w:t>
            </w:r>
            <w:r>
              <w:t>圖與應用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0F779D" w:rsidRDefault="000F779D" w:rsidP="00796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LE402</w:t>
            </w:r>
          </w:p>
        </w:tc>
        <w:tc>
          <w:tcPr>
            <w:tcW w:w="1417" w:type="dxa"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8" w:type="dxa"/>
          </w:tcPr>
          <w:p w:rsidR="00796A5D" w:rsidRDefault="00796A5D" w:rsidP="00796A5D"/>
        </w:tc>
      </w:tr>
      <w:tr w:rsidR="00796A5D" w:rsidTr="00796A5D">
        <w:trPr>
          <w:trHeight w:val="1457"/>
        </w:trPr>
        <w:tc>
          <w:tcPr>
            <w:tcW w:w="675" w:type="dxa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8" w:type="dxa"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7" w:type="dxa"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企業</w:t>
            </w:r>
            <w:r>
              <w:t>倫理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莊</w:t>
            </w:r>
            <w:r>
              <w:t>雅茹</w:t>
            </w:r>
          </w:p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418" w:type="dxa"/>
          </w:tcPr>
          <w:p w:rsidR="00796A5D" w:rsidRDefault="00796A5D" w:rsidP="00796A5D"/>
        </w:tc>
      </w:tr>
      <w:tr w:rsidR="00796A5D" w:rsidTr="00CD27AF">
        <w:trPr>
          <w:trHeight w:val="1457"/>
        </w:trPr>
        <w:tc>
          <w:tcPr>
            <w:tcW w:w="675" w:type="dxa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</w:tcPr>
          <w:p w:rsidR="00796A5D" w:rsidRDefault="00796A5D" w:rsidP="00796A5D"/>
        </w:tc>
        <w:tc>
          <w:tcPr>
            <w:tcW w:w="1418" w:type="dxa"/>
          </w:tcPr>
          <w:p w:rsidR="00796A5D" w:rsidRDefault="00796A5D" w:rsidP="00796A5D"/>
        </w:tc>
        <w:tc>
          <w:tcPr>
            <w:tcW w:w="1417" w:type="dxa"/>
          </w:tcPr>
          <w:p w:rsidR="00796A5D" w:rsidRDefault="00796A5D" w:rsidP="00796A5D"/>
        </w:tc>
        <w:tc>
          <w:tcPr>
            <w:tcW w:w="1418" w:type="dxa"/>
            <w:vMerge/>
          </w:tcPr>
          <w:p w:rsidR="00796A5D" w:rsidRDefault="00796A5D" w:rsidP="00796A5D"/>
        </w:tc>
        <w:tc>
          <w:tcPr>
            <w:tcW w:w="1417" w:type="dxa"/>
            <w:vMerge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8" w:type="dxa"/>
          </w:tcPr>
          <w:p w:rsidR="00796A5D" w:rsidRDefault="00796A5D" w:rsidP="00796A5D"/>
        </w:tc>
      </w:tr>
      <w:tr w:rsidR="00796A5D" w:rsidTr="00CD27AF">
        <w:trPr>
          <w:trHeight w:val="618"/>
        </w:trPr>
        <w:tc>
          <w:tcPr>
            <w:tcW w:w="675" w:type="dxa"/>
            <w:vAlign w:val="center"/>
          </w:tcPr>
          <w:p w:rsidR="00796A5D" w:rsidRDefault="00796A5D" w:rsidP="00796A5D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</w:tcPr>
          <w:p w:rsidR="00796A5D" w:rsidRDefault="00796A5D" w:rsidP="00796A5D"/>
        </w:tc>
        <w:tc>
          <w:tcPr>
            <w:tcW w:w="1418" w:type="dxa"/>
          </w:tcPr>
          <w:p w:rsidR="00796A5D" w:rsidRDefault="00796A5D" w:rsidP="00796A5D"/>
        </w:tc>
        <w:tc>
          <w:tcPr>
            <w:tcW w:w="1417" w:type="dxa"/>
          </w:tcPr>
          <w:p w:rsidR="00796A5D" w:rsidRDefault="00796A5D" w:rsidP="00796A5D"/>
        </w:tc>
        <w:tc>
          <w:tcPr>
            <w:tcW w:w="1418" w:type="dxa"/>
          </w:tcPr>
          <w:p w:rsidR="00796A5D" w:rsidRDefault="00796A5D" w:rsidP="00796A5D"/>
        </w:tc>
        <w:tc>
          <w:tcPr>
            <w:tcW w:w="1417" w:type="dxa"/>
            <w:vAlign w:val="center"/>
          </w:tcPr>
          <w:p w:rsidR="00796A5D" w:rsidRDefault="00796A5D" w:rsidP="00796A5D">
            <w:pPr>
              <w:jc w:val="center"/>
            </w:pPr>
          </w:p>
        </w:tc>
        <w:tc>
          <w:tcPr>
            <w:tcW w:w="1418" w:type="dxa"/>
          </w:tcPr>
          <w:p w:rsidR="00796A5D" w:rsidRDefault="00796A5D" w:rsidP="00796A5D"/>
        </w:tc>
      </w:tr>
      <w:tr w:rsidR="000F779D" w:rsidTr="00C45733">
        <w:trPr>
          <w:trHeight w:val="1365"/>
        </w:trPr>
        <w:tc>
          <w:tcPr>
            <w:tcW w:w="675" w:type="dxa"/>
            <w:vAlign w:val="center"/>
          </w:tcPr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金</w:t>
            </w:r>
            <w:r>
              <w:t>融交</w:t>
            </w:r>
            <w:r>
              <w:rPr>
                <w:rFonts w:hint="eastAsia"/>
              </w:rPr>
              <w:t>易</w:t>
            </w:r>
            <w:r>
              <w:t>系統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林</w:t>
            </w:r>
            <w:r>
              <w:t>文修</w:t>
            </w:r>
          </w:p>
        </w:tc>
        <w:tc>
          <w:tcPr>
            <w:tcW w:w="1418" w:type="dxa"/>
            <w:vAlign w:val="center"/>
          </w:tcPr>
          <w:p w:rsidR="000F779D" w:rsidRDefault="000F779D" w:rsidP="000F779D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四</w:t>
            </w:r>
            <w:r>
              <w:t>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廖</w:t>
            </w:r>
            <w:r>
              <w:t>建翔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四</w:t>
            </w:r>
            <w:r>
              <w:t>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陳</w:t>
            </w:r>
            <w:r>
              <w:t>子立、董惟鳳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</w:tcPr>
          <w:p w:rsidR="000F779D" w:rsidRDefault="000F779D" w:rsidP="00796A5D"/>
        </w:tc>
        <w:tc>
          <w:tcPr>
            <w:tcW w:w="1417" w:type="dxa"/>
            <w:vMerge w:val="restart"/>
            <w:vAlign w:val="center"/>
          </w:tcPr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企業倫理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莊雅茹</w:t>
            </w:r>
          </w:p>
          <w:p w:rsidR="000F779D" w:rsidRDefault="000F779D" w:rsidP="00796A5D">
            <w:pPr>
              <w:jc w:val="center"/>
            </w:pPr>
            <w:r>
              <w:t>LM411</w:t>
            </w:r>
          </w:p>
        </w:tc>
        <w:tc>
          <w:tcPr>
            <w:tcW w:w="1418" w:type="dxa"/>
          </w:tcPr>
          <w:p w:rsidR="000F779D" w:rsidRDefault="000F779D" w:rsidP="00796A5D"/>
        </w:tc>
      </w:tr>
      <w:tr w:rsidR="000F779D" w:rsidTr="003356D3">
        <w:trPr>
          <w:trHeight w:val="1365"/>
        </w:trPr>
        <w:tc>
          <w:tcPr>
            <w:tcW w:w="675" w:type="dxa"/>
            <w:vAlign w:val="center"/>
          </w:tcPr>
          <w:p w:rsidR="000F779D" w:rsidRDefault="000F779D" w:rsidP="00796A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</w:tcPr>
          <w:p w:rsidR="000F779D" w:rsidRDefault="000F779D" w:rsidP="00796A5D"/>
        </w:tc>
        <w:tc>
          <w:tcPr>
            <w:tcW w:w="1418" w:type="dxa"/>
          </w:tcPr>
          <w:p w:rsidR="000F779D" w:rsidRDefault="000F779D" w:rsidP="00796A5D"/>
        </w:tc>
        <w:tc>
          <w:tcPr>
            <w:tcW w:w="1417" w:type="dxa"/>
            <w:vMerge/>
          </w:tcPr>
          <w:p w:rsidR="000F779D" w:rsidRDefault="000F779D" w:rsidP="00796A5D"/>
        </w:tc>
        <w:tc>
          <w:tcPr>
            <w:tcW w:w="1418" w:type="dxa"/>
          </w:tcPr>
          <w:p w:rsidR="000F779D" w:rsidRDefault="000F779D" w:rsidP="00796A5D"/>
        </w:tc>
        <w:tc>
          <w:tcPr>
            <w:tcW w:w="1417" w:type="dxa"/>
            <w:vMerge/>
          </w:tcPr>
          <w:p w:rsidR="000F779D" w:rsidRDefault="000F779D" w:rsidP="00796A5D"/>
        </w:tc>
        <w:tc>
          <w:tcPr>
            <w:tcW w:w="1418" w:type="dxa"/>
          </w:tcPr>
          <w:p w:rsidR="000F779D" w:rsidRDefault="000F779D" w:rsidP="00796A5D"/>
        </w:tc>
      </w:tr>
      <w:tr w:rsidR="000F779D" w:rsidTr="00DE7048">
        <w:trPr>
          <w:trHeight w:val="1365"/>
        </w:trPr>
        <w:tc>
          <w:tcPr>
            <w:tcW w:w="675" w:type="dxa"/>
            <w:vAlign w:val="center"/>
          </w:tcPr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/>
          </w:tcPr>
          <w:p w:rsidR="000F779D" w:rsidRDefault="000F779D" w:rsidP="000F779D"/>
        </w:tc>
        <w:tc>
          <w:tcPr>
            <w:tcW w:w="1418" w:type="dxa"/>
            <w:vMerge w:val="restart"/>
            <w:vAlign w:val="center"/>
          </w:tcPr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巨</w:t>
            </w:r>
            <w:r>
              <w:t>量資料分析</w:t>
            </w:r>
          </w:p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ES601</w:t>
            </w:r>
          </w:p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</w:tr>
      <w:tr w:rsidR="000F779D" w:rsidTr="003356D3">
        <w:trPr>
          <w:trHeight w:val="1365"/>
        </w:trPr>
        <w:tc>
          <w:tcPr>
            <w:tcW w:w="675" w:type="dxa"/>
            <w:vAlign w:val="center"/>
          </w:tcPr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  <w:vMerge/>
          </w:tcPr>
          <w:p w:rsidR="000F779D" w:rsidRDefault="000F779D" w:rsidP="000F779D"/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</w:tr>
      <w:tr w:rsidR="000F779D" w:rsidTr="00E4351E">
        <w:trPr>
          <w:trHeight w:val="801"/>
        </w:trPr>
        <w:tc>
          <w:tcPr>
            <w:tcW w:w="675" w:type="dxa"/>
            <w:vAlign w:val="center"/>
          </w:tcPr>
          <w:p w:rsidR="000F779D" w:rsidRDefault="000F779D" w:rsidP="000F77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  <w:tc>
          <w:tcPr>
            <w:tcW w:w="1417" w:type="dxa"/>
          </w:tcPr>
          <w:p w:rsidR="000F779D" w:rsidRDefault="000F779D" w:rsidP="000F779D"/>
        </w:tc>
        <w:tc>
          <w:tcPr>
            <w:tcW w:w="1418" w:type="dxa"/>
          </w:tcPr>
          <w:p w:rsidR="000F779D" w:rsidRDefault="000F779D" w:rsidP="000F779D"/>
        </w:tc>
      </w:tr>
    </w:tbl>
    <w:p w:rsidR="00182FF6" w:rsidRDefault="00182FF6" w:rsidP="00182FF6"/>
    <w:p w:rsidR="00D96AED" w:rsidRDefault="00D96AED" w:rsidP="009F3851"/>
    <w:sectPr w:rsidR="00D96AED" w:rsidSect="009F3851">
      <w:pgSz w:w="11906" w:h="16838"/>
      <w:pgMar w:top="964" w:right="1797" w:bottom="96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2B8" w:rsidRDefault="009F22B8" w:rsidP="00390C1B">
      <w:r>
        <w:separator/>
      </w:r>
    </w:p>
  </w:endnote>
  <w:endnote w:type="continuationSeparator" w:id="0">
    <w:p w:rsidR="009F22B8" w:rsidRDefault="009F22B8" w:rsidP="0039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2B8" w:rsidRDefault="009F22B8" w:rsidP="00390C1B">
      <w:r>
        <w:separator/>
      </w:r>
    </w:p>
  </w:footnote>
  <w:footnote w:type="continuationSeparator" w:id="0">
    <w:p w:rsidR="009F22B8" w:rsidRDefault="009F22B8" w:rsidP="00390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51"/>
    <w:rsid w:val="000450CD"/>
    <w:rsid w:val="000F779D"/>
    <w:rsid w:val="0015775C"/>
    <w:rsid w:val="00182FF6"/>
    <w:rsid w:val="001C71FD"/>
    <w:rsid w:val="002004A0"/>
    <w:rsid w:val="00217468"/>
    <w:rsid w:val="00251D21"/>
    <w:rsid w:val="00275852"/>
    <w:rsid w:val="00277D3A"/>
    <w:rsid w:val="002A5B5D"/>
    <w:rsid w:val="002F5387"/>
    <w:rsid w:val="00390C1B"/>
    <w:rsid w:val="003A2F91"/>
    <w:rsid w:val="003E33FE"/>
    <w:rsid w:val="003F3D76"/>
    <w:rsid w:val="004357C6"/>
    <w:rsid w:val="00547EB8"/>
    <w:rsid w:val="005A5004"/>
    <w:rsid w:val="005C0A5E"/>
    <w:rsid w:val="00665D96"/>
    <w:rsid w:val="007241C8"/>
    <w:rsid w:val="00796A5D"/>
    <w:rsid w:val="007B5048"/>
    <w:rsid w:val="007D745B"/>
    <w:rsid w:val="00892746"/>
    <w:rsid w:val="009603EC"/>
    <w:rsid w:val="009F22B8"/>
    <w:rsid w:val="009F3851"/>
    <w:rsid w:val="00AA67ED"/>
    <w:rsid w:val="00CD27AF"/>
    <w:rsid w:val="00D91B70"/>
    <w:rsid w:val="00D96AED"/>
    <w:rsid w:val="00E4351E"/>
    <w:rsid w:val="00F31880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74135B-66EF-4FBF-8F89-67F02C8F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1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QC">
    <w:name w:val="TQC標題"/>
    <w:basedOn w:val="a"/>
    <w:qFormat/>
    <w:rsid w:val="001C71FD"/>
    <w:pPr>
      <w:snapToGrid w:val="0"/>
    </w:pPr>
    <w:rPr>
      <w:b/>
      <w:i/>
      <w:sz w:val="36"/>
      <w:szCs w:val="36"/>
      <w:shd w:val="pct15" w:color="auto" w:fill="FFFFFF"/>
    </w:rPr>
  </w:style>
  <w:style w:type="paragraph" w:styleId="a3">
    <w:name w:val="header"/>
    <w:basedOn w:val="a"/>
    <w:link w:val="a4"/>
    <w:uiPriority w:val="99"/>
    <w:unhideWhenUsed/>
    <w:rsid w:val="001C71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71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71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71F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C7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C71FD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C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C71FD"/>
    <w:pPr>
      <w:ind w:leftChars="200" w:left="480"/>
    </w:pPr>
  </w:style>
  <w:style w:type="paragraph" w:customStyle="1" w:styleId="1">
    <w:name w:val="樣式1"/>
    <w:basedOn w:val="TQC"/>
    <w:qFormat/>
    <w:rsid w:val="001C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2018-05-11T06:38:00Z</cp:lastPrinted>
  <dcterms:created xsi:type="dcterms:W3CDTF">2018-05-11T05:46:00Z</dcterms:created>
  <dcterms:modified xsi:type="dcterms:W3CDTF">2018-06-05T00:49:00Z</dcterms:modified>
</cp:coreProperties>
</file>