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DA534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28ED8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E73A9A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05pt;margin-top:17.25pt;height:24pt;width:612pt;mso-position-horizontal-relative:margin;mso-position-vertical-relative:page;z-index:251659264;mso-width-relative:page;mso-height-relative:page;" coordsize="7772401,304800" o:gfxdata="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AN&#10;TQF52wAAAAoBAAAPAAAAAAAAAAEAIAAAACIAAABkcnMvZG93bnJldi54bWxQSwECFAAUAAAACACH&#10;TuJAmyk0WwUDAAABCQAADgAAAAAAAAABACAAAAAqAQAAZHJzL2Uyb0RvYy54bWxQSwUGAAAAAAYA&#10;BgBZAQAAoQYAAAAA&#10;">
                <o:lock v:ext="edit" aspectratio="f"/>
                <v:rect id="_x0000_s1026" o:spid="_x0000_s1026" o:spt="1" style="position:absolute;left:0;top:0;height:304800;width:561975;v-text-anchor:middle;" fillcolor="#258BB1" filled="t" stroked="f" coordsize="21600,21600" o:gfxdata="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/AW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928ED86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14351;top:0;height:304800;width:7258050;v-text-anchor:middle;" fillcolor="#121C25" filled="t" stroked="f" coordsize="21600,21600" o:gfxdata="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hDP6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6E73A9A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6"/>
                            <w:szCs w:val="26"/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865C65F"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  <w:color w:val="258BB1"/>
          <w:sz w:val="22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5634355</wp:posOffset>
            </wp:positionH>
            <wp:positionV relativeFrom="paragraph">
              <wp:posOffset>179070</wp:posOffset>
            </wp:positionV>
            <wp:extent cx="1250315" cy="1665605"/>
            <wp:effectExtent l="0" t="0" r="6985" b="10795"/>
            <wp:wrapNone/>
            <wp:docPr id="15" name="图片 15" descr="mmexport169840571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mmexport16984057117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ge">
                  <wp:posOffset>626110</wp:posOffset>
                </wp:positionV>
                <wp:extent cx="3340735" cy="652145"/>
                <wp:effectExtent l="0" t="0" r="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73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6547AD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游鹏诚</w:t>
                            </w:r>
                          </w:p>
                          <w:p w14:paraId="643211C7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JAVA开发实习生</w:t>
                            </w:r>
                          </w:p>
                          <w:p w14:paraId="28CD67AA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意向城市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厦门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2F8B4E6C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电话：15798010215 </w:t>
                            </w:r>
                          </w:p>
                          <w:p w14:paraId="4C64FE53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邮箱：462964508@qq.com </w:t>
                            </w:r>
                          </w:p>
                          <w:p w14:paraId="2EBF10F8"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GitHub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instrText xml:space="preserve"> HYPERLINK "https://github.com/ypc-c" </w:instrTex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YPC-C</w: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9.5pt;margin-top:49.3pt;height:51.35pt;width:263.05pt;mso-position-vertical-relative:page;z-index:251660288;mso-width-relative:page;mso-height-relative:margin;mso-height-percent:200;" filled="f" stroked="f" coordsize="21600,21600" o:gfxdata="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2NTK1wAAAAkBAAAPAAAAAAAAAAEAIAAAACIAAABkcnMvZG93bnJldi54bWxQSwECFAAUAAAACACH&#10;TuJAfEeAHiUCAAAqBAAADgAAAAAAAAABACAAAAAm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66547AD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000000" w:themeColor="text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游鹏诚</w:t>
                      </w:r>
                    </w:p>
                    <w:p w14:paraId="643211C7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JAVA开发实习生</w:t>
                      </w:r>
                    </w:p>
                    <w:p w14:paraId="28CD67AA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意向城市</w:t>
                      </w:r>
                      <w:r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厦门</w:t>
                      </w:r>
                      <w:r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2F8B4E6C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电话：15798010215 </w:t>
                      </w:r>
                    </w:p>
                    <w:p w14:paraId="4C64FE53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邮箱：462964508@qq.com </w:t>
                      </w:r>
                    </w:p>
                    <w:p w14:paraId="2EBF10F8"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GitHub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instrText xml:space="preserve"> HYPERLINK "https://github.com/ypc-c" </w:instrTex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4"/>
                          <w:rFonts w:ascii="宋体" w:hAnsi="宋体" w:eastAsia="宋体" w:cs="宋体"/>
                          <w:sz w:val="24"/>
                          <w:szCs w:val="24"/>
                        </w:rPr>
                        <w:t>YPC-C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77E7BEC">
      <w:r>
        <w:rPr>
          <w:rFonts w:hint="eastAsia"/>
          <w:lang w:val="en-US" w:eastAsia="zh-CN"/>
        </w:rPr>
        <w:t xml:space="preserve"> </w:t>
      </w:r>
    </w:p>
    <w:p w14:paraId="71349AB6"/>
    <w:p w14:paraId="595E1699"/>
    <w:p w14:paraId="1DC70CA7"/>
    <w:p w14:paraId="29CDFDEB"/>
    <w:p w14:paraId="1D95C011"/>
    <w:p w14:paraId="42E25605"/>
    <w:p w14:paraId="3D5C2AC3"/>
    <w:p w14:paraId="6D60D425"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121920</wp:posOffset>
                </wp:positionV>
                <wp:extent cx="6964680" cy="90805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9720" y="2391410"/>
                          <a:ext cx="6964680" cy="908050"/>
                          <a:chOff x="-2" y="-21966"/>
                          <a:chExt cx="6969384" cy="908896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" y="-21966"/>
                            <a:ext cx="1905650" cy="362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A96797"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aps/>
                                  <w:color w:val="121C25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aps/>
                                  <w:color w:val="121C25"/>
                                  <w:sz w:val="24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" y="328245"/>
                            <a:ext cx="6969384" cy="558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A43A68D"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  <w:lang w:val="en-US" w:eastAsia="zh-CN"/>
                                </w:rPr>
                                <w:t>23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  <w:lang w:val="en-US" w:eastAsia="zh-CN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 xml:space="preserve">.06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  <w:lang w:val="en-US" w:eastAsia="zh-CN"/>
                                </w:rPr>
                                <w:t>赣东学院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  <w:lang w:val="en-US" w:eastAsia="zh-CN"/>
                                </w:rPr>
                                <w:t>软件工程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14141"/>
                                  <w:szCs w:val="21"/>
                                </w:rPr>
                                <w:t>（本科）</w:t>
                              </w:r>
                            </w:p>
                            <w:p w14:paraId="077622F5"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636363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9pt;margin-top:9.6pt;height:71.5pt;width:548.4pt;z-index:251661312;mso-width-relative:page;mso-height-relative:page;" coordorigin="-2,-21966" coordsize="6969384,908896" o:gfxdata="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JI834TYAAAACQEAAA8AAAAAAAAAAQAgAAAAIgAAAGRycy9kb3ducmV2LnhtbFBLAQIUABQA&#10;AAAIAIdO4kAA9S6O1AIAAMwHAAAOAAAAAAAAAAEAIAAAACcBAABkcnMvZTJvRG9jLnhtbFBLBQYA&#10;AAAABgAGAFkBAABtBgAAAAA=&#10;">
                <o:lock v:ext="edit" aspectratio="f"/>
                <v:shape id="文本框 2" o:spid="_x0000_s1026" o:spt="202" type="#_x0000_t202" style="position:absolute;left:-2;top:-21966;height:362920;width:190565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AA96797"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aps/>
                            <w:color w:val="121C25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aps/>
                            <w:color w:val="121C25"/>
                            <w:sz w:val="24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-2;top:328245;height:558685;width:696938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A43A68D"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  <w:lang w:val="en-US" w:eastAsia="zh-CN"/>
                          </w:rPr>
                          <w:t>23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  <w:lang w:val="en-US" w:eastAsia="zh-CN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 xml:space="preserve">.06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  <w:lang w:val="en-US" w:eastAsia="zh-CN"/>
                          </w:rPr>
                          <w:t>赣东学院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 xml:space="preserve">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  <w:lang w:val="en-US" w:eastAsia="zh-CN"/>
                          </w:rPr>
                          <w:t>软件工程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14141"/>
                            <w:szCs w:val="21"/>
                          </w:rPr>
                          <w:t>（本科）</w:t>
                        </w:r>
                      </w:p>
                      <w:p w14:paraId="077622F5">
                        <w:pPr>
                          <w:snapToGrid w:val="0"/>
                          <w:rPr>
                            <w:rFonts w:ascii="微软雅黑" w:hAnsi="微软雅黑" w:eastAsia="微软雅黑"/>
                            <w:color w:val="636363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CA603C9"/>
    <w:p w14:paraId="32966AFB"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40005</wp:posOffset>
                </wp:positionV>
                <wp:extent cx="6780530" cy="0"/>
                <wp:effectExtent l="0" t="13970" r="1270" b="2413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94970" y="2705735"/>
                          <a:ext cx="6780530" cy="0"/>
                          <a:chOff x="0" y="-1"/>
                          <a:chExt cx="6781191" cy="1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4pt;margin-top:3.15pt;height:0pt;width:533.9pt;z-index:251662336;mso-width-relative:page;mso-height-relative:page;" coordorigin="0,-1" coordsize="6781191,1" o:gfxdata="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6p8rENUAAAAH&#10;AQAADwAAAAAAAAABACAAAAAiAAAAZHJzL2Rvd25yZXYueG1sUEsBAhQAFAAAAAgAh07iQCRFExqR&#10;AgAAxAYAAA4AAAAAAAAAAQAgAAAAJAEAAGRycy9lMm9Eb2MueG1sUEsFBgAAAAAGAAYAWQEAACcG&#10;AAAAAA==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HORn37sAAADa&#10;AAAADwAAAGRycy9kb3ducmV2LnhtbEWPQWsCMRSE7wX/Q3gFbzVZwVK3Rg9FQfAgtXvw+Ni87i5u&#10;XsImbvTfG6HQ4zAz3zCrzc32YqQhdI41FDMFgrh2puNGQ/Wze/sAESKywd4xabhTgM168rLC0rjE&#10;3zSeYiMyhEOJGtoYfSllqFuyGGbOE2fv1w0WY5ZDI82AKcNtL+dKvUuLHeeFFj19tVRfTlerIZ19&#10;arax6sdrYn85Fmpx6JTW09dCfYKIdIv/4b/23mhYwvNKvgF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Rn37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ePZOcb4AAADb&#10;AAAADwAAAGRycy9kb3ducmV2LnhtbEWPQWvCQBCF70L/wzIFb7qxlKakrlK0FYsXmxRyHbJjEszO&#10;huxW47/vHAreZnhv3vtmuR5dpy40hNazgcU8AUVcedtybeCn+Jy9ggoR2WLnmQzcKMB69TBZYmb9&#10;lb/pksdaSQiHDA00MfaZ1qFqyGGY+55YtJMfHEZZh1rbAa8S7jr9lCQv2mHL0tBgT5uGqnP+6wwc&#10;jmnZvffHcrurwsdXsc0pfd4YM31cJG+gIo3xbv6/3lvBF3r5RQb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ZOc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7AF86A92"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-73660</wp:posOffset>
                </wp:positionH>
                <wp:positionV relativeFrom="page">
                  <wp:posOffset>5460365</wp:posOffset>
                </wp:positionV>
                <wp:extent cx="6964680" cy="444563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4445475"/>
                          <a:chOff x="-76847" y="-5903013"/>
                          <a:chExt cx="6965947" cy="4445517"/>
                        </a:xfrm>
                      </wpg:grpSpPr>
                      <wpg:grpSp>
                        <wpg:cNvPr id="33" name="组合 57"/>
                        <wpg:cNvGrpSpPr/>
                        <wpg:grpSpPr>
                          <a:xfrm>
                            <a:off x="-76847" y="-5903013"/>
                            <a:ext cx="6965947" cy="4445517"/>
                            <a:chOff x="-76895" y="-5930448"/>
                            <a:chExt cx="6970017" cy="4449637"/>
                          </a:xfrm>
                        </wpg:grpSpPr>
                        <wps:wsp>
                          <wps:cNvPr id="1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5288" y="-5930448"/>
                              <a:ext cx="1905824" cy="3629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82A89B7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6895" y="-5474091"/>
                              <a:ext cx="6970017" cy="39932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5B28FC3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Cs w:val="21"/>
                                  </w:rPr>
                                  <w:t>微服务校园图书管理系统</w:t>
                                </w:r>
                              </w:p>
                              <w:p w14:paraId="4034CD5C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</w:p>
                              <w:p w14:paraId="0809AEE0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项目地址：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instrText xml:space="preserve"> HYPERLINK "https://github.com/ypc-c/learning-java/tree/main/spring-cloud-library" </w:instrTex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4"/>
                                    <w:rFonts w:hint="eastAsia" w:ascii="微软雅黑" w:hAnsi="微软雅黑" w:eastAsia="微软雅黑"/>
                                    <w:szCs w:val="21"/>
                                  </w:rPr>
                                  <w:t>https://github.com/ypc-c/learning-java/tree/main/spring-cloud-library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fldChar w:fldCharType="end"/>
                                </w:r>
                              </w:p>
                              <w:p w14:paraId="280B2D7F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  <w:p w14:paraId="41EA0BDB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技术栈：Spring Boot 2.7、Spring Cloud Alibaba、Nacos、Sentinel、OpenFeign、RabbitMQ、MyBatis-Plus、Vue 3</w:t>
                                </w:r>
                              </w:p>
                              <w:p w14:paraId="154DE5C1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  <w:p w14:paraId="05697A08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项目描述： 面向校园师生的分布式图书借阅管理平台，拆分用户、图书、借阅、消息四大微服务，解决单体系统并发卡顿、模块耦合高的问题。</w:t>
                                </w:r>
                              </w:p>
                              <w:p w14:paraId="63AD93A7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</w:p>
                              <w:p w14:paraId="516EB201"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个人职责：</w:t>
                                </w:r>
                              </w:p>
                              <w:p w14:paraId="08AE5FE0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基于 Spring Cloud Gateway 搭建统一网关，集成 JWT 鉴权、跨域处理，统一拦截所有请求，简化权限管控；</w:t>
                                </w:r>
                              </w:p>
                              <w:p w14:paraId="44D06ADB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使用 Nacos 实现服务注册发现与配置中心，完成配置热更新，无需重启服务修改参数；</w:t>
                                </w:r>
                              </w:p>
                              <w:p w14:paraId="43D5DAF2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通过 OpenFeign 完成微服务远程调用，整合 Sentinel 实现接口限流、熔断降级，避免服务雪崩；</w:t>
                                </w:r>
                              </w:p>
                              <w:p w14:paraId="3D3D9793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采用 RabbitMQ 异步处理图书逾期通知，同步解耦，降低主业务接口响应耗时；</w:t>
                                </w:r>
                              </w:p>
                              <w:p w14:paraId="0302D729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接入 Sleuth+Zipkin 分布式链路追踪，快速定位跨服务报错，大幅减少线上 bug 排查时间；</w:t>
                                </w:r>
                              </w:p>
                              <w:p w14:paraId="49C04D59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</w:rPr>
                                  <w:t>使用 MyBatis-Plus 完成数据库 CRUD，设计多表关联查询，实现图书检索、权限管理等核心业务。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4" name="组合 60"/>
                        <wpg:cNvGrpSpPr/>
                        <wpg:grpSpPr>
                          <a:xfrm>
                            <a:off x="-1269" y="-5534075"/>
                            <a:ext cx="6801452" cy="5080"/>
                            <a:chOff x="-96366" y="-5848630"/>
                            <a:chExt cx="6801452" cy="5080"/>
                          </a:xfrm>
                        </wpg:grpSpPr>
                        <wps:wsp>
                          <wps:cNvPr id="122" name="直接连接符 62"/>
                          <wps:cNvCnPr/>
                          <wps:spPr>
                            <a:xfrm>
                              <a:off x="-76042" y="-5843550"/>
                              <a:ext cx="678112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" name="直接连接符 63"/>
                          <wps:cNvCnPr/>
                          <wps:spPr>
                            <a:xfrm>
                              <a:off x="-96366" y="-5848630"/>
                              <a:ext cx="1260069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8pt;margin-top:429.95pt;height:350.05pt;width:548.4pt;mso-position-horizontal-relative:margin;mso-position-vertical-relative:page;z-index:251666432;mso-width-relative:page;mso-height-relative:page;" coordorigin="-76847,-5903013" coordsize="6965947,4445518" o:gfxdata="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fceEr&#10;3AAAAA0BAAAPAAAAAAAAAAEAIAAAACIAAABkcnMvZG93bnJldi54bWxQSwECFAAUAAAACACHTuJA&#10;JWAAkx4EAAAtDgAADgAAAAAAAAABACAAAAArAQAAZHJzL2Uyb0RvYy54bWxQSwUGAAAAAAYABgBZ&#10;AQAAuwcAAAAA&#10;">
                <o:lock v:ext="edit" aspectratio="f"/>
                <v:group id="组合 57" o:spid="_x0000_s1026" o:spt="203" style="position:absolute;left:-76847;top:-5903013;height:4445518;width:6965947;" coordorigin="-76895,-5930448" coordsize="6970017,4449637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-55288;top:-5930448;height:362924;width:1905824;" filled="f" stroked="f" coordsize="21600,21600" o:gfxdata="UEsDBAoAAAAAAIdO4kAAAAAAAAAAAAAAAAAEAAAAZHJzL1BLAwQUAAAACACHTuJATGmKN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X7zC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aYo0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582A89B7">
                          <w:pPr>
                            <w:snapToGrid w:val="0"/>
                            <w:rPr>
                              <w:rFonts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76895;top:-5474091;height:3993280;width:6970017;" filled="f" stroked="f" coordsize="21600,21600" o:gfxdata="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/6R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25B28FC3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Cs w:val="21"/>
                            </w:rPr>
                            <w:t>微服务校园图书管理系统</w:t>
                          </w:r>
                        </w:p>
                        <w:p w14:paraId="4034CD5C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b/>
                              <w:color w:val="414141"/>
                              <w:szCs w:val="21"/>
                            </w:rPr>
                          </w:pPr>
                        </w:p>
                        <w:p w14:paraId="0809AEE0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项目地址：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instrText xml:space="preserve"> HYPERLINK "https://github.com/ypc-c/learning-java/tree/main/spring-cloud-library" </w:instrTex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4"/>
                              <w:rFonts w:hint="eastAsia" w:ascii="微软雅黑" w:hAnsi="微软雅黑" w:eastAsia="微软雅黑"/>
                              <w:szCs w:val="21"/>
                            </w:rPr>
                            <w:t>https://github.com/ypc-c/learning-java/tree/main/spring-cloud-library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fldChar w:fldCharType="end"/>
                          </w:r>
                        </w:p>
                        <w:p w14:paraId="280B2D7F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  <w:p w14:paraId="41EA0BDB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技术栈：Spring Boot 2.7、Spring Cloud Alibaba、Nacos、Sentinel、OpenFeign、RabbitMQ、MyBatis-Plus、Vue 3</w:t>
                          </w:r>
                        </w:p>
                        <w:p w14:paraId="154DE5C1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  <w:p w14:paraId="05697A08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项目描述： 面向校园师生的分布式图书借阅管理平台，拆分用户、图书、借阅、消息四大微服务，解决单体系统并发卡顿、模块耦合高的问题。</w:t>
                          </w:r>
                        </w:p>
                        <w:p w14:paraId="63AD93A7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</w:p>
                        <w:p w14:paraId="516EB201"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个人职责：</w:t>
                          </w:r>
                        </w:p>
                        <w:p w14:paraId="08AE5FE0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基于 Spring Cloud Gateway 搭建统一网关，集成 JWT 鉴权、跨域处理，统一拦截所有请求，简化权限管控；</w:t>
                          </w:r>
                        </w:p>
                        <w:p w14:paraId="44D06ADB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使用 Nacos 实现服务注册发现与配置中心，完成配置热更新，无需重启服务修改参数；</w:t>
                          </w:r>
                        </w:p>
                        <w:p w14:paraId="43D5DAF2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通过 OpenFeign 完成微服务远程调用，整合 Sentinel 实现接口限流、熔断降级，避免服务雪崩；</w:t>
                          </w:r>
                        </w:p>
                        <w:p w14:paraId="3D3D9793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采用 RabbitMQ 异步处理图书逾期通知，同步解耦，降低主业务接口响应耗时；</w:t>
                          </w:r>
                        </w:p>
                        <w:p w14:paraId="0302D729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接入 Sleuth+Zipkin 分布式链路追踪，快速定位跨服务报错，大幅减少线上 bug 排查时间；</w:t>
                          </w:r>
                        </w:p>
                        <w:p w14:paraId="49C04D59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</w:rPr>
                            <w:t>使用 MyBatis-Plus 完成数据库 CRUD，设计多表关联查询，实现图书检索、权限管理等核心业务。</w:t>
                          </w:r>
                        </w:p>
                      </w:txbxContent>
                    </v:textbox>
                  </v:shape>
                </v:group>
                <v:group id="组合 60" o:spid="_x0000_s1026" o:spt="203" style="position:absolute;left:-1269;top:-5534075;height:5080;width:6801452;" coordorigin="-96366,-5848630" coordsize="6801452,508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2" o:spid="_x0000_s1026" o:spt="20" style="position:absolute;left:-76042;top:-5843550;height:0;width:6781128;" filled="f" stroked="t" coordsize="21600,21600" o:gfxdata="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0P8u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121C25 [3204]" miterlimit="8" joinstyle="miter"/>
                    <v:imagedata o:title=""/>
                    <o:lock v:ext="edit" aspectratio="f"/>
                  </v:line>
                  <v:line id="直接连接符 63" o:spid="_x0000_s1026" o:spt="20" style="position:absolute;left:-96366;top:-5848630;height:0;width:1260069;" filled="f" stroked="t" coordsize="21600,21600" o:gfxdata="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IVs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ge">
                  <wp:posOffset>3518535</wp:posOffset>
                </wp:positionV>
                <wp:extent cx="6964680" cy="1594485"/>
                <wp:effectExtent l="0" t="0" r="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4499"/>
                          <a:chOff x="0" y="0"/>
                          <a:chExt cx="6965313" cy="1594509"/>
                        </a:xfrm>
                      </wpg:grpSpPr>
                      <wpg:grpSp>
                        <wpg:cNvPr id="64" name="组合 32"/>
                        <wpg:cNvGrpSpPr/>
                        <wpg:grpSpPr>
                          <a:xfrm>
                            <a:off x="0" y="0"/>
                            <a:ext cx="6965313" cy="1594509"/>
                            <a:chOff x="-2" y="-21966"/>
                            <a:chExt cx="6969383" cy="1595985"/>
                          </a:xfrm>
                        </wpg:grpSpPr>
                        <wps:wsp>
                          <wps:cNvPr id="6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739" y="-21966"/>
                              <a:ext cx="1905651" cy="36292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63C9B8C">
                                <w:pPr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  <w:lang w:val="en-US" w:eastAsia="zh-CN"/>
                                  </w:rPr>
                                  <w:t>专业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69383" cy="124577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B53F794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Java基础：熟悉JavaSE基础，如集合、异常、反射、泛型等，了解开发中常用的设计模式。</w:t>
                                </w:r>
                              </w:p>
                              <w:p w14:paraId="5975E4B7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开发框架：熟悉Spring、SpringBoot等主流后端开发框架 和 Mybatis、MybatisPlus持久层框架，了解IOC、AOP等原理。</w:t>
                                </w:r>
                              </w:p>
                              <w:p w14:paraId="7973CBD8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MySQL：熟悉MySQL数据库，如Mysql索引、存储引擎、事务的隔离级别、MVCC、锁机制等。</w:t>
                                </w:r>
                              </w:p>
                              <w:p w14:paraId="02A04147">
                                <w:pPr>
                                  <w:pStyle w:val="6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  <w:t>Redis：熟悉Redis基本数据类型，了解缓存策略、持久化等知识，能够解决缓存穿透与缓存雪崩等问题。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7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8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77.05pt;height:125.55pt;width:548.4pt;mso-position-horizontal-relative:margin;mso-position-vertical-relative:page;z-index:251664384;mso-width-relative:page;mso-height-relative:page;" coordsize="6965313,1594508" o:gfxdata="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akXov9oAAAALAQAADwAAAAAAAAABACAAAAAiAAAAZHJzL2Rvd25yZXYueG1sUEsB&#10;AhQAFAAAAAgAh07iQH0AGuL0AwAA2A0AAA4AAAAAAAAAAQAgAAAAKQEAAGRycy9lMm9Eb2MueG1s&#10;UEsFBgAAAAAGAAYAWQEAAI8HAAAAAA==&#10;">
                <o:lock v:ext="edit" aspectratio="f"/>
                <v:group id="组合 32" o:spid="_x0000_s1026" o:spt="203" style="position:absolute;left:0;top:0;height:1594508;width:6965313;" coordorigin="-2,-21966" coordsize="6969383,159598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52739;top:-21966;height:362926;width:1905651;" filled="f" stroked="f" coordsize="21600,21600" o:gfxdata="UEsDBAoAAAAAAIdO4kAAAAAAAAAAAAAAAAAEAAAAZHJzL1BLAwQUAAAACACHTuJAncHk0r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ewd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Hk0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763C9B8C">
                          <w:pPr>
                            <w:snapToGrid w:val="0"/>
                            <w:rPr>
                              <w:rFonts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  <w:lang w:val="en-US" w:eastAsia="zh-CN"/>
                            </w:rPr>
                            <w:t>专业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技能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8;height:1245771;width:6969383;" filled="f" stroked="f" coordsize="21600,21600" o:gfxdata="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N6p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4B53F794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Java基础：熟悉JavaSE基础，如集合、异常、反射、泛型等，了解开发中常用的设计模式。</w:t>
                          </w:r>
                        </w:p>
                        <w:p w14:paraId="5975E4B7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开发框架：熟悉Spring、SpringBoot等主流后端开发框架 和 Mybatis、MybatisPlus持久层框架，了解IOC、AOP等原理。</w:t>
                          </w:r>
                        </w:p>
                        <w:p w14:paraId="7973CBD8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MySQL：熟悉MySQL数据库，如Mysql索引、存储引擎、事务的隔离级别、MVCC、锁机制等。</w:t>
                          </w:r>
                        </w:p>
                        <w:p w14:paraId="02A04147">
                          <w:pPr>
                            <w:pStyle w:val="6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  <w:t>Redis：熟悉Redis基本数据类型，了解缓存策略、持久化等知识，能够解决缓存穿透与缓存雪崩等问题。</w:t>
                          </w:r>
                        </w:p>
                      </w:txbxContent>
                    </v:textbox>
                  </v:shape>
                </v:group>
                <v:group id="组合 36" o:spid="_x0000_s1026" o:spt="203" style="position:absolute;left:95097;top:314554;height:1;width:6781191;" coordorigin="0,-1" coordsize="6781191,1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37" o:spid="_x0000_s1026" o:spt="20" style="position:absolute;left:0;top:-1;height:0;width:6781191;" filled="f" stroked="t" coordsize="21600,21600" o:gfxdata="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wCZt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pt" color="#121C25 [3204]" miterlimit="8" joinstyle="miter"/>
                    <v:imagedata o:title=""/>
                    <o:lock v:ext="edit" aspectratio="f"/>
                  </v:line>
                  <v:line id="直接连接符 38" o:spid="_x0000_s1026" o:spt="20" style="position:absolute;left:0;top:0;height:0;width:1260000;" filled="f" stroked="t" coordsize="21600,21600" o:gfxdata="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qUk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121C2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-173355</wp:posOffset>
                </wp:positionH>
                <wp:positionV relativeFrom="page">
                  <wp:posOffset>9824085</wp:posOffset>
                </wp:positionV>
                <wp:extent cx="6964680" cy="67945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679450"/>
                          <a:chOff x="0" y="0"/>
                          <a:chExt cx="6965313" cy="679460"/>
                        </a:xfrm>
                      </wpg:grpSpPr>
                      <wpg:grpSp>
                        <wpg:cNvPr id="37" name="组合 32"/>
                        <wpg:cNvGrpSpPr/>
                        <wpg:grpSpPr>
                          <a:xfrm>
                            <a:off x="0" y="0"/>
                            <a:ext cx="6965313" cy="679460"/>
                            <a:chOff x="-2" y="-21966"/>
                            <a:chExt cx="6969383" cy="680089"/>
                          </a:xfrm>
                        </wpg:grpSpPr>
                        <wps:wsp>
                          <wps:cNvPr id="1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1" cy="2993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6F2CA09"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69383" cy="3298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85F1DA">
                                <w:pPr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636363"/>
                                    <w:szCs w:val="21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36" name="直接连接符 37"/>
                        <wps:cNvCnPr/>
                        <wps:spPr>
                          <a:xfrm>
                            <a:off x="95097" y="314554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65pt;margin-top:773.55pt;height:53.5pt;width:548.4pt;mso-position-horizontal-relative:margin;mso-position-vertical-relative:page;z-index:251667456;mso-width-relative:page;mso-height-relative:page;" coordsize="6965313,679460" o:gfxdata="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CyIR7W3QAAAA4BAAAPAAAAAAAAAAEAIAAA&#10;ACIAAABkcnMvZG93bnJldi54bWxQSwECFAAUAAAACACHTuJA2n10CJYDAADQCgAADgAAAAAAAAAB&#10;ACAAAAAsAQAAZHJzL2Uyb0RvYy54bWxQSwUGAAAAAAYABgBZAQAANAcAAAAA&#10;">
                <o:lock v:ext="edit" aspectratio="f"/>
                <v:group id="组合 32" o:spid="_x0000_s1026" o:spt="203" style="position:absolute;left:0;top:0;height:679460;width:6965313;" coordorigin="-2,-21966" coordsize="6969383,680089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-2;top:-21966;height:299366;width:1905651;" filled="f" stroked="f" coordsize="21600,21600" o:gfxdata="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OG+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36F2CA09"/>
                      </w:txbxContent>
                    </v:textbox>
                  </v:shape>
                  <v:shape id="文本框 2" o:spid="_x0000_s1026" o:spt="202" type="#_x0000_t202" style="position:absolute;left:-2;top:328248;height:329875;width:6969383;" filled="f" stroked="f" coordsize="21600,21600" o:gfxdata="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Xn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3085F1DA">
                          <w:pPr>
                            <w:snapToGrid w:val="0"/>
                            <w:rPr>
                              <w:rFonts w:hint="eastAsia" w:ascii="微软雅黑" w:hAnsi="微软雅黑" w:eastAsia="微软雅黑"/>
                              <w:color w:val="636363"/>
                              <w:szCs w:val="21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line id="直接连接符 37" o:spid="_x0000_s1026" o:spt="20" style="position:absolute;left:95097;top:314554;height:0;width:6781191;" filled="f" stroked="t" coordsize="21600,21600" o:gfxdata="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Mm/w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8890" b="889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78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4B43C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7C7D9F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95pt;margin-top:832.75pt;height:11.3pt;width:615.3pt;mso-position-horizontal-relative:margin;mso-position-vertical-relative:page;z-index:251665408;mso-width-relative:page;mso-height-relative:page;" coordorigin="-1,0" coordsize="7814611,304800" o:gfxdata="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bZM4e3AAAAA4BAAAPAAAAAAAAAAEAIAAAACIAAABkcnMv&#10;ZG93bnJldi54bWxQSwECFAAUAAAACACHTuJAVCOe0BwDAAALCQAADgAAAAAAAAABACAAAAArAQAA&#10;ZHJzL2Uyb0RvYy54bWxQSwUGAAAAAAYABgBZAQAAuQYAAAAA&#10;">
                <o:lock v:ext="edit" aspectratio="f"/>
                <v:rect id="矩形 47" o:spid="_x0000_s1026" o:spt="1" style="position:absolute;left:-1;top:0;height:304800;width:2196000;v-text-anchor:middle;" fillcolor="#258BB1" filled="t" stroked="f" coordsize="21600,21600" o:gfxdata="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6u0m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F4B43CE">
                        <w:pPr>
                          <w:jc w:val="center"/>
                        </w:pPr>
                      </w:p>
                    </w:txbxContent>
                  </v:textbox>
                </v:rect>
                <v:rect id="矩形 48" o:spid="_x0000_s1026" o:spt="1" style="position:absolute;left:2018609;top:0;height:304800;width:5796001;v-text-anchor:middle;" fillcolor="#121C25" filled="t" stroked="f" coordsize="21600,21600" o:gfxdata="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+yk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47C7D9F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14104D"/>
    <w:multiLevelType w:val="multilevel"/>
    <w:tmpl w:val="6814104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A38DF"/>
    <w:rsid w:val="0809745F"/>
    <w:rsid w:val="0A9D4F5A"/>
    <w:rsid w:val="0C6F3B83"/>
    <w:rsid w:val="12DE4DAF"/>
    <w:rsid w:val="170665BD"/>
    <w:rsid w:val="19442F8A"/>
    <w:rsid w:val="1B073CAF"/>
    <w:rsid w:val="200A08AA"/>
    <w:rsid w:val="20EC17D1"/>
    <w:rsid w:val="237A47A2"/>
    <w:rsid w:val="29C83C92"/>
    <w:rsid w:val="29D15E8A"/>
    <w:rsid w:val="2C5B12B0"/>
    <w:rsid w:val="31025590"/>
    <w:rsid w:val="324240F7"/>
    <w:rsid w:val="36E94EEA"/>
    <w:rsid w:val="39651D50"/>
    <w:rsid w:val="3D6A38DF"/>
    <w:rsid w:val="48C863D2"/>
    <w:rsid w:val="4B531270"/>
    <w:rsid w:val="50AA38DF"/>
    <w:rsid w:val="566E002F"/>
    <w:rsid w:val="5DB15F43"/>
    <w:rsid w:val="6B4849B1"/>
    <w:rsid w:val="71F46C1E"/>
    <w:rsid w:val="78570566"/>
    <w:rsid w:val="7EAB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2026-07-04T13:41:00Z</dcterms:created>
  <dc:creator>游鹏诚</dc:creator>
  <cp:lastModifiedBy>游鹏诚</cp:lastModifiedBy>
  <dcterms:modified xsi:type="dcterms:W3CDTF">2026-07-23T05:24:43Z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CD509F06F228488F96FC6A9620720CFD_11</vt:lpwstr>
  </property>
  <property fmtid="{D5CDD505-2E9C-101B-9397-08002B2CF9AE}" pid="4" name="KSOTemplateDocerSaveRecord">
    <vt:lpwstr>eyJoZGlkIjoiNjlhMzU1Njk0ZjI2NmQ1NTY3ZmY3YzQ3N2JmN2UzMmYiLCJ1c2VySWQiOiIyODIzMzAxNTcifQ==</vt:lpwstr>
  </property>
</Properties>
</file>