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1E" w:rsidRDefault="0063503D">
      <w:r w:rsidRPr="006A0BA3">
        <w:rPr>
          <w:b/>
        </w:rPr>
        <w:t>Component Name</w:t>
      </w:r>
      <w:r>
        <w:t xml:space="preserve">:  </w:t>
      </w:r>
      <w:r w:rsidR="00FE6861">
        <w:t>Common Dialog</w:t>
      </w:r>
    </w:p>
    <w:p w:rsidR="0063503D" w:rsidRDefault="0063503D"/>
    <w:p w:rsidR="00C609A5" w:rsidRDefault="0063503D">
      <w:r w:rsidRPr="006A0BA3">
        <w:rPr>
          <w:b/>
        </w:rPr>
        <w:t>Component Functionality</w:t>
      </w:r>
      <w:r>
        <w:t xml:space="preserve">: </w:t>
      </w:r>
    </w:p>
    <w:p w:rsidR="00D71674" w:rsidRDefault="00D71674"/>
    <w:p w:rsidR="00D71674" w:rsidRDefault="00FE6861">
      <w:r>
        <w:t>In our project we have created common dialog component</w:t>
      </w:r>
    </w:p>
    <w:p w:rsidR="00FE6861" w:rsidRDefault="00FE6861">
      <w:r>
        <w:t>we have added angular material dialog</w:t>
      </w:r>
    </w:p>
    <w:p w:rsidR="00FE6861" w:rsidRDefault="00FE6861"/>
    <w:p w:rsidR="00FE6861" w:rsidRDefault="00FE6861">
      <w:r>
        <w:t xml:space="preserve">Just for reference I am adding full material </w:t>
      </w:r>
      <w:proofErr w:type="spellStart"/>
      <w:r>
        <w:t>js</w:t>
      </w:r>
      <w:proofErr w:type="spellEnd"/>
      <w:r>
        <w:t xml:space="preserve"> file as reference inside folder.</w:t>
      </w:r>
    </w:p>
    <w:p w:rsidR="00FE6861" w:rsidRDefault="00FE6861"/>
    <w:p w:rsidR="00FE6861" w:rsidRDefault="00FE6861">
      <w:r>
        <w:t>How we were using:</w:t>
      </w:r>
    </w:p>
    <w:p w:rsidR="00FE6861" w:rsidRDefault="00FE6861"/>
    <w:p w:rsidR="00FE6861" w:rsidRDefault="00FE6861">
      <w:r>
        <w:t>example on subscribe or after some action if we have to show dialog,</w:t>
      </w:r>
    </w:p>
    <w:p w:rsidR="00FE6861" w:rsidRDefault="00FE6861"/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spellStart"/>
      <w:r w:rsidRPr="00FE686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FE686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openDialog</w:t>
      </w:r>
      <w:proofErr w:type="spellEnd"/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();</w:t>
      </w:r>
    </w:p>
    <w:p w:rsidR="00FE6861" w:rsidRDefault="00FE6861"/>
    <w:p w:rsidR="00FE6861" w:rsidRDefault="00FE6861"/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proofErr w:type="spellStart"/>
      <w:r w:rsidRPr="00FE686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openDialog</w:t>
      </w:r>
      <w:proofErr w:type="spellEnd"/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():</w:t>
      </w:r>
      <w:r w:rsidRPr="00FE6861">
        <w:rPr>
          <w:rFonts w:ascii="Consolas" w:eastAsia="Times New Roman" w:hAnsi="Consolas" w:cs="Consolas"/>
          <w:color w:val="4EC9B0"/>
          <w:sz w:val="21"/>
          <w:szCs w:val="21"/>
          <w:lang w:val="en-US"/>
        </w:rPr>
        <w:t> void 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{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FE6861">
        <w:rPr>
          <w:rFonts w:ascii="Consolas" w:eastAsia="Times New Roman" w:hAnsi="Consolas" w:cs="Consolas"/>
          <w:color w:val="608B4E"/>
          <w:sz w:val="21"/>
          <w:szCs w:val="21"/>
          <w:lang w:val="en-US"/>
        </w:rPr>
        <w:t>// alert(</w:t>
      </w:r>
      <w:proofErr w:type="spellStart"/>
      <w:r w:rsidRPr="00FE6861">
        <w:rPr>
          <w:rFonts w:ascii="Consolas" w:eastAsia="Times New Roman" w:hAnsi="Consolas" w:cs="Consolas"/>
          <w:color w:val="608B4E"/>
          <w:sz w:val="21"/>
          <w:szCs w:val="21"/>
          <w:lang w:val="en-US"/>
        </w:rPr>
        <w:t>currentLanguage</w:t>
      </w:r>
      <w:proofErr w:type="spellEnd"/>
      <w:r w:rsidRPr="00FE6861">
        <w:rPr>
          <w:rFonts w:ascii="Consolas" w:eastAsia="Times New Roman" w:hAnsi="Consolas" w:cs="Consolas"/>
          <w:color w:val="608B4E"/>
          <w:sz w:val="21"/>
          <w:szCs w:val="21"/>
          <w:lang w:val="en-US"/>
        </w:rPr>
        <w:t>)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r w:rsidRPr="00FE686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const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proofErr w:type="spellStart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dialogRef</w:t>
      </w:r>
      <w:proofErr w:type="spellEnd"/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= </w:t>
      </w:r>
      <w:proofErr w:type="spellStart"/>
      <w:r w:rsidRPr="00FE686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dialog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FE686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open</w:t>
      </w:r>
      <w:proofErr w:type="spellEnd"/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proofErr w:type="spellStart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CommonDialogComponent</w:t>
      </w:r>
      <w:proofErr w:type="spellEnd"/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 {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</w:t>
      </w:r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width: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FE686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'500px'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</w:t>
      </w:r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data: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{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isSuccess</w:t>
      </w:r>
      <w:proofErr w:type="spellEnd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FE686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true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title: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"ADD TITLE HERE"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message: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"ADD MESSAGE HERE"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anotherMessage</w:t>
      </w:r>
      <w:proofErr w:type="spellEnd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""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,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  </w:t>
      </w:r>
      <w:proofErr w:type="spellStart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showButton</w:t>
      </w:r>
      <w:proofErr w:type="spellEnd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FE686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"OKAY"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},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</w:t>
      </w:r>
      <w:proofErr w:type="spellStart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disableClose</w:t>
      </w:r>
      <w:proofErr w:type="spellEnd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: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FE686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true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});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</w:t>
      </w:r>
      <w:proofErr w:type="spellStart"/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dialogRef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FE686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afterClosed</w:t>
      </w:r>
      <w:proofErr w:type="spellEnd"/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().</w:t>
      </w:r>
      <w:r w:rsidRPr="00FE686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subscribe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</w:t>
      </w:r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result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</w:t>
      </w:r>
      <w:r w:rsidRPr="00FE686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=&gt;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{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  </w:t>
      </w:r>
      <w:proofErr w:type="spellStart"/>
      <w:r w:rsidRPr="00FE6861">
        <w:rPr>
          <w:rFonts w:ascii="Consolas" w:eastAsia="Times New Roman" w:hAnsi="Consolas" w:cs="Consolas"/>
          <w:color w:val="569CD6"/>
          <w:sz w:val="21"/>
          <w:szCs w:val="21"/>
          <w:lang w:val="en-US"/>
        </w:rPr>
        <w:t>this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FE6861">
        <w:rPr>
          <w:rFonts w:ascii="Consolas" w:eastAsia="Times New Roman" w:hAnsi="Consolas" w:cs="Consolas"/>
          <w:color w:val="9CDCFE"/>
          <w:sz w:val="21"/>
          <w:szCs w:val="21"/>
          <w:lang w:val="en-US"/>
        </w:rPr>
        <w:t>router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.</w:t>
      </w:r>
      <w:r w:rsidRPr="00FE6861">
        <w:rPr>
          <w:rFonts w:ascii="Consolas" w:eastAsia="Times New Roman" w:hAnsi="Consolas" w:cs="Consolas"/>
          <w:color w:val="DCDCAA"/>
          <w:sz w:val="21"/>
          <w:szCs w:val="21"/>
          <w:lang w:val="en-US"/>
        </w:rPr>
        <w:t>navigate</w:t>
      </w:r>
      <w:proofErr w:type="spellEnd"/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([</w:t>
      </w:r>
      <w:r w:rsidRPr="00FE6861">
        <w:rPr>
          <w:rFonts w:ascii="Consolas" w:eastAsia="Times New Roman" w:hAnsi="Consolas" w:cs="Consolas"/>
          <w:color w:val="CE9178"/>
          <w:sz w:val="21"/>
          <w:szCs w:val="21"/>
          <w:lang w:val="en-US"/>
        </w:rPr>
        <w:t>'/login'</w:t>
      </w: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]);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  });</w:t>
      </w:r>
    </w:p>
    <w:p w:rsidR="00FE6861" w:rsidRPr="00FE6861" w:rsidRDefault="00FE6861" w:rsidP="00FE6861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/>
        </w:rPr>
      </w:pPr>
      <w:r w:rsidRPr="00FE6861">
        <w:rPr>
          <w:rFonts w:ascii="Consolas" w:eastAsia="Times New Roman" w:hAnsi="Consolas" w:cs="Consolas"/>
          <w:color w:val="D4D4D4"/>
          <w:sz w:val="21"/>
          <w:szCs w:val="21"/>
          <w:lang w:val="en-US"/>
        </w:rPr>
        <w:t>  }</w:t>
      </w:r>
    </w:p>
    <w:p w:rsidR="00FE6861" w:rsidRDefault="00FE6861"/>
    <w:p w:rsidR="007E0620" w:rsidRDefault="007E0620"/>
    <w:p w:rsidR="007E0620" w:rsidRDefault="007E0620"/>
    <w:p w:rsidR="007E0620" w:rsidRDefault="007E0620">
      <w:r>
        <w:t xml:space="preserve">Here we can used common dialog box with different parameter like title, message button text etc. </w:t>
      </w:r>
    </w:p>
    <w:p w:rsidR="00D75866" w:rsidRDefault="00D75866"/>
    <w:p w:rsidR="00D75866" w:rsidRDefault="00D75866">
      <w:r>
        <w:rPr>
          <w:noProof/>
          <w:lang w:val="en-US"/>
        </w:rPr>
        <w:lastRenderedPageBreak/>
        <w:drawing>
          <wp:inline distT="0" distB="0" distL="0" distR="0">
            <wp:extent cx="5727700" cy="2151313"/>
            <wp:effectExtent l="19050" t="0" r="635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866" w:rsidSect="00D560A3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032" w:rsidRDefault="000A0032" w:rsidP="008C1F02">
      <w:r>
        <w:separator/>
      </w:r>
    </w:p>
  </w:endnote>
  <w:endnote w:type="continuationSeparator" w:id="0">
    <w:p w:rsidR="000A0032" w:rsidRDefault="000A0032" w:rsidP="008C1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02" w:rsidRPr="005D5C4A" w:rsidRDefault="001067CC" w:rsidP="005D5C4A">
    <w:pPr>
      <w:pStyle w:val="Foot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5C4A"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032" w:rsidRDefault="000A0032" w:rsidP="008C1F02">
      <w:r>
        <w:separator/>
      </w:r>
    </w:p>
  </w:footnote>
  <w:footnote w:type="continuationSeparator" w:id="0">
    <w:p w:rsidR="000A0032" w:rsidRDefault="000A0032" w:rsidP="008C1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F02" w:rsidRDefault="00A30B70">
    <w:pPr>
      <w:pStyle w:val="Header"/>
    </w:pPr>
    <w:r w:rsidRPr="00A30B70"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-40.65pt;margin-top:-8.2pt;width:332.75pt;height:35.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<v:textbox>
            <w:txbxContent>
              <w:p w:rsidR="005D5C4A" w:rsidRPr="00C41290" w:rsidRDefault="005D5C4A" w:rsidP="00C41290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Document title goes here</w:t>
                </w:r>
              </w:p>
            </w:txbxContent>
          </v:textbox>
        </v:shape>
      </w:pict>
    </w:r>
    <w:r w:rsidRPr="00A30B70">
      <w:rPr>
        <w:noProof/>
        <w:lang w:eastAsia="en-IN"/>
      </w:rPr>
      <w:pict>
        <v:shape id="Text Box 5" o:spid="_x0000_s4098" type="#_x0000_t202" style="position:absolute;margin-left:291.95pt;margin-top:-8.1pt;width:224.7pt;height:17.9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<v:textbox>
            <w:txbxContent>
              <w:p w:rsidR="00C41290" w:rsidRPr="00C41290" w:rsidRDefault="00C41290" w:rsidP="00C41290">
                <w:pPr>
                  <w:rPr>
                    <w:color w:val="7F7F7F" w:themeColor="text1" w:themeTint="80"/>
                    <w:sz w:val="15"/>
                    <w:szCs w:val="15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5"/>
                    <w:szCs w:val="15"/>
                    <w:lang w:val="en-US"/>
                  </w:rPr>
                  <w:t>Author Name:</w:t>
                </w:r>
              </w:p>
            </w:txbxContent>
          </v:textbox>
        </v:shape>
      </w:pict>
    </w:r>
    <w:r w:rsidRPr="00A30B70">
      <w:rPr>
        <w:noProof/>
        <w:lang w:eastAsia="en-IN"/>
      </w:rPr>
      <w:pict>
        <v:shape id="Text Box 6" o:spid="_x0000_s4097" type="#_x0000_t202" style="position:absolute;margin-left:291.65pt;margin-top:10.1pt;width:225.35pt;height:17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<v:textbox>
            <w:txbxContent>
              <w:p w:rsidR="00C41290" w:rsidRPr="00C41290" w:rsidRDefault="00C41290" w:rsidP="00C41290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 w:rsidRPr="00C412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Date:</w:t>
                </w:r>
              </w:p>
            </w:txbxContent>
          </v:textbox>
        </v:shape>
      </w:pic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B53DA"/>
    <w:multiLevelType w:val="hybridMultilevel"/>
    <w:tmpl w:val="A2FABCAE"/>
    <w:lvl w:ilvl="0" w:tplc="507027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872D9"/>
    <w:multiLevelType w:val="hybridMultilevel"/>
    <w:tmpl w:val="CB7CF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104549"/>
    <w:multiLevelType w:val="hybridMultilevel"/>
    <w:tmpl w:val="F9B41280"/>
    <w:lvl w:ilvl="0" w:tplc="D294053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3503D"/>
    <w:rsid w:val="00014A26"/>
    <w:rsid w:val="0003300D"/>
    <w:rsid w:val="00090ECB"/>
    <w:rsid w:val="000A0032"/>
    <w:rsid w:val="000A4651"/>
    <w:rsid w:val="000D75CE"/>
    <w:rsid w:val="000F31C5"/>
    <w:rsid w:val="000F346B"/>
    <w:rsid w:val="000F5360"/>
    <w:rsid w:val="001067CC"/>
    <w:rsid w:val="00116D23"/>
    <w:rsid w:val="00140568"/>
    <w:rsid w:val="0015526C"/>
    <w:rsid w:val="00187831"/>
    <w:rsid w:val="001A0A0F"/>
    <w:rsid w:val="0021492F"/>
    <w:rsid w:val="00217847"/>
    <w:rsid w:val="002206FD"/>
    <w:rsid w:val="00263859"/>
    <w:rsid w:val="00272CFF"/>
    <w:rsid w:val="002955C0"/>
    <w:rsid w:val="002B72C1"/>
    <w:rsid w:val="00310138"/>
    <w:rsid w:val="00327A1F"/>
    <w:rsid w:val="00342A89"/>
    <w:rsid w:val="0035676B"/>
    <w:rsid w:val="00367984"/>
    <w:rsid w:val="0043346F"/>
    <w:rsid w:val="004726DE"/>
    <w:rsid w:val="00482CD1"/>
    <w:rsid w:val="00496B29"/>
    <w:rsid w:val="00506D4F"/>
    <w:rsid w:val="00512AD2"/>
    <w:rsid w:val="005D5C4A"/>
    <w:rsid w:val="005E5A03"/>
    <w:rsid w:val="00602F8B"/>
    <w:rsid w:val="0063503D"/>
    <w:rsid w:val="006A0BA3"/>
    <w:rsid w:val="006A1FBB"/>
    <w:rsid w:val="006E5420"/>
    <w:rsid w:val="00707E6B"/>
    <w:rsid w:val="0071268B"/>
    <w:rsid w:val="00776BC3"/>
    <w:rsid w:val="007E0620"/>
    <w:rsid w:val="00877673"/>
    <w:rsid w:val="0088121B"/>
    <w:rsid w:val="00890885"/>
    <w:rsid w:val="008A5D3D"/>
    <w:rsid w:val="008C1F02"/>
    <w:rsid w:val="00960F5F"/>
    <w:rsid w:val="00980D2C"/>
    <w:rsid w:val="009E35E6"/>
    <w:rsid w:val="00A30B70"/>
    <w:rsid w:val="00A50654"/>
    <w:rsid w:val="00A94A2B"/>
    <w:rsid w:val="00AD2E25"/>
    <w:rsid w:val="00B74C8D"/>
    <w:rsid w:val="00B9692A"/>
    <w:rsid w:val="00BD207F"/>
    <w:rsid w:val="00C06CDE"/>
    <w:rsid w:val="00C41290"/>
    <w:rsid w:val="00C609A5"/>
    <w:rsid w:val="00CA16A9"/>
    <w:rsid w:val="00CF3E10"/>
    <w:rsid w:val="00CF4B96"/>
    <w:rsid w:val="00D210CC"/>
    <w:rsid w:val="00D453F5"/>
    <w:rsid w:val="00D560A3"/>
    <w:rsid w:val="00D63779"/>
    <w:rsid w:val="00D71674"/>
    <w:rsid w:val="00D75866"/>
    <w:rsid w:val="00DB2207"/>
    <w:rsid w:val="00E26E6E"/>
    <w:rsid w:val="00EA1E33"/>
    <w:rsid w:val="00EC47B9"/>
    <w:rsid w:val="00ED1469"/>
    <w:rsid w:val="00F3318A"/>
    <w:rsid w:val="00F6505D"/>
    <w:rsid w:val="00F753EB"/>
    <w:rsid w:val="00F95D43"/>
    <w:rsid w:val="00FE6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53F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C639A8-5028-446A-A231-1DF772F28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e4bc4-e230-400f-9cb8-23556793eeb5"/>
    <ds:schemaRef ds:uri="81b999c9-a7df-40b5-bc3a-bcce48d26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lenovo</cp:lastModifiedBy>
  <cp:revision>41</cp:revision>
  <dcterms:created xsi:type="dcterms:W3CDTF">2020-05-18T08:41:00Z</dcterms:created>
  <dcterms:modified xsi:type="dcterms:W3CDTF">2020-06-09T10:27:00Z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