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A2474" w14:textId="252DD1FF" w:rsidR="006017D1" w:rsidRDefault="007531F9" w:rsidP="007531F9">
      <w:r>
        <w:t>1.1.1 добавлять в базу можно минимум 2 товара</w:t>
      </w:r>
    </w:p>
    <w:p w14:paraId="6F4D524C" w14:textId="4F0E251D" w:rsidR="007531F9" w:rsidRDefault="007531F9" w:rsidP="007531F9">
      <w:r>
        <w:t>1.2.1 Редактировать можно не больше 10 товаров в сутки.</w:t>
      </w:r>
    </w:p>
    <w:p w14:paraId="638F00E6" w14:textId="6A656630" w:rsidR="007531F9" w:rsidRDefault="007531F9" w:rsidP="007531F9">
      <w:r>
        <w:t>1.3.1 Нельзя удалить все товары.</w:t>
      </w:r>
    </w:p>
    <w:p w14:paraId="216981B1" w14:textId="374439A7" w:rsidR="007531F9" w:rsidRDefault="007531F9" w:rsidP="007531F9">
      <w:r>
        <w:t xml:space="preserve">2.4.1 </w:t>
      </w:r>
      <w:r w:rsidR="00650A1E">
        <w:rPr>
          <w:lang w:val="uk-UA"/>
        </w:rPr>
        <w:t>Имеил</w:t>
      </w:r>
      <w:bookmarkStart w:id="0" w:name="_GoBack"/>
      <w:bookmarkEnd w:id="0"/>
      <w:r>
        <w:t xml:space="preserve"> должен состоять минимум из 5 символов.</w:t>
      </w:r>
    </w:p>
    <w:p w14:paraId="2D1719D0" w14:textId="7F6242D2" w:rsidR="007531F9" w:rsidRDefault="007531F9" w:rsidP="007531F9">
      <w:r>
        <w:t>3.2.1 добавлять в избранное может только авторизированный пользователь</w:t>
      </w:r>
    </w:p>
    <w:p w14:paraId="77AA7423" w14:textId="147D7D46" w:rsidR="007531F9" w:rsidRDefault="007531F9" w:rsidP="007531F9">
      <w:r>
        <w:t xml:space="preserve">2.4.2 </w:t>
      </w:r>
      <w:r w:rsidR="009F1142">
        <w:t>Введение электронной почты есть обязательным</w:t>
      </w:r>
    </w:p>
    <w:p w14:paraId="2D3B9689" w14:textId="0AE60D04" w:rsidR="009F1142" w:rsidRDefault="009F1142" w:rsidP="007531F9">
      <w:r>
        <w:t>2.4.1 после каждого неправильного ввода пароля блокируется возможность авторизации на 5 сек</w:t>
      </w:r>
    </w:p>
    <w:p w14:paraId="368DFFB6" w14:textId="1FA4DC92" w:rsidR="009F1142" w:rsidRDefault="009F1142" w:rsidP="007531F9">
      <w:r>
        <w:t>2.2 пользователь не может редактировать информацию о себе больше двух раз в сутки</w:t>
      </w:r>
    </w:p>
    <w:p w14:paraId="12AE8430" w14:textId="67C7E492" w:rsidR="009F1142" w:rsidRDefault="009F1142" w:rsidP="007531F9">
      <w:r>
        <w:t>3.2.1 в избранное можно добавлять не больше 15 товаров</w:t>
      </w:r>
    </w:p>
    <w:p w14:paraId="7A9891CC" w14:textId="7B051C86" w:rsidR="009F1142" w:rsidRDefault="00DA398B" w:rsidP="007531F9">
      <w:r>
        <w:t xml:space="preserve">2.4.2 пароль состоит минимум </w:t>
      </w:r>
      <w:r w:rsidR="004E499B">
        <w:t>из</w:t>
      </w:r>
      <w:r>
        <w:t xml:space="preserve"> 8 символов</w:t>
      </w:r>
    </w:p>
    <w:sectPr w:rsidR="009F1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E13CC"/>
    <w:multiLevelType w:val="multilevel"/>
    <w:tmpl w:val="151C20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1"/>
    <w:rsid w:val="00043DA1"/>
    <w:rsid w:val="00077939"/>
    <w:rsid w:val="004E499B"/>
    <w:rsid w:val="006017D1"/>
    <w:rsid w:val="00650A1E"/>
    <w:rsid w:val="007531F9"/>
    <w:rsid w:val="009F1142"/>
    <w:rsid w:val="00AF5F3C"/>
    <w:rsid w:val="00DA398B"/>
    <w:rsid w:val="00D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20F3D"/>
  <w15:chartTrackingRefBased/>
  <w15:docId w15:val="{6B660DC8-C591-4B00-98C4-1AF1BF419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Антюшин</dc:creator>
  <cp:keywords/>
  <dc:description/>
  <cp:lastModifiedBy>Ярослав Антюшин</cp:lastModifiedBy>
  <cp:revision>6</cp:revision>
  <dcterms:created xsi:type="dcterms:W3CDTF">2018-09-25T14:17:00Z</dcterms:created>
  <dcterms:modified xsi:type="dcterms:W3CDTF">2018-11-04T22:19:00Z</dcterms:modified>
</cp:coreProperties>
</file>