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A7AB" w14:textId="77777777" w:rsidR="003F0F95" w:rsidRDefault="001E6533" w:rsidP="001E6533">
      <w:bookmarkStart w:id="0" w:name="_Hlk215571057"/>
      <w:r w:rsidRPr="001E6533">
        <w:t>/* Generated Code (IMPORT) */</w:t>
      </w:r>
      <w:r w:rsidRPr="001E6533">
        <w:br/>
        <w:t>/* Source File: traffic2 .xlsx */</w:t>
      </w:r>
      <w:r w:rsidRPr="001E6533">
        <w:br/>
        <w:t>/* Source Path: /home/u64132677/sasuser.v94/STQM5900_Fall 2025_Semester */</w:t>
      </w:r>
      <w:r w:rsidRPr="001E6533">
        <w:br/>
        <w:t>/* Code generated on: 12/2/25, 10:25 AM */</w:t>
      </w:r>
      <w:r w:rsidRPr="001E6533">
        <w:br/>
      </w:r>
      <w:r w:rsidRPr="001E6533">
        <w:br/>
        <w:t>%</w:t>
      </w:r>
      <w:proofErr w:type="spellStart"/>
      <w:r w:rsidRPr="001E6533">
        <w:t>web_drop_table</w:t>
      </w:r>
      <w:proofErr w:type="spellEnd"/>
      <w:r w:rsidRPr="001E6533">
        <w:t>(WORK.IMPORT);</w:t>
      </w:r>
      <w:r w:rsidRPr="001E6533">
        <w:br/>
      </w:r>
      <w:r w:rsidRPr="001E6533">
        <w:br/>
      </w:r>
      <w:r w:rsidRPr="001E6533">
        <w:br/>
        <w:t>FILENAME REFFILE '/home/u64132677/sasuser.v94/STQM5900_Fall 2025_Semester/traffic2 .xlsx';</w:t>
      </w:r>
      <w:r w:rsidRPr="001E6533">
        <w:br/>
      </w:r>
      <w:r w:rsidRPr="001E6533">
        <w:br/>
        <w:t>PROC IMPORT DATAFILE=REFFILE</w:t>
      </w:r>
      <w:r w:rsidRPr="001E6533">
        <w:br/>
      </w:r>
      <w:r w:rsidRPr="001E6533">
        <w:tab/>
        <w:t>DBMS=XLSX</w:t>
      </w:r>
      <w:r w:rsidRPr="001E6533">
        <w:br/>
      </w:r>
      <w:r w:rsidRPr="001E6533">
        <w:tab/>
        <w:t>OUT=WORK.IMPORT;</w:t>
      </w:r>
      <w:r w:rsidRPr="001E6533">
        <w:br/>
      </w:r>
      <w:r w:rsidRPr="001E6533">
        <w:tab/>
        <w:t>GETNAMES=YES;</w:t>
      </w:r>
      <w:r w:rsidRPr="001E6533">
        <w:br/>
        <w:t>RUN;</w:t>
      </w:r>
      <w:r w:rsidRPr="001E6533">
        <w:br/>
      </w:r>
      <w:r w:rsidRPr="001E6533">
        <w:br/>
        <w:t xml:space="preserve">PROC CONTENTS DATA=WORK.IMPORT; </w:t>
      </w:r>
      <w:r w:rsidRPr="001E6533">
        <w:br/>
        <w:t>RUN;</w:t>
      </w:r>
      <w:r w:rsidRPr="001E6533">
        <w:br/>
      </w:r>
      <w:r w:rsidRPr="001E6533">
        <w:br/>
        <w:t>Part I: Data Exploration for Law Implementation Dates (</w:t>
      </w:r>
      <w:proofErr w:type="spellStart"/>
      <w:r w:rsidRPr="001E6533">
        <w:t>i</w:t>
      </w:r>
      <w:proofErr w:type="spellEnd"/>
      <w:r w:rsidRPr="001E6533">
        <w:t>)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/* Determine when '</w:t>
      </w:r>
      <w:proofErr w:type="spellStart"/>
      <w:r w:rsidRPr="001E6533">
        <w:t>beltlaw</w:t>
      </w:r>
      <w:proofErr w:type="spellEnd"/>
      <w:r w:rsidRPr="001E6533">
        <w:t>' and '</w:t>
      </w:r>
      <w:proofErr w:type="spellStart"/>
      <w:r w:rsidRPr="001E6533">
        <w:t>spdlaw</w:t>
      </w:r>
      <w:proofErr w:type="spellEnd"/>
      <w:r w:rsidRPr="001E6533">
        <w:t>' first change from 0 to 1. */</w:t>
      </w:r>
      <w:r w:rsidRPr="001E6533">
        <w:br/>
        <w:t xml:space="preserve"> </w:t>
      </w:r>
      <w:r w:rsidRPr="001E6533">
        <w:br/>
        <w:t>/* NOTE: The data set reference is corrected from WORK.TRAFFIC2 to WORK.IMPORT */</w:t>
      </w:r>
      <w:r w:rsidRPr="001E6533">
        <w:br/>
        <w:t>PROC SORT DATA=WORK.IMPORT OUT=SORTED_TRAFFIC;</w:t>
      </w:r>
      <w:r w:rsidRPr="001E6533">
        <w:br/>
        <w:t xml:space="preserve"> </w:t>
      </w:r>
      <w:r w:rsidRPr="001E6533">
        <w:br/>
        <w:t>BY t;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</w:r>
      <w:r w:rsidRPr="001E6533">
        <w:lastRenderedPageBreak/>
        <w:t>PROC PRINT DATA=SORTED_TRAFFIC;</w:t>
      </w:r>
      <w:r w:rsidRPr="001E6533">
        <w:br/>
        <w:t xml:space="preserve"> </w:t>
      </w:r>
      <w:r w:rsidRPr="001E6533">
        <w:br/>
        <w:t xml:space="preserve">WHERE </w:t>
      </w:r>
      <w:proofErr w:type="spellStart"/>
      <w:r w:rsidRPr="001E6533">
        <w:t>beltlaw</w:t>
      </w:r>
      <w:proofErr w:type="spellEnd"/>
      <w:r w:rsidRPr="001E6533">
        <w:t xml:space="preserve">=1 OR </w:t>
      </w:r>
      <w:proofErr w:type="spellStart"/>
      <w:r w:rsidRPr="001E6533">
        <w:t>spdlaw</w:t>
      </w:r>
      <w:proofErr w:type="spellEnd"/>
      <w:r w:rsidRPr="001E6533">
        <w:t>=1;</w:t>
      </w:r>
      <w:r w:rsidRPr="001E6533">
        <w:br/>
        <w:t xml:space="preserve"> </w:t>
      </w:r>
      <w:r w:rsidRPr="001E6533">
        <w:br/>
        <w:t xml:space="preserve">VAR year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>;</w:t>
      </w:r>
      <w:r w:rsidRPr="001E6533">
        <w:br/>
        <w:t xml:space="preserve"> </w:t>
      </w:r>
      <w:r w:rsidRPr="001E6533">
        <w:br/>
        <w:t xml:space="preserve">TITLE 'Check Dates for Speed Law and Seatbelt Law Implementation (Part </w:t>
      </w:r>
      <w:proofErr w:type="spellStart"/>
      <w:r w:rsidRPr="001E6533">
        <w:t>i</w:t>
      </w:r>
      <w:proofErr w:type="spellEnd"/>
      <w:r w:rsidRPr="001E6533">
        <w:t>)';</w:t>
      </w:r>
      <w:r w:rsidRPr="001E6533">
        <w:br/>
        <w:t xml:space="preserve"> </w:t>
      </w:r>
      <w:r w:rsidRPr="001E6533">
        <w:br/>
        <w:t>OPTIONS OBS=20; /* Print only the first few observations where laws took effect */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OPTIONS OBS=MAX;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  <w:t xml:space="preserve">/* Calculate the average of </w:t>
      </w:r>
      <w:proofErr w:type="spellStart"/>
      <w:r w:rsidRPr="001E6533">
        <w:t>prcfat</w:t>
      </w:r>
      <w:proofErr w:type="spellEnd"/>
      <w:r w:rsidRPr="001E6533">
        <w:t xml:space="preserve"> (Part v) */</w:t>
      </w:r>
      <w:r w:rsidRPr="001E6533">
        <w:br/>
        <w:t xml:space="preserve"> </w:t>
      </w:r>
      <w:r w:rsidRPr="001E6533">
        <w:br/>
        <w:t>PROC MEANS DATA=WORK.IMPORT;</w:t>
      </w:r>
      <w:r w:rsidRPr="001E6533">
        <w:br/>
        <w:t xml:space="preserve"> </w:t>
      </w:r>
      <w:r w:rsidRPr="001E6533">
        <w:br/>
        <w:t xml:space="preserve">VAR </w:t>
      </w:r>
      <w:proofErr w:type="spellStart"/>
      <w:r w:rsidRPr="001E6533">
        <w:t>prcfat</w:t>
      </w:r>
      <w:proofErr w:type="spellEnd"/>
      <w:r w:rsidRPr="001E6533">
        <w:t>;</w:t>
      </w:r>
      <w:r w:rsidRPr="001E6533">
        <w:br/>
        <w:t xml:space="preserve"> </w:t>
      </w:r>
      <w:r w:rsidRPr="001E6533">
        <w:br/>
        <w:t xml:space="preserve">TITLE 'Average of </w:t>
      </w:r>
      <w:proofErr w:type="spellStart"/>
      <w:r w:rsidRPr="001E6533">
        <w:t>prcfat</w:t>
      </w:r>
      <w:proofErr w:type="spellEnd"/>
      <w:r w:rsidRPr="001E6533">
        <w:t xml:space="preserve"> (Percentage of Fatal Accidents) (Part v)';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Part II: Regression 1 (ii)</w:t>
      </w:r>
      <w:r w:rsidRPr="001E6533">
        <w:br/>
        <w:t xml:space="preserve"> </w:t>
      </w:r>
      <w:r w:rsidRPr="001E6533">
        <w:br/>
      </w:r>
      <w:r w:rsidRPr="001E6533">
        <w:br/>
        <w:t>/* Regress log(</w:t>
      </w:r>
      <w:proofErr w:type="spellStart"/>
      <w:r w:rsidRPr="001E6533">
        <w:t>totacc</w:t>
      </w:r>
      <w:proofErr w:type="spellEnd"/>
      <w:r w:rsidRPr="001E6533">
        <w:t>) on linear time trend (t) and 11 monthly dummies. */</w:t>
      </w:r>
      <w:r w:rsidRPr="001E6533">
        <w:br/>
        <w:t xml:space="preserve"> </w:t>
      </w:r>
      <w:r w:rsidRPr="001E6533">
        <w:br/>
        <w:t>/* January is the base month (</w:t>
      </w:r>
      <w:proofErr w:type="spellStart"/>
      <w:r w:rsidRPr="001E6533">
        <w:t>feb</w:t>
      </w:r>
      <w:proofErr w:type="spellEnd"/>
      <w:r w:rsidRPr="001E6533">
        <w:t>=mar=...=dec=0). */</w:t>
      </w:r>
      <w:r w:rsidRPr="001E6533">
        <w:br/>
      </w:r>
      <w:r w:rsidRPr="001E6533">
        <w:lastRenderedPageBreak/>
        <w:t xml:space="preserve"> </w:t>
      </w:r>
      <w:r w:rsidRPr="001E6533">
        <w:br/>
        <w:t>PROC REG DATA=WORK.IMPORT;</w:t>
      </w:r>
      <w:r w:rsidRPr="001E6533">
        <w:br/>
        <w:t xml:space="preserve"> </w:t>
      </w:r>
      <w:r w:rsidRPr="001E6533">
        <w:br/>
        <w:t xml:space="preserve">MODEL </w:t>
      </w:r>
      <w:proofErr w:type="spellStart"/>
      <w:r w:rsidRPr="001E6533">
        <w:t>ltotacc</w:t>
      </w:r>
      <w:proofErr w:type="spellEnd"/>
      <w:r w:rsidRPr="001E6533">
        <w:t xml:space="preserve"> =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dec;</w:t>
      </w:r>
      <w:r w:rsidRPr="001E6533">
        <w:br/>
        <w:t xml:space="preserve"> </w:t>
      </w:r>
      <w:r w:rsidRPr="001E6533">
        <w:br/>
        <w:t>/* Residuals are not saved here, as R2 output is sufficient for BP test. */</w:t>
      </w:r>
      <w:r w:rsidRPr="001E6533">
        <w:br/>
        <w:t xml:space="preserve"> </w:t>
      </w:r>
      <w:r w:rsidRPr="001E6533">
        <w:br/>
        <w:t xml:space="preserve">TITLE 'Regression 1: </w:t>
      </w:r>
      <w:proofErr w:type="gramStart"/>
      <w:r w:rsidRPr="001E6533">
        <w:t>Log(</w:t>
      </w:r>
      <w:proofErr w:type="gramEnd"/>
      <w:r w:rsidRPr="001E6533">
        <w:t>Total Accidents) on Time Trend and Monthly Dummies (January Base) (Part ii)';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QUIT;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  <w:t>Part III: Regression 2 (iii and iv)</w:t>
      </w:r>
      <w:r w:rsidRPr="001E6533">
        <w:br/>
      </w:r>
      <w:r w:rsidRPr="001E6533">
        <w:br/>
        <w:t xml:space="preserve">/* Add </w:t>
      </w:r>
      <w:proofErr w:type="spellStart"/>
      <w:r w:rsidRPr="001E6533">
        <w:t>wkends</w:t>
      </w:r>
      <w:proofErr w:type="spellEnd"/>
      <w:r w:rsidRPr="001E6533">
        <w:t xml:space="preserve">, </w:t>
      </w:r>
      <w:proofErr w:type="spellStart"/>
      <w:r w:rsidRPr="001E6533">
        <w:t>unem</w:t>
      </w:r>
      <w:proofErr w:type="spellEnd"/>
      <w:r w:rsidRPr="001E6533">
        <w:t xml:space="preserve">, </w:t>
      </w:r>
      <w:proofErr w:type="spellStart"/>
      <w:r w:rsidRPr="001E6533">
        <w:t>spdlaw</w:t>
      </w:r>
      <w:proofErr w:type="spellEnd"/>
      <w:r w:rsidRPr="001E6533">
        <w:t xml:space="preserve">, and </w:t>
      </w:r>
      <w:proofErr w:type="spellStart"/>
      <w:r w:rsidRPr="001E6533">
        <w:t>beltlaw</w:t>
      </w:r>
      <w:proofErr w:type="spellEnd"/>
      <w:r w:rsidRPr="001E6533">
        <w:t xml:space="preserve"> to the model. */</w:t>
      </w:r>
      <w:r w:rsidRPr="001E6533">
        <w:br/>
        <w:t xml:space="preserve"> </w:t>
      </w:r>
      <w:r w:rsidRPr="001E6533">
        <w:br/>
        <w:t>PROC REG DATA=WORK.IMPORT;</w:t>
      </w:r>
      <w:r w:rsidRPr="001E6533">
        <w:br/>
        <w:t xml:space="preserve"> </w:t>
      </w:r>
      <w:r w:rsidRPr="001E6533">
        <w:br/>
        <w:t xml:space="preserve">MODEL </w:t>
      </w:r>
      <w:proofErr w:type="spellStart"/>
      <w:r w:rsidRPr="001E6533">
        <w:t>ltotacc</w:t>
      </w:r>
      <w:proofErr w:type="spellEnd"/>
      <w:r w:rsidRPr="001E6533">
        <w:t xml:space="preserve"> =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>;</w:t>
      </w:r>
      <w:r w:rsidRPr="001E6533">
        <w:br/>
        <w:t xml:space="preserve"> </w:t>
      </w:r>
      <w:r w:rsidRPr="001E6533">
        <w:br/>
        <w:t>/* Save residuals (RESID_R2) and independent variables for the Breusch-Pagan test. */</w:t>
      </w:r>
      <w:r w:rsidRPr="001E6533">
        <w:br/>
        <w:t xml:space="preserve">OUTPUT OUT=RESIDUALS_R2 (KEEP=RESID_R2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 xml:space="preserve">) </w:t>
      </w:r>
      <w:r w:rsidRPr="001E6533">
        <w:br/>
        <w:t xml:space="preserve">        R=RESID_R2 P=PRED_R2;</w:t>
      </w:r>
      <w:r w:rsidRPr="001E6533">
        <w:br/>
        <w:t xml:space="preserve"> </w:t>
      </w:r>
      <w:r w:rsidRPr="001E6533">
        <w:br/>
        <w:t>TITLE 'Regression 2: Full Model for Log(Total Accidents) (Part iii and iv)';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QUIT;</w:t>
      </w:r>
      <w:r w:rsidRPr="001E6533">
        <w:br/>
        <w:t xml:space="preserve"> </w:t>
      </w:r>
      <w:r w:rsidRPr="001E6533">
        <w:br/>
      </w:r>
      <w:r w:rsidRPr="001E6533">
        <w:lastRenderedPageBreak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 xml:space="preserve">Part IV: Regression 3 (v - </w:t>
      </w:r>
      <w:proofErr w:type="spellStart"/>
      <w:r w:rsidRPr="001E6533">
        <w:t>prcfat</w:t>
      </w:r>
      <w:proofErr w:type="spellEnd"/>
      <w:r w:rsidRPr="001E6533">
        <w:t xml:space="preserve"> Regression and AR(1) Test)</w:t>
      </w:r>
      <w:r w:rsidRPr="001E6533">
        <w:br/>
        <w:t xml:space="preserve"> </w:t>
      </w:r>
      <w:r w:rsidRPr="001E6533">
        <w:br/>
      </w:r>
      <w:r w:rsidRPr="001E6533">
        <w:br/>
        <w:t xml:space="preserve">/* Regress </w:t>
      </w:r>
      <w:proofErr w:type="spellStart"/>
      <w:r w:rsidRPr="001E6533">
        <w:t>prcfat</w:t>
      </w:r>
      <w:proofErr w:type="spellEnd"/>
      <w:r w:rsidRPr="001E6533">
        <w:t xml:space="preserve"> on t, monthly dummies, </w:t>
      </w:r>
      <w:proofErr w:type="spellStart"/>
      <w:r w:rsidRPr="001E6533">
        <w:t>wkends</w:t>
      </w:r>
      <w:proofErr w:type="spellEnd"/>
      <w:r w:rsidRPr="001E6533">
        <w:t xml:space="preserve">, </w:t>
      </w:r>
      <w:proofErr w:type="spellStart"/>
      <w:r w:rsidRPr="001E6533">
        <w:t>unem</w:t>
      </w:r>
      <w:proofErr w:type="spellEnd"/>
      <w:r w:rsidRPr="001E6533">
        <w:t xml:space="preserve">, </w:t>
      </w:r>
      <w:proofErr w:type="spellStart"/>
      <w:r w:rsidRPr="001E6533">
        <w:t>spdlaw</w:t>
      </w:r>
      <w:proofErr w:type="spellEnd"/>
      <w:r w:rsidRPr="001E6533">
        <w:t xml:space="preserve">, and </w:t>
      </w:r>
      <w:proofErr w:type="spellStart"/>
      <w:r w:rsidRPr="001E6533">
        <w:t>beltlaw</w:t>
      </w:r>
      <w:proofErr w:type="spellEnd"/>
      <w:r w:rsidRPr="001E6533">
        <w:t>. */</w:t>
      </w:r>
      <w:r w:rsidRPr="001E6533">
        <w:br/>
        <w:t xml:space="preserve"> </w:t>
      </w:r>
      <w:r w:rsidRPr="001E6533">
        <w:br/>
        <w:t xml:space="preserve">/* Use DW option to calculate Durbin-Watson </w:t>
      </w:r>
      <w:proofErr w:type="gramStart"/>
      <w:r w:rsidRPr="001E6533">
        <w:t>statistic</w:t>
      </w:r>
      <w:proofErr w:type="gramEnd"/>
      <w:r w:rsidRPr="001E6533">
        <w:t xml:space="preserve"> for </w:t>
      </w:r>
      <w:proofErr w:type="gramStart"/>
      <w:r w:rsidRPr="001E6533">
        <w:t>AR(</w:t>
      </w:r>
      <w:proofErr w:type="gramEnd"/>
      <w:r w:rsidRPr="001E6533">
        <w:t>1) serial correlation test. */</w:t>
      </w:r>
      <w:r w:rsidRPr="001E6533">
        <w:br/>
        <w:t xml:space="preserve"> </w:t>
      </w:r>
      <w:r w:rsidRPr="001E6533">
        <w:br/>
        <w:t>PROC REG DATA=WORK.IMPORT;</w:t>
      </w:r>
      <w:r w:rsidRPr="001E6533">
        <w:br/>
        <w:t xml:space="preserve"> </w:t>
      </w:r>
      <w:r w:rsidRPr="001E6533">
        <w:br/>
        <w:t xml:space="preserve">MODEL </w:t>
      </w:r>
      <w:proofErr w:type="spellStart"/>
      <w:r w:rsidRPr="001E6533">
        <w:t>prcfat</w:t>
      </w:r>
      <w:proofErr w:type="spellEnd"/>
      <w:r w:rsidRPr="001E6533">
        <w:t xml:space="preserve"> =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 xml:space="preserve"> / DW;</w:t>
      </w:r>
      <w:r w:rsidRPr="001E6533">
        <w:br/>
        <w:t xml:space="preserve"> </w:t>
      </w:r>
      <w:r w:rsidRPr="001E6533">
        <w:br/>
        <w:t>TITLE 'Regression 3: Percentage Fatal Accidents (</w:t>
      </w:r>
      <w:proofErr w:type="spellStart"/>
      <w:r w:rsidRPr="001E6533">
        <w:t>prcfat</w:t>
      </w:r>
      <w:proofErr w:type="spellEnd"/>
      <w:r w:rsidRPr="001E6533">
        <w:t>) with AR(1) Test (Part v)';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QUIT;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Part V: Preparation for Breusch-Pagan Test (vi)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/* 1. Create a dataset containing the squared residuals from Regression 2, along with all independent variables. */</w:t>
      </w:r>
      <w:r w:rsidRPr="001E6533">
        <w:br/>
        <w:t xml:space="preserve"> </w:t>
      </w:r>
      <w:r w:rsidRPr="001E6533">
        <w:br/>
        <w:t>DATA BP_TEST;</w:t>
      </w:r>
      <w:r w:rsidRPr="001E6533">
        <w:br/>
        <w:t xml:space="preserve"> </w:t>
      </w:r>
      <w:r w:rsidRPr="001E6533">
        <w:br/>
        <w:t>SET RESIDUALS_R2; /* This set contains the residuals and all needed predictors */</w:t>
      </w:r>
      <w:r w:rsidRPr="001E6533">
        <w:br/>
      </w:r>
      <w:r w:rsidRPr="001E6533">
        <w:lastRenderedPageBreak/>
        <w:t xml:space="preserve"> </w:t>
      </w:r>
      <w:r w:rsidRPr="001E6533">
        <w:br/>
        <w:t>SQUARED_RESIDUALS = RESID_R2**2;</w:t>
      </w:r>
      <w:r w:rsidRPr="001E6533">
        <w:br/>
        <w:t xml:space="preserve"> </w:t>
      </w:r>
      <w:r w:rsidRPr="001E6533">
        <w:br/>
        <w:t>/* Keep only the squared residuals and the independent variables for the auxiliary regression. */</w:t>
      </w:r>
      <w:r w:rsidRPr="001E6533">
        <w:br/>
        <w:t xml:space="preserve">KEEP SQUARED_RESIDUALS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>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Part VI: Breusch-Pagan Test for Heteroskedasticity (vi)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>/* 2. Regress the squared residuals (SQUARED_RESIDUALS) on the independent variables. */</w:t>
      </w:r>
      <w:r w:rsidRPr="001E6533">
        <w:br/>
        <w:t xml:space="preserve"> </w:t>
      </w:r>
      <w:r w:rsidRPr="001E6533">
        <w:br/>
        <w:t>PROC REG DATA=BP_TEST;</w:t>
      </w:r>
      <w:r w:rsidRPr="001E6533">
        <w:br/>
        <w:t xml:space="preserve"> </w:t>
      </w:r>
      <w:r w:rsidRPr="001E6533">
        <w:br/>
        <w:t xml:space="preserve">MODEL SQUARED_RESIDUALS =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>;</w:t>
      </w:r>
      <w:r w:rsidRPr="001E6533">
        <w:br/>
        <w:t xml:space="preserve"> </w:t>
      </w:r>
      <w:r w:rsidRPr="001E6533">
        <w:br/>
        <w:t>TITLE 'Auxiliary Regression for Breusch-Pagan Test (Test for Heteroskedasticity) (Part vi)';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QUIT;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  <w:t xml:space="preserve"> </w:t>
      </w:r>
      <w:r w:rsidRPr="001E6533">
        <w:br/>
      </w:r>
    </w:p>
    <w:p w14:paraId="11FBDDE3" w14:textId="77777777" w:rsidR="003F0F95" w:rsidRDefault="003F0F95" w:rsidP="001E6533"/>
    <w:p w14:paraId="2FDE608B" w14:textId="467502DE" w:rsidR="001E6533" w:rsidRPr="001E6533" w:rsidRDefault="001E6533" w:rsidP="001E6533">
      <w:r w:rsidRPr="001E6533">
        <w:lastRenderedPageBreak/>
        <w:t xml:space="preserve">Part VII: Correction for </w:t>
      </w:r>
      <w:proofErr w:type="gramStart"/>
      <w:r w:rsidRPr="001E6533">
        <w:t>AR(</w:t>
      </w:r>
      <w:proofErr w:type="gramEnd"/>
      <w:r w:rsidRPr="001E6533">
        <w:t>1) Serial Correlation (vii)</w:t>
      </w:r>
      <w:r w:rsidRPr="001E6533">
        <w:br/>
        <w:t xml:space="preserve"> </w:t>
      </w:r>
      <w:r w:rsidRPr="001E6533">
        <w:br/>
      </w:r>
      <w:r w:rsidRPr="001E6533">
        <w:br/>
        <w:t xml:space="preserve"> </w:t>
      </w:r>
      <w:r w:rsidRPr="001E6533">
        <w:br/>
        <w:t xml:space="preserve">/* If </w:t>
      </w:r>
      <w:proofErr w:type="gramStart"/>
      <w:r w:rsidRPr="001E6533">
        <w:t>AR(</w:t>
      </w:r>
      <w:proofErr w:type="gramEnd"/>
      <w:r w:rsidRPr="001E6533">
        <w:t xml:space="preserve">1) is detected (from Part IV), the Prais-Winsten method (or Cochrane-Orcutt) </w:t>
      </w:r>
      <w:r w:rsidRPr="001E6533">
        <w:br/>
        <w:t xml:space="preserve">   is used via PROC AUTOREG. */</w:t>
      </w:r>
      <w:r w:rsidRPr="001E6533">
        <w:br/>
        <w:t xml:space="preserve"> </w:t>
      </w:r>
      <w:r w:rsidRPr="001E6533">
        <w:br/>
        <w:t>PROC AUTOREG DATA=WORK.IMPORT;</w:t>
      </w:r>
      <w:r w:rsidRPr="001E6533">
        <w:br/>
        <w:t xml:space="preserve"> </w:t>
      </w:r>
      <w:r w:rsidRPr="001E6533">
        <w:br/>
        <w:t xml:space="preserve">MODEL </w:t>
      </w:r>
      <w:proofErr w:type="spellStart"/>
      <w:r w:rsidRPr="001E6533">
        <w:t>prcfat</w:t>
      </w:r>
      <w:proofErr w:type="spellEnd"/>
      <w:r w:rsidRPr="001E6533">
        <w:t xml:space="preserve"> = t </w:t>
      </w:r>
      <w:proofErr w:type="spellStart"/>
      <w:r w:rsidRPr="001E6533">
        <w:t>feb</w:t>
      </w:r>
      <w:proofErr w:type="spellEnd"/>
      <w:r w:rsidRPr="001E6533">
        <w:t xml:space="preserve"> mar </w:t>
      </w:r>
      <w:proofErr w:type="spellStart"/>
      <w:r w:rsidRPr="001E6533">
        <w:t>apr</w:t>
      </w:r>
      <w:proofErr w:type="spellEnd"/>
      <w:r w:rsidRPr="001E6533">
        <w:t xml:space="preserve"> may </w:t>
      </w:r>
      <w:proofErr w:type="spellStart"/>
      <w:r w:rsidRPr="001E6533">
        <w:t>jun</w:t>
      </w:r>
      <w:proofErr w:type="spellEnd"/>
      <w:r w:rsidRPr="001E6533">
        <w:t xml:space="preserve"> </w:t>
      </w:r>
      <w:proofErr w:type="spellStart"/>
      <w:r w:rsidRPr="001E6533">
        <w:t>jul</w:t>
      </w:r>
      <w:proofErr w:type="spellEnd"/>
      <w:r w:rsidRPr="001E6533">
        <w:t xml:space="preserve"> </w:t>
      </w:r>
      <w:proofErr w:type="spellStart"/>
      <w:r w:rsidRPr="001E6533">
        <w:t>aug</w:t>
      </w:r>
      <w:proofErr w:type="spellEnd"/>
      <w:r w:rsidRPr="001E6533">
        <w:t xml:space="preserve"> </w:t>
      </w:r>
      <w:proofErr w:type="spellStart"/>
      <w:r w:rsidRPr="001E6533">
        <w:t>sep</w:t>
      </w:r>
      <w:proofErr w:type="spellEnd"/>
      <w:r w:rsidRPr="001E6533">
        <w:t xml:space="preserve"> oct </w:t>
      </w:r>
      <w:proofErr w:type="spellStart"/>
      <w:r w:rsidRPr="001E6533">
        <w:t>nov</w:t>
      </w:r>
      <w:proofErr w:type="spellEnd"/>
      <w:r w:rsidRPr="001E6533">
        <w:t xml:space="preserve"> dec </w:t>
      </w:r>
      <w:proofErr w:type="spellStart"/>
      <w:r w:rsidRPr="001E6533">
        <w:t>wkends</w:t>
      </w:r>
      <w:proofErr w:type="spellEnd"/>
      <w:r w:rsidRPr="001E6533">
        <w:t xml:space="preserve"> </w:t>
      </w:r>
      <w:proofErr w:type="spellStart"/>
      <w:r w:rsidRPr="001E6533">
        <w:t>unem</w:t>
      </w:r>
      <w:proofErr w:type="spellEnd"/>
      <w:r w:rsidRPr="001E6533">
        <w:t xml:space="preserve"> </w:t>
      </w:r>
      <w:proofErr w:type="spellStart"/>
      <w:r w:rsidRPr="001E6533">
        <w:t>spdlaw</w:t>
      </w:r>
      <w:proofErr w:type="spellEnd"/>
      <w:r w:rsidRPr="001E6533">
        <w:t xml:space="preserve"> </w:t>
      </w:r>
      <w:proofErr w:type="spellStart"/>
      <w:r w:rsidRPr="001E6533">
        <w:t>beltlaw</w:t>
      </w:r>
      <w:proofErr w:type="spellEnd"/>
      <w:r w:rsidRPr="001E6533">
        <w:t xml:space="preserve"> / NOPRINT NLAG=1 METHOD=ITERA;</w:t>
      </w:r>
      <w:r w:rsidRPr="001E6533">
        <w:br/>
        <w:t xml:space="preserve"> </w:t>
      </w:r>
      <w:r w:rsidRPr="001E6533">
        <w:br/>
        <w:t xml:space="preserve">/* NLAG=1 specifies </w:t>
      </w:r>
      <w:proofErr w:type="gramStart"/>
      <w:r w:rsidRPr="001E6533">
        <w:t>AR(</w:t>
      </w:r>
      <w:proofErr w:type="gramEnd"/>
      <w:r w:rsidRPr="001E6533">
        <w:t>1) correction. ITERA is for iterative Prais-Winsten. */</w:t>
      </w:r>
      <w:r w:rsidRPr="001E6533">
        <w:br/>
        <w:t xml:space="preserve"> </w:t>
      </w:r>
      <w:r w:rsidRPr="001E6533">
        <w:br/>
        <w:t>TITLE '</w:t>
      </w:r>
      <w:proofErr w:type="gramStart"/>
      <w:r w:rsidRPr="001E6533">
        <w:t>AR(</w:t>
      </w:r>
      <w:proofErr w:type="gramEnd"/>
      <w:r w:rsidRPr="001E6533">
        <w:t>1) Serial Correlation Correction using AUTOREG (Prais-Winsten/Cochrane-Orcutt) (Part vii)';</w:t>
      </w:r>
      <w:r w:rsidRPr="001E6533">
        <w:br/>
        <w:t xml:space="preserve"> </w:t>
      </w:r>
      <w:r w:rsidRPr="001E6533">
        <w:br/>
        <w:t>RUN;</w:t>
      </w:r>
      <w:r w:rsidRPr="001E6533">
        <w:br/>
        <w:t xml:space="preserve"> </w:t>
      </w:r>
      <w:r w:rsidRPr="001E6533">
        <w:br/>
        <w:t>QUIT;</w:t>
      </w:r>
      <w:r w:rsidRPr="001E6533">
        <w:br/>
      </w:r>
      <w:r w:rsidRPr="001E6533">
        <w:br/>
      </w:r>
      <w:r w:rsidRPr="001E6533">
        <w:br/>
        <w:t>%</w:t>
      </w:r>
      <w:proofErr w:type="spellStart"/>
      <w:r w:rsidRPr="001E6533">
        <w:t>web_open_</w:t>
      </w:r>
      <w:proofErr w:type="gramStart"/>
      <w:r w:rsidRPr="001E6533">
        <w:t>table</w:t>
      </w:r>
      <w:proofErr w:type="spellEnd"/>
      <w:r w:rsidRPr="001E6533">
        <w:t>(</w:t>
      </w:r>
      <w:proofErr w:type="gramEnd"/>
      <w:r w:rsidRPr="001E6533">
        <w:t>WORK.IMPORT</w:t>
      </w:r>
      <w:proofErr w:type="gramStart"/>
      <w:r w:rsidRPr="001E6533">
        <w:t>);</w:t>
      </w:r>
      <w:proofErr w:type="gramEnd"/>
    </w:p>
    <w:bookmarkEnd w:id="0"/>
    <w:p w14:paraId="06C766BE" w14:textId="77777777" w:rsidR="005235CA" w:rsidRDefault="005235CA"/>
    <w:sectPr w:rsidR="005235CA" w:rsidSect="005235CA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7F"/>
    <w:rsid w:val="001E6533"/>
    <w:rsid w:val="003F0F95"/>
    <w:rsid w:val="005235CA"/>
    <w:rsid w:val="0076022F"/>
    <w:rsid w:val="00BC397F"/>
    <w:rsid w:val="00D301CC"/>
    <w:rsid w:val="00FF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E459"/>
  <w15:chartTrackingRefBased/>
  <w15:docId w15:val="{BFE02995-3BE2-4ED2-BCEC-67EA5755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Aksu</dc:creator>
  <cp:keywords/>
  <dc:description/>
  <cp:lastModifiedBy>Yasin Aksu</cp:lastModifiedBy>
  <cp:revision>3</cp:revision>
  <dcterms:created xsi:type="dcterms:W3CDTF">2025-12-02T16:18:00Z</dcterms:created>
  <dcterms:modified xsi:type="dcterms:W3CDTF">2025-12-02T17:33:00Z</dcterms:modified>
</cp:coreProperties>
</file>