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E6CC" w14:textId="77777777" w:rsidR="00304775" w:rsidRPr="00151B3C" w:rsidRDefault="00304775" w:rsidP="00BD31D9">
      <w:pPr>
        <w:outlineLvl w:val="0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Quiz 2</w:t>
      </w:r>
      <w:r w:rsidRPr="00151B3C">
        <w:rPr>
          <w:b/>
          <w:sz w:val="24"/>
          <w:szCs w:val="24"/>
          <w:u w:val="single"/>
        </w:rPr>
        <w:t xml:space="preserve"> Answer Guide:</w:t>
      </w:r>
    </w:p>
    <w:p w14:paraId="582FDCCD" w14:textId="77777777" w:rsidR="00304775" w:rsidRPr="00AA4A0E" w:rsidRDefault="00304775" w:rsidP="00304775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1:</w:t>
      </w:r>
    </w:p>
    <w:p w14:paraId="3F368342" w14:textId="77777777" w:rsidR="00304775" w:rsidRPr="00AA4A0E" w:rsidRDefault="00304775" w:rsidP="00BD31D9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29564C33" w14:textId="77777777" w:rsidR="00304775" w:rsidRPr="00304775" w:rsidRDefault="00304775" w:rsidP="00304775">
      <w:pPr>
        <w:rPr>
          <w:sz w:val="24"/>
          <w:szCs w:val="24"/>
        </w:rPr>
      </w:pPr>
      <w:r w:rsidRPr="00304775">
        <w:rPr>
          <w:sz w:val="24"/>
          <w:szCs w:val="24"/>
        </w:rPr>
        <w:t>One of the important concepts of OOP is data hiding, i.e., a nonmember function cannot access an object's private or protected data. But, sometimes this restriction may force programmer to write long and complex codes. So, there is mechanism built in C++ programming to access private or protected data from non-member functions. This is done using a friend function or/and a friend class.</w:t>
      </w:r>
    </w:p>
    <w:p w14:paraId="6EB61678" w14:textId="77777777" w:rsidR="00304775" w:rsidRPr="00AA4A0E" w:rsidRDefault="00304775" w:rsidP="00304775">
      <w:pPr>
        <w:rPr>
          <w:sz w:val="24"/>
          <w:szCs w:val="24"/>
        </w:rPr>
      </w:pPr>
      <w:r w:rsidRPr="00304775">
        <w:rPr>
          <w:sz w:val="24"/>
          <w:szCs w:val="24"/>
        </w:rPr>
        <w:t>If a function is defined as a friend function then, the private and protected data of a class can be accessed using the function.</w:t>
      </w:r>
    </w:p>
    <w:p w14:paraId="5A88E08B" w14:textId="77777777" w:rsidR="00304775" w:rsidRPr="00AA4A0E" w:rsidRDefault="00304775" w:rsidP="00304775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 xml:space="preserve">2: </w:t>
      </w:r>
    </w:p>
    <w:p w14:paraId="501B2483" w14:textId="77777777" w:rsidR="00304775" w:rsidRPr="00AA4A0E" w:rsidRDefault="00304775" w:rsidP="00BD31D9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3C54A4A2" w14:textId="77777777" w:rsidR="00304775" w:rsidRPr="00304775" w:rsidRDefault="00304775" w:rsidP="00304775">
      <w:pPr>
        <w:rPr>
          <w:sz w:val="24"/>
          <w:szCs w:val="24"/>
        </w:rPr>
      </w:pPr>
      <w:r w:rsidRPr="00304775">
        <w:rPr>
          <w:sz w:val="24"/>
          <w:szCs w:val="24"/>
        </w:rPr>
        <w:t xml:space="preserve">When a parameter is passed by reference, the caller and the </w:t>
      </w:r>
      <w:proofErr w:type="spellStart"/>
      <w:r w:rsidRPr="00304775">
        <w:rPr>
          <w:sz w:val="24"/>
          <w:szCs w:val="24"/>
        </w:rPr>
        <w:t>callee</w:t>
      </w:r>
      <w:proofErr w:type="spellEnd"/>
      <w:r w:rsidRPr="00304775">
        <w:rPr>
          <w:sz w:val="24"/>
          <w:szCs w:val="24"/>
        </w:rPr>
        <w:t xml:space="preserve"> use the same variable for the parameter. If the </w:t>
      </w:r>
      <w:proofErr w:type="spellStart"/>
      <w:r w:rsidRPr="00304775">
        <w:rPr>
          <w:sz w:val="24"/>
          <w:szCs w:val="24"/>
        </w:rPr>
        <w:t>callee</w:t>
      </w:r>
      <w:proofErr w:type="spellEnd"/>
      <w:r w:rsidRPr="00304775">
        <w:rPr>
          <w:sz w:val="24"/>
          <w:szCs w:val="24"/>
        </w:rPr>
        <w:t xml:space="preserve"> modifies the parameter variable, the effect is vi</w:t>
      </w:r>
      <w:r>
        <w:rPr>
          <w:sz w:val="24"/>
          <w:szCs w:val="24"/>
        </w:rPr>
        <w:t>sible to the caller's variable.</w:t>
      </w:r>
    </w:p>
    <w:p w14:paraId="163CBC09" w14:textId="77777777" w:rsidR="00304775" w:rsidRPr="00304775" w:rsidRDefault="00304775" w:rsidP="00304775">
      <w:pPr>
        <w:rPr>
          <w:sz w:val="24"/>
          <w:szCs w:val="24"/>
        </w:rPr>
      </w:pPr>
      <w:r w:rsidRPr="00304775">
        <w:rPr>
          <w:sz w:val="24"/>
          <w:szCs w:val="24"/>
        </w:rPr>
        <w:t xml:space="preserve">When a parameter is passed by value, the caller and </w:t>
      </w:r>
      <w:proofErr w:type="spellStart"/>
      <w:r w:rsidRPr="00304775">
        <w:rPr>
          <w:sz w:val="24"/>
          <w:szCs w:val="24"/>
        </w:rPr>
        <w:t>callee</w:t>
      </w:r>
      <w:proofErr w:type="spellEnd"/>
      <w:r w:rsidRPr="00304775">
        <w:rPr>
          <w:sz w:val="24"/>
          <w:szCs w:val="24"/>
        </w:rPr>
        <w:t xml:space="preserve"> have two independent variables with the same value. If the </w:t>
      </w:r>
      <w:proofErr w:type="spellStart"/>
      <w:r w:rsidRPr="00304775">
        <w:rPr>
          <w:sz w:val="24"/>
          <w:szCs w:val="24"/>
        </w:rPr>
        <w:t>callee</w:t>
      </w:r>
      <w:proofErr w:type="spellEnd"/>
      <w:r w:rsidRPr="00304775">
        <w:rPr>
          <w:sz w:val="24"/>
          <w:szCs w:val="24"/>
        </w:rPr>
        <w:t xml:space="preserve"> modifies the parameter variable, the effect is not visible to the caller. Hence when we want the object to be independent per function, we should always prefer call by value. </w:t>
      </w:r>
    </w:p>
    <w:p w14:paraId="33066F4D" w14:textId="77777777" w:rsidR="00304775" w:rsidRDefault="00304775" w:rsidP="00304775">
      <w:pPr>
        <w:rPr>
          <w:sz w:val="24"/>
          <w:szCs w:val="24"/>
        </w:rPr>
      </w:pPr>
      <w:r w:rsidRPr="00304775">
        <w:rPr>
          <w:sz w:val="24"/>
          <w:szCs w:val="24"/>
        </w:rPr>
        <w:t xml:space="preserve">Fun Fact - Java have </w:t>
      </w:r>
      <w:r w:rsidR="00D269B6" w:rsidRPr="00304775">
        <w:rPr>
          <w:sz w:val="24"/>
          <w:szCs w:val="24"/>
        </w:rPr>
        <w:t>deprecated</w:t>
      </w:r>
      <w:r w:rsidRPr="00304775">
        <w:rPr>
          <w:sz w:val="24"/>
          <w:szCs w:val="24"/>
        </w:rPr>
        <w:t xml:space="preserve"> call by reference and only allows call by value.</w:t>
      </w:r>
    </w:p>
    <w:p w14:paraId="18E8A222" w14:textId="77777777" w:rsidR="00304775" w:rsidRPr="003E71A5" w:rsidRDefault="00304775" w:rsidP="00304775">
      <w:pPr>
        <w:rPr>
          <w:b/>
          <w:sz w:val="24"/>
          <w:szCs w:val="24"/>
        </w:rPr>
      </w:pPr>
      <w:r w:rsidRPr="003E71A5">
        <w:rPr>
          <w:b/>
          <w:sz w:val="24"/>
          <w:szCs w:val="24"/>
        </w:rPr>
        <w:t>3.</w:t>
      </w:r>
    </w:p>
    <w:p w14:paraId="2FA0BEEE" w14:textId="77777777" w:rsidR="00304775" w:rsidRDefault="00304775" w:rsidP="00BD31D9">
      <w:pPr>
        <w:outlineLvl w:val="0"/>
        <w:rPr>
          <w:sz w:val="24"/>
          <w:szCs w:val="24"/>
        </w:rPr>
      </w:pPr>
      <w:r w:rsidRPr="003E71A5">
        <w:rPr>
          <w:b/>
          <w:sz w:val="24"/>
          <w:szCs w:val="24"/>
        </w:rPr>
        <w:t>Answer :-</w:t>
      </w:r>
      <w:r w:rsidRPr="00AA4A0E">
        <w:rPr>
          <w:sz w:val="24"/>
          <w:szCs w:val="24"/>
        </w:rPr>
        <w:t xml:space="preserve"> </w:t>
      </w:r>
    </w:p>
    <w:p w14:paraId="44C97C5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#include &lt;</w:t>
      </w:r>
      <w:proofErr w:type="spellStart"/>
      <w:r w:rsidRPr="00304775">
        <w:rPr>
          <w:sz w:val="24"/>
          <w:szCs w:val="24"/>
        </w:rPr>
        <w:t>iostream</w:t>
      </w:r>
      <w:proofErr w:type="spellEnd"/>
      <w:r w:rsidRPr="00304775">
        <w:rPr>
          <w:sz w:val="24"/>
          <w:szCs w:val="24"/>
        </w:rPr>
        <w:t>&gt;</w:t>
      </w:r>
    </w:p>
    <w:p w14:paraId="00B4D5B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using namespace </w:t>
      </w:r>
      <w:proofErr w:type="spellStart"/>
      <w:r w:rsidRPr="00304775">
        <w:rPr>
          <w:sz w:val="24"/>
          <w:szCs w:val="24"/>
        </w:rPr>
        <w:t>std</w:t>
      </w:r>
      <w:proofErr w:type="spellEnd"/>
      <w:r w:rsidRPr="00304775">
        <w:rPr>
          <w:sz w:val="24"/>
          <w:szCs w:val="24"/>
        </w:rPr>
        <w:t>;</w:t>
      </w:r>
    </w:p>
    <w:p w14:paraId="34770CA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562DD16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class </w:t>
      </w:r>
      <w:proofErr w:type="spellStart"/>
      <w:r w:rsidRPr="00304775">
        <w:rPr>
          <w:sz w:val="24"/>
          <w:szCs w:val="24"/>
        </w:rPr>
        <w:t>CMyClass</w:t>
      </w:r>
      <w:proofErr w:type="spellEnd"/>
    </w:p>
    <w:p w14:paraId="36C6C36E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{</w:t>
      </w:r>
    </w:p>
    <w:p w14:paraId="024429E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public:</w:t>
      </w:r>
    </w:p>
    <w:p w14:paraId="0C076B31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 xml:space="preserve">static </w:t>
      </w:r>
      <w:proofErr w:type="spellStart"/>
      <w:r w:rsidRPr="00304775">
        <w:rPr>
          <w:sz w:val="24"/>
          <w:szCs w:val="24"/>
        </w:rPr>
        <w:t>int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m_i</w:t>
      </w:r>
      <w:proofErr w:type="spellEnd"/>
      <w:r w:rsidRPr="00304775">
        <w:rPr>
          <w:sz w:val="24"/>
          <w:szCs w:val="24"/>
        </w:rPr>
        <w:t>;</w:t>
      </w:r>
    </w:p>
    <w:p w14:paraId="13A7F11A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};</w:t>
      </w:r>
    </w:p>
    <w:p w14:paraId="2CD922B1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2114A9FF" w14:textId="77777777" w:rsidR="00304775" w:rsidRPr="00304775" w:rsidRDefault="00304775" w:rsidP="00304775">
      <w:pPr>
        <w:spacing w:after="0"/>
        <w:rPr>
          <w:sz w:val="24"/>
          <w:szCs w:val="24"/>
        </w:rPr>
      </w:pPr>
      <w:proofErr w:type="spellStart"/>
      <w:r w:rsidRPr="00304775">
        <w:rPr>
          <w:sz w:val="24"/>
          <w:szCs w:val="24"/>
        </w:rPr>
        <w:t>int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CMyClass</w:t>
      </w:r>
      <w:proofErr w:type="spellEnd"/>
      <w:r w:rsidRPr="00304775">
        <w:rPr>
          <w:sz w:val="24"/>
          <w:szCs w:val="24"/>
        </w:rPr>
        <w:t>::</w:t>
      </w:r>
      <w:proofErr w:type="spellStart"/>
      <w:r w:rsidRPr="00304775">
        <w:rPr>
          <w:sz w:val="24"/>
          <w:szCs w:val="24"/>
        </w:rPr>
        <w:t>m_i</w:t>
      </w:r>
      <w:proofErr w:type="spellEnd"/>
      <w:r w:rsidRPr="00304775">
        <w:rPr>
          <w:sz w:val="24"/>
          <w:szCs w:val="24"/>
        </w:rPr>
        <w:t xml:space="preserve"> = 0;</w:t>
      </w:r>
    </w:p>
    <w:p w14:paraId="30CA549F" w14:textId="77777777" w:rsidR="00304775" w:rsidRPr="00304775" w:rsidRDefault="00304775" w:rsidP="00304775">
      <w:pPr>
        <w:spacing w:after="0"/>
        <w:rPr>
          <w:sz w:val="24"/>
          <w:szCs w:val="24"/>
        </w:rPr>
      </w:pPr>
      <w:proofErr w:type="spellStart"/>
      <w:r w:rsidRPr="00304775">
        <w:rPr>
          <w:sz w:val="24"/>
          <w:szCs w:val="24"/>
        </w:rPr>
        <w:t>CMyClass</w:t>
      </w:r>
      <w:proofErr w:type="spellEnd"/>
      <w:r w:rsidRPr="00304775">
        <w:rPr>
          <w:sz w:val="24"/>
          <w:szCs w:val="24"/>
        </w:rPr>
        <w:t xml:space="preserve"> myObject1;</w:t>
      </w:r>
    </w:p>
    <w:p w14:paraId="5D1D23B3" w14:textId="77777777" w:rsidR="00304775" w:rsidRPr="00304775" w:rsidRDefault="00304775" w:rsidP="00304775">
      <w:pPr>
        <w:spacing w:after="0"/>
        <w:rPr>
          <w:sz w:val="24"/>
          <w:szCs w:val="24"/>
        </w:rPr>
      </w:pPr>
      <w:proofErr w:type="spellStart"/>
      <w:r w:rsidRPr="00304775">
        <w:rPr>
          <w:sz w:val="24"/>
          <w:szCs w:val="24"/>
        </w:rPr>
        <w:t>CMyClass</w:t>
      </w:r>
      <w:proofErr w:type="spellEnd"/>
      <w:r w:rsidRPr="00304775">
        <w:rPr>
          <w:sz w:val="24"/>
          <w:szCs w:val="24"/>
        </w:rPr>
        <w:t xml:space="preserve"> myObject2;</w:t>
      </w:r>
    </w:p>
    <w:p w14:paraId="41EF7A9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1B3F761C" w14:textId="77777777" w:rsidR="00304775" w:rsidRPr="00304775" w:rsidRDefault="00304775" w:rsidP="00304775">
      <w:pPr>
        <w:spacing w:after="0"/>
        <w:rPr>
          <w:sz w:val="24"/>
          <w:szCs w:val="24"/>
        </w:rPr>
      </w:pPr>
      <w:proofErr w:type="spellStart"/>
      <w:r w:rsidRPr="00304775">
        <w:rPr>
          <w:sz w:val="24"/>
          <w:szCs w:val="24"/>
        </w:rPr>
        <w:t>int</w:t>
      </w:r>
      <w:proofErr w:type="spellEnd"/>
      <w:r w:rsidRPr="00304775">
        <w:rPr>
          <w:sz w:val="24"/>
          <w:szCs w:val="24"/>
        </w:rPr>
        <w:t xml:space="preserve"> main()</w:t>
      </w:r>
    </w:p>
    <w:p w14:paraId="6CA2D5E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{</w:t>
      </w:r>
    </w:p>
    <w:p w14:paraId="3DF5E96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myObject1.m_i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=&gt;0</w:t>
      </w:r>
    </w:p>
    <w:p w14:paraId="1E08A5A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myObject2.m_i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=&gt;0</w:t>
      </w:r>
    </w:p>
    <w:p w14:paraId="4CC8EF0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myObject1.m_i=1;</w:t>
      </w:r>
    </w:p>
    <w:p w14:paraId="5387ED0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myObject1.m_i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=&gt;1</w:t>
      </w:r>
    </w:p>
    <w:p w14:paraId="209D634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myObject2.m_i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=&gt;1</w:t>
      </w:r>
    </w:p>
    <w:p w14:paraId="50F5D7E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myObject1.m_i=2;</w:t>
      </w:r>
    </w:p>
    <w:p w14:paraId="0267CB1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myObject1.m_i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=&gt;2</w:t>
      </w:r>
    </w:p>
    <w:p w14:paraId="62E666C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cout</w:t>
      </w:r>
      <w:proofErr w:type="spellEnd"/>
      <w:r w:rsidRPr="00304775">
        <w:rPr>
          <w:sz w:val="24"/>
          <w:szCs w:val="24"/>
        </w:rPr>
        <w:t xml:space="preserve"> &lt;&lt; myObject2.m_i &lt;&lt; </w:t>
      </w:r>
      <w:proofErr w:type="spellStart"/>
      <w:r w:rsidRPr="00304775">
        <w:rPr>
          <w:sz w:val="24"/>
          <w:szCs w:val="24"/>
        </w:rPr>
        <w:t>endl</w:t>
      </w:r>
      <w:proofErr w:type="spellEnd"/>
      <w:r w:rsidRPr="00304775">
        <w:rPr>
          <w:sz w:val="24"/>
          <w:szCs w:val="24"/>
        </w:rPr>
        <w:t>;</w:t>
      </w: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//Answer is =&gt;2</w:t>
      </w:r>
    </w:p>
    <w:p w14:paraId="3C02AA94" w14:textId="77777777" w:rsidR="00304775" w:rsidRPr="00AA4A0E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}</w:t>
      </w:r>
    </w:p>
    <w:p w14:paraId="4D56D405" w14:textId="77777777" w:rsidR="00304775" w:rsidRDefault="00304775" w:rsidP="00304775">
      <w:pPr>
        <w:rPr>
          <w:b/>
          <w:sz w:val="24"/>
          <w:szCs w:val="24"/>
        </w:rPr>
      </w:pPr>
    </w:p>
    <w:p w14:paraId="17109F02" w14:textId="77777777" w:rsidR="00304775" w:rsidRPr="00AA4A0E" w:rsidRDefault="00304775" w:rsidP="00304775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4.</w:t>
      </w:r>
    </w:p>
    <w:p w14:paraId="73B0C55F" w14:textId="77777777" w:rsidR="00304775" w:rsidRPr="00AA4A0E" w:rsidRDefault="00304775" w:rsidP="00BD31D9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5F90CFC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FILE: bag1.cxx</w:t>
      </w:r>
    </w:p>
    <w:p w14:paraId="5181339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CLASS IMPLEMENTED: bag (see bag1.h for documentation)</w:t>
      </w:r>
    </w:p>
    <w:p w14:paraId="64A5A15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INVARIANT for the bag class:</w:t>
      </w:r>
    </w:p>
    <w:p w14:paraId="412C67BE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  1. The number of items in the bag is in the member variable used;</w:t>
      </w:r>
    </w:p>
    <w:p w14:paraId="5F94C0A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  2. For an empty bag, we do not care what is stored in any of data; for a</w:t>
      </w:r>
    </w:p>
    <w:p w14:paraId="68AEF42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     non-empty bag the items in the bag are stored in data[0] through</w:t>
      </w:r>
    </w:p>
    <w:p w14:paraId="1ADA165A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//      data[used-1], and we don't care what's in the rest of data.</w:t>
      </w:r>
    </w:p>
    <w:p w14:paraId="3B98306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58865BC6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#include &lt;algorithm&gt; // Provides copy function</w:t>
      </w:r>
    </w:p>
    <w:p w14:paraId="357BB22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#include &lt;</w:t>
      </w:r>
      <w:proofErr w:type="spellStart"/>
      <w:r w:rsidRPr="00304775">
        <w:rPr>
          <w:sz w:val="24"/>
          <w:szCs w:val="24"/>
        </w:rPr>
        <w:t>cassert</w:t>
      </w:r>
      <w:proofErr w:type="spellEnd"/>
      <w:r w:rsidRPr="00304775">
        <w:rPr>
          <w:sz w:val="24"/>
          <w:szCs w:val="24"/>
        </w:rPr>
        <w:t>&gt;   // Provides assert function</w:t>
      </w:r>
    </w:p>
    <w:p w14:paraId="656DE88A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#include "bag1.h"</w:t>
      </w:r>
    </w:p>
    <w:p w14:paraId="447EF1B1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using namespace </w:t>
      </w:r>
      <w:proofErr w:type="spellStart"/>
      <w:r w:rsidRPr="00304775">
        <w:rPr>
          <w:sz w:val="24"/>
          <w:szCs w:val="24"/>
        </w:rPr>
        <w:t>std</w:t>
      </w:r>
      <w:proofErr w:type="spellEnd"/>
      <w:r w:rsidRPr="00304775">
        <w:rPr>
          <w:sz w:val="24"/>
          <w:szCs w:val="24"/>
        </w:rPr>
        <w:t>;</w:t>
      </w:r>
    </w:p>
    <w:p w14:paraId="550ADAEE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1C7DCF2E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namespace main_savitch_3</w:t>
      </w:r>
    </w:p>
    <w:p w14:paraId="2181CEB6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{</w:t>
      </w:r>
    </w:p>
    <w:p w14:paraId="0BE3DC0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bag::</w:t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bag::CAPACITY;</w:t>
      </w:r>
    </w:p>
    <w:p w14:paraId="3F7CF66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</w:t>
      </w:r>
    </w:p>
    <w:p w14:paraId="38066D1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bag::</w:t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bag::erase(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value_type</w:t>
      </w:r>
      <w:proofErr w:type="spellEnd"/>
      <w:r w:rsidRPr="00304775">
        <w:rPr>
          <w:sz w:val="24"/>
          <w:szCs w:val="24"/>
        </w:rPr>
        <w:t>&amp; target)</w:t>
      </w:r>
    </w:p>
    <w:p w14:paraId="69930B3A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</w:t>
      </w:r>
    </w:p>
    <w:p w14:paraId="4922990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index = 0;</w:t>
      </w:r>
    </w:p>
    <w:p w14:paraId="4F562731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many_removed</w:t>
      </w:r>
      <w:proofErr w:type="spellEnd"/>
      <w:r w:rsidRPr="00304775">
        <w:rPr>
          <w:sz w:val="24"/>
          <w:szCs w:val="24"/>
        </w:rPr>
        <w:t xml:space="preserve"> = 0;</w:t>
      </w:r>
    </w:p>
    <w:p w14:paraId="372A67B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70DA3E1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while (index &lt; used)</w:t>
      </w:r>
    </w:p>
    <w:p w14:paraId="7F8D957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{</w:t>
      </w:r>
    </w:p>
    <w:p w14:paraId="75AB88E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lastRenderedPageBreak/>
        <w:tab/>
        <w:t xml:space="preserve">    if (data[index] == target)</w:t>
      </w:r>
    </w:p>
    <w:p w14:paraId="50AF4F2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    {</w:t>
      </w:r>
    </w:p>
    <w:p w14:paraId="707C20D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--used;</w:t>
      </w:r>
    </w:p>
    <w:p w14:paraId="6504051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data[index] = data[used];</w:t>
      </w:r>
    </w:p>
    <w:p w14:paraId="6643ECF0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++</w:t>
      </w:r>
      <w:proofErr w:type="spellStart"/>
      <w:r w:rsidRPr="00304775">
        <w:rPr>
          <w:sz w:val="24"/>
          <w:szCs w:val="24"/>
        </w:rPr>
        <w:t>many_removed</w:t>
      </w:r>
      <w:proofErr w:type="spellEnd"/>
      <w:r w:rsidRPr="00304775">
        <w:rPr>
          <w:sz w:val="24"/>
          <w:szCs w:val="24"/>
        </w:rPr>
        <w:t>;</w:t>
      </w:r>
    </w:p>
    <w:p w14:paraId="56E5AC1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    }</w:t>
      </w:r>
    </w:p>
    <w:p w14:paraId="4409018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    else</w:t>
      </w:r>
    </w:p>
    <w:p w14:paraId="288D1AF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++index;</w:t>
      </w:r>
    </w:p>
    <w:p w14:paraId="485178E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}</w:t>
      </w:r>
    </w:p>
    <w:p w14:paraId="7897648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62F91EA8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return </w:t>
      </w:r>
      <w:proofErr w:type="spellStart"/>
      <w:r w:rsidRPr="00304775">
        <w:rPr>
          <w:sz w:val="24"/>
          <w:szCs w:val="24"/>
        </w:rPr>
        <w:t>many_removed</w:t>
      </w:r>
      <w:proofErr w:type="spellEnd"/>
      <w:r w:rsidRPr="00304775">
        <w:rPr>
          <w:sz w:val="24"/>
          <w:szCs w:val="24"/>
        </w:rPr>
        <w:t>;</w:t>
      </w:r>
    </w:p>
    <w:p w14:paraId="0A19FE1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}</w:t>
      </w:r>
    </w:p>
    <w:p w14:paraId="22361AF1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10B44DD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bool bag::</w:t>
      </w:r>
      <w:proofErr w:type="spellStart"/>
      <w:r w:rsidRPr="00304775">
        <w:rPr>
          <w:sz w:val="24"/>
          <w:szCs w:val="24"/>
        </w:rPr>
        <w:t>erase_one</w:t>
      </w:r>
      <w:proofErr w:type="spellEnd"/>
      <w:r w:rsidRPr="00304775">
        <w:rPr>
          <w:sz w:val="24"/>
          <w:szCs w:val="24"/>
        </w:rPr>
        <w:t>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value_type</w:t>
      </w:r>
      <w:proofErr w:type="spellEnd"/>
      <w:r w:rsidRPr="00304775">
        <w:rPr>
          <w:sz w:val="24"/>
          <w:szCs w:val="24"/>
        </w:rPr>
        <w:t>&amp; target)</w:t>
      </w:r>
    </w:p>
    <w:p w14:paraId="701A2297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</w:t>
      </w:r>
    </w:p>
    <w:p w14:paraId="35ADE8A0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index; // The location of target in the data array    </w:t>
      </w:r>
    </w:p>
    <w:p w14:paraId="6BC22002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1152DD6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// First, set index to the location of target in the data array,</w:t>
      </w:r>
    </w:p>
    <w:p w14:paraId="330532E8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// which could be as small as 0 or as large as used-1. If target is not</w:t>
      </w:r>
    </w:p>
    <w:p w14:paraId="697EAA5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// in the array, then index will be set equal to used.</w:t>
      </w:r>
    </w:p>
    <w:p w14:paraId="3B5AF247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index = 0; </w:t>
      </w:r>
    </w:p>
    <w:p w14:paraId="2B0D599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while ((index &lt; used) &amp;&amp; (data[index] != target))</w:t>
      </w:r>
    </w:p>
    <w:p w14:paraId="3A33FBB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    ++index;</w:t>
      </w:r>
    </w:p>
    <w:p w14:paraId="774C2B83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402E3BD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if (index == used)</w:t>
      </w:r>
    </w:p>
    <w:p w14:paraId="48BAC607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    return false; // target isn’t in the bag, so no work to do.</w:t>
      </w:r>
    </w:p>
    <w:p w14:paraId="404BDE59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399DD41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// When execution reaches here, target is in the bag at data[index].</w:t>
      </w:r>
    </w:p>
    <w:p w14:paraId="76DDAB46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// So, reduce used by 1 and copy the last item onto data[index].</w:t>
      </w:r>
    </w:p>
    <w:p w14:paraId="31009C7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--used;</w:t>
      </w:r>
    </w:p>
    <w:p w14:paraId="7F8004DA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data[index] = data[used];    </w:t>
      </w:r>
    </w:p>
    <w:p w14:paraId="6D472E28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return true;</w:t>
      </w:r>
    </w:p>
    <w:p w14:paraId="5EC2A43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}</w:t>
      </w:r>
    </w:p>
    <w:p w14:paraId="6C23FE7E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3BE7206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void bag::insert(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value_type</w:t>
      </w:r>
      <w:proofErr w:type="spellEnd"/>
      <w:r w:rsidRPr="00304775">
        <w:rPr>
          <w:sz w:val="24"/>
          <w:szCs w:val="24"/>
        </w:rPr>
        <w:t>&amp; entry)</w:t>
      </w:r>
    </w:p>
    <w:p w14:paraId="2CD320B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// Library facilities used: </w:t>
      </w:r>
      <w:proofErr w:type="spellStart"/>
      <w:r w:rsidRPr="00304775">
        <w:rPr>
          <w:sz w:val="24"/>
          <w:szCs w:val="24"/>
        </w:rPr>
        <w:t>cassert</w:t>
      </w:r>
      <w:proofErr w:type="spellEnd"/>
    </w:p>
    <w:p w14:paraId="3A9A7AF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   </w:t>
      </w:r>
    </w:p>
    <w:p w14:paraId="536B82C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assert(size( ) &lt; CAPACITY);</w:t>
      </w:r>
    </w:p>
    <w:p w14:paraId="5E852FEF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368CD8A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data[used] = entry;</w:t>
      </w:r>
    </w:p>
    <w:p w14:paraId="545FC5D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  <w:r w:rsidRPr="00304775">
        <w:rPr>
          <w:sz w:val="24"/>
          <w:szCs w:val="24"/>
        </w:rPr>
        <w:tab/>
        <w:t>++used;</w:t>
      </w:r>
    </w:p>
    <w:p w14:paraId="7936E1F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lastRenderedPageBreak/>
        <w:t xml:space="preserve">    }</w:t>
      </w:r>
    </w:p>
    <w:p w14:paraId="498888EB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15F9695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void bag::operator +=(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bag&amp; addend)</w:t>
      </w:r>
    </w:p>
    <w:p w14:paraId="1C4A79B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// Library facilities used: algorithm, </w:t>
      </w:r>
      <w:proofErr w:type="spellStart"/>
      <w:r w:rsidRPr="00304775">
        <w:rPr>
          <w:sz w:val="24"/>
          <w:szCs w:val="24"/>
        </w:rPr>
        <w:t>cassert</w:t>
      </w:r>
      <w:proofErr w:type="spellEnd"/>
    </w:p>
    <w:p w14:paraId="702BE57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</w:t>
      </w:r>
    </w:p>
    <w:p w14:paraId="5F0E5EA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assert(size( ) + </w:t>
      </w:r>
      <w:proofErr w:type="spellStart"/>
      <w:r w:rsidRPr="00304775">
        <w:rPr>
          <w:sz w:val="24"/>
          <w:szCs w:val="24"/>
        </w:rPr>
        <w:t>addend.size</w:t>
      </w:r>
      <w:proofErr w:type="spellEnd"/>
      <w:r w:rsidRPr="00304775">
        <w:rPr>
          <w:sz w:val="24"/>
          <w:szCs w:val="24"/>
        </w:rPr>
        <w:t>( ) &lt;= CAPACITY);</w:t>
      </w:r>
    </w:p>
    <w:p w14:paraId="4552A38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</w:r>
    </w:p>
    <w:p w14:paraId="0E596BD6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>copy(</w:t>
      </w:r>
      <w:proofErr w:type="spellStart"/>
      <w:r w:rsidRPr="00304775">
        <w:rPr>
          <w:sz w:val="24"/>
          <w:szCs w:val="24"/>
        </w:rPr>
        <w:t>addend.data</w:t>
      </w:r>
      <w:proofErr w:type="spellEnd"/>
      <w:r w:rsidRPr="00304775">
        <w:rPr>
          <w:sz w:val="24"/>
          <w:szCs w:val="24"/>
        </w:rPr>
        <w:t xml:space="preserve">, </w:t>
      </w:r>
      <w:proofErr w:type="spellStart"/>
      <w:r w:rsidRPr="00304775">
        <w:rPr>
          <w:sz w:val="24"/>
          <w:szCs w:val="24"/>
        </w:rPr>
        <w:t>addend.data</w:t>
      </w:r>
      <w:proofErr w:type="spellEnd"/>
      <w:r w:rsidRPr="00304775">
        <w:rPr>
          <w:sz w:val="24"/>
          <w:szCs w:val="24"/>
        </w:rPr>
        <w:t xml:space="preserve"> + </w:t>
      </w:r>
      <w:proofErr w:type="spellStart"/>
      <w:r w:rsidRPr="00304775">
        <w:rPr>
          <w:sz w:val="24"/>
          <w:szCs w:val="24"/>
        </w:rPr>
        <w:t>addend.used</w:t>
      </w:r>
      <w:proofErr w:type="spellEnd"/>
      <w:r w:rsidRPr="00304775">
        <w:rPr>
          <w:sz w:val="24"/>
          <w:szCs w:val="24"/>
        </w:rPr>
        <w:t>, data + used);</w:t>
      </w:r>
    </w:p>
    <w:p w14:paraId="178A9DC7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ab/>
        <w:t xml:space="preserve">used += </w:t>
      </w:r>
      <w:proofErr w:type="spellStart"/>
      <w:r w:rsidRPr="00304775">
        <w:rPr>
          <w:sz w:val="24"/>
          <w:szCs w:val="24"/>
        </w:rPr>
        <w:t>addend.used</w:t>
      </w:r>
      <w:proofErr w:type="spellEnd"/>
      <w:r w:rsidRPr="00304775">
        <w:rPr>
          <w:sz w:val="24"/>
          <w:szCs w:val="24"/>
        </w:rPr>
        <w:t>;</w:t>
      </w:r>
    </w:p>
    <w:p w14:paraId="3BD39523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}</w:t>
      </w:r>
    </w:p>
    <w:p w14:paraId="3F0D423F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7AB33F41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bag::</w:t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bag::count(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value_type</w:t>
      </w:r>
      <w:proofErr w:type="spellEnd"/>
      <w:r w:rsidRPr="00304775">
        <w:rPr>
          <w:sz w:val="24"/>
          <w:szCs w:val="24"/>
        </w:rPr>
        <w:t xml:space="preserve">&amp; target) </w:t>
      </w:r>
      <w:proofErr w:type="spellStart"/>
      <w:r w:rsidRPr="00304775">
        <w:rPr>
          <w:sz w:val="24"/>
          <w:szCs w:val="24"/>
        </w:rPr>
        <w:t>const</w:t>
      </w:r>
      <w:proofErr w:type="spellEnd"/>
    </w:p>
    <w:p w14:paraId="498E8EA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</w:t>
      </w:r>
    </w:p>
    <w:p w14:paraId="7D04A2F7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</w:t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answer;</w:t>
      </w:r>
    </w:p>
    <w:p w14:paraId="35ECE44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</w:t>
      </w:r>
      <w:proofErr w:type="spellStart"/>
      <w:r w:rsidRPr="00304775">
        <w:rPr>
          <w:sz w:val="24"/>
          <w:szCs w:val="24"/>
        </w:rPr>
        <w:t>size_type</w:t>
      </w:r>
      <w:proofErr w:type="spellEnd"/>
      <w:r w:rsidRPr="00304775">
        <w:rPr>
          <w:sz w:val="24"/>
          <w:szCs w:val="24"/>
        </w:rPr>
        <w:t xml:space="preserve"> </w:t>
      </w:r>
      <w:proofErr w:type="spellStart"/>
      <w:r w:rsidRPr="00304775">
        <w:rPr>
          <w:sz w:val="24"/>
          <w:szCs w:val="24"/>
        </w:rPr>
        <w:t>i</w:t>
      </w:r>
      <w:proofErr w:type="spellEnd"/>
      <w:r w:rsidRPr="00304775">
        <w:rPr>
          <w:sz w:val="24"/>
          <w:szCs w:val="24"/>
        </w:rPr>
        <w:t>;</w:t>
      </w:r>
    </w:p>
    <w:p w14:paraId="5BFF4081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6A5A693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answer = 0;</w:t>
      </w:r>
    </w:p>
    <w:p w14:paraId="2983EA81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for (</w:t>
      </w:r>
      <w:proofErr w:type="spellStart"/>
      <w:r w:rsidRPr="00304775">
        <w:rPr>
          <w:sz w:val="24"/>
          <w:szCs w:val="24"/>
        </w:rPr>
        <w:t>i</w:t>
      </w:r>
      <w:proofErr w:type="spellEnd"/>
      <w:r w:rsidRPr="00304775">
        <w:rPr>
          <w:sz w:val="24"/>
          <w:szCs w:val="24"/>
        </w:rPr>
        <w:t xml:space="preserve"> = 0; </w:t>
      </w:r>
      <w:proofErr w:type="spellStart"/>
      <w:r w:rsidRPr="00304775">
        <w:rPr>
          <w:sz w:val="24"/>
          <w:szCs w:val="24"/>
        </w:rPr>
        <w:t>i</w:t>
      </w:r>
      <w:proofErr w:type="spellEnd"/>
      <w:r w:rsidRPr="00304775">
        <w:rPr>
          <w:sz w:val="24"/>
          <w:szCs w:val="24"/>
        </w:rPr>
        <w:t xml:space="preserve"> &lt; used; ++</w:t>
      </w:r>
      <w:proofErr w:type="spellStart"/>
      <w:r w:rsidRPr="00304775">
        <w:rPr>
          <w:sz w:val="24"/>
          <w:szCs w:val="24"/>
        </w:rPr>
        <w:t>i</w:t>
      </w:r>
      <w:proofErr w:type="spellEnd"/>
      <w:r w:rsidRPr="00304775">
        <w:rPr>
          <w:sz w:val="24"/>
          <w:szCs w:val="24"/>
        </w:rPr>
        <w:t>)</w:t>
      </w:r>
    </w:p>
    <w:p w14:paraId="44C82A2F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    if (target == data[</w:t>
      </w:r>
      <w:proofErr w:type="spellStart"/>
      <w:r w:rsidRPr="00304775">
        <w:rPr>
          <w:sz w:val="24"/>
          <w:szCs w:val="24"/>
        </w:rPr>
        <w:t>i</w:t>
      </w:r>
      <w:proofErr w:type="spellEnd"/>
      <w:r w:rsidRPr="00304775">
        <w:rPr>
          <w:sz w:val="24"/>
          <w:szCs w:val="24"/>
        </w:rPr>
        <w:t>])</w:t>
      </w:r>
    </w:p>
    <w:p w14:paraId="4E072650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        ++answer;</w:t>
      </w:r>
    </w:p>
    <w:p w14:paraId="0355B1B8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return answer;</w:t>
      </w:r>
    </w:p>
    <w:p w14:paraId="098F8D7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}</w:t>
      </w:r>
    </w:p>
    <w:p w14:paraId="63334C8C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420C7EC9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bag operator +(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bag&amp; b1, </w:t>
      </w:r>
      <w:proofErr w:type="spellStart"/>
      <w:r w:rsidRPr="00304775">
        <w:rPr>
          <w:sz w:val="24"/>
          <w:szCs w:val="24"/>
        </w:rPr>
        <w:t>const</w:t>
      </w:r>
      <w:proofErr w:type="spellEnd"/>
      <w:r w:rsidRPr="00304775">
        <w:rPr>
          <w:sz w:val="24"/>
          <w:szCs w:val="24"/>
        </w:rPr>
        <w:t xml:space="preserve"> bag&amp; b2)</w:t>
      </w:r>
    </w:p>
    <w:p w14:paraId="7468BC62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// Library facilities used: </w:t>
      </w:r>
      <w:proofErr w:type="spellStart"/>
      <w:r w:rsidRPr="00304775">
        <w:rPr>
          <w:sz w:val="24"/>
          <w:szCs w:val="24"/>
        </w:rPr>
        <w:t>cassert</w:t>
      </w:r>
      <w:proofErr w:type="spellEnd"/>
    </w:p>
    <w:p w14:paraId="710FF3DC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{</w:t>
      </w:r>
    </w:p>
    <w:p w14:paraId="0C0B2D4B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bag answer;</w:t>
      </w:r>
    </w:p>
    <w:p w14:paraId="23D55F27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4BB02AE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assert(b1.size( ) + b2.size( ) &lt;= bag::CAPACITY);</w:t>
      </w:r>
    </w:p>
    <w:p w14:paraId="406A50DC" w14:textId="77777777" w:rsidR="00304775" w:rsidRPr="00304775" w:rsidRDefault="00304775" w:rsidP="00304775">
      <w:pPr>
        <w:spacing w:after="0"/>
        <w:rPr>
          <w:sz w:val="24"/>
          <w:szCs w:val="24"/>
        </w:rPr>
      </w:pPr>
    </w:p>
    <w:p w14:paraId="49ACCE34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answer += b1; </w:t>
      </w:r>
    </w:p>
    <w:p w14:paraId="056F894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answer += b2;</w:t>
      </w:r>
    </w:p>
    <w:p w14:paraId="22F1D085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    return answer;</w:t>
      </w:r>
    </w:p>
    <w:p w14:paraId="31D9377D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 xml:space="preserve">    }</w:t>
      </w:r>
    </w:p>
    <w:p w14:paraId="75328096" w14:textId="77777777" w:rsidR="00304775" w:rsidRPr="00304775" w:rsidRDefault="00304775" w:rsidP="00304775">
      <w:pPr>
        <w:spacing w:after="0"/>
        <w:rPr>
          <w:sz w:val="24"/>
          <w:szCs w:val="24"/>
        </w:rPr>
      </w:pPr>
      <w:r w:rsidRPr="00304775">
        <w:rPr>
          <w:sz w:val="24"/>
          <w:szCs w:val="24"/>
        </w:rPr>
        <w:t>}</w:t>
      </w:r>
    </w:p>
    <w:p w14:paraId="2D7BF3F4" w14:textId="77777777" w:rsidR="00F41FFC" w:rsidRDefault="00F41FFC"/>
    <w:sectPr w:rsidR="00F4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75"/>
    <w:rsid w:val="00304775"/>
    <w:rsid w:val="00BD31D9"/>
    <w:rsid w:val="00D269B6"/>
    <w:rsid w:val="00F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68B8"/>
  <w15:chartTrackingRefBased/>
  <w15:docId w15:val="{A09F1DC8-BDD4-4E3F-B35B-1D8827F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E16D-55A4-6F48-95B4-663523AD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3523</Characters>
  <Application>Microsoft Macintosh Word</Application>
  <DocSecurity>0</DocSecurity>
  <Lines>195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2017-05-15T07:12:00Z</dcterms:created>
  <dcterms:modified xsi:type="dcterms:W3CDTF">2017-05-15T07:12:00Z</dcterms:modified>
</cp:coreProperties>
</file>