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FC1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679BE15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"name": "奥数七大模块题库",</w:t>
      </w:r>
    </w:p>
    <w:p w14:paraId="423E48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"short_name": "奥数题库",</w:t>
      </w:r>
    </w:p>
    <w:p w14:paraId="15AFD8E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"description": "小学奥数七大模块分类题库管理系统",</w:t>
      </w:r>
    </w:p>
    <w:p w14:paraId="78430B6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"start_url": "index.html",</w:t>
      </w:r>
    </w:p>
    <w:p w14:paraId="73C8A78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"display": "standalone",</w:t>
      </w:r>
    </w:p>
    <w:p w14:paraId="54ADDC2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"background_color": "#f9fafb",</w:t>
      </w:r>
    </w:p>
    <w:p w14:paraId="29BAA9F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"theme_color": "#3b82f6",</w:t>
      </w:r>
    </w:p>
    <w:p w14:paraId="4FCD2A6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"orientation": "portrait",</w:t>
      </w:r>
    </w:p>
    <w:p w14:paraId="430B132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"icons": [</w:t>
      </w:r>
    </w:p>
    <w:p w14:paraId="5700F26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</w:t>
      </w:r>
    </w:p>
    <w:p w14:paraId="5D77D23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"src": "data:image/svg+xml,%3Csvg xmlns='http://www.w3.org/2000/svg' viewBox='0 0 192 192'%3E%3Crect width='192' height='192' rx='40' fill='%233b82f6'/%3E%3Ctext x='96' y='125' font-size='96' text-anchor='middle' fill='white'%3E📚%3C/text%3E%3C/svg%3E",</w:t>
      </w:r>
    </w:p>
    <w:p w14:paraId="4A42E77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"sizes": "192x192",</w:t>
      </w:r>
    </w:p>
    <w:p w14:paraId="3FAD368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"type": "image/svg+xml"</w:t>
      </w:r>
    </w:p>
    <w:p w14:paraId="269108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},</w:t>
      </w:r>
    </w:p>
    <w:p w14:paraId="2048F73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</w:t>
      </w:r>
    </w:p>
    <w:p w14:paraId="3E9D11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"src": "data:image/svg+xml,%3Csvg xmlns='http://www.w3.org/2000/svg' viewBox='0 0 512 512'%3E%3Crect width='512' height='512' rx='100' fill='%233b82f6'/%3E%3Ctext x='256' y='330' font-size='256' text-anchor='middle' fill='white'%3E📚%3C/text%3E%3C/svg%3E",</w:t>
      </w:r>
    </w:p>
    <w:p w14:paraId="3B09C0A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"sizes": "512x512",</w:t>
      </w:r>
    </w:p>
    <w:p w14:paraId="36753E2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"type": "image/svg+xml"</w:t>
      </w:r>
    </w:p>
    <w:p w14:paraId="4038F43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24D88FD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]</w:t>
      </w:r>
    </w:p>
    <w:p w14:paraId="3B6CD720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47E9F5B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AA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2026-10-08T12:43:58Z</dcterms:created>
  <dc:creator>袁岳云</dc:creator>
  <cp:lastModifiedBy>小袁不圆</cp:lastModifiedBy>
  <dcterms:modified xsi:type="dcterms:W3CDTF">2026-10-08T12:44:01Z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eyJoZGlkIjoiNTIwODJmOWYyNjRkMzAwODY4NDY0MDA2NmYyNjI2OTIiLCJ1c2VySWQiOiIyNjMzMTY3NzIifQ==</vt:lpwstr>
  </property>
  <property fmtid="{D5CDD505-2E9C-101B-9397-08002B2CF9AE}" pid="4" name="ICV">
    <vt:lpwstr>0A5A008D0170442E93361C91F5DF343D_12</vt:lpwstr>
  </property>
</Properties>
</file>