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3c78d8"/>
          <w:sz w:val="48"/>
          <w:szCs w:val="48"/>
          <w:rtl w:val="0"/>
        </w:rPr>
        <w:t xml:space="preserve">Presentation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Have to include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the problem is, who the audience is and figures to back it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our product is, how it will work and any dependencies like 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Who are our main competitors on the app market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will we make money from this app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