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6FCF" w14:textId="4CF5B0F3" w:rsidR="00841102" w:rsidRPr="00841102" w:rsidRDefault="00841102" w:rsidP="00841102">
      <w:pPr>
        <w:spacing w:after="0" w:line="240" w:lineRule="auto"/>
        <w:jc w:val="center"/>
        <w:rPr>
          <w:rFonts w:ascii="Calibri" w:eastAsia="Aptos" w:hAnsi="Calibri" w:cs="Calibri"/>
          <w:b/>
          <w:bCs/>
          <w:kern w:val="0"/>
          <w:sz w:val="28"/>
          <w:szCs w:val="28"/>
        </w:rPr>
      </w:pPr>
      <w:r w:rsidRPr="00841102">
        <w:rPr>
          <w:rFonts w:ascii="Calibri" w:eastAsia="Aptos" w:hAnsi="Calibri" w:cs="Calibri"/>
          <w:b/>
          <w:bCs/>
          <w:kern w:val="0"/>
          <w:sz w:val="28"/>
          <w:szCs w:val="28"/>
        </w:rPr>
        <w:t>Datasets link</w:t>
      </w:r>
      <w:r w:rsidR="00D8179B">
        <w:rPr>
          <w:rFonts w:ascii="Calibri" w:eastAsia="Aptos" w:hAnsi="Calibri" w:cs="Calibri"/>
          <w:b/>
          <w:bCs/>
          <w:kern w:val="0"/>
          <w:sz w:val="28"/>
          <w:szCs w:val="28"/>
        </w:rPr>
        <w:t>s</w:t>
      </w:r>
    </w:p>
    <w:p w14:paraId="461C148A" w14:textId="77777777" w:rsid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</w:p>
    <w:p w14:paraId="7A6FC875" w14:textId="259AFE5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  <w:r w:rsidRPr="00841102">
        <w:rPr>
          <w:rFonts w:ascii="Calibri" w:eastAsia="Aptos" w:hAnsi="Calibri" w:cs="Calibri"/>
          <w:kern w:val="0"/>
        </w:rPr>
        <w:t xml:space="preserve">Ocean Network Canada ERDDAP server to get the datasets : </w:t>
      </w:r>
      <w:hyperlink r:id="rId4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https://dap.oceannetworks.ca/erddap/index.html</w:t>
        </w:r>
      </w:hyperlink>
    </w:p>
    <w:p w14:paraId="2D6A2252" w14:textId="7777777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  <w:r w:rsidRPr="00841102">
        <w:rPr>
          <w:rFonts w:ascii="Calibri" w:eastAsia="Aptos" w:hAnsi="Calibri" w:cs="Calibri"/>
          <w:kern w:val="0"/>
        </w:rPr>
        <w:t xml:space="preserve">The NOAA ERDDAP home page : </w:t>
      </w:r>
      <w:hyperlink r:id="rId5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https://www.ncei.noaa.gov/erddap/index.html</w:t>
        </w:r>
      </w:hyperlink>
    </w:p>
    <w:p w14:paraId="5BB37A54" w14:textId="7777777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  <w:r w:rsidRPr="00841102">
        <w:rPr>
          <w:rFonts w:ascii="Calibri" w:eastAsia="Aptos" w:hAnsi="Calibri" w:cs="Calibri"/>
          <w:kern w:val="0"/>
        </w:rPr>
        <w:t xml:space="preserve">The GitHub ERDAPP : </w:t>
      </w:r>
      <w:hyperlink r:id="rId6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https://github.com/ERDDAP/erddap</w:t>
        </w:r>
      </w:hyperlink>
    </w:p>
    <w:p w14:paraId="0F68E0DB" w14:textId="7777777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  <w:r w:rsidRPr="00841102">
        <w:rPr>
          <w:rFonts w:ascii="Calibri" w:eastAsia="Aptos" w:hAnsi="Calibri" w:cs="Calibri"/>
          <w:kern w:val="0"/>
        </w:rPr>
        <w:t xml:space="preserve">The Docker Hub ERDDAP image : </w:t>
      </w:r>
      <w:hyperlink r:id="rId7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https://hub.docker.com/r/erddap/erddap</w:t>
        </w:r>
      </w:hyperlink>
      <w:r w:rsidRPr="00841102">
        <w:rPr>
          <w:rFonts w:ascii="Calibri" w:eastAsia="Aptos" w:hAnsi="Calibri" w:cs="Calibri"/>
          <w:kern w:val="0"/>
        </w:rPr>
        <w:br/>
        <w:t xml:space="preserve">A YouTube tutorial on how to install ERDAPP with Docker : </w:t>
      </w:r>
      <w:hyperlink r:id="rId8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https://youtu.be/yTEHkTcE5IY?si=r2o53UsvTDCzBEW7</w:t>
        </w:r>
      </w:hyperlink>
    </w:p>
    <w:p w14:paraId="4586DA18" w14:textId="7777777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</w:p>
    <w:p w14:paraId="6169AED2" w14:textId="77777777" w:rsidR="00841102" w:rsidRPr="00841102" w:rsidRDefault="00841102" w:rsidP="00841102">
      <w:pPr>
        <w:spacing w:after="0" w:line="240" w:lineRule="auto"/>
        <w:rPr>
          <w:rFonts w:ascii="Calibri" w:eastAsia="Aptos" w:hAnsi="Calibri" w:cs="Calibri"/>
          <w:kern w:val="0"/>
        </w:rPr>
      </w:pPr>
      <w:r w:rsidRPr="00841102">
        <w:rPr>
          <w:rFonts w:ascii="Calibri" w:eastAsia="Aptos" w:hAnsi="Calibri" w:cs="Calibri"/>
          <w:kern w:val="0"/>
        </w:rPr>
        <w:t xml:space="preserve">And for the crypto layer, if it arises,  an example of protocol that could be used : </w:t>
      </w:r>
      <w:hyperlink r:id="rId9" w:history="1">
        <w:r w:rsidRPr="00841102">
          <w:rPr>
            <w:rFonts w:ascii="Calibri" w:eastAsia="Aptos" w:hAnsi="Calibri" w:cs="Calibri"/>
            <w:color w:val="467886"/>
            <w:kern w:val="0"/>
            <w:u w:val="single"/>
          </w:rPr>
          <w:t>https://oceanprotocol.com/</w:t>
        </w:r>
      </w:hyperlink>
    </w:p>
    <w:p w14:paraId="4E99A2E8" w14:textId="77777777" w:rsidR="00841102" w:rsidRDefault="00841102"/>
    <w:p w14:paraId="53084E8D" w14:textId="76006955" w:rsidR="00841102" w:rsidRDefault="00B73CBD">
      <w:r>
        <w:t>Additional</w:t>
      </w:r>
      <w:r w:rsidR="00841102">
        <w:t xml:space="preserve"> resources:</w:t>
      </w:r>
    </w:p>
    <w:p w14:paraId="70097ECA" w14:textId="3EAD40EC" w:rsidR="00841102" w:rsidRPr="00841102" w:rsidRDefault="00841102" w:rsidP="00841102">
      <w:r w:rsidRPr="00841102">
        <w:t>webinars</w:t>
      </w:r>
    </w:p>
    <w:p w14:paraId="3751F40F" w14:textId="77777777" w:rsidR="00841102" w:rsidRPr="00841102" w:rsidRDefault="00841102" w:rsidP="00841102">
      <w:hyperlink r:id="rId10" w:history="1">
        <w:r w:rsidRPr="00841102">
          <w:rPr>
            <w:rStyle w:val="Hyperlink"/>
          </w:rPr>
          <w:t>- Session 1</w:t>
        </w:r>
      </w:hyperlink>
    </w:p>
    <w:p w14:paraId="5E0CB3D9" w14:textId="77777777" w:rsidR="00841102" w:rsidRPr="00841102" w:rsidRDefault="00841102" w:rsidP="00841102">
      <w:hyperlink r:id="rId11" w:history="1">
        <w:r w:rsidRPr="00841102">
          <w:rPr>
            <w:rStyle w:val="Hyperlink"/>
          </w:rPr>
          <w:t>- Session 2</w:t>
        </w:r>
      </w:hyperlink>
    </w:p>
    <w:p w14:paraId="285C61DA" w14:textId="77777777" w:rsidR="00841102" w:rsidRPr="00841102" w:rsidRDefault="00841102" w:rsidP="00841102">
      <w:hyperlink r:id="rId12" w:history="1">
        <w:r w:rsidRPr="00841102">
          <w:rPr>
            <w:rStyle w:val="Hyperlink"/>
          </w:rPr>
          <w:t>- Session 3</w:t>
        </w:r>
      </w:hyperlink>
    </w:p>
    <w:p w14:paraId="7B22AFC0" w14:textId="77777777" w:rsidR="00841102" w:rsidRPr="00841102" w:rsidRDefault="00841102" w:rsidP="00841102">
      <w:hyperlink r:id="rId13" w:history="1">
        <w:r w:rsidRPr="00841102">
          <w:rPr>
            <w:rStyle w:val="Hyperlink"/>
          </w:rPr>
          <w:t>- Session 4</w:t>
        </w:r>
      </w:hyperlink>
    </w:p>
    <w:p w14:paraId="072EFFB4" w14:textId="77777777" w:rsidR="00841102" w:rsidRDefault="00841102"/>
    <w:sectPr w:rsidR="00841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02"/>
    <w:rsid w:val="0061731F"/>
    <w:rsid w:val="00841102"/>
    <w:rsid w:val="00B73CBD"/>
    <w:rsid w:val="00D8179B"/>
    <w:rsid w:val="00EB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5A36"/>
  <w15:chartTrackingRefBased/>
  <w15:docId w15:val="{46076BA5-E8D3-47A3-A8F6-04828635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1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01.safelinks.protection.outlook.com/?url=https%3A%2F%2Fyoutu.be%2FyTEHkTcE5IY%3Fsi%3Dr2o53UsvTDCzBEW7&amp;data=05%7C02%7Cimenbour%40uvic.ca%7Cf229fa7197374f335f4b08de7977439a%7C9c61d3779894427cb13b1d6a51662b4e%7C0%7C0%7C639081750446667838%7CUnknown%7CTWFpbGZsb3d8eyJFbXB0eU1hcGkiOnRydWUsIlYiOiIwLjAuMDAwMCIsIlAiOiJXaW4zMiIsIkFOIjoiTWFpbCIsIldUIjoyfQ%3D%3D%7C0%7C%7C%7C&amp;sdata=TjIZAAdBjSLN4exTCvBSoJK8hygzONAI8ZOe1fo%2F5Q0%3D&amp;reserved=0" TargetMode="External"/><Relationship Id="rId13" Type="http://schemas.openxmlformats.org/officeDocument/2006/relationships/hyperlink" Target="https://can01.safelinks.protection.outlook.com/?url=https%3A%2F%2Fyoutu.be%2Fw6Q310N-7ho%3Fsi%3DAPVCq3V8Uo5Ihtjx&amp;data=05%7C02%7Cimenbour%40uvic.ca%7C703ef06009cd404de7b008de796137ae%7C9c61d3779894427cb13b1d6a51662b4e%7C0%7C0%7C639081655620305456%7CUnknown%7CTWFpbGZsb3d8eyJFbXB0eU1hcGkiOnRydWUsIlYiOiIwLjAuMDAwMCIsIlAiOiJXaW4zMiIsIkFOIjoiTWFpbCIsIldUIjoyfQ%3D%3D%7C0%7C%7C%7C&amp;sdata=v7UvY2NuyA3WyOdiJYEhbYapaIGaLSS0hlyl1pb2UHk%3D&amp;reserve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n01.safelinks.protection.outlook.com/?url=https%3A%2F%2Fhub.docker.com%2Fr%2Ferddap%2Ferddap&amp;data=05%7C02%7Cimenbour%40uvic.ca%7Cf229fa7197374f335f4b08de7977439a%7C9c61d3779894427cb13b1d6a51662b4e%7C0%7C0%7C639081750446621852%7CUnknown%7CTWFpbGZsb3d8eyJFbXB0eU1hcGkiOnRydWUsIlYiOiIwLjAuMDAwMCIsIlAiOiJXaW4zMiIsIkFOIjoiTWFpbCIsIldUIjoyfQ%3D%3D%7C0%7C%7C%7C&amp;sdata=Ivoq%2FIoR2VdGTrv9uEuN1oB4pFsmb26VSREVNv%2BRiEs%3D&amp;reserved=0" TargetMode="External"/><Relationship Id="rId12" Type="http://schemas.openxmlformats.org/officeDocument/2006/relationships/hyperlink" Target="https://can01.safelinks.protection.outlook.com/?url=https%3A%2F%2Fyoutu.be%2FVDTA2DPJmTY%3Fsi%3DPE1eXFhIfVVMnrMK&amp;data=05%7C02%7Cimenbour%40uvic.ca%7C703ef06009cd404de7b008de796137ae%7C9c61d3779894427cb13b1d6a51662b4e%7C0%7C0%7C639081655620284581%7CUnknown%7CTWFpbGZsb3d8eyJFbXB0eU1hcGkiOnRydWUsIlYiOiIwLjAuMDAwMCIsIlAiOiJXaW4zMiIsIkFOIjoiTWFpbCIsIldUIjoyfQ%3D%3D%7C0%7C%7C%7C&amp;sdata=OGNyCVeZQOqq3Vp2CzDEEYuc9umC0NMOHf9TyXXEyJY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01.safelinks.protection.outlook.com/?url=https%3A%2F%2Fgithub.com%2FERDDAP%2Ferddap&amp;data=05%7C02%7Cimenbour%40uvic.ca%7Cf229fa7197374f335f4b08de7977439a%7C9c61d3779894427cb13b1d6a51662b4e%7C0%7C0%7C639081750446575502%7CUnknown%7CTWFpbGZsb3d8eyJFbXB0eU1hcGkiOnRydWUsIlYiOiIwLjAuMDAwMCIsIlAiOiJXaW4zMiIsIkFOIjoiTWFpbCIsIldUIjoyfQ%3D%3D%7C0%7C%7C%7C&amp;sdata=Re375FtykIwKzOlaai0u2kxKb42Ou9Xd3EB2%2B%2FfoRxE%3D&amp;reserved=0" TargetMode="External"/><Relationship Id="rId11" Type="http://schemas.openxmlformats.org/officeDocument/2006/relationships/hyperlink" Target="https://can01.safelinks.protection.outlook.com/?url=https%3A%2F%2Fyoutu.be%2FMARddfh6DwI%3Fsi%3DtJmxuFratZUUzkZ8&amp;data=05%7C02%7Cimenbour%40uvic.ca%7C703ef06009cd404de7b008de796137ae%7C9c61d3779894427cb13b1d6a51662b4e%7C0%7C0%7C639081655620257004%7CUnknown%7CTWFpbGZsb3d8eyJFbXB0eU1hcGkiOnRydWUsIlYiOiIwLjAuMDAwMCIsIlAiOiJXaW4zMiIsIkFOIjoiTWFpbCIsIldUIjoyfQ%3D%3D%7C0%7C%7C%7C&amp;sdata=z0TdOOMHoO6E7rnRBrSLp0YTeNUY7h6pbV8NItfX5FU%3D&amp;reserved=0" TargetMode="External"/><Relationship Id="rId5" Type="http://schemas.openxmlformats.org/officeDocument/2006/relationships/hyperlink" Target="https://can01.safelinks.protection.outlook.com/?url=https%3A%2F%2Fwww.ncei.noaa.gov%2Ferddap%2Findex.html&amp;data=05%7C02%7Cimenbour%40uvic.ca%7Cf229fa7197374f335f4b08de7977439a%7C9c61d3779894427cb13b1d6a51662b4e%7C0%7C0%7C639081750446530718%7CUnknown%7CTWFpbGZsb3d8eyJFbXB0eU1hcGkiOnRydWUsIlYiOiIwLjAuMDAwMCIsIlAiOiJXaW4zMiIsIkFOIjoiTWFpbCIsIldUIjoyfQ%3D%3D%7C0%7C%7C%7C&amp;sdata=rwZtkHtdIqKgPKxuZ4REQ1Gpk83P9Yzay3BEEuvbmnw%3D&amp;reserved=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an01.safelinks.protection.outlook.com/?url=https%3A%2F%2Fyoutu.be%2FglgwtniW1V8%3Fsi%3Dp5jHT2QmNVyWSxFU&amp;data=05%7C02%7Cimenbour%40uvic.ca%7C703ef06009cd404de7b008de796137ae%7C9c61d3779894427cb13b1d6a51662b4e%7C0%7C0%7C639081655620215192%7CUnknown%7CTWFpbGZsb3d8eyJFbXB0eU1hcGkiOnRydWUsIlYiOiIwLjAuMDAwMCIsIlAiOiJXaW4zMiIsIkFOIjoiTWFpbCIsIldUIjoyfQ%3D%3D%7C0%7C%7C%7C&amp;sdata=p7kOqTllZdrHdxX%2BXOL69C%2BTy%2Bl8K2tVwdgMpNVWumA%3D&amp;reserved=0" TargetMode="External"/><Relationship Id="rId4" Type="http://schemas.openxmlformats.org/officeDocument/2006/relationships/hyperlink" Target="https://can01.safelinks.protection.outlook.com/?url=https%3A%2F%2Fdap.oceannetworks.ca%2Ferddap%2Findex.html&amp;data=05%7C02%7Cimenbour%40uvic.ca%7Cf229fa7197374f335f4b08de7977439a%7C9c61d3779894427cb13b1d6a51662b4e%7C0%7C0%7C639081750446485855%7CUnknown%7CTWFpbGZsb3d8eyJFbXB0eU1hcGkiOnRydWUsIlYiOiIwLjAuMDAwMCIsIlAiOiJXaW4zMiIsIkFOIjoiTWFpbCIsIldUIjoyfQ%3D%3D%7C0%7C%7C%7C&amp;sdata=WBZBFBTrlbJH%2F3P%2B43b1ROGNOnQy4ujynE2P9O6QWaA%3D&amp;reserved=0" TargetMode="External"/><Relationship Id="rId9" Type="http://schemas.openxmlformats.org/officeDocument/2006/relationships/hyperlink" Target="https://can01.safelinks.protection.outlook.com/?url=https%3A%2F%2Foceanprotocol.com%2F&amp;data=05%7C02%7Cimenbour%40uvic.ca%7Cf229fa7197374f335f4b08de7977439a%7C9c61d3779894427cb13b1d6a51662b4e%7C0%7C0%7C639081750446719380%7CUnknown%7CTWFpbGZsb3d8eyJFbXB0eU1hcGkiOnRydWUsIlYiOiIwLjAuMDAwMCIsIlAiOiJXaW4zMiIsIkFOIjoiTWFpbCIsIldUIjoyfQ%3D%3D%7C0%7C%7C%7C&amp;sdata=jY0zucuEJqc0105NZBSfoahS4vLik9Fh6OjNcbwLm4w%3D&amp;reserved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</Words>
  <Characters>4356</Characters>
  <Application>Microsoft Office Word</Application>
  <DocSecurity>0</DocSecurity>
  <Lines>36</Lines>
  <Paragraphs>10</Paragraphs>
  <ScaleCrop>false</ScaleCrop>
  <Company>University of Victoria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Bourguiba</dc:creator>
  <cp:keywords/>
  <dc:description/>
  <cp:lastModifiedBy>Imen Bourguiba</cp:lastModifiedBy>
  <cp:revision>3</cp:revision>
  <dcterms:created xsi:type="dcterms:W3CDTF">2026-03-04T23:49:00Z</dcterms:created>
  <dcterms:modified xsi:type="dcterms:W3CDTF">2026-03-04T23:49:00Z</dcterms:modified>
</cp:coreProperties>
</file>