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Uubantu18堆栈平衡问题+ret2text</w:t>
      </w:r>
      <w:r>
        <w:rPr>
          <w:rFonts w:hint="eastAsia"/>
          <w:lang w:val="en-US" w:eastAsia="zh-CN"/>
        </w:rPr>
        <w:t>---</w:t>
      </w:r>
      <w:r>
        <w:rPr>
          <w:rFonts w:hint="eastAsia"/>
        </w:rPr>
        <w:t>rip</w:t>
      </w:r>
    </w:p>
    <w:p>
      <w:pPr>
        <w:rPr>
          <w:rFonts w:hint="eastAsia"/>
        </w:rPr>
      </w:pPr>
    </w:p>
    <w:p>
      <w:pPr>
        <w:tabs>
          <w:tab w:val="left" w:pos="7597"/>
        </w:tabs>
        <w:rPr>
          <w:rFonts w:hint="eastAsia" w:eastAsiaTheme="minorEastAsia"/>
          <w:lang w:val="en-US" w:eastAsia="zh-CN"/>
        </w:rPr>
      </w:pPr>
      <w:r>
        <w:rPr>
          <w:rFonts w:hint="eastAsia"/>
        </w:rPr>
        <w:t>ret2text</w:t>
      </w:r>
      <w:r>
        <w:rPr>
          <w:rFonts w:hint="eastAsia"/>
          <w:lang w:val="en-US" w:eastAsia="zh-CN"/>
        </w:rPr>
        <w:t>---</w:t>
      </w:r>
      <w:r>
        <w:rPr>
          <w:rFonts w:hint="eastAsia"/>
        </w:rPr>
        <w:t>warmup_csaw_2016</w:t>
      </w:r>
      <w:r>
        <w:rPr>
          <w:rFonts w:hint="eastAsia"/>
          <w:lang w:eastAsia="zh-CN"/>
        </w:rPr>
        <w:tab/>
      </w:r>
    </w:p>
    <w:p>
      <w:pPr>
        <w:tabs>
          <w:tab w:val="left" w:pos="6664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在ida里查看浮点数的十六进制+浮点数的标识+栈溢出</w:t>
      </w:r>
      <w:r>
        <w:rPr>
          <w:rFonts w:hint="eastAsia"/>
          <w:lang w:val="en-US" w:eastAsia="zh-CN"/>
        </w:rPr>
        <w:t>---</w:t>
      </w:r>
      <w:r>
        <w:rPr>
          <w:rFonts w:hint="eastAsia"/>
        </w:rPr>
        <w:t>ciscn_2019_n_1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ret2text+c++字符替换函数</w:t>
      </w:r>
      <w:r>
        <w:rPr>
          <w:rFonts w:hint="eastAsia"/>
          <w:lang w:val="en-US" w:eastAsia="zh-CN"/>
        </w:rPr>
        <w:t>---</w:t>
      </w:r>
      <w:r>
        <w:rPr>
          <w:rFonts w:hint="eastAsia"/>
        </w:rPr>
        <w:t>pwn1_sctf_2016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jarvisoj_level0--ret2text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ret2libc+puts函数泄露libc地址+libcsearcher使用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ciscn_2019_c_1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格式化字符串+任意地址写入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第五空间2019 决赛]PWN5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简单的逻辑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ciscn_2019_n_8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strlen截断返回正确结果+ret2libc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[OGeek2019]babyrop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ret2text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jarvisoj_level2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-无leave指令不需要覆盖rbp+ret2text栈溢出参数+ mprotect修改内存权限ret2shellcode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get_started_3dsct</w:t>
      </w:r>
      <w:r>
        <w:rPr>
          <w:rFonts w:hint="eastAsia"/>
          <w:lang w:val="en-US" w:eastAsia="zh-CN"/>
        </w:rPr>
        <w:t>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ret2text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bjdctf_2020_babystack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和ciscn_2019_c_1一模一样的题目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ciscn_2019_en_2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无leave指令不需要覆盖rbp+ret2text双重返回+ mprotect修改内存权限ret2shellcode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not_the_same_3dsctf_2016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简单r</w:t>
      </w:r>
      <w:r>
        <w:rPr>
          <w:rFonts w:hint="default"/>
          <w:lang w:val="en-US" w:eastAsia="zh-CN"/>
        </w:rPr>
        <w:t>op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[HarekazeCTF2019]baby_ro</w:t>
      </w:r>
      <w:r>
        <w:rPr>
          <w:rFonts w:hint="eastAsia"/>
          <w:lang w:val="en-US" w:eastAsia="zh-CN"/>
        </w:rPr>
        <w:t>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简单rop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jarvisoj_level2_x64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ret2shellcode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ciscn_2019_n_5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直接nc即可+syscall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others_shellcode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flush中的sh字符+ret2text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ciscn_2019_ne_5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ret2libc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铁人三项(第五赛区)_2018_rop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ret2libc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bjdctf_2020_babyrop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ret2text+整数溢出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bjdctf_2020_babystack2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格式化字符串+fmtstr模块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jarvisoj_fm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</w:t>
      </w:r>
      <w:r>
        <w:rPr>
          <w:rFonts w:hint="default"/>
          <w:lang w:val="en-US" w:eastAsia="zh-CN"/>
        </w:rPr>
        <w:t>数溢出+ret2libc+本地不通远程通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pwn2_sctf_2016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printf利用ret2libc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[HarekazeCTF2019]baby_rop2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</w:t>
      </w:r>
      <w:r>
        <w:rPr>
          <w:rFonts w:hint="default"/>
          <w:lang w:val="en-US" w:eastAsia="zh-CN"/>
        </w:rPr>
        <w:t>溢出+两种方法+malloc_hook+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babyheap_0ctf_2017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ret2csu+srop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ciscn_2019_s_3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利用leave_ret实现栈偏移+stack pivoting计算偏移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ciscn_2019_es_2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ret2text+注意函数对ebp是否操作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jarvisoj_tell_me_something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ret2libc+利用32位write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jarvisoj_level3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ret2shellcode+ida偏移显示错误动态计算偏移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ez_pz_hackover_2016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32位多次ret2text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picoctf_2018_rop chain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栈偏移到bss段+ret2libc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[Black Watch 入群题]PWN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ret2libc+利用32位write+和level3基本一样+dynelf的使用+bss读入binsh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jarvisoj_level4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ret2libc+利用64位write+不设置rbx_环境自带_不使用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csu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jarvisoj_level3_x64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64位格式化字符串泄露carry+ret2libc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bjdctf_2020_babyrop2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House_Of_Spirit+堆溢出+动调找特殊字节7f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[ZJCTF 2019]EasyHeap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seccomp沙盒详解+使用open+write+read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pwnable_orw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linux下';'连接命令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bjdctf_2020_router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堆利用+uaf入门题+fastbin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hitcontraining_uaf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一定要有返回地址+32位ret2text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jarvisoj_test_your_memory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汇编代码分析+ret2shellcode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mrctf2020_shellcode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汇编代码分析+alpha3转换shellcode+可见字符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ret2shellcode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mrctf2020_shellcode_revenge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堆利用+uaf修改fd指针+任意地址写入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wustctf2020_easyfast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32位ret2syscall+无pie写入bss段bin_sh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cmcc_simplerop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32位ret2syscall+无pie写入bss段bin_sh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inndy_rop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堆利用+uaf利用add替换地址+fastbin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actf_2019_babyheap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32位ret2text+参数设置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picoctf_2018_buffer overflow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标准32位ret2libc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xdctf2015_pwn200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ret2text+gdb动态调偏移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bbys_tu_2016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栈溢出覆盖下一个变量+难度和ret2text类似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mrctf2020_easyoverflow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堆利用+uaf或double_free+malloc_hook利用</w:t>
      </w:r>
      <w:r>
        <w:rPr>
          <w:rFonts w:hint="eastAsia"/>
          <w:lang w:val="en-US" w:eastAsia="zh-CN"/>
        </w:rPr>
        <w:t>onegadget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gyctf_2020_some_thing_interesting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call调用和plt调用的区别+ret2call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wustctf2020_getshell_2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堆溢出+长度检查相邻chunk漏洞+非fastbin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babyfengshui_33c3_2016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c++pwn题+汇编溯源call_rax+字符串截断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[ZJCTF 2019]Login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ret2shellcode远程无回显转ret2libc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jarvisoj_level1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堆利用+uaf覆盖函数</w:t>
      </w:r>
      <w:r>
        <w:rPr>
          <w:rFonts w:hint="eastAsia"/>
          <w:lang w:val="en-US" w:eastAsia="zh-CN"/>
        </w:rPr>
        <w:t>（入门题）</w:t>
      </w:r>
      <w:r>
        <w:rPr>
          <w:rFonts w:hint="default"/>
          <w:lang w:val="en-US" w:eastAsia="zh-CN"/>
        </w:rPr>
        <w:t>+system_plt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ciscn_2019_n_3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32位栈偏移到stack+泄露ebp+动调ebp和buffer偏移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ciscn_2019_s_4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fmt_str格式化字符串实现泄露libc+任意地址写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axb_2019_fmt32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堆溢出+unsorted_bin_attack入门题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hitcontraining_magicheap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64位栈偏移ret提高字节防止覆盖got表+one_gadget什么时候使用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gyctf_2020_borrowstack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内联汇编+int80+write二次调用泄露栈地址+21字节</w:t>
      </w:r>
      <w:r>
        <w:rPr>
          <w:rFonts w:hint="eastAsia"/>
          <w:lang w:val="en-US" w:eastAsia="zh-CN"/>
        </w:rPr>
        <w:t>手动</w:t>
      </w:r>
      <w:r>
        <w:rPr>
          <w:rFonts w:hint="default"/>
          <w:lang w:val="en-US" w:eastAsia="zh-CN"/>
        </w:rPr>
        <w:t>shellcode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pwnable_start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64位put泄露ret2libc+泄露carry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others_babystack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close函数+exec重定向标准输入输出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wustctf2020_closed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两种那道题(做过)+unsorted_bin泄露libc+覆盖malloc_hook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0ctf_2017_babyheap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堆溢出+</w:t>
      </w:r>
      <w:r>
        <w:rPr>
          <w:rFonts w:hint="default"/>
          <w:lang w:val="en-US" w:eastAsia="zh-CN"/>
        </w:rPr>
        <w:t>off_by_one+堆重叠+free_got覆盖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hitcontraining_heapcreator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堆溢出+exit_hook+FILE_FSOP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ciscn_2019_n_7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堆溢出+exit_hook+FILE_FSOP+FSOP未完全理解（两种方法）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hctf2018_the_end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堆溢出+off_by_one堆重叠+unsorted_bin泄露libc+realloc_hook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roarctf_2019_easy_pwn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堆溢出+unlink全解析+覆写got表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hitcon2014_stkof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21字节手动shellcode+汇编调整栈指针shellcode+ret2shellcode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ciscn_2019_s_9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堆利用+uaf经典利用+system截断执行字符串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pwnable_hacknote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SROP+类似ciscn_2019_s_3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ciscn_2019_es_7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读汇编找参数+直接写shellcode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picoctf_2018_shellcode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ret2csu+覆写got表+不利用system和exec系统调用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jarvisoj_level5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堆溢出+house_of_force+unlink使用show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hitcontraining_bamboobox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简单rop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cmcc_pwnme2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覆盖got表+16进制输入数据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picoctf_2018_got_shell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堆溢出+off_by_one覆盖free_got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npuctf_2020_easyheap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Uubantu18堆栈平衡问题</w:t>
      </w:r>
      <w:r>
        <w:rPr>
          <w:rFonts w:hint="eastAsia"/>
          <w:lang w:val="en-US" w:eastAsia="zh-CN"/>
        </w:rPr>
        <w:t>+去掉push_rbp</w:t>
      </w:r>
      <w:r>
        <w:rPr>
          <w:rFonts w:hint="eastAsia"/>
        </w:rPr>
        <w:t>+ret2text</w:t>
      </w:r>
      <w:r>
        <w:rPr>
          <w:rFonts w:hint="eastAsia"/>
          <w:lang w:val="en-US" w:eastAsia="zh-CN"/>
        </w:rPr>
        <w:t>---suctf_2018_stack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堆利用+house_of_force+realloc_hook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gyctf_2020_force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2.27堆利用+tache_dup+unsorted_leak+tache玩坏警告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---ciscn_2019_final_3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64位栈偏移到栈上+ret2libc+Ubantu18对齐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actf_2019_babystack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标准格式化字符串泄露libc+覆盖got表地址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wdb_2018_2nd_easyfmt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栈相邻字符串puts溢出打印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picoctf_2018_leak_me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格式化字符串修改bss+z3计算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mrctf2020_easy_equation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jmp_esp+sub_sep栈偏移+栈溢出程序pwntools调试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x_ctf_b0verfl0w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堆溢出+house_of_force+unlink使用show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hitcontraining_unlink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ret2text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suctf_2018_basic pwn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fmt_str格式化字符串64位+手动payload修改低三字节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axb_2019_fmt64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32位格式化字符串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inndy_echo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ret2libc或ret2text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cmcc_pwnme1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2.27堆利用+tache_dup+unsorted_leak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ciscn_2019_es_1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mmap函数和jmp_rsp+沙盒溢出(orw)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[极客大挑战 2019]Not Bad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brop</w:t>
      </w:r>
      <w:r>
        <w:rPr>
          <w:rFonts w:hint="eastAsia"/>
          <w:lang w:val="en-US" w:eastAsia="zh-CN"/>
        </w:rPr>
        <w:t>无附件</w:t>
      </w:r>
      <w:r>
        <w:rPr>
          <w:rFonts w:hint="default"/>
          <w:lang w:val="en-US" w:eastAsia="zh-CN"/>
        </w:rPr>
        <w:t>盲打+ret2libc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axb_2019_brop64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开启pie情况下的fmt格式化字符串+off_by_one+unlink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axb_2019_heap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carry崩溃利用任意地址读+environ泄露栈地址+argv[0]改写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wdb2018_guess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堆利用+uaf简单利用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gyctf_2020_some_thing_exceting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简化版ret2libc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oneshot_tjctf_2016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栈溢出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护网杯_2018_gettingstart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sizie0溢出+unlink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zctf2016_note2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int类型负数取补码仍然为负数+数字游戏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wustctf2020_number_game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pop_gadget拼凑shellcode+00字节绕过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shellcode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starctf_2019_babyshell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劫持fileno文件标识符+tcache_double_free+libc2.27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ciscn_2019_final_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少见的数组溢出</w:t>
      </w:r>
      <w:r>
        <w:rPr>
          <w:rFonts w:hint="eastAsia"/>
          <w:lang w:val="en-US" w:eastAsia="zh-CN"/>
        </w:rPr>
        <w:t>+栈溢出覆盖ret---</w:t>
      </w:r>
      <w:r>
        <w:rPr>
          <w:rFonts w:hint="default"/>
          <w:lang w:val="en-US" w:eastAsia="zh-CN"/>
        </w:rPr>
        <w:t>wustctf2020_name_your_cat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少见的数组溢出+bss溢出覆盖got表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wustctf2020_name_your_dog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tcache_dup+ret2libc_leak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ciscn_2019_en_3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signal函数+ssh连接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picoctf_2018_buffer overflow 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tcache逻辑漏洞+strdup函数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picoctf_2018_are you root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堆格式化字符串+rbp格式化字符串低位覆写返回地址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xman_2019_format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格式化字符串栈上数据读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judgement_mna_2016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</w:t>
      </w:r>
      <w:r>
        <w:rPr>
          <w:rFonts w:hint="default"/>
          <w:lang w:val="en-US" w:eastAsia="zh-CN"/>
        </w:rPr>
        <w:t>uaf</w:t>
      </w:r>
      <w:r>
        <w:rPr>
          <w:rFonts w:hint="eastAsia"/>
          <w:lang w:val="en-US" w:eastAsia="zh-CN"/>
        </w:rPr>
        <w:t>复用chunk</w:t>
      </w:r>
      <w:r>
        <w:rPr>
          <w:rFonts w:hint="default"/>
          <w:lang w:val="en-US" w:eastAsia="zh-CN"/>
        </w:rPr>
        <w:t>+堆利用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bjdctf_2020_YDSneedGrirlfriend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libc2.27+calloc不使用tcache+tcache特性知识点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gyctf_2020_signin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ret2shellcode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wdb_2018_3rd_soEasy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fmt覆写</w:t>
      </w:r>
      <w:bookmarkStart w:id="0" w:name="_GoBack"/>
      <w:r>
        <w:rPr>
          <w:rFonts w:hint="default"/>
          <w:lang w:val="en-US" w:eastAsia="zh-CN"/>
        </w:rPr>
        <w:t>fini</w:t>
      </w:r>
      <w:bookmarkEnd w:id="0"/>
      <w:r>
        <w:rPr>
          <w:rFonts w:hint="default"/>
          <w:lang w:val="en-US" w:eastAsia="zh-CN"/>
        </w:rPr>
        <w:t>_arry+手动payload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ciscn_2019_sw_1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tcache_dup+off_by_null伪造堆合并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hitcon_2018_children_tcach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堆利用+house_of_spirit经典例题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lctf2016_pwn200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mmap函数+ret2shellcode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[BSidesCF 2019]Runit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ASLR+特殊栈帧找偏移+数组溢出+好题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qctf2018_stack2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ROPgadget+ropchain+静态编译无法利用plt和got表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PicoCTF_2018_can-you-gets-me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ROPgadget+ropchain+静态编译无法利用plt和got表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强网杯2019 拟态 STKOF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堆利用+特殊整数溢出+size0无限制读入+unlink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zctf_2016_note3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堆利用+uaf堆重叠+unsortd_leak+free_hook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gyctf_2020_document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整数溢出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hgame2018_flag_server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strcpy字符溢出+house_of_force任意地址写+free_got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bcloud_bctf_2016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ptr数组低四位遍历index+index0x10按位或导致ptr增加+tcache_dup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ciscn_2019_final_5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house_of_orange+frop+unsorted_bin_attack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houseoforange_hitcon_2016</w:t>
      </w:r>
    </w:p>
    <w:p>
      <w:pPr>
        <w:tabs>
          <w:tab w:val="left" w:pos="55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srop_双frame+特殊gadget_leave使用rbp---rootersctf_2019_srop</w:t>
      </w:r>
    </w:p>
    <w:p>
      <w:pPr>
        <w:tabs>
          <w:tab w:val="left" w:pos="5518"/>
        </w:tabs>
        <w:rPr>
          <w:rFonts w:hint="eastAsia"/>
          <w:lang w:val="en-US" w:eastAsia="zh-CN"/>
        </w:rPr>
      </w:pPr>
    </w:p>
    <w:p>
      <w:pPr>
        <w:tabs>
          <w:tab w:val="left" w:pos="551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vm_pwn+虚拟栈泄露真实栈+opcode分析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wdb_2020_1st_boom2</w:t>
      </w:r>
    </w:p>
    <w:p>
      <w:pPr>
        <w:tabs>
          <w:tab w:val="left" w:pos="5518"/>
        </w:tabs>
        <w:rPr>
          <w:rFonts w:hint="default"/>
          <w:lang w:val="en-US" w:eastAsia="zh-CN"/>
        </w:rPr>
      </w:pPr>
    </w:p>
    <w:p>
      <w:pPr>
        <w:tabs>
          <w:tab w:val="left" w:pos="551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无show函数爆破IO_stdout泄露+add利用realloc</w:t>
      </w:r>
    </w:p>
    <w:p>
      <w:pPr>
        <w:tabs>
          <w:tab w:val="left" w:pos="551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roarctf_2019_realloc_magic</w:t>
      </w:r>
    </w:p>
    <w:p>
      <w:pPr>
        <w:tabs>
          <w:tab w:val="left" w:pos="5428"/>
        </w:tabs>
        <w:bidi w:val="0"/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</w:p>
    <w:p>
      <w:pPr>
        <w:tabs>
          <w:tab w:val="left" w:pos="5428"/>
        </w:tabs>
        <w:bidi w:val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tcache_perthread污染+tcache_dup绕过+unorted_bin_leek+free_hook模板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---</w:t>
      </w: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ciscn_2021_lonelywolf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【ciscn_2021】</w:t>
      </w:r>
    </w:p>
    <w:p>
      <w:pPr>
        <w:tabs>
          <w:tab w:val="left" w:pos="5428"/>
        </w:tabs>
        <w:bidi w:val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5428"/>
        </w:tabs>
        <w:bidi w:val="0"/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scanf函数分配堆空间+数组溢出+read分配失败+environ动调获得栈地址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---</w:t>
      </w: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ciscn_2021_pwny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【ciscn_2021】</w:t>
      </w:r>
    </w:p>
    <w:p>
      <w:pPr>
        <w:tabs>
          <w:tab w:val="left" w:pos="5428"/>
        </w:tabs>
        <w:bidi w:val="0"/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5428"/>
        </w:tabs>
        <w:bidi w:val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lonelywolf升级版+setcontext沙盒溢出堆题（2.27+2.29+2.31）---</w:t>
      </w: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ciscn_2021_silverwolf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【ciscn_2021】</w:t>
      </w:r>
    </w:p>
    <w:p>
      <w:pPr>
        <w:tabs>
          <w:tab w:val="left" w:pos="5428"/>
        </w:tabs>
        <w:bidi w:val="0"/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5428"/>
        </w:tabs>
        <w:bidi w:val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游戏命令输入逆向+迷宫</w:t>
      </w: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数组溢出+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setcontext沙盒溢出+</w:t>
      </w: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tcache_perthread污染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---</w:t>
      </w: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ciscn_2021_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game【ciscn_2021】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1E53F9"/>
    <w:multiLevelType w:val="singleLevel"/>
    <w:tmpl w:val="B51E53F9"/>
    <w:lvl w:ilvl="0" w:tentative="0">
      <w:start w:val="2016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5DE3"/>
    <w:rsid w:val="00F741C7"/>
    <w:rsid w:val="0139528F"/>
    <w:rsid w:val="03183B2C"/>
    <w:rsid w:val="03233D4D"/>
    <w:rsid w:val="035F6861"/>
    <w:rsid w:val="03BF5354"/>
    <w:rsid w:val="03D04990"/>
    <w:rsid w:val="0488369D"/>
    <w:rsid w:val="048C5C36"/>
    <w:rsid w:val="05092E04"/>
    <w:rsid w:val="055D6953"/>
    <w:rsid w:val="05F35E96"/>
    <w:rsid w:val="080D77BB"/>
    <w:rsid w:val="081A62AC"/>
    <w:rsid w:val="08785E62"/>
    <w:rsid w:val="08B94495"/>
    <w:rsid w:val="0AEA2A59"/>
    <w:rsid w:val="0AFA5CDB"/>
    <w:rsid w:val="0C906171"/>
    <w:rsid w:val="0CA10FA5"/>
    <w:rsid w:val="0CC42452"/>
    <w:rsid w:val="0E0E4D0E"/>
    <w:rsid w:val="0FBF6610"/>
    <w:rsid w:val="105E4066"/>
    <w:rsid w:val="11F82FA9"/>
    <w:rsid w:val="12D90F6A"/>
    <w:rsid w:val="12E36B03"/>
    <w:rsid w:val="1335257A"/>
    <w:rsid w:val="13C72E56"/>
    <w:rsid w:val="13D117F7"/>
    <w:rsid w:val="17E07E6F"/>
    <w:rsid w:val="18421CF4"/>
    <w:rsid w:val="186B5F9F"/>
    <w:rsid w:val="18B809BF"/>
    <w:rsid w:val="1A990F43"/>
    <w:rsid w:val="1B0860BB"/>
    <w:rsid w:val="1C8972E6"/>
    <w:rsid w:val="1CCB2767"/>
    <w:rsid w:val="1CEF4ED2"/>
    <w:rsid w:val="1E454898"/>
    <w:rsid w:val="1E6F6557"/>
    <w:rsid w:val="1FE11FAF"/>
    <w:rsid w:val="20605050"/>
    <w:rsid w:val="20F82D70"/>
    <w:rsid w:val="221F483D"/>
    <w:rsid w:val="223F0632"/>
    <w:rsid w:val="23EE1583"/>
    <w:rsid w:val="245E33C8"/>
    <w:rsid w:val="267A7826"/>
    <w:rsid w:val="26E35C31"/>
    <w:rsid w:val="278C4D68"/>
    <w:rsid w:val="279A7FE0"/>
    <w:rsid w:val="27B56A0A"/>
    <w:rsid w:val="2828722D"/>
    <w:rsid w:val="2A3F4824"/>
    <w:rsid w:val="2AA235B3"/>
    <w:rsid w:val="2AC037E1"/>
    <w:rsid w:val="2AD93727"/>
    <w:rsid w:val="2C1B0E96"/>
    <w:rsid w:val="2C695356"/>
    <w:rsid w:val="2E1C2434"/>
    <w:rsid w:val="2F510833"/>
    <w:rsid w:val="3046560D"/>
    <w:rsid w:val="3096074A"/>
    <w:rsid w:val="314E6740"/>
    <w:rsid w:val="31644904"/>
    <w:rsid w:val="31FA6F3D"/>
    <w:rsid w:val="33755708"/>
    <w:rsid w:val="353E19CE"/>
    <w:rsid w:val="35EC5907"/>
    <w:rsid w:val="36747EAC"/>
    <w:rsid w:val="380B5BDF"/>
    <w:rsid w:val="38601CDF"/>
    <w:rsid w:val="39606D41"/>
    <w:rsid w:val="3BD307E3"/>
    <w:rsid w:val="3CA30431"/>
    <w:rsid w:val="3CED7042"/>
    <w:rsid w:val="3D1443E0"/>
    <w:rsid w:val="3D5376E6"/>
    <w:rsid w:val="3DA35FB1"/>
    <w:rsid w:val="3E8D01E3"/>
    <w:rsid w:val="3FD31604"/>
    <w:rsid w:val="404228A5"/>
    <w:rsid w:val="42FD6669"/>
    <w:rsid w:val="430C012C"/>
    <w:rsid w:val="437E4619"/>
    <w:rsid w:val="447D7CEE"/>
    <w:rsid w:val="44D950EC"/>
    <w:rsid w:val="45E55FE4"/>
    <w:rsid w:val="46A525D5"/>
    <w:rsid w:val="471A53F2"/>
    <w:rsid w:val="47A61EB8"/>
    <w:rsid w:val="4ABE3AAA"/>
    <w:rsid w:val="4B397A4D"/>
    <w:rsid w:val="4B6A3F1E"/>
    <w:rsid w:val="4B8C3E4F"/>
    <w:rsid w:val="4C853ACD"/>
    <w:rsid w:val="4D884125"/>
    <w:rsid w:val="4DB929BC"/>
    <w:rsid w:val="4E8D7081"/>
    <w:rsid w:val="4E923EC3"/>
    <w:rsid w:val="519E6403"/>
    <w:rsid w:val="51C00524"/>
    <w:rsid w:val="51DC1898"/>
    <w:rsid w:val="52927BD0"/>
    <w:rsid w:val="52F27114"/>
    <w:rsid w:val="5372465B"/>
    <w:rsid w:val="54AD1E6B"/>
    <w:rsid w:val="54F706C4"/>
    <w:rsid w:val="56AD3EE9"/>
    <w:rsid w:val="57571E78"/>
    <w:rsid w:val="5795363D"/>
    <w:rsid w:val="5C2A7FFA"/>
    <w:rsid w:val="5DB25166"/>
    <w:rsid w:val="61586766"/>
    <w:rsid w:val="63CB4D5A"/>
    <w:rsid w:val="64A7480A"/>
    <w:rsid w:val="65914AC0"/>
    <w:rsid w:val="65AE663F"/>
    <w:rsid w:val="66911CB8"/>
    <w:rsid w:val="66E71100"/>
    <w:rsid w:val="6B8762DE"/>
    <w:rsid w:val="6C0C4AF1"/>
    <w:rsid w:val="6D1708C8"/>
    <w:rsid w:val="6DB9586A"/>
    <w:rsid w:val="6FFF4EB2"/>
    <w:rsid w:val="70BD0189"/>
    <w:rsid w:val="71264711"/>
    <w:rsid w:val="716554CB"/>
    <w:rsid w:val="71787633"/>
    <w:rsid w:val="74C02CF7"/>
    <w:rsid w:val="74C534C2"/>
    <w:rsid w:val="757D1154"/>
    <w:rsid w:val="7836187A"/>
    <w:rsid w:val="7914156C"/>
    <w:rsid w:val="79A04F45"/>
    <w:rsid w:val="7D3E5839"/>
    <w:rsid w:val="7D834DB2"/>
    <w:rsid w:val="7DFD72C3"/>
    <w:rsid w:val="7E2B6F33"/>
    <w:rsid w:val="7E614FA1"/>
    <w:rsid w:val="7F4213E1"/>
    <w:rsid w:val="7F4D4457"/>
    <w:rsid w:val="7F8866F2"/>
    <w:rsid w:val="7FC9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2022-06-08T02:50:06Z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