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2242C" w14:textId="77777777" w:rsidR="0076218A" w:rsidRPr="0076218A" w:rsidRDefault="0076218A" w:rsidP="0076218A">
      <w:r w:rsidRPr="0076218A">
        <w:t>Milestone Grades</w:t>
      </w:r>
    </w:p>
    <w:p w14:paraId="742290C3" w14:textId="77777777" w:rsidR="0076218A" w:rsidRPr="0076218A" w:rsidRDefault="0076218A" w:rsidP="0076218A">
      <w:r w:rsidRPr="0076218A">
        <w:t>Grades for the milestone report have been finalized and updated in Gradescope.</w:t>
      </w:r>
    </w:p>
    <w:p w14:paraId="6D186E71" w14:textId="77777777" w:rsidR="0076218A" w:rsidRPr="0076218A" w:rsidRDefault="0076218A" w:rsidP="0076218A">
      <w:r w:rsidRPr="0076218A">
        <w:rPr>
          <w:b/>
          <w:bCs/>
        </w:rPr>
        <w:t>Mean:</w:t>
      </w:r>
      <w:r w:rsidRPr="0076218A">
        <w:t xml:space="preserve"> 90.0</w:t>
      </w:r>
      <w:r w:rsidRPr="0076218A">
        <w:br/>
      </w:r>
      <w:r w:rsidRPr="0076218A">
        <w:rPr>
          <w:b/>
          <w:bCs/>
        </w:rPr>
        <w:t>Std:</w:t>
      </w:r>
      <w:r w:rsidRPr="0076218A">
        <w:t xml:space="preserve"> 4.98</w:t>
      </w:r>
    </w:p>
    <w:p w14:paraId="5D51CA94" w14:textId="77777777" w:rsidR="0076218A" w:rsidRPr="0076218A" w:rsidRDefault="0076218A" w:rsidP="0076218A">
      <w:r w:rsidRPr="0076218A">
        <w:t>General Feedback</w:t>
      </w:r>
    </w:p>
    <w:p w14:paraId="25D56E67" w14:textId="77777777" w:rsidR="0076218A" w:rsidRPr="0076218A" w:rsidRDefault="0076218A" w:rsidP="0076218A">
      <w:r w:rsidRPr="0076218A">
        <w:t>Some general feedback based on the milestone and important reminders about the final report:</w:t>
      </w:r>
    </w:p>
    <w:p w14:paraId="07F928B5" w14:textId="77777777" w:rsidR="0076218A" w:rsidRPr="0076218A" w:rsidRDefault="0076218A" w:rsidP="0076218A">
      <w:pPr>
        <w:numPr>
          <w:ilvl w:val="0"/>
          <w:numId w:val="1"/>
        </w:numPr>
      </w:pPr>
      <w:r w:rsidRPr="0076218A">
        <w:rPr>
          <w:b/>
          <w:bCs/>
        </w:rPr>
        <w:t>Citations:</w:t>
      </w:r>
      <w:r w:rsidRPr="0076218A">
        <w:t xml:space="preserve"> Most correctly cited relevant datasets and prior studies. Keep in mind, however, that the final report should be self-contained. That is, be sure to fully explain and give context on the data (original source, relevant statistics, etc.), models, and approaches you cite; the reader/grader should be able to understand your work without reviewing cited papers.</w:t>
      </w:r>
    </w:p>
    <w:p w14:paraId="7C9B5F92" w14:textId="77777777" w:rsidR="0076218A" w:rsidRPr="0076218A" w:rsidRDefault="0076218A" w:rsidP="0076218A">
      <w:pPr>
        <w:numPr>
          <w:ilvl w:val="0"/>
          <w:numId w:val="1"/>
        </w:numPr>
      </w:pPr>
      <w:r w:rsidRPr="0076218A">
        <w:rPr>
          <w:b/>
          <w:bCs/>
        </w:rPr>
        <w:t>Describing Experiments/Results:</w:t>
      </w:r>
      <w:r w:rsidRPr="0076218A">
        <w:t xml:space="preserve"> We strongly encourage spending time ensuring that your presentations and descriptions of methods/results are clear and thorough. Quality diagrams/figures/tables with clear discussion take time but are very helpful to fully understanding all that you have been working on. The instruction includes some links to helpful scientific writing resources.</w:t>
      </w:r>
    </w:p>
    <w:p w14:paraId="6FAE709A" w14:textId="77777777" w:rsidR="0076218A" w:rsidRPr="0076218A" w:rsidRDefault="0076218A" w:rsidP="0076218A">
      <w:pPr>
        <w:numPr>
          <w:ilvl w:val="0"/>
          <w:numId w:val="1"/>
        </w:numPr>
      </w:pPr>
      <w:r w:rsidRPr="0076218A">
        <w:rPr>
          <w:b/>
          <w:bCs/>
        </w:rPr>
        <w:t>Motivating Choices:</w:t>
      </w:r>
      <w:r w:rsidRPr="0076218A">
        <w:t xml:space="preserve"> In addition to describing how you designed your experiments/approach, you should also make sure to motivate your choices (e.g., are these hyperparameters from prior work? Otherwise, why that specific value?)</w:t>
      </w:r>
    </w:p>
    <w:p w14:paraId="1222BADC" w14:textId="77777777" w:rsidR="0076218A" w:rsidRPr="0076218A" w:rsidRDefault="0076218A" w:rsidP="0076218A">
      <w:pPr>
        <w:numPr>
          <w:ilvl w:val="0"/>
          <w:numId w:val="1"/>
        </w:numPr>
      </w:pPr>
      <w:r w:rsidRPr="0076218A">
        <w:rPr>
          <w:b/>
          <w:bCs/>
        </w:rPr>
        <w:t>Additional Requirements:</w:t>
      </w:r>
      <w:r w:rsidRPr="0076218A">
        <w:t xml:space="preserve"> Please review the final report instructions carefully, as there are additional details/sections expected in the final report compared to the milestone. Importantly, this includes (but is not limited to):</w:t>
      </w:r>
    </w:p>
    <w:p w14:paraId="59674796" w14:textId="77777777" w:rsidR="0076218A" w:rsidRPr="0076218A" w:rsidRDefault="0076218A" w:rsidP="0076218A">
      <w:pPr>
        <w:numPr>
          <w:ilvl w:val="1"/>
          <w:numId w:val="1"/>
        </w:numPr>
      </w:pPr>
      <w:r w:rsidRPr="0076218A">
        <w:rPr>
          <w:b/>
          <w:bCs/>
        </w:rPr>
        <w:t>Related Work:</w:t>
      </w:r>
      <w:r w:rsidRPr="0076218A">
        <w:t xml:space="preserve"> You will need to discuss several relevant studies that help give context to your work and motivate its importance to the field (see instructions for more details).</w:t>
      </w:r>
    </w:p>
    <w:p w14:paraId="6A323223" w14:textId="77777777" w:rsidR="0076218A" w:rsidRPr="0076218A" w:rsidRDefault="0076218A" w:rsidP="0076218A">
      <w:pPr>
        <w:numPr>
          <w:ilvl w:val="1"/>
          <w:numId w:val="1"/>
        </w:numPr>
      </w:pPr>
      <w:r w:rsidRPr="0076218A">
        <w:rPr>
          <w:b/>
          <w:bCs/>
        </w:rPr>
        <w:t>Qualitative Evaluation:</w:t>
      </w:r>
      <w:r w:rsidRPr="0076218A">
        <w:t xml:space="preserve"> In addition to numerical results, you will also need to show (abbreviated if appropriate) examples of outputs. You will also need to discuss general trends you see among outputs, likely referencing the examples you include to showcase those trends.</w:t>
      </w:r>
    </w:p>
    <w:p w14:paraId="22BA5118" w14:textId="77777777" w:rsidR="0076218A" w:rsidRPr="0076218A" w:rsidRDefault="0076218A" w:rsidP="0076218A">
      <w:pPr>
        <w:numPr>
          <w:ilvl w:val="1"/>
          <w:numId w:val="1"/>
        </w:numPr>
      </w:pPr>
      <w:r w:rsidRPr="0076218A">
        <w:rPr>
          <w:b/>
          <w:bCs/>
        </w:rPr>
        <w:t>Conclusion:</w:t>
      </w:r>
      <w:r w:rsidRPr="0076218A">
        <w:t xml:space="preserve"> You should succinctly summarize your achievements/contributions near the end of your report as well as note the main limitations of your work.</w:t>
      </w:r>
    </w:p>
    <w:p w14:paraId="60C5BA2B" w14:textId="77777777" w:rsidR="0076218A" w:rsidRPr="0076218A" w:rsidRDefault="0076218A" w:rsidP="0076218A">
      <w:pPr>
        <w:numPr>
          <w:ilvl w:val="0"/>
          <w:numId w:val="1"/>
        </w:numPr>
      </w:pPr>
      <w:r w:rsidRPr="0076218A">
        <w:rPr>
          <w:b/>
          <w:bCs/>
        </w:rPr>
        <w:lastRenderedPageBreak/>
        <w:t>Formatting:</w:t>
      </w:r>
      <w:r w:rsidRPr="0076218A">
        <w:t xml:space="preserve"> Finally, please be sure to keep the report within the page limit and use the provided template!</w:t>
      </w:r>
    </w:p>
    <w:p w14:paraId="1C83E328" w14:textId="77777777" w:rsidR="0076218A" w:rsidRPr="0076218A" w:rsidRDefault="0076218A" w:rsidP="0076218A">
      <w:r w:rsidRPr="0076218A">
        <w:t>Submission</w:t>
      </w:r>
    </w:p>
    <w:p w14:paraId="0AAE3FB7" w14:textId="77777777" w:rsidR="0076218A" w:rsidRPr="0076218A" w:rsidRDefault="0076218A" w:rsidP="0076218A">
      <w:r w:rsidRPr="0076218A">
        <w:t xml:space="preserve">There are two assignments in Gradescope both due on </w:t>
      </w:r>
      <w:r w:rsidRPr="0076218A">
        <w:rPr>
          <w:b/>
          <w:bCs/>
        </w:rPr>
        <w:t>December 11 at 11:59PM</w:t>
      </w:r>
      <w:r w:rsidRPr="0076218A">
        <w:t xml:space="preserve">. Please upload your </w:t>
      </w:r>
      <w:r w:rsidRPr="0076218A">
        <w:rPr>
          <w:b/>
          <w:bCs/>
        </w:rPr>
        <w:t>report PDFs to the 'Final Project Report' assignment,</w:t>
      </w:r>
      <w:r w:rsidRPr="0076218A">
        <w:t xml:space="preserve"> and a </w:t>
      </w:r>
      <w:r w:rsidRPr="0076218A">
        <w:rPr>
          <w:b/>
          <w:bCs/>
        </w:rPr>
        <w:t>zip file/GitHub repo to the 'Final Project Code' assignment</w:t>
      </w:r>
      <w:r w:rsidRPr="0076218A">
        <w:t>. Please also be sure to select all group members for each update to your submission as resubmissions do not automatically keep group members assigned originally.</w:t>
      </w:r>
    </w:p>
    <w:p w14:paraId="59CEFC36" w14:textId="77777777" w:rsidR="0076218A" w:rsidRPr="0076218A" w:rsidRDefault="0076218A" w:rsidP="0076218A">
      <w:r w:rsidRPr="0076218A">
        <w:t>Thanks everyone for your hard work on your final projects and best of luck on all of your projects/exams! And if you have any questions, please let us know!</w:t>
      </w:r>
    </w:p>
    <w:p w14:paraId="43B8DA22" w14:textId="77777777" w:rsidR="00B10DAA" w:rsidRDefault="00B10DAA"/>
    <w:sectPr w:rsidR="00B10D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445830"/>
    <w:multiLevelType w:val="multilevel"/>
    <w:tmpl w:val="01EE53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2048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6D5"/>
    <w:rsid w:val="00441559"/>
    <w:rsid w:val="0076218A"/>
    <w:rsid w:val="009466D5"/>
    <w:rsid w:val="00B10DAA"/>
    <w:rsid w:val="00BF3B7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71238A-D71A-492A-A965-1DB587745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6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6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6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6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6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6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6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6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6D5"/>
    <w:rPr>
      <w:rFonts w:eastAsiaTheme="majorEastAsia" w:cstheme="majorBidi"/>
      <w:color w:val="272727" w:themeColor="text1" w:themeTint="D8"/>
    </w:rPr>
  </w:style>
  <w:style w:type="paragraph" w:styleId="Title">
    <w:name w:val="Title"/>
    <w:basedOn w:val="Normal"/>
    <w:next w:val="Normal"/>
    <w:link w:val="TitleChar"/>
    <w:uiPriority w:val="10"/>
    <w:qFormat/>
    <w:rsid w:val="00946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6D5"/>
    <w:pPr>
      <w:spacing w:before="160"/>
      <w:jc w:val="center"/>
    </w:pPr>
    <w:rPr>
      <w:i/>
      <w:iCs/>
      <w:color w:val="404040" w:themeColor="text1" w:themeTint="BF"/>
    </w:rPr>
  </w:style>
  <w:style w:type="character" w:customStyle="1" w:styleId="QuoteChar">
    <w:name w:val="Quote Char"/>
    <w:basedOn w:val="DefaultParagraphFont"/>
    <w:link w:val="Quote"/>
    <w:uiPriority w:val="29"/>
    <w:rsid w:val="009466D5"/>
    <w:rPr>
      <w:i/>
      <w:iCs/>
      <w:color w:val="404040" w:themeColor="text1" w:themeTint="BF"/>
    </w:rPr>
  </w:style>
  <w:style w:type="paragraph" w:styleId="ListParagraph">
    <w:name w:val="List Paragraph"/>
    <w:basedOn w:val="Normal"/>
    <w:uiPriority w:val="34"/>
    <w:qFormat/>
    <w:rsid w:val="009466D5"/>
    <w:pPr>
      <w:ind w:left="720"/>
      <w:contextualSpacing/>
    </w:pPr>
  </w:style>
  <w:style w:type="character" w:styleId="IntenseEmphasis">
    <w:name w:val="Intense Emphasis"/>
    <w:basedOn w:val="DefaultParagraphFont"/>
    <w:uiPriority w:val="21"/>
    <w:qFormat/>
    <w:rsid w:val="009466D5"/>
    <w:rPr>
      <w:i/>
      <w:iCs/>
      <w:color w:val="0F4761" w:themeColor="accent1" w:themeShade="BF"/>
    </w:rPr>
  </w:style>
  <w:style w:type="paragraph" w:styleId="IntenseQuote">
    <w:name w:val="Intense Quote"/>
    <w:basedOn w:val="Normal"/>
    <w:next w:val="Normal"/>
    <w:link w:val="IntenseQuoteChar"/>
    <w:uiPriority w:val="30"/>
    <w:qFormat/>
    <w:rsid w:val="00946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6D5"/>
    <w:rPr>
      <w:i/>
      <w:iCs/>
      <w:color w:val="0F4761" w:themeColor="accent1" w:themeShade="BF"/>
    </w:rPr>
  </w:style>
  <w:style w:type="character" w:styleId="IntenseReference">
    <w:name w:val="Intense Reference"/>
    <w:basedOn w:val="DefaultParagraphFont"/>
    <w:uiPriority w:val="32"/>
    <w:qFormat/>
    <w:rsid w:val="009466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3091">
      <w:bodyDiv w:val="1"/>
      <w:marLeft w:val="0"/>
      <w:marRight w:val="0"/>
      <w:marTop w:val="0"/>
      <w:marBottom w:val="0"/>
      <w:divBdr>
        <w:top w:val="none" w:sz="0" w:space="0" w:color="auto"/>
        <w:left w:val="none" w:sz="0" w:space="0" w:color="auto"/>
        <w:bottom w:val="none" w:sz="0" w:space="0" w:color="auto"/>
        <w:right w:val="none" w:sz="0" w:space="0" w:color="auto"/>
      </w:divBdr>
    </w:div>
    <w:div w:id="733548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2294</Characters>
  <Application>Microsoft Office Word</Application>
  <DocSecurity>0</DocSecurity>
  <Lines>19</Lines>
  <Paragraphs>5</Paragraphs>
  <ScaleCrop>false</ScaleCrop>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Wang</dc:creator>
  <cp:keywords/>
  <dc:description/>
  <cp:lastModifiedBy>Roger Wang</cp:lastModifiedBy>
  <cp:revision>2</cp:revision>
  <dcterms:created xsi:type="dcterms:W3CDTF">2025-12-08T21:17:00Z</dcterms:created>
  <dcterms:modified xsi:type="dcterms:W3CDTF">2025-12-08T21:17:00Z</dcterms:modified>
</cp:coreProperties>
</file>