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E107" w14:textId="0058A89C" w:rsidR="00F3617A" w:rsidRPr="00F3617A" w:rsidRDefault="00F3617A" w:rsidP="00F3617A">
      <w:pPr>
        <w:rPr>
          <w:rFonts w:hint="cs"/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781B21" wp14:editId="0D626806">
                <wp:simplePos x="0" y="0"/>
                <wp:positionH relativeFrom="margin">
                  <wp:posOffset>4258310</wp:posOffset>
                </wp:positionH>
                <wp:positionV relativeFrom="paragraph">
                  <wp:posOffset>15240</wp:posOffset>
                </wp:positionV>
                <wp:extent cx="5400040" cy="1404620"/>
                <wp:effectExtent l="0" t="0" r="10160" b="2286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400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17833" w14:textId="77777777" w:rsidR="00F3617A" w:rsidRPr="00F3617A" w:rsidRDefault="00F3617A" w:rsidP="00F3617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3617A">
                              <w:rPr>
                                <w:rFonts w:ascii="Segoe UI Emoji" w:hAnsi="Segoe UI Emoji" w:cs="Segoe UI Emoji"/>
                                <w:sz w:val="36"/>
                                <w:szCs w:val="36"/>
                              </w:rPr>
                              <w:t>📝</w:t>
                            </w:r>
                            <w:r w:rsidRPr="00F3617A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F3617A">
                              <w:rPr>
                                <w:sz w:val="36"/>
                                <w:szCs w:val="36"/>
                                <w:rtl/>
                              </w:rPr>
                              <w:t>שְׁאֵלוֹת לְפֶרֶק ג' (פְּסוּקִים א'-י"ב)</w:t>
                            </w:r>
                          </w:p>
                          <w:p w14:paraId="607D0E7F" w14:textId="6FD1A727" w:rsidR="00F3617A" w:rsidRPr="00F3617A" w:rsidRDefault="00F3617A" w:rsidP="00F3617A">
                            <w:r w:rsidRPr="00F3617A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חֵלֶק א': הַקִּיפוּ אֶת הַתְּשׁוּבָה הַנְּכוֹנָה</w:t>
                            </w: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38A21366" w14:textId="1082EF03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3617A">
                              <w:rPr>
                                <w:rFonts w:hint="cs"/>
                                <w:u w:val="single"/>
                                <w:rtl/>
                              </w:rPr>
                              <w:t>1</w:t>
                            </w:r>
                            <w:r w:rsidRPr="00F3617A">
                              <w:rPr>
                                <w:rFonts w:hint="cs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. </w:t>
                            </w:r>
                            <w:r w:rsidRPr="00F3617A">
                              <w:rPr>
                                <w:sz w:val="28"/>
                                <w:szCs w:val="28"/>
                                <w:u w:val="single"/>
                                <w:rtl/>
                              </w:rPr>
                              <w:t>מָה הָיָה הַתַּפְקִיד שֶׁל מֹשֶׁה בַּמִּדְבָּר</w:t>
                            </w:r>
                            <w:r w:rsidRPr="00F3617A">
                              <w:rPr>
                                <w:sz w:val="28"/>
                                <w:szCs w:val="28"/>
                                <w:u w:val="single"/>
                              </w:rPr>
                              <w:t>?</w:t>
                            </w:r>
                          </w:p>
                          <w:p w14:paraId="3CCF1429" w14:textId="77777777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א. מֶלֶךְ</w:t>
                            </w:r>
                          </w:p>
                          <w:p w14:paraId="4D3B0DB2" w14:textId="6F048270" w:rsidR="00F3617A" w:rsidRPr="00F3617A" w:rsidRDefault="00F3617A" w:rsidP="00F3617A">
                            <w:pP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</w:pP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ב. רוֹעֶה צֹאן</w:t>
                            </w:r>
                          </w:p>
                          <w:p w14:paraId="458F86F3" w14:textId="317B8818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3617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2. </w:t>
                            </w:r>
                            <w:r w:rsidRPr="00F3617A">
                              <w:rPr>
                                <w:sz w:val="28"/>
                                <w:szCs w:val="28"/>
                                <w:u w:val="single"/>
                                <w:rtl/>
                              </w:rPr>
                              <w:t>אֵיזֶה דָּבָר מְיֻחָד רָאָה מֹשֶׁה בַּמִּדְבָּר</w:t>
                            </w:r>
                            <w:r w:rsidRPr="00F3617A">
                              <w:rPr>
                                <w:sz w:val="28"/>
                                <w:szCs w:val="28"/>
                                <w:u w:val="single"/>
                              </w:rPr>
                              <w:t>?</w:t>
                            </w:r>
                          </w:p>
                          <w:p w14:paraId="2E38EC20" w14:textId="71A905D7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א. </w:t>
                            </w: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 אֲבָנִים יָפוֹת</w:t>
                            </w:r>
                          </w:p>
                          <w:p w14:paraId="58C744EA" w14:textId="72FF64A6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ב</w:t>
                            </w: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. סְנֶה (שִׂיחַ) בּוֹעֵר בָּאֵשׁ, אֲבָל הוּא לֹא נִשְׂרָף</w:t>
                            </w:r>
                          </w:p>
                          <w:p w14:paraId="6FABB52C" w14:textId="0EBB8041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3617A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3. </w:t>
                            </w:r>
                            <w:r w:rsidRPr="00F3617A">
                              <w:rPr>
                                <w:sz w:val="28"/>
                                <w:szCs w:val="28"/>
                                <w:u w:val="single"/>
                                <w:rtl/>
                              </w:rPr>
                              <w:t>מָה בִּקֵּשׁ ה' מִמֹּשֶׁה לַעֲשׂוֹת לִפְנֵי שֶׁהוּא מִתְקָרֵב לַסְּנֶה</w:t>
                            </w:r>
                            <w:r w:rsidRPr="00F3617A">
                              <w:rPr>
                                <w:sz w:val="28"/>
                                <w:szCs w:val="28"/>
                                <w:u w:val="single"/>
                              </w:rPr>
                              <w:t>?</w:t>
                            </w:r>
                          </w:p>
                          <w:p w14:paraId="295255F7" w14:textId="77777777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א. לַחְלֹץ אֶת הַנַּעֲלַיִם שֶׁלּוֹ</w:t>
                            </w:r>
                          </w:p>
                          <w:p w14:paraId="56B8BDAB" w14:textId="77777777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ב. לִשְׁתּוֹת מַיִם</w:t>
                            </w:r>
                          </w:p>
                          <w:p w14:paraId="2F3500D2" w14:textId="77777777" w:rsidR="00F3617A" w:rsidRPr="00F3617A" w:rsidRDefault="00F3617A" w:rsidP="00F3617A"/>
                          <w:p w14:paraId="1F6D4205" w14:textId="6D5EFF3C" w:rsidR="00F3617A" w:rsidRPr="00F3617A" w:rsidRDefault="00F3617A" w:rsidP="00F3617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חֵלֶק ב': הַשְׁלִימוּ אֶת הַמִּלָּה הַחֲסֵרָה</w:t>
                            </w:r>
                          </w:p>
                          <w:p w14:paraId="3D8A8977" w14:textId="77777777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ה' אָמַר לְמֹשֶׁה שֶׁהוּא שָׁמַע אֶת הַצְּעָקָה שֶׁל בְּנֵי _____________ בְּמִצְרַיִם</w:t>
                            </w:r>
                            <w:r w:rsidRPr="00F3617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6C8774C" w14:textId="77777777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ה' שׁוֹלֵחַ אֶת מֹשֶׁה אֶל _____________ כְּדֵי לְהוֹצִיא אֶת הָעָם מִמִּצְרַיִם</w:t>
                            </w:r>
                            <w:r w:rsidRPr="00F3617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39542A6" w14:textId="77777777" w:rsidR="00F3617A" w:rsidRPr="00F3617A" w:rsidRDefault="00F3617A" w:rsidP="00F361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3617A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📦</w:t>
                            </w:r>
                            <w:r w:rsidRPr="00F3617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3617A">
                              <w:rPr>
                                <w:b/>
                                <w:bCs/>
                                <w:rtl/>
                              </w:rPr>
                              <w:t>מַחְסָן מִלִּים</w:t>
                            </w:r>
                            <w:r w:rsidRPr="00F3617A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F3617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</w:t>
                            </w:r>
                            <w:r w:rsidRPr="00F3617A">
                              <w:rPr>
                                <w:b/>
                                <w:bCs/>
                                <w:rtl/>
                              </w:rPr>
                              <w:t xml:space="preserve">יִשְׂרָאֵל </w:t>
                            </w:r>
                            <w:r w:rsidRPr="00F3617A">
                              <w:rPr>
                                <w:b/>
                                <w:bCs/>
                              </w:rPr>
                              <w:t xml:space="preserve">| </w:t>
                            </w:r>
                            <w:r w:rsidRPr="00F3617A">
                              <w:rPr>
                                <w:b/>
                                <w:bCs/>
                                <w:rtl/>
                              </w:rPr>
                              <w:t xml:space="preserve">פַּרְעֹה </w:t>
                            </w:r>
                            <w:r w:rsidRPr="00F3617A">
                              <w:rPr>
                                <w:b/>
                                <w:bCs/>
                              </w:rPr>
                              <w:t xml:space="preserve">| </w:t>
                            </w:r>
                          </w:p>
                          <w:p w14:paraId="202AC24F" w14:textId="77777777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36D08AC" w14:textId="77777777" w:rsidR="00F3617A" w:rsidRPr="00F3617A" w:rsidRDefault="00F3617A" w:rsidP="00F3617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חֵלֶק ג': </w:t>
                            </w:r>
                          </w:p>
                          <w:p w14:paraId="28F27C43" w14:textId="77777777" w:rsidR="00F3617A" w:rsidRPr="00F3617A" w:rsidRDefault="00F3617A" w:rsidP="00F3617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כַּאֲשֶׁר ה' קָרָא לְמֹשֶׁה מִתּוֹךְ הַסְּנֶה, מָה עָנָה לוֹ מֹשֶׁה</w:t>
                            </w:r>
                            <w:r w:rsidRPr="00F3617A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  <w:r w:rsidRPr="00F3617A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F3617A">
                              <w:rPr>
                                <w:sz w:val="28"/>
                                <w:szCs w:val="28"/>
                                <w:rtl/>
                              </w:rPr>
                              <w:t>תְּשׁוּבָה</w:t>
                            </w:r>
                            <w:r w:rsidRPr="00F3617A">
                              <w:rPr>
                                <w:sz w:val="28"/>
                                <w:szCs w:val="28"/>
                              </w:rPr>
                              <w:t>: ______________________________________________</w:t>
                            </w:r>
                          </w:p>
                          <w:p w14:paraId="374F718F" w14:textId="1B6378FF" w:rsidR="00F3617A" w:rsidRDefault="00F3617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781B21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335.3pt;margin-top:1.2pt;width:425.2pt;height:110.6pt;flip:x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">
                <v:textbox style="mso-fit-shape-to-text:t">
                  <w:txbxContent>
                    <w:p w14:paraId="50517833" w14:textId="77777777" w:rsidR="00F3617A" w:rsidRPr="00F3617A" w:rsidRDefault="00F3617A" w:rsidP="00F3617A">
                      <w:pPr>
                        <w:rPr>
                          <w:sz w:val="36"/>
                          <w:szCs w:val="36"/>
                        </w:rPr>
                      </w:pPr>
                      <w:r w:rsidRPr="00F3617A">
                        <w:rPr>
                          <w:rFonts w:ascii="Segoe UI Emoji" w:hAnsi="Segoe UI Emoji" w:cs="Segoe UI Emoji"/>
                          <w:sz w:val="36"/>
                          <w:szCs w:val="36"/>
                        </w:rPr>
                        <w:t>📝</w:t>
                      </w:r>
                      <w:r w:rsidRPr="00F3617A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Pr="00F3617A">
                        <w:rPr>
                          <w:sz w:val="36"/>
                          <w:szCs w:val="36"/>
                          <w:rtl/>
                        </w:rPr>
                        <w:t>שְׁאֵלוֹת לְפֶרֶק ג' (פְּסוּקִים א'-י"ב)</w:t>
                      </w:r>
                    </w:p>
                    <w:p w14:paraId="607D0E7F" w14:textId="6FD1A727" w:rsidR="00F3617A" w:rsidRPr="00F3617A" w:rsidRDefault="00F3617A" w:rsidP="00F3617A">
                      <w:r w:rsidRPr="00F3617A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חֵלֶק א': הַקִּיפוּ אֶת הַתְּשׁוּבָה הַנְּכוֹנָה</w:t>
                      </w:r>
                      <w:r w:rsidRPr="00F3617A">
                        <w:rPr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14:paraId="38A21366" w14:textId="1082EF03" w:rsidR="00F3617A" w:rsidRPr="00F3617A" w:rsidRDefault="00F3617A" w:rsidP="00F3617A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 w:rsidRPr="00F3617A">
                        <w:rPr>
                          <w:rFonts w:hint="cs"/>
                          <w:u w:val="single"/>
                          <w:rtl/>
                        </w:rPr>
                        <w:t>1</w:t>
                      </w:r>
                      <w:r w:rsidRPr="00F3617A">
                        <w:rPr>
                          <w:rFonts w:hint="cs"/>
                          <w:sz w:val="28"/>
                          <w:szCs w:val="28"/>
                          <w:u w:val="single"/>
                          <w:rtl/>
                        </w:rPr>
                        <w:t xml:space="preserve">. </w:t>
                      </w:r>
                      <w:r w:rsidRPr="00F3617A">
                        <w:rPr>
                          <w:sz w:val="28"/>
                          <w:szCs w:val="28"/>
                          <w:u w:val="single"/>
                          <w:rtl/>
                        </w:rPr>
                        <w:t>מָה הָיָה הַתַּפְקִיד שֶׁל מֹשֶׁה בַּמִּדְבָּר</w:t>
                      </w:r>
                      <w:r w:rsidRPr="00F3617A">
                        <w:rPr>
                          <w:sz w:val="28"/>
                          <w:szCs w:val="28"/>
                          <w:u w:val="single"/>
                        </w:rPr>
                        <w:t>?</w:t>
                      </w:r>
                    </w:p>
                    <w:p w14:paraId="3CCF1429" w14:textId="77777777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  <w:r w:rsidRPr="00F3617A">
                        <w:rPr>
                          <w:sz w:val="28"/>
                          <w:szCs w:val="28"/>
                          <w:rtl/>
                        </w:rPr>
                        <w:t>א. מֶלֶךְ</w:t>
                      </w:r>
                    </w:p>
                    <w:p w14:paraId="4D3B0DB2" w14:textId="6F048270" w:rsidR="00F3617A" w:rsidRPr="00F3617A" w:rsidRDefault="00F3617A" w:rsidP="00F3617A">
                      <w:pPr>
                        <w:rPr>
                          <w:rFonts w:hint="cs"/>
                          <w:sz w:val="28"/>
                          <w:szCs w:val="28"/>
                          <w:rtl/>
                        </w:rPr>
                      </w:pPr>
                      <w:r w:rsidRPr="00F3617A">
                        <w:rPr>
                          <w:sz w:val="28"/>
                          <w:szCs w:val="28"/>
                          <w:rtl/>
                        </w:rPr>
                        <w:t>ב. רוֹעֶה צֹאן</w:t>
                      </w:r>
                    </w:p>
                    <w:p w14:paraId="458F86F3" w14:textId="317B8818" w:rsidR="00F3617A" w:rsidRPr="00F3617A" w:rsidRDefault="00F3617A" w:rsidP="00F3617A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 w:rsidRPr="00F3617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2. </w:t>
                      </w:r>
                      <w:r w:rsidRPr="00F3617A">
                        <w:rPr>
                          <w:sz w:val="28"/>
                          <w:szCs w:val="28"/>
                          <w:u w:val="single"/>
                          <w:rtl/>
                        </w:rPr>
                        <w:t>אֵיזֶה דָּבָר מְיֻחָד רָאָה מֹשֶׁה בַּמִּדְבָּר</w:t>
                      </w:r>
                      <w:r w:rsidRPr="00F3617A">
                        <w:rPr>
                          <w:sz w:val="28"/>
                          <w:szCs w:val="28"/>
                          <w:u w:val="single"/>
                        </w:rPr>
                        <w:t>?</w:t>
                      </w:r>
                    </w:p>
                    <w:p w14:paraId="2E38EC20" w14:textId="71A905D7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  <w:r w:rsidRPr="00F3617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א. </w:t>
                      </w:r>
                      <w:r w:rsidRPr="00F3617A">
                        <w:rPr>
                          <w:sz w:val="28"/>
                          <w:szCs w:val="28"/>
                          <w:rtl/>
                        </w:rPr>
                        <w:t xml:space="preserve"> אֲבָנִים יָפוֹת</w:t>
                      </w:r>
                    </w:p>
                    <w:p w14:paraId="58C744EA" w14:textId="72FF64A6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  <w:r w:rsidRPr="00F3617A">
                        <w:rPr>
                          <w:rFonts w:hint="cs"/>
                          <w:sz w:val="28"/>
                          <w:szCs w:val="28"/>
                          <w:rtl/>
                        </w:rPr>
                        <w:t>ב</w:t>
                      </w:r>
                      <w:r w:rsidRPr="00F3617A">
                        <w:rPr>
                          <w:sz w:val="28"/>
                          <w:szCs w:val="28"/>
                          <w:rtl/>
                        </w:rPr>
                        <w:t>. סְנֶה (שִׂיחַ) בּוֹעֵר בָּאֵשׁ, אֲבָל הוּא לֹא נִשְׂרָף</w:t>
                      </w:r>
                    </w:p>
                    <w:p w14:paraId="6FABB52C" w14:textId="0EBB8041" w:rsidR="00F3617A" w:rsidRPr="00F3617A" w:rsidRDefault="00F3617A" w:rsidP="00F3617A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 w:rsidRPr="00F3617A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3. </w:t>
                      </w:r>
                      <w:r w:rsidRPr="00F3617A">
                        <w:rPr>
                          <w:sz w:val="28"/>
                          <w:szCs w:val="28"/>
                          <w:u w:val="single"/>
                          <w:rtl/>
                        </w:rPr>
                        <w:t>מָה בִּקֵּשׁ ה' מִמֹּשֶׁה לַעֲשׂוֹת לִפְנֵי שֶׁהוּא מִתְקָרֵב לַסְּנֶה</w:t>
                      </w:r>
                      <w:r w:rsidRPr="00F3617A">
                        <w:rPr>
                          <w:sz w:val="28"/>
                          <w:szCs w:val="28"/>
                          <w:u w:val="single"/>
                        </w:rPr>
                        <w:t>?</w:t>
                      </w:r>
                    </w:p>
                    <w:p w14:paraId="295255F7" w14:textId="77777777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  <w:r w:rsidRPr="00F3617A">
                        <w:rPr>
                          <w:sz w:val="28"/>
                          <w:szCs w:val="28"/>
                          <w:rtl/>
                        </w:rPr>
                        <w:t>א. לַחְלֹץ אֶת הַנַּעֲלַיִם שֶׁלּוֹ</w:t>
                      </w:r>
                    </w:p>
                    <w:p w14:paraId="56B8BDAB" w14:textId="77777777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  <w:r w:rsidRPr="00F3617A">
                        <w:rPr>
                          <w:sz w:val="28"/>
                          <w:szCs w:val="28"/>
                          <w:rtl/>
                        </w:rPr>
                        <w:t>ב. לִשְׁתּוֹת מַיִם</w:t>
                      </w:r>
                    </w:p>
                    <w:p w14:paraId="2F3500D2" w14:textId="77777777" w:rsidR="00F3617A" w:rsidRPr="00F3617A" w:rsidRDefault="00F3617A" w:rsidP="00F3617A"/>
                    <w:p w14:paraId="1F6D4205" w14:textId="6D5EFF3C" w:rsidR="00F3617A" w:rsidRPr="00F3617A" w:rsidRDefault="00F3617A" w:rsidP="00F3617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3617A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חֵלֶק ב': הַשְׁלִימוּ אֶת הַמִּלָּה הַחֲסֵרָה</w:t>
                      </w:r>
                    </w:p>
                    <w:p w14:paraId="3D8A8977" w14:textId="77777777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  <w:r w:rsidRPr="00F3617A">
                        <w:rPr>
                          <w:sz w:val="28"/>
                          <w:szCs w:val="28"/>
                          <w:rtl/>
                        </w:rPr>
                        <w:t>ה' אָמַר לְמֹשֶׁה שֶׁהוּא שָׁמַע אֶת הַצְּעָקָה שֶׁל בְּנֵי _____________ בְּמִצְרַיִם</w:t>
                      </w:r>
                      <w:r w:rsidRPr="00F3617A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06C8774C" w14:textId="77777777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  <w:r w:rsidRPr="00F3617A">
                        <w:rPr>
                          <w:sz w:val="28"/>
                          <w:szCs w:val="28"/>
                          <w:rtl/>
                        </w:rPr>
                        <w:t>ה' שׁוֹלֵחַ אֶת מֹשֶׁה אֶל _____________ כְּדֵי לְהוֹצִיא אֶת הָעָם מִמִּצְרַיִם</w:t>
                      </w:r>
                      <w:r w:rsidRPr="00F3617A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539542A6" w14:textId="77777777" w:rsidR="00F3617A" w:rsidRPr="00F3617A" w:rsidRDefault="00F3617A" w:rsidP="00F3617A">
                      <w:pPr>
                        <w:rPr>
                          <w:b/>
                          <w:bCs/>
                        </w:rPr>
                      </w:pPr>
                      <w:r w:rsidRPr="00F3617A">
                        <w:rPr>
                          <w:rFonts w:ascii="Segoe UI Emoji" w:hAnsi="Segoe UI Emoji" w:cs="Segoe UI Emoji"/>
                          <w:b/>
                          <w:bCs/>
                        </w:rPr>
                        <w:t>📦</w:t>
                      </w:r>
                      <w:r w:rsidRPr="00F3617A">
                        <w:rPr>
                          <w:b/>
                          <w:bCs/>
                        </w:rPr>
                        <w:t xml:space="preserve"> </w:t>
                      </w:r>
                      <w:r w:rsidRPr="00F3617A">
                        <w:rPr>
                          <w:b/>
                          <w:bCs/>
                          <w:rtl/>
                        </w:rPr>
                        <w:t>מַחְסָן מִלִּים</w:t>
                      </w:r>
                      <w:r w:rsidRPr="00F3617A">
                        <w:rPr>
                          <w:b/>
                          <w:bCs/>
                        </w:rPr>
                        <w:t xml:space="preserve">: </w:t>
                      </w:r>
                      <w:r w:rsidRPr="00F3617A">
                        <w:rPr>
                          <w:rFonts w:hint="cs"/>
                          <w:b/>
                          <w:bCs/>
                          <w:rtl/>
                        </w:rPr>
                        <w:t xml:space="preserve">  </w:t>
                      </w:r>
                      <w:r w:rsidRPr="00F3617A">
                        <w:rPr>
                          <w:b/>
                          <w:bCs/>
                          <w:rtl/>
                        </w:rPr>
                        <w:t xml:space="preserve">יִשְׂרָאֵל </w:t>
                      </w:r>
                      <w:r w:rsidRPr="00F3617A">
                        <w:rPr>
                          <w:b/>
                          <w:bCs/>
                        </w:rPr>
                        <w:t xml:space="preserve">| </w:t>
                      </w:r>
                      <w:r w:rsidRPr="00F3617A">
                        <w:rPr>
                          <w:b/>
                          <w:bCs/>
                          <w:rtl/>
                        </w:rPr>
                        <w:t xml:space="preserve">פַּרְעֹה </w:t>
                      </w:r>
                      <w:r w:rsidRPr="00F3617A">
                        <w:rPr>
                          <w:b/>
                          <w:bCs/>
                        </w:rPr>
                        <w:t xml:space="preserve">| </w:t>
                      </w:r>
                    </w:p>
                    <w:p w14:paraId="202AC24F" w14:textId="77777777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236D08AC" w14:textId="77777777" w:rsidR="00F3617A" w:rsidRPr="00F3617A" w:rsidRDefault="00F3617A" w:rsidP="00F3617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3617A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חֵלֶק ג': </w:t>
                      </w:r>
                    </w:p>
                    <w:p w14:paraId="28F27C43" w14:textId="77777777" w:rsidR="00F3617A" w:rsidRPr="00F3617A" w:rsidRDefault="00F3617A" w:rsidP="00F3617A">
                      <w:pPr>
                        <w:rPr>
                          <w:sz w:val="28"/>
                          <w:szCs w:val="28"/>
                        </w:rPr>
                      </w:pPr>
                      <w:r w:rsidRPr="00F3617A">
                        <w:rPr>
                          <w:sz w:val="28"/>
                          <w:szCs w:val="28"/>
                          <w:rtl/>
                        </w:rPr>
                        <w:t>כַּאֲשֶׁר ה' קָרָא לְמֹשֶׁה מִתּוֹךְ הַסְּנֶה, מָה עָנָה לוֹ מֹשֶׁה</w:t>
                      </w:r>
                      <w:r w:rsidRPr="00F3617A">
                        <w:rPr>
                          <w:sz w:val="28"/>
                          <w:szCs w:val="28"/>
                        </w:rPr>
                        <w:t>?</w:t>
                      </w:r>
                      <w:r w:rsidRPr="00F3617A">
                        <w:rPr>
                          <w:sz w:val="28"/>
                          <w:szCs w:val="28"/>
                        </w:rPr>
                        <w:br/>
                      </w:r>
                      <w:r w:rsidRPr="00F3617A">
                        <w:rPr>
                          <w:sz w:val="28"/>
                          <w:szCs w:val="28"/>
                          <w:rtl/>
                        </w:rPr>
                        <w:t>תְּשׁוּבָה</w:t>
                      </w:r>
                      <w:r w:rsidRPr="00F3617A">
                        <w:rPr>
                          <w:sz w:val="28"/>
                          <w:szCs w:val="28"/>
                        </w:rPr>
                        <w:t>: ______________________________________________</w:t>
                      </w:r>
                    </w:p>
                    <w:p w14:paraId="374F718F" w14:textId="1B6378FF" w:rsidR="00F3617A" w:rsidRDefault="00F3617A"/>
                  </w:txbxContent>
                </v:textbox>
                <w10:wrap type="square" anchorx="margin"/>
              </v:shape>
            </w:pict>
          </mc:Fallback>
        </mc:AlternateContent>
      </w:r>
    </w:p>
    <w:p w14:paraId="28CBB5EB" w14:textId="2A0EC21A" w:rsidR="009D36D5" w:rsidRPr="009D36D5" w:rsidRDefault="009D36D5" w:rsidP="009D36D5">
      <w:pPr>
        <w:jc w:val="center"/>
        <w:rPr>
          <w:rFonts w:ascii="David" w:hAnsi="David" w:cs="Guttman Mantova"/>
          <w:color w:val="314B77"/>
          <w:sz w:val="56"/>
          <w:szCs w:val="56"/>
          <w:rtl/>
        </w:rPr>
      </w:pPr>
      <w:r w:rsidRPr="009D36D5">
        <w:rPr>
          <w:rFonts w:ascii="David" w:hAnsi="David" w:cs="Guttman Mantova" w:hint="cs"/>
          <w:color w:val="314B77"/>
          <w:sz w:val="56"/>
          <w:szCs w:val="56"/>
          <w:rtl/>
        </w:rPr>
        <w:t>"</w:t>
      </w:r>
      <w:r w:rsidRPr="009D36D5">
        <w:rPr>
          <w:rFonts w:ascii="David" w:hAnsi="David" w:cs="Guttman Mantova"/>
          <w:color w:val="314B77"/>
          <w:sz w:val="56"/>
          <w:szCs w:val="56"/>
          <w:rtl/>
        </w:rPr>
        <w:t xml:space="preserve">וְהִנֵּה הַסְּנֶה בֹּעֵר בָּאֵשׁ, </w:t>
      </w:r>
    </w:p>
    <w:p w14:paraId="57A834EE" w14:textId="5366629A" w:rsidR="00F3617A" w:rsidRPr="009D36D5" w:rsidRDefault="009D36D5" w:rsidP="009D36D5">
      <w:pPr>
        <w:jc w:val="center"/>
        <w:rPr>
          <w:rFonts w:cs="Guttman Mantova"/>
          <w:sz w:val="52"/>
          <w:szCs w:val="52"/>
          <w:rtl/>
        </w:rPr>
      </w:pPr>
      <w:r>
        <w:rPr>
          <w:rFonts w:ascii="David" w:hAnsi="David" w:cs="Guttman Mantova"/>
          <w:noProof/>
          <w:color w:val="314B77"/>
          <w:sz w:val="56"/>
          <w:szCs w:val="56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18AC9" wp14:editId="5065ED9E">
                <wp:simplePos x="0" y="0"/>
                <wp:positionH relativeFrom="column">
                  <wp:posOffset>-624840</wp:posOffset>
                </wp:positionH>
                <wp:positionV relativeFrom="paragraph">
                  <wp:posOffset>608965</wp:posOffset>
                </wp:positionV>
                <wp:extent cx="4693920" cy="5349240"/>
                <wp:effectExtent l="38100" t="19050" r="49530" b="60960"/>
                <wp:wrapNone/>
                <wp:docPr id="466312750" name="תרשים זרימה: תהליך חלופ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5349240"/>
                        </a:xfrm>
                        <a:custGeom>
                          <a:avLst/>
                          <a:gdLst>
                            <a:gd name="csX0" fmla="*/ 0 w 4693920"/>
                            <a:gd name="csY0" fmla="*/ 782320 h 5349240"/>
                            <a:gd name="csX1" fmla="*/ 782320 w 4693920"/>
                            <a:gd name="csY1" fmla="*/ 0 h 5349240"/>
                            <a:gd name="csX2" fmla="*/ 1303867 w 4693920"/>
                            <a:gd name="csY2" fmla="*/ 0 h 5349240"/>
                            <a:gd name="csX3" fmla="*/ 1887999 w 4693920"/>
                            <a:gd name="csY3" fmla="*/ 0 h 5349240"/>
                            <a:gd name="csX4" fmla="*/ 2440838 w 4693920"/>
                            <a:gd name="csY4" fmla="*/ 0 h 5349240"/>
                            <a:gd name="csX5" fmla="*/ 2993678 w 4693920"/>
                            <a:gd name="csY5" fmla="*/ 0 h 5349240"/>
                            <a:gd name="csX6" fmla="*/ 3452639 w 4693920"/>
                            <a:gd name="csY6" fmla="*/ 0 h 5349240"/>
                            <a:gd name="csX7" fmla="*/ 3911600 w 4693920"/>
                            <a:gd name="csY7" fmla="*/ 0 h 5349240"/>
                            <a:gd name="csX8" fmla="*/ 4693920 w 4693920"/>
                            <a:gd name="csY8" fmla="*/ 782320 h 5349240"/>
                            <a:gd name="csX9" fmla="*/ 4693920 w 4693920"/>
                            <a:gd name="csY9" fmla="*/ 1209439 h 5349240"/>
                            <a:gd name="csX10" fmla="*/ 4693920 w 4693920"/>
                            <a:gd name="csY10" fmla="*/ 1787942 h 5349240"/>
                            <a:gd name="csX11" fmla="*/ 4693920 w 4693920"/>
                            <a:gd name="csY11" fmla="*/ 2252907 h 5349240"/>
                            <a:gd name="csX12" fmla="*/ 4693920 w 4693920"/>
                            <a:gd name="csY12" fmla="*/ 2717873 h 5349240"/>
                            <a:gd name="csX13" fmla="*/ 4693920 w 4693920"/>
                            <a:gd name="csY13" fmla="*/ 3182838 h 5349240"/>
                            <a:gd name="csX14" fmla="*/ 4693920 w 4693920"/>
                            <a:gd name="csY14" fmla="*/ 3647803 h 5349240"/>
                            <a:gd name="csX15" fmla="*/ 4693920 w 4693920"/>
                            <a:gd name="csY15" fmla="*/ 4566920 h 5349240"/>
                            <a:gd name="csX16" fmla="*/ 3911600 w 4693920"/>
                            <a:gd name="csY16" fmla="*/ 5349240 h 5349240"/>
                            <a:gd name="csX17" fmla="*/ 3452639 w 4693920"/>
                            <a:gd name="csY17" fmla="*/ 5349240 h 5349240"/>
                            <a:gd name="csX18" fmla="*/ 2868507 w 4693920"/>
                            <a:gd name="csY18" fmla="*/ 5349240 h 5349240"/>
                            <a:gd name="csX19" fmla="*/ 2346960 w 4693920"/>
                            <a:gd name="csY19" fmla="*/ 5349240 h 5349240"/>
                            <a:gd name="csX20" fmla="*/ 1887999 w 4693920"/>
                            <a:gd name="csY20" fmla="*/ 5349240 h 5349240"/>
                            <a:gd name="csX21" fmla="*/ 1460331 w 4693920"/>
                            <a:gd name="csY21" fmla="*/ 5349240 h 5349240"/>
                            <a:gd name="csX22" fmla="*/ 782320 w 4693920"/>
                            <a:gd name="csY22" fmla="*/ 5349240 h 5349240"/>
                            <a:gd name="csX23" fmla="*/ 0 w 4693920"/>
                            <a:gd name="csY23" fmla="*/ 4566920 h 5349240"/>
                            <a:gd name="csX24" fmla="*/ 0 w 4693920"/>
                            <a:gd name="csY24" fmla="*/ 4064109 h 5349240"/>
                            <a:gd name="csX25" fmla="*/ 0 w 4693920"/>
                            <a:gd name="csY25" fmla="*/ 3523452 h 5349240"/>
                            <a:gd name="csX26" fmla="*/ 0 w 4693920"/>
                            <a:gd name="csY26" fmla="*/ 2944949 h 5349240"/>
                            <a:gd name="csX27" fmla="*/ 0 w 4693920"/>
                            <a:gd name="csY27" fmla="*/ 2517829 h 5349240"/>
                            <a:gd name="csX28" fmla="*/ 0 w 4693920"/>
                            <a:gd name="csY28" fmla="*/ 2090710 h 5349240"/>
                            <a:gd name="csX29" fmla="*/ 0 w 4693920"/>
                            <a:gd name="csY29" fmla="*/ 1663591 h 5349240"/>
                            <a:gd name="csX30" fmla="*/ 0 w 4693920"/>
                            <a:gd name="csY30" fmla="*/ 782320 h 53492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</a:cxnLst>
                          <a:rect l="l" t="t" r="r" b="b"/>
                          <a:pathLst>
                            <a:path w="4693920" h="5349240" extrusionOk="0">
                              <a:moveTo>
                                <a:pt x="0" y="782320"/>
                              </a:moveTo>
                              <a:cubicBezTo>
                                <a:pt x="57989" y="394334"/>
                                <a:pt x="442356" y="-32911"/>
                                <a:pt x="782320" y="0"/>
                              </a:cubicBezTo>
                              <a:cubicBezTo>
                                <a:pt x="925700" y="-30189"/>
                                <a:pt x="1122237" y="12290"/>
                                <a:pt x="1303867" y="0"/>
                              </a:cubicBezTo>
                              <a:cubicBezTo>
                                <a:pt x="1485497" y="-12290"/>
                                <a:pt x="1601639" y="579"/>
                                <a:pt x="1887999" y="0"/>
                              </a:cubicBezTo>
                              <a:cubicBezTo>
                                <a:pt x="2174359" y="-579"/>
                                <a:pt x="2253696" y="8647"/>
                                <a:pt x="2440838" y="0"/>
                              </a:cubicBezTo>
                              <a:cubicBezTo>
                                <a:pt x="2627980" y="-8647"/>
                                <a:pt x="2746755" y="8564"/>
                                <a:pt x="2993678" y="0"/>
                              </a:cubicBezTo>
                              <a:cubicBezTo>
                                <a:pt x="3240601" y="-8564"/>
                                <a:pt x="3327476" y="30444"/>
                                <a:pt x="3452639" y="0"/>
                              </a:cubicBezTo>
                              <a:cubicBezTo>
                                <a:pt x="3577802" y="-30444"/>
                                <a:pt x="3784764" y="31875"/>
                                <a:pt x="3911600" y="0"/>
                              </a:cubicBezTo>
                              <a:cubicBezTo>
                                <a:pt x="4466749" y="-6996"/>
                                <a:pt x="4792915" y="430399"/>
                                <a:pt x="4693920" y="782320"/>
                              </a:cubicBezTo>
                              <a:cubicBezTo>
                                <a:pt x="4739086" y="911017"/>
                                <a:pt x="4646362" y="1054851"/>
                                <a:pt x="4693920" y="1209439"/>
                              </a:cubicBezTo>
                              <a:cubicBezTo>
                                <a:pt x="4741478" y="1364027"/>
                                <a:pt x="4687404" y="1511059"/>
                                <a:pt x="4693920" y="1787942"/>
                              </a:cubicBezTo>
                              <a:cubicBezTo>
                                <a:pt x="4700436" y="2064825"/>
                                <a:pt x="4667661" y="2146357"/>
                                <a:pt x="4693920" y="2252907"/>
                              </a:cubicBezTo>
                              <a:cubicBezTo>
                                <a:pt x="4720179" y="2359457"/>
                                <a:pt x="4678834" y="2520801"/>
                                <a:pt x="4693920" y="2717873"/>
                              </a:cubicBezTo>
                              <a:cubicBezTo>
                                <a:pt x="4709006" y="2914945"/>
                                <a:pt x="4667033" y="3008461"/>
                                <a:pt x="4693920" y="3182838"/>
                              </a:cubicBezTo>
                              <a:cubicBezTo>
                                <a:pt x="4720807" y="3357216"/>
                                <a:pt x="4672178" y="3552475"/>
                                <a:pt x="4693920" y="3647803"/>
                              </a:cubicBezTo>
                              <a:cubicBezTo>
                                <a:pt x="4715662" y="3743131"/>
                                <a:pt x="4587407" y="4187694"/>
                                <a:pt x="4693920" y="4566920"/>
                              </a:cubicBezTo>
                              <a:cubicBezTo>
                                <a:pt x="4791745" y="5028990"/>
                                <a:pt x="4331994" y="5378847"/>
                                <a:pt x="3911600" y="5349240"/>
                              </a:cubicBezTo>
                              <a:cubicBezTo>
                                <a:pt x="3757143" y="5396582"/>
                                <a:pt x="3616135" y="5340961"/>
                                <a:pt x="3452639" y="5349240"/>
                              </a:cubicBezTo>
                              <a:cubicBezTo>
                                <a:pt x="3289143" y="5357519"/>
                                <a:pt x="3031760" y="5283126"/>
                                <a:pt x="2868507" y="5349240"/>
                              </a:cubicBezTo>
                              <a:cubicBezTo>
                                <a:pt x="2705254" y="5415354"/>
                                <a:pt x="2577169" y="5321353"/>
                                <a:pt x="2346960" y="5349240"/>
                              </a:cubicBezTo>
                              <a:cubicBezTo>
                                <a:pt x="2116751" y="5377127"/>
                                <a:pt x="2049636" y="5320052"/>
                                <a:pt x="1887999" y="5349240"/>
                              </a:cubicBezTo>
                              <a:cubicBezTo>
                                <a:pt x="1726362" y="5378428"/>
                                <a:pt x="1641868" y="5320469"/>
                                <a:pt x="1460331" y="5349240"/>
                              </a:cubicBezTo>
                              <a:cubicBezTo>
                                <a:pt x="1278794" y="5378011"/>
                                <a:pt x="1100671" y="5308619"/>
                                <a:pt x="782320" y="5349240"/>
                              </a:cubicBezTo>
                              <a:cubicBezTo>
                                <a:pt x="352049" y="5287670"/>
                                <a:pt x="27016" y="4981157"/>
                                <a:pt x="0" y="4566920"/>
                              </a:cubicBezTo>
                              <a:cubicBezTo>
                                <a:pt x="-55887" y="4367013"/>
                                <a:pt x="13021" y="4282805"/>
                                <a:pt x="0" y="4064109"/>
                              </a:cubicBezTo>
                              <a:cubicBezTo>
                                <a:pt x="-13021" y="3845413"/>
                                <a:pt x="26587" y="3761593"/>
                                <a:pt x="0" y="3523452"/>
                              </a:cubicBezTo>
                              <a:cubicBezTo>
                                <a:pt x="-26587" y="3285311"/>
                                <a:pt x="6836" y="3108111"/>
                                <a:pt x="0" y="2944949"/>
                              </a:cubicBezTo>
                              <a:cubicBezTo>
                                <a:pt x="-6836" y="2781787"/>
                                <a:pt x="47606" y="2711105"/>
                                <a:pt x="0" y="2517829"/>
                              </a:cubicBezTo>
                              <a:cubicBezTo>
                                <a:pt x="-47606" y="2324553"/>
                                <a:pt x="44275" y="2260007"/>
                                <a:pt x="0" y="2090710"/>
                              </a:cubicBezTo>
                              <a:cubicBezTo>
                                <a:pt x="-44275" y="1921413"/>
                                <a:pt x="5501" y="1786435"/>
                                <a:pt x="0" y="1663591"/>
                              </a:cubicBezTo>
                              <a:cubicBezTo>
                                <a:pt x="-5501" y="1540747"/>
                                <a:pt x="19885" y="1075238"/>
                                <a:pt x="0" y="78232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4143062432">
                                <a:prstGeom prst="flowChartAlternateProcess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E5034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תרשים זרימה: תהליך חלופי 1" o:spid="_x0000_s1026" type="#_x0000_t176" style="position:absolute;left:0;text-align:left;margin-left:-49.2pt;margin-top:47.95pt;width:369.6pt;height:42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" filled="f" strokecolor="#030e13 [484]" strokeweight="1.5pt"/>
            </w:pict>
          </mc:Fallback>
        </mc:AlternateContent>
      </w:r>
      <w:r w:rsidRPr="009D36D5">
        <w:rPr>
          <w:rFonts w:ascii="David" w:hAnsi="David" w:cs="Guttman Mantova"/>
          <w:color w:val="314B77"/>
          <w:sz w:val="56"/>
          <w:szCs w:val="56"/>
          <w:rtl/>
        </w:rPr>
        <w:t>וְהַסְּנֶה, אֵינֶנּוּ אֻכָּל</w:t>
      </w:r>
      <w:r w:rsidRPr="009D36D5">
        <w:rPr>
          <w:rFonts w:cs="Guttman Mantova" w:hint="cs"/>
          <w:sz w:val="52"/>
          <w:szCs w:val="52"/>
          <w:rtl/>
        </w:rPr>
        <w:t>"</w:t>
      </w:r>
    </w:p>
    <w:p w14:paraId="7C12EBA9" w14:textId="114AB084" w:rsidR="00F3617A" w:rsidRPr="00F3617A" w:rsidRDefault="009D36D5" w:rsidP="00F3617A">
      <w:pPr>
        <w:rPr>
          <w:rtl/>
        </w:rPr>
      </w:pPr>
      <w:r w:rsidRPr="00F3617A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4817B13E" wp14:editId="5FD74CA3">
            <wp:simplePos x="0" y="0"/>
            <wp:positionH relativeFrom="column">
              <wp:posOffset>-479425</wp:posOffset>
            </wp:positionH>
            <wp:positionV relativeFrom="paragraph">
              <wp:posOffset>257175</wp:posOffset>
            </wp:positionV>
            <wp:extent cx="4458086" cy="4892464"/>
            <wp:effectExtent l="0" t="0" r="0" b="3810"/>
            <wp:wrapNone/>
            <wp:docPr id="16269913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913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6009B" w14:textId="19C763C1" w:rsidR="00F3617A" w:rsidRPr="00F3617A" w:rsidRDefault="00F3617A" w:rsidP="00F3617A">
      <w:pPr>
        <w:rPr>
          <w:rtl/>
        </w:rPr>
      </w:pPr>
    </w:p>
    <w:p w14:paraId="46F725DA" w14:textId="70D023AE" w:rsidR="00F3617A" w:rsidRPr="00F3617A" w:rsidRDefault="00F3617A" w:rsidP="00F3617A">
      <w:pPr>
        <w:rPr>
          <w:rtl/>
        </w:rPr>
      </w:pPr>
    </w:p>
    <w:p w14:paraId="0608C511" w14:textId="362279A4" w:rsidR="00F3617A" w:rsidRPr="00F3617A" w:rsidRDefault="00F3617A" w:rsidP="00F3617A">
      <w:pPr>
        <w:rPr>
          <w:rtl/>
        </w:rPr>
      </w:pPr>
    </w:p>
    <w:p w14:paraId="630477DB" w14:textId="489DF186" w:rsidR="00F3617A" w:rsidRPr="00F3617A" w:rsidRDefault="00F3617A" w:rsidP="00F3617A">
      <w:pPr>
        <w:rPr>
          <w:rtl/>
        </w:rPr>
      </w:pPr>
    </w:p>
    <w:p w14:paraId="1A7F2E88" w14:textId="77777777" w:rsidR="00F3617A" w:rsidRPr="00F3617A" w:rsidRDefault="00F3617A" w:rsidP="00F3617A">
      <w:pPr>
        <w:rPr>
          <w:rtl/>
        </w:rPr>
      </w:pPr>
    </w:p>
    <w:p w14:paraId="67B666D6" w14:textId="77777777" w:rsidR="00F3617A" w:rsidRPr="00F3617A" w:rsidRDefault="00F3617A" w:rsidP="00F3617A">
      <w:pPr>
        <w:rPr>
          <w:rtl/>
        </w:rPr>
      </w:pPr>
    </w:p>
    <w:p w14:paraId="58B7C555" w14:textId="77777777" w:rsidR="00F3617A" w:rsidRPr="00F3617A" w:rsidRDefault="00F3617A" w:rsidP="00F3617A">
      <w:pPr>
        <w:rPr>
          <w:rtl/>
        </w:rPr>
      </w:pPr>
    </w:p>
    <w:p w14:paraId="1058852C" w14:textId="77777777" w:rsidR="00F3617A" w:rsidRPr="00F3617A" w:rsidRDefault="00F3617A" w:rsidP="00F3617A">
      <w:pPr>
        <w:rPr>
          <w:rtl/>
        </w:rPr>
      </w:pPr>
    </w:p>
    <w:p w14:paraId="3B38D26A" w14:textId="77777777" w:rsidR="00F3617A" w:rsidRPr="00F3617A" w:rsidRDefault="00F3617A" w:rsidP="00F3617A">
      <w:pPr>
        <w:rPr>
          <w:rtl/>
        </w:rPr>
      </w:pPr>
    </w:p>
    <w:p w14:paraId="5AC2C2DD" w14:textId="77777777" w:rsidR="00F3617A" w:rsidRPr="00F3617A" w:rsidRDefault="00F3617A" w:rsidP="00F3617A">
      <w:pPr>
        <w:rPr>
          <w:rtl/>
        </w:rPr>
      </w:pPr>
    </w:p>
    <w:p w14:paraId="183D415A" w14:textId="77777777" w:rsidR="00F3617A" w:rsidRPr="00F3617A" w:rsidRDefault="00F3617A" w:rsidP="00F3617A">
      <w:pPr>
        <w:rPr>
          <w:rtl/>
        </w:rPr>
      </w:pPr>
    </w:p>
    <w:p w14:paraId="1710DF8E" w14:textId="77777777" w:rsidR="00F3617A" w:rsidRPr="00F3617A" w:rsidRDefault="00F3617A" w:rsidP="00F3617A">
      <w:pPr>
        <w:rPr>
          <w:rtl/>
        </w:rPr>
      </w:pPr>
    </w:p>
    <w:p w14:paraId="75E72DD3" w14:textId="77777777" w:rsidR="00F3617A" w:rsidRPr="00F3617A" w:rsidRDefault="00F3617A" w:rsidP="00F3617A">
      <w:pPr>
        <w:rPr>
          <w:rtl/>
        </w:rPr>
      </w:pPr>
    </w:p>
    <w:p w14:paraId="6A7E6AB8" w14:textId="77777777" w:rsidR="00F3617A" w:rsidRPr="00F3617A" w:rsidRDefault="00F3617A" w:rsidP="00F3617A">
      <w:pPr>
        <w:rPr>
          <w:rtl/>
        </w:rPr>
      </w:pPr>
    </w:p>
    <w:p w14:paraId="0327814E" w14:textId="77777777" w:rsidR="00F3617A" w:rsidRPr="00F3617A" w:rsidRDefault="00F3617A" w:rsidP="00F3617A">
      <w:pPr>
        <w:rPr>
          <w:rtl/>
        </w:rPr>
      </w:pPr>
    </w:p>
    <w:p w14:paraId="7798FF1A" w14:textId="77777777" w:rsidR="00F3617A" w:rsidRPr="00F3617A" w:rsidRDefault="00F3617A" w:rsidP="00F3617A">
      <w:pPr>
        <w:rPr>
          <w:rtl/>
        </w:rPr>
      </w:pPr>
    </w:p>
    <w:p w14:paraId="0C207748" w14:textId="77777777" w:rsidR="00F3617A" w:rsidRPr="00F3617A" w:rsidRDefault="00F3617A" w:rsidP="00F3617A">
      <w:pPr>
        <w:rPr>
          <w:rtl/>
        </w:rPr>
      </w:pPr>
    </w:p>
    <w:p w14:paraId="2AF3B033" w14:textId="4C397176" w:rsidR="00F3617A" w:rsidRDefault="00EB42AC">
      <w:r>
        <w:rPr>
          <w:rFonts w:hint="cs"/>
          <w:rtl/>
        </w:rPr>
        <w:t xml:space="preserve"> </w:t>
      </w:r>
    </w:p>
    <w:sectPr w:rsidR="00F3617A" w:rsidSect="00F3617A">
      <w:pgSz w:w="16838" w:h="11906" w:orient="landscape"/>
      <w:pgMar w:top="142" w:right="1440" w:bottom="142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Mantova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0577"/>
    <w:multiLevelType w:val="multilevel"/>
    <w:tmpl w:val="C02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022E1"/>
    <w:multiLevelType w:val="multilevel"/>
    <w:tmpl w:val="A850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3B2A3E"/>
    <w:multiLevelType w:val="multilevel"/>
    <w:tmpl w:val="7EB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397956">
    <w:abstractNumId w:val="1"/>
  </w:num>
  <w:num w:numId="2" w16cid:durableId="1052729841">
    <w:abstractNumId w:val="2"/>
  </w:num>
  <w:num w:numId="3" w16cid:durableId="86206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7A"/>
    <w:rsid w:val="001F2589"/>
    <w:rsid w:val="0079447A"/>
    <w:rsid w:val="009D36D5"/>
    <w:rsid w:val="00A346C6"/>
    <w:rsid w:val="00EB42AC"/>
    <w:rsid w:val="00F3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EE71"/>
  <w15:chartTrackingRefBased/>
  <w15:docId w15:val="{D3899EE2-2F55-42C0-A1CB-48F4B863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36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36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36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36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361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3617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361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3617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361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361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36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36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361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1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1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361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אודי מקסימוב</dc:creator>
  <cp:keywords/>
  <dc:description/>
  <cp:lastModifiedBy>אודי מקסימוב</cp:lastModifiedBy>
  <cp:revision>3</cp:revision>
  <cp:lastPrinted>2026-09-24T15:17:00Z</cp:lastPrinted>
  <dcterms:created xsi:type="dcterms:W3CDTF">2026-09-24T15:17:00Z</dcterms:created>
  <dcterms:modified xsi:type="dcterms:W3CDTF">2026-09-24T15:36:00Z</dcterms:modified>
</cp:coreProperties>
</file>