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94A" w:rsidRPr="0043239A" w:rsidRDefault="0043239A" w:rsidP="0043239A">
      <w:pPr>
        <w:jc w:val="center"/>
        <w:rPr>
          <w:sz w:val="32"/>
        </w:rPr>
      </w:pPr>
      <w:r w:rsidRPr="0043239A">
        <w:rPr>
          <w:rFonts w:hint="eastAsia"/>
          <w:sz w:val="32"/>
        </w:rPr>
        <w:t>Home</w:t>
      </w:r>
      <w:r w:rsidRPr="0043239A">
        <w:rPr>
          <w:sz w:val="32"/>
        </w:rPr>
        <w:t>work2</w:t>
      </w:r>
    </w:p>
    <w:p w:rsidR="0043239A" w:rsidRDefault="0043239A" w:rsidP="0043239A">
      <w:pPr>
        <w:jc w:val="center"/>
        <w:rPr>
          <w:sz w:val="32"/>
        </w:rPr>
      </w:pPr>
      <w:r w:rsidRPr="0043239A">
        <w:rPr>
          <w:sz w:val="32"/>
        </w:rPr>
        <w:t>Yue Peng</w:t>
      </w:r>
    </w:p>
    <w:p w:rsidR="0043239A" w:rsidRDefault="0043239A" w:rsidP="0043239A">
      <w:pPr>
        <w:rPr>
          <w:sz w:val="24"/>
        </w:rPr>
      </w:pPr>
      <w:r w:rsidRPr="0043239A">
        <w:rPr>
          <w:sz w:val="24"/>
        </w:rPr>
        <w:t>Part A</w:t>
      </w:r>
      <w:r>
        <w:rPr>
          <w:sz w:val="24"/>
        </w:rPr>
        <w:t>:</w:t>
      </w:r>
    </w:p>
    <w:p w:rsidR="0043239A" w:rsidRDefault="00A77D05" w:rsidP="0043239A">
      <w:pPr>
        <w:rPr>
          <w:sz w:val="24"/>
        </w:rPr>
      </w:pPr>
      <w:r>
        <w:rPr>
          <w:sz w:val="24"/>
        </w:rPr>
        <w:t>First</w:t>
      </w:r>
      <w:r w:rsidR="0051411C">
        <w:rPr>
          <w:sz w:val="24"/>
        </w:rPr>
        <w:t xml:space="preserve">, we eliminate the NAs in response variable </w:t>
      </w:r>
      <w:proofErr w:type="spellStart"/>
      <w:r w:rsidR="0051411C">
        <w:rPr>
          <w:sz w:val="24"/>
        </w:rPr>
        <w:t>gfr</w:t>
      </w:r>
      <w:proofErr w:type="spellEnd"/>
      <w:r w:rsidR="0051411C">
        <w:rPr>
          <w:sz w:val="24"/>
        </w:rPr>
        <w:t>.</w:t>
      </w:r>
      <w:r>
        <w:rPr>
          <w:sz w:val="24"/>
        </w:rPr>
        <w:t xml:space="preserve"> Then we start to do linear regressions on those variables: </w:t>
      </w:r>
      <w:r w:rsidRPr="00A77D05">
        <w:rPr>
          <w:sz w:val="24"/>
        </w:rPr>
        <w:t>"</w:t>
      </w:r>
      <w:proofErr w:type="spellStart"/>
      <w:r w:rsidRPr="00A77D05">
        <w:rPr>
          <w:sz w:val="24"/>
        </w:rPr>
        <w:t>bascre</w:t>
      </w:r>
      <w:proofErr w:type="spellEnd"/>
      <w:r w:rsidRPr="00A77D05">
        <w:rPr>
          <w:sz w:val="24"/>
        </w:rPr>
        <w:t>", "</w:t>
      </w:r>
      <w:proofErr w:type="spellStart"/>
      <w:r w:rsidRPr="00A77D05">
        <w:rPr>
          <w:sz w:val="24"/>
        </w:rPr>
        <w:t>sbase</w:t>
      </w:r>
      <w:proofErr w:type="spellEnd"/>
      <w:r w:rsidRPr="00A77D05">
        <w:rPr>
          <w:sz w:val="24"/>
        </w:rPr>
        <w:t>", "dbase", "</w:t>
      </w:r>
      <w:proofErr w:type="spellStart"/>
      <w:r w:rsidRPr="00A77D05">
        <w:rPr>
          <w:sz w:val="24"/>
        </w:rPr>
        <w:t>baseu</w:t>
      </w:r>
      <w:proofErr w:type="spellEnd"/>
      <w:r w:rsidRPr="00A77D05">
        <w:rPr>
          <w:sz w:val="24"/>
        </w:rPr>
        <w:t>", "AGE", "SEX", "black"</w:t>
      </w:r>
      <w:r>
        <w:rPr>
          <w:sz w:val="24"/>
        </w:rPr>
        <w:t xml:space="preserve">. By obtaining the p-value of each slope, we extract the </w:t>
      </w:r>
      <w:proofErr w:type="spellStart"/>
      <w:r>
        <w:rPr>
          <w:sz w:val="24"/>
        </w:rPr>
        <w:t>varibles</w:t>
      </w:r>
      <w:proofErr w:type="spellEnd"/>
      <w:r>
        <w:rPr>
          <w:sz w:val="24"/>
        </w:rPr>
        <w:t xml:space="preserve"> whose p-value is less than 0.05. Finally we get five significant </w:t>
      </w:r>
      <w:proofErr w:type="spellStart"/>
      <w:r>
        <w:rPr>
          <w:sz w:val="24"/>
        </w:rPr>
        <w:t>preditors</w:t>
      </w:r>
      <w:proofErr w:type="spellEnd"/>
      <w:r>
        <w:rPr>
          <w:sz w:val="24"/>
        </w:rPr>
        <w:t>:</w:t>
      </w:r>
      <w:r w:rsidR="00362F3C">
        <w:rPr>
          <w:sz w:val="24"/>
        </w:rPr>
        <w:t xml:space="preserve"> </w:t>
      </w:r>
      <w:r w:rsidR="00362F3C" w:rsidRPr="00A77D05">
        <w:rPr>
          <w:sz w:val="24"/>
        </w:rPr>
        <w:t>"</w:t>
      </w:r>
      <w:proofErr w:type="spellStart"/>
      <w:r w:rsidR="00362F3C" w:rsidRPr="00A77D05">
        <w:rPr>
          <w:sz w:val="24"/>
        </w:rPr>
        <w:t>bascre</w:t>
      </w:r>
      <w:proofErr w:type="spellEnd"/>
      <w:r w:rsidR="00362F3C" w:rsidRPr="00A77D05">
        <w:rPr>
          <w:sz w:val="24"/>
        </w:rPr>
        <w:t>", "</w:t>
      </w:r>
      <w:proofErr w:type="spellStart"/>
      <w:r w:rsidR="00362F3C" w:rsidRPr="00A77D05">
        <w:rPr>
          <w:sz w:val="24"/>
        </w:rPr>
        <w:t>sbase</w:t>
      </w:r>
      <w:proofErr w:type="spellEnd"/>
      <w:r w:rsidR="00362F3C" w:rsidRPr="00A77D05">
        <w:rPr>
          <w:sz w:val="24"/>
        </w:rPr>
        <w:t>", "dbase", "</w:t>
      </w:r>
      <w:proofErr w:type="spellStart"/>
      <w:r w:rsidR="00362F3C" w:rsidRPr="00A77D05">
        <w:rPr>
          <w:sz w:val="24"/>
        </w:rPr>
        <w:t>baseu</w:t>
      </w:r>
      <w:proofErr w:type="spellEnd"/>
      <w:r w:rsidR="00362F3C" w:rsidRPr="00A77D05">
        <w:rPr>
          <w:sz w:val="24"/>
        </w:rPr>
        <w:t>", "AGE",</w:t>
      </w:r>
    </w:p>
    <w:p w:rsidR="00A77D05" w:rsidRDefault="00A77D05" w:rsidP="00A77D05">
      <w:pPr>
        <w:jc w:val="center"/>
        <w:rPr>
          <w:sz w:val="24"/>
        </w:rPr>
      </w:pPr>
    </w:p>
    <w:p w:rsidR="00A77D05" w:rsidRDefault="00BF0997" w:rsidP="00A77D05">
      <w:pPr>
        <w:rPr>
          <w:sz w:val="24"/>
        </w:rPr>
      </w:pPr>
      <w:r>
        <w:rPr>
          <w:rFonts w:hint="eastAsia"/>
          <w:sz w:val="24"/>
        </w:rPr>
        <w:t xml:space="preserve">We plot </w:t>
      </w:r>
      <w:r>
        <w:rPr>
          <w:sz w:val="24"/>
        </w:rPr>
        <w:t>the scatterplot for each potential predictor.</w:t>
      </w:r>
    </w:p>
    <w:p w:rsidR="00A77D05" w:rsidRDefault="00724B24" w:rsidP="00A77D05">
      <w:pPr>
        <w:rPr>
          <w:sz w:val="24"/>
        </w:rPr>
      </w:pPr>
      <w:r>
        <w:rPr>
          <w:noProof/>
        </w:rPr>
        <w:drawing>
          <wp:inline distT="0" distB="0" distL="0" distR="0" wp14:anchorId="31670220" wp14:editId="75DD076F">
            <wp:extent cx="5943600" cy="3126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97" w:rsidRDefault="00BF0997" w:rsidP="00A77D05">
      <w:pPr>
        <w:rPr>
          <w:sz w:val="24"/>
        </w:rPr>
      </w:pPr>
      <w:r>
        <w:rPr>
          <w:rFonts w:hint="eastAsia"/>
          <w:sz w:val="24"/>
        </w:rPr>
        <w:t>We found the</w:t>
      </w:r>
      <w:r>
        <w:rPr>
          <w:sz w:val="24"/>
        </w:rPr>
        <w:t xml:space="preserve"> “</w:t>
      </w:r>
      <w:proofErr w:type="spellStart"/>
      <w:r>
        <w:rPr>
          <w:sz w:val="24"/>
        </w:rPr>
        <w:t>bascre</w:t>
      </w:r>
      <w:proofErr w:type="spellEnd"/>
      <w:r>
        <w:rPr>
          <w:sz w:val="24"/>
        </w:rPr>
        <w:t>” pred</w:t>
      </w:r>
      <w:r w:rsidR="0029564A">
        <w:rPr>
          <w:sz w:val="24"/>
        </w:rPr>
        <w:t>ictor had obvious nonlinearity. Thus, we add up the polynomial term step by step.</w:t>
      </w:r>
      <w:r w:rsidR="00390F42">
        <w:rPr>
          <w:sz w:val="24"/>
        </w:rPr>
        <w:t xml:space="preserve"> The AIC and adjusted R squared tell us that it is better for us to keep the </w:t>
      </w:r>
    </w:p>
    <w:p w:rsidR="0029564A" w:rsidRDefault="0029564A" w:rsidP="0029564A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D26D897" wp14:editId="1C8E6AEE">
            <wp:extent cx="5325185" cy="3081049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264"/>
                    <a:stretch/>
                  </pic:blipFill>
                  <pic:spPr bwMode="auto">
                    <a:xfrm>
                      <a:off x="0" y="0"/>
                      <a:ext cx="5343603" cy="309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7D2" w:rsidRDefault="00FF27D2" w:rsidP="0029564A">
      <w:pPr>
        <w:jc w:val="center"/>
        <w:rPr>
          <w:sz w:val="24"/>
        </w:rPr>
      </w:pPr>
    </w:p>
    <w:p w:rsidR="0029564A" w:rsidRDefault="0029564A" w:rsidP="0029564A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52E1C31" wp14:editId="60542069">
            <wp:extent cx="5295426" cy="2817172"/>
            <wp:effectExtent l="0" t="0" r="63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733"/>
                    <a:stretch/>
                  </pic:blipFill>
                  <pic:spPr bwMode="auto">
                    <a:xfrm>
                      <a:off x="0" y="0"/>
                      <a:ext cx="5325055" cy="283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F3C" w:rsidRDefault="00362F3C" w:rsidP="00362F3C">
      <w:pPr>
        <w:rPr>
          <w:sz w:val="24"/>
        </w:rPr>
      </w:pPr>
      <w:r>
        <w:rPr>
          <w:rFonts w:hint="eastAsia"/>
          <w:sz w:val="24"/>
        </w:rPr>
        <w:t>The</w:t>
      </w:r>
      <w:r>
        <w:rPr>
          <w:sz w:val="24"/>
        </w:rPr>
        <w:t xml:space="preserve"> AIC for these two models are 10438.02 and 10182.57</w:t>
      </w:r>
    </w:p>
    <w:p w:rsidR="0029564A" w:rsidRDefault="0029564A" w:rsidP="0029564A">
      <w:pPr>
        <w:jc w:val="center"/>
        <w:rPr>
          <w:sz w:val="24"/>
        </w:rPr>
      </w:pPr>
    </w:p>
    <w:p w:rsidR="00390F42" w:rsidRDefault="00390F42" w:rsidP="0029564A">
      <w:pPr>
        <w:jc w:val="center"/>
        <w:rPr>
          <w:sz w:val="24"/>
        </w:rPr>
      </w:pPr>
    </w:p>
    <w:p w:rsidR="00390F42" w:rsidRDefault="00390F42" w:rsidP="0029564A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6E96606" wp14:editId="7C7FBD7E">
            <wp:extent cx="4766945" cy="28779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102"/>
                    <a:stretch/>
                  </pic:blipFill>
                  <pic:spPr bwMode="auto">
                    <a:xfrm>
                      <a:off x="0" y="0"/>
                      <a:ext cx="4780800" cy="28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F42" w:rsidRDefault="00390F42" w:rsidP="0029564A">
      <w:pPr>
        <w:jc w:val="center"/>
        <w:rPr>
          <w:sz w:val="24"/>
        </w:rPr>
      </w:pPr>
    </w:p>
    <w:p w:rsidR="00390F42" w:rsidRDefault="00390F42" w:rsidP="00390F42">
      <w:pPr>
        <w:rPr>
          <w:sz w:val="24"/>
        </w:rPr>
      </w:pPr>
      <w:r>
        <w:rPr>
          <w:rFonts w:hint="eastAsia"/>
          <w:sz w:val="24"/>
        </w:rPr>
        <w:t xml:space="preserve">This model </w:t>
      </w:r>
      <w:r w:rsidR="00362F3C">
        <w:rPr>
          <w:sz w:val="24"/>
        </w:rPr>
        <w:t>had an AIC</w:t>
      </w:r>
      <w:r w:rsidR="00825D69">
        <w:rPr>
          <w:sz w:val="24"/>
        </w:rPr>
        <w:t>=10133.93 and</w:t>
      </w:r>
      <w:r w:rsidR="00362F3C">
        <w:rPr>
          <w:sz w:val="24"/>
        </w:rPr>
        <w:t xml:space="preserve"> </w:t>
      </w:r>
      <w:r w:rsidR="00825D69">
        <w:rPr>
          <w:rFonts w:hint="eastAsia"/>
          <w:sz w:val="24"/>
        </w:rPr>
        <w:t>did</w:t>
      </w:r>
      <w:r>
        <w:rPr>
          <w:rFonts w:hint="eastAsia"/>
          <w:sz w:val="24"/>
        </w:rPr>
        <w:t xml:space="preserve"> not improve significantly</w:t>
      </w:r>
      <w:r w:rsidR="00825D69">
        <w:rPr>
          <w:sz w:val="24"/>
        </w:rPr>
        <w:t xml:space="preserve"> on adjusted R squared</w:t>
      </w:r>
      <w:r>
        <w:rPr>
          <w:rFonts w:hint="eastAsia"/>
          <w:sz w:val="24"/>
        </w:rPr>
        <w:t xml:space="preserve">. </w:t>
      </w:r>
      <w:r>
        <w:rPr>
          <w:sz w:val="24"/>
        </w:rPr>
        <w:t xml:space="preserve">For our convenience, </w:t>
      </w:r>
      <w:r w:rsidR="002B4892">
        <w:rPr>
          <w:sz w:val="24"/>
        </w:rPr>
        <w:t xml:space="preserve">we just introduced </w:t>
      </w:r>
      <w:r w:rsidR="00825D69">
        <w:rPr>
          <w:sz w:val="24"/>
        </w:rPr>
        <w:t>third order term</w:t>
      </w:r>
      <w:r w:rsidR="009D1758">
        <w:rPr>
          <w:sz w:val="24"/>
        </w:rPr>
        <w:t xml:space="preserve"> in our model</w:t>
      </w:r>
      <w:r w:rsidR="00825D69">
        <w:rPr>
          <w:sz w:val="24"/>
        </w:rPr>
        <w:t>.</w:t>
      </w:r>
      <w:r w:rsidR="007E5A29">
        <w:rPr>
          <w:sz w:val="24"/>
        </w:rPr>
        <w:t xml:space="preserve"> Also, we keep the “</w:t>
      </w:r>
      <w:proofErr w:type="spellStart"/>
      <w:r w:rsidR="007E5A29">
        <w:rPr>
          <w:sz w:val="24"/>
        </w:rPr>
        <w:t>bascre</w:t>
      </w:r>
      <w:proofErr w:type="spellEnd"/>
      <w:r w:rsidR="007E5A29">
        <w:rPr>
          <w:sz w:val="24"/>
        </w:rPr>
        <w:t xml:space="preserve">” to </w:t>
      </w:r>
      <w:r w:rsidR="007E5A29" w:rsidRPr="007E5A29">
        <w:rPr>
          <w:sz w:val="24"/>
        </w:rPr>
        <w:t>respect the hierarchy</w:t>
      </w:r>
      <w:r w:rsidR="007E5A29">
        <w:rPr>
          <w:sz w:val="24"/>
        </w:rPr>
        <w:t>.</w:t>
      </w:r>
    </w:p>
    <w:p w:rsidR="009D1758" w:rsidRDefault="007E5A29" w:rsidP="00390F42">
      <w:pPr>
        <w:rPr>
          <w:sz w:val="24"/>
        </w:rPr>
      </w:pPr>
      <w:r>
        <w:rPr>
          <w:noProof/>
        </w:rPr>
        <w:drawing>
          <wp:inline distT="0" distB="0" distL="0" distR="0" wp14:anchorId="701A718A" wp14:editId="35787724">
            <wp:extent cx="5943600" cy="3126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29" w:rsidRDefault="007E5A29" w:rsidP="00390F42">
      <w:pPr>
        <w:rPr>
          <w:sz w:val="24"/>
        </w:rPr>
      </w:pPr>
      <w:r>
        <w:rPr>
          <w:rFonts w:hint="eastAsia"/>
          <w:sz w:val="24"/>
        </w:rPr>
        <w:t xml:space="preserve">Then we implemented </w:t>
      </w:r>
      <w:r>
        <w:rPr>
          <w:sz w:val="24"/>
        </w:rPr>
        <w:t>f</w:t>
      </w:r>
      <w:r w:rsidRPr="007E5A29">
        <w:rPr>
          <w:sz w:val="24"/>
        </w:rPr>
        <w:t>ull subset regression</w:t>
      </w:r>
      <w:r w:rsidR="00FF27D2">
        <w:rPr>
          <w:sz w:val="24"/>
        </w:rPr>
        <w:t xml:space="preserve"> with these predictors. The graph showed us all predictors could be taken into consideration.</w:t>
      </w:r>
    </w:p>
    <w:p w:rsidR="000A6FC5" w:rsidRDefault="000A6FC5" w:rsidP="000A6FC5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E96B705" wp14:editId="2C7DF0E1">
            <wp:extent cx="4097675" cy="38901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757" cy="39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D2" w:rsidRDefault="000A6FC5" w:rsidP="00FF27D2">
      <w:pPr>
        <w:jc w:val="center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lso, we found out “</w:t>
      </w:r>
      <w:proofErr w:type="spellStart"/>
      <w:r w:rsidRPr="000A6FC5">
        <w:rPr>
          <w:sz w:val="24"/>
        </w:rPr>
        <w:t>sbase</w:t>
      </w:r>
      <w:proofErr w:type="spellEnd"/>
      <w:r>
        <w:rPr>
          <w:sz w:val="24"/>
        </w:rPr>
        <w:t>”</w:t>
      </w:r>
      <w:r w:rsidRPr="000A6FC5">
        <w:rPr>
          <w:sz w:val="24"/>
        </w:rPr>
        <w:t xml:space="preserve"> and </w:t>
      </w:r>
      <w:r>
        <w:rPr>
          <w:sz w:val="24"/>
        </w:rPr>
        <w:t>“</w:t>
      </w:r>
      <w:r w:rsidRPr="000A6FC5">
        <w:rPr>
          <w:sz w:val="24"/>
        </w:rPr>
        <w:t>dbase</w:t>
      </w:r>
      <w:r>
        <w:rPr>
          <w:sz w:val="24"/>
        </w:rPr>
        <w:t>”</w:t>
      </w:r>
      <w:r w:rsidRPr="000A6FC5">
        <w:rPr>
          <w:sz w:val="24"/>
        </w:rPr>
        <w:t xml:space="preserve"> has negative pairwise correlation</w:t>
      </w:r>
      <w:r>
        <w:rPr>
          <w:sz w:val="24"/>
        </w:rPr>
        <w:t xml:space="preserve"> and the coefficient and p-value of “</w:t>
      </w:r>
      <w:proofErr w:type="spellStart"/>
      <w:r>
        <w:rPr>
          <w:sz w:val="24"/>
        </w:rPr>
        <w:t>sbase</w:t>
      </w:r>
      <w:proofErr w:type="spellEnd"/>
      <w:r>
        <w:rPr>
          <w:sz w:val="24"/>
        </w:rPr>
        <w:t xml:space="preserve">” are smaller than those of “dbase”. </w:t>
      </w:r>
      <w:r w:rsidR="00F8200B">
        <w:rPr>
          <w:sz w:val="24"/>
        </w:rPr>
        <w:t xml:space="preserve">And </w:t>
      </w:r>
      <w:r w:rsidR="00A53736">
        <w:rPr>
          <w:sz w:val="24"/>
        </w:rPr>
        <w:t xml:space="preserve">“AGE” was not quite significant. </w:t>
      </w:r>
      <w:r>
        <w:rPr>
          <w:sz w:val="24"/>
        </w:rPr>
        <w:t>We decided to remove “</w:t>
      </w:r>
      <w:proofErr w:type="spellStart"/>
      <w:r>
        <w:rPr>
          <w:sz w:val="24"/>
        </w:rPr>
        <w:t>sbase</w:t>
      </w:r>
      <w:proofErr w:type="spellEnd"/>
      <w:r>
        <w:rPr>
          <w:sz w:val="24"/>
        </w:rPr>
        <w:t>”</w:t>
      </w:r>
      <w:r w:rsidR="00F8200B">
        <w:rPr>
          <w:sz w:val="24"/>
        </w:rPr>
        <w:t xml:space="preserve"> and “AGE”</w:t>
      </w:r>
      <w:r>
        <w:rPr>
          <w:sz w:val="24"/>
        </w:rPr>
        <w:t xml:space="preserve"> in our future analysis.</w:t>
      </w:r>
      <w:r w:rsidR="00FF27D2">
        <w:rPr>
          <w:noProof/>
        </w:rPr>
        <w:drawing>
          <wp:inline distT="0" distB="0" distL="0" distR="0" wp14:anchorId="21101B43" wp14:editId="534FE5BB">
            <wp:extent cx="3840327" cy="3509604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805" cy="356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CE" w:rsidRDefault="002C4DCE" w:rsidP="002C4DCE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4EB9874" wp14:editId="13059BE5">
            <wp:extent cx="4714710" cy="341312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948" cy="341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CE" w:rsidRDefault="00392D4F" w:rsidP="00392D4F">
      <w:pPr>
        <w:rPr>
          <w:sz w:val="24"/>
        </w:rPr>
      </w:pPr>
      <w:r>
        <w:rPr>
          <w:rFonts w:hint="eastAsia"/>
          <w:sz w:val="24"/>
        </w:rPr>
        <w:t xml:space="preserve">The </w:t>
      </w:r>
      <w:r>
        <w:rPr>
          <w:sz w:val="24"/>
        </w:rPr>
        <w:t xml:space="preserve">scatter </w:t>
      </w:r>
      <w:r>
        <w:rPr>
          <w:rFonts w:hint="eastAsia"/>
          <w:sz w:val="24"/>
        </w:rPr>
        <w:t xml:space="preserve">plot of </w:t>
      </w:r>
      <w:r>
        <w:rPr>
          <w:sz w:val="24"/>
        </w:rPr>
        <w:t>“</w:t>
      </w:r>
      <w:proofErr w:type="spellStart"/>
      <w:r>
        <w:rPr>
          <w:sz w:val="24"/>
        </w:rPr>
        <w:t>bascre</w:t>
      </w:r>
      <w:proofErr w:type="spellEnd"/>
      <w:r>
        <w:rPr>
          <w:sz w:val="24"/>
        </w:rPr>
        <w:t xml:space="preserve">” looks like the </w:t>
      </w:r>
      <w:proofErr w:type="spellStart"/>
      <w:r>
        <w:rPr>
          <w:sz w:val="24"/>
        </w:rPr>
        <w:t>nike</w:t>
      </w:r>
      <w:proofErr w:type="spellEnd"/>
      <w:r>
        <w:rPr>
          <w:sz w:val="24"/>
        </w:rPr>
        <w:t xml:space="preserve"> function. Thus, we introduce the reciprocal term.</w:t>
      </w:r>
    </w:p>
    <w:p w:rsidR="00392D4F" w:rsidRDefault="00392D4F" w:rsidP="00392D4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2A4E436" wp14:editId="08CB4121">
            <wp:extent cx="3879593" cy="2937051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651" cy="294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4F" w:rsidRDefault="00392D4F" w:rsidP="00392D4F">
      <w:pPr>
        <w:rPr>
          <w:sz w:val="24"/>
        </w:rPr>
      </w:pPr>
      <w:r>
        <w:rPr>
          <w:rFonts w:hint="eastAsia"/>
          <w:sz w:val="24"/>
        </w:rPr>
        <w:t>The adjusted R squared and AIC=</w:t>
      </w:r>
      <w:r>
        <w:rPr>
          <w:sz w:val="24"/>
        </w:rPr>
        <w:t>10188.87 looks great. Then we add one more to see what will be going on in the model.</w:t>
      </w:r>
    </w:p>
    <w:p w:rsidR="00392D4F" w:rsidRDefault="00392D4F" w:rsidP="00392D4F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09E75AE" wp14:editId="3812A57F">
            <wp:extent cx="4387006" cy="344492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2436" cy="348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4F" w:rsidRDefault="00392D4F" w:rsidP="00392D4F">
      <w:pPr>
        <w:rPr>
          <w:sz w:val="24"/>
        </w:rPr>
      </w:pPr>
      <w:r>
        <w:rPr>
          <w:rFonts w:hint="eastAsia"/>
          <w:sz w:val="24"/>
        </w:rPr>
        <w:t>We find out all the interaction terms are not significant now.</w:t>
      </w:r>
      <w:r>
        <w:rPr>
          <w:sz w:val="24"/>
        </w:rPr>
        <w:t xml:space="preserve"> But the AIC of this model is 10127.05.</w:t>
      </w:r>
      <w:r w:rsidR="00481030">
        <w:rPr>
          <w:sz w:val="24"/>
        </w:rPr>
        <w:t xml:space="preserve"> And the coefficients of “</w:t>
      </w:r>
      <w:proofErr w:type="spellStart"/>
      <w:r w:rsidR="00481030">
        <w:rPr>
          <w:sz w:val="24"/>
        </w:rPr>
        <w:t>bascre</w:t>
      </w:r>
      <w:proofErr w:type="spellEnd"/>
      <w:r w:rsidR="00481030">
        <w:rPr>
          <w:sz w:val="24"/>
        </w:rPr>
        <w:t>^-1”</w:t>
      </w:r>
      <w:r w:rsidR="00435051">
        <w:rPr>
          <w:sz w:val="24"/>
        </w:rPr>
        <w:t>, “</w:t>
      </w:r>
      <w:proofErr w:type="spellStart"/>
      <w:r w:rsidR="00435051">
        <w:rPr>
          <w:sz w:val="24"/>
        </w:rPr>
        <w:t>bascre</w:t>
      </w:r>
      <w:proofErr w:type="spellEnd"/>
      <w:r w:rsidR="00435051">
        <w:rPr>
          <w:sz w:val="24"/>
        </w:rPr>
        <w:t>”, “</w:t>
      </w:r>
      <w:proofErr w:type="spellStart"/>
      <w:r w:rsidR="00435051">
        <w:rPr>
          <w:sz w:val="24"/>
        </w:rPr>
        <w:t>baseu</w:t>
      </w:r>
      <w:proofErr w:type="spellEnd"/>
      <w:r w:rsidR="00435051">
        <w:rPr>
          <w:sz w:val="24"/>
        </w:rPr>
        <w:t>”, “bascre^2”</w:t>
      </w:r>
      <w:r w:rsidR="00481030">
        <w:rPr>
          <w:sz w:val="24"/>
        </w:rPr>
        <w:t xml:space="preserve"> and “”</w:t>
      </w:r>
      <w:proofErr w:type="spellStart"/>
      <w:r w:rsidR="00481030">
        <w:rPr>
          <w:sz w:val="24"/>
        </w:rPr>
        <w:t>bascre</w:t>
      </w:r>
      <w:proofErr w:type="spellEnd"/>
      <w:r w:rsidR="00481030">
        <w:rPr>
          <w:sz w:val="24"/>
        </w:rPr>
        <w:t>^-2” are both quite large.</w:t>
      </w:r>
    </w:p>
    <w:p w:rsidR="00392D4F" w:rsidRDefault="00536E68" w:rsidP="00392D4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F3974C5" wp14:editId="104A76CB">
            <wp:extent cx="4587857" cy="2555181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7327" cy="256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51" w:rsidRDefault="00435051" w:rsidP="00435051">
      <w:pPr>
        <w:rPr>
          <w:sz w:val="24"/>
        </w:rPr>
      </w:pPr>
      <w:r>
        <w:rPr>
          <w:rFonts w:hint="eastAsia"/>
          <w:sz w:val="24"/>
        </w:rPr>
        <w:t xml:space="preserve">This model had an AIC with </w:t>
      </w:r>
      <w:r w:rsidR="00536E68">
        <w:rPr>
          <w:sz w:val="24"/>
        </w:rPr>
        <w:t>10166</w:t>
      </w:r>
      <w:r>
        <w:rPr>
          <w:sz w:val="24"/>
        </w:rPr>
        <w:t>.36</w:t>
      </w:r>
    </w:p>
    <w:p w:rsidR="00BB2CBA" w:rsidRDefault="00BB2CBA" w:rsidP="00481030">
      <w:pPr>
        <w:rPr>
          <w:sz w:val="24"/>
        </w:rPr>
      </w:pPr>
    </w:p>
    <w:p w:rsidR="00BB2CBA" w:rsidRDefault="00BB2CBA" w:rsidP="00BB2CBA">
      <w:pPr>
        <w:jc w:val="center"/>
        <w:rPr>
          <w:noProof/>
        </w:rPr>
      </w:pPr>
      <w:r>
        <w:rPr>
          <w:sz w:val="24"/>
        </w:rPr>
        <w:t xml:space="preserve">What’s more, we decided to </w:t>
      </w:r>
      <w:r>
        <w:rPr>
          <w:rFonts w:hint="eastAsia"/>
          <w:sz w:val="24"/>
        </w:rPr>
        <w:t>add an interaction term.</w:t>
      </w:r>
      <w:r w:rsidRPr="00BB2CB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35B47CA" wp14:editId="6F975AA3">
            <wp:extent cx="4640712" cy="2806243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1203" cy="2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BA" w:rsidRDefault="00BB2CBA" w:rsidP="00BB2CBA">
      <w:pPr>
        <w:rPr>
          <w:noProof/>
        </w:rPr>
      </w:pPr>
      <w:r>
        <w:rPr>
          <w:noProof/>
        </w:rPr>
        <w:t>This model had an AIC with 10145.28.</w:t>
      </w:r>
    </w:p>
    <w:p w:rsidR="00BB2CBA" w:rsidRDefault="00BB2CBA" w:rsidP="00BB2CBA">
      <w:pPr>
        <w:rPr>
          <w:noProof/>
        </w:rPr>
      </w:pPr>
      <w:r>
        <w:rPr>
          <w:noProof/>
        </w:rPr>
        <w:t xml:space="preserve">In the end, our model is </w:t>
      </w:r>
    </w:p>
    <w:p w:rsidR="00BB2CBA" w:rsidRPr="00AE5A4D" w:rsidRDefault="00BB2CBA" w:rsidP="00BB2CBA">
      <w:pPr>
        <w:rPr>
          <w:noProof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gfr=-6.31×bascre-2.47×baseu+115.01×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>bascre</m:t>
              </m:r>
            </m:den>
          </m:f>
          <m:r>
            <w:rPr>
              <w:rFonts w:ascii="Cambria Math" w:hAnsi="Cambria Math"/>
              <w:sz w:val="18"/>
            </w:rPr>
            <m:t>-31.28×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bascre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</w:rPr>
            <m:t>+0.70×</m:t>
          </m:r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bascre</m:t>
              </m:r>
            </m:e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</w:rPr>
            <m:t>+0.67×bascre×baseu</m:t>
          </m:r>
        </m:oMath>
      </m:oMathPara>
    </w:p>
    <w:p w:rsidR="00AE5A4D" w:rsidRDefault="00AE5A4D" w:rsidP="00BB2CBA">
      <w:pPr>
        <w:rPr>
          <w:noProof/>
          <w:sz w:val="18"/>
        </w:rPr>
      </w:pPr>
    </w:p>
    <w:p w:rsidR="00AE5A4D" w:rsidRDefault="00AE5A4D" w:rsidP="00AE5A4D">
      <w:pPr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22EACB3C" wp14:editId="61DE7A72">
            <wp:extent cx="3266469" cy="2985166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8508" cy="299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4D" w:rsidRDefault="00AE5A4D" w:rsidP="00AE5A4D">
      <w:pPr>
        <w:jc w:val="center"/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2288D8CE" wp14:editId="76F22E33">
            <wp:extent cx="4059302" cy="3709722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0107" cy="371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4D" w:rsidRDefault="00AE5A4D" w:rsidP="00AE5A4D">
      <w:pPr>
        <w:rPr>
          <w:noProof/>
          <w:sz w:val="24"/>
        </w:rPr>
      </w:pPr>
      <w:r>
        <w:rPr>
          <w:rFonts w:hint="eastAsia"/>
          <w:noProof/>
          <w:sz w:val="24"/>
        </w:rPr>
        <w:t>Th</w:t>
      </w:r>
      <w:r>
        <w:rPr>
          <w:noProof/>
          <w:sz w:val="24"/>
        </w:rPr>
        <w:t xml:space="preserve">e </w:t>
      </w:r>
      <w:r w:rsidR="00B2654D">
        <w:rPr>
          <w:noProof/>
          <w:sz w:val="24"/>
        </w:rPr>
        <w:t xml:space="preserve">first graph shows that the </w:t>
      </w:r>
      <w:r>
        <w:rPr>
          <w:noProof/>
          <w:sz w:val="24"/>
        </w:rPr>
        <w:t>predicted values of gfr is following the line y=x, which means the model fits the data quite well.</w:t>
      </w:r>
      <w:r w:rsidR="00B2654D">
        <w:rPr>
          <w:noProof/>
          <w:sz w:val="24"/>
        </w:rPr>
        <w:t xml:space="preserve"> The second one shows that points lie symmetrically above and below the 0 horizontal line. And the variance is not constant.</w:t>
      </w:r>
    </w:p>
    <w:p w:rsidR="00B2654D" w:rsidRPr="00BB2CBA" w:rsidRDefault="00B2654D" w:rsidP="00B2654D">
      <w:pPr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7675F462" wp14:editId="34C98E03">
            <wp:extent cx="3631172" cy="3318462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9252" cy="33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BA" w:rsidRDefault="00B2654D" w:rsidP="00B2654D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The fitted </w:t>
      </w:r>
      <w:r>
        <w:rPr>
          <w:noProof/>
          <w:sz w:val="24"/>
        </w:rPr>
        <w:t>values approximately follows the normal distribution since the curve mostly follow the line within (-2, 2).</w:t>
      </w:r>
    </w:p>
    <w:p w:rsidR="00B2654D" w:rsidRDefault="00B2654D" w:rsidP="00B2654D">
      <w:pPr>
        <w:jc w:val="center"/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37120129" wp14:editId="0B215BC6">
            <wp:extent cx="3551889" cy="324600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4703" cy="325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4D" w:rsidRDefault="00B2654D" w:rsidP="00B2654D">
      <w:pPr>
        <w:rPr>
          <w:noProof/>
          <w:sz w:val="24"/>
        </w:rPr>
      </w:pPr>
      <w:r>
        <w:rPr>
          <w:noProof/>
          <w:sz w:val="24"/>
        </w:rPr>
        <w:t xml:space="preserve">This graph shows that </w:t>
      </w:r>
      <w:r>
        <w:rPr>
          <w:rFonts w:hint="eastAsia"/>
          <w:noProof/>
          <w:sz w:val="24"/>
        </w:rPr>
        <w:t xml:space="preserve">there is </w:t>
      </w:r>
      <w:r>
        <w:rPr>
          <w:noProof/>
          <w:sz w:val="24"/>
        </w:rPr>
        <w:t>no influential point.</w:t>
      </w:r>
    </w:p>
    <w:p w:rsidR="00CA647D" w:rsidRDefault="00CA647D" w:rsidP="00B2654D">
      <w:pPr>
        <w:rPr>
          <w:noProof/>
          <w:sz w:val="24"/>
        </w:rPr>
      </w:pPr>
    </w:p>
    <w:p w:rsidR="00CA647D" w:rsidRDefault="00CA647D" w:rsidP="00B2654D">
      <w:pPr>
        <w:rPr>
          <w:noProof/>
          <w:sz w:val="24"/>
        </w:rPr>
      </w:pPr>
    </w:p>
    <w:p w:rsidR="00CA647D" w:rsidRDefault="00CA647D" w:rsidP="00B2654D">
      <w:pPr>
        <w:rPr>
          <w:noProof/>
          <w:sz w:val="24"/>
        </w:rPr>
      </w:pPr>
      <w:r>
        <w:rPr>
          <w:noProof/>
          <w:sz w:val="24"/>
        </w:rPr>
        <w:t>Part B</w:t>
      </w:r>
    </w:p>
    <w:p w:rsidR="00FB1447" w:rsidRDefault="00FB1447" w:rsidP="00B2654D">
      <w:pPr>
        <w:rPr>
          <w:noProof/>
          <w:sz w:val="24"/>
        </w:rPr>
      </w:pPr>
      <w:r>
        <w:rPr>
          <w:noProof/>
          <w:sz w:val="24"/>
        </w:rPr>
        <w:t>1.</w:t>
      </w:r>
    </w:p>
    <w:p w:rsidR="00CA647D" w:rsidRDefault="00EC6F40" w:rsidP="00B2654D">
      <w:pPr>
        <w:rPr>
          <w:noProof/>
          <w:sz w:val="24"/>
        </w:rPr>
      </w:pPr>
      <w:r>
        <w:rPr>
          <w:noProof/>
          <w:sz w:val="24"/>
        </w:rPr>
        <w:t>c. The p-value should be above 0.05</w:t>
      </w:r>
    </w:p>
    <w:p w:rsidR="00EC6F40" w:rsidRDefault="00EC6F40" w:rsidP="00B2654D">
      <w:pPr>
        <w:rPr>
          <w:noProof/>
          <w:sz w:val="24"/>
        </w:rPr>
      </w:pPr>
    </w:p>
    <w:p w:rsidR="00EC6F40" w:rsidRDefault="00EC6F40" w:rsidP="00B2654D">
      <w:pPr>
        <w:rPr>
          <w:noProof/>
          <w:sz w:val="24"/>
        </w:rPr>
      </w:pPr>
      <w:r>
        <w:rPr>
          <w:noProof/>
          <w:sz w:val="24"/>
        </w:rPr>
        <w:t>e. The proportion of times the p-value is less than 0.05 is 0.05 which matchs with my intuition. The slope could not be significant because they are from different distribution. Type I error is simulated in my simulation.</w:t>
      </w:r>
    </w:p>
    <w:p w:rsidR="00EC6F40" w:rsidRDefault="00EC6F40" w:rsidP="00B2654D">
      <w:pPr>
        <w:rPr>
          <w:noProof/>
          <w:sz w:val="24"/>
        </w:rPr>
      </w:pPr>
    </w:p>
    <w:p w:rsidR="00EC6F40" w:rsidRDefault="00EC6F40" w:rsidP="00B2654D">
      <w:pPr>
        <w:rPr>
          <w:noProof/>
          <w:sz w:val="24"/>
        </w:rPr>
      </w:pPr>
      <w:r>
        <w:rPr>
          <w:noProof/>
          <w:sz w:val="24"/>
        </w:rPr>
        <w:t>f. The proportion of times the p-value is less than 0.05 is 1. y is simulated given x</w:t>
      </w:r>
      <w:r w:rsidR="00FB1447">
        <w:rPr>
          <w:noProof/>
          <w:sz w:val="24"/>
        </w:rPr>
        <w:t xml:space="preserve"> so that the slope should be smaller than 0.05. 1 - Type II error is simulated here.</w:t>
      </w:r>
    </w:p>
    <w:p w:rsidR="00FB1447" w:rsidRDefault="00FB1447" w:rsidP="00B2654D">
      <w:pPr>
        <w:rPr>
          <w:noProof/>
          <w:sz w:val="24"/>
        </w:rPr>
      </w:pPr>
    </w:p>
    <w:p w:rsidR="00FB1447" w:rsidRDefault="00FB1447" w:rsidP="00B2654D">
      <w:pPr>
        <w:rPr>
          <w:noProof/>
          <w:sz w:val="24"/>
        </w:rPr>
      </w:pPr>
      <w:r>
        <w:rPr>
          <w:noProof/>
          <w:sz w:val="24"/>
        </w:rPr>
        <w:t>2.</w:t>
      </w:r>
    </w:p>
    <w:p w:rsidR="0044321B" w:rsidRDefault="0044321B" w:rsidP="00B2654D">
      <w:pPr>
        <w:rPr>
          <w:noProof/>
          <w:sz w:val="24"/>
        </w:rPr>
      </w:pPr>
      <w:r>
        <w:rPr>
          <w:noProof/>
          <w:sz w:val="24"/>
        </w:rPr>
        <w:t xml:space="preserve">c. There are </w:t>
      </w:r>
      <w:r w:rsidR="008868CE">
        <w:rPr>
          <w:noProof/>
          <w:sz w:val="24"/>
        </w:rPr>
        <w:t>51</w:t>
      </w:r>
      <w:r>
        <w:rPr>
          <w:noProof/>
          <w:sz w:val="24"/>
        </w:rPr>
        <w:t xml:space="preserve">, </w:t>
      </w:r>
      <w:r w:rsidR="008868CE">
        <w:rPr>
          <w:noProof/>
          <w:sz w:val="24"/>
        </w:rPr>
        <w:t>51</w:t>
      </w:r>
      <w:r>
        <w:rPr>
          <w:noProof/>
          <w:sz w:val="24"/>
        </w:rPr>
        <w:t xml:space="preserve">, </w:t>
      </w:r>
      <w:r w:rsidR="008868CE">
        <w:rPr>
          <w:noProof/>
          <w:sz w:val="24"/>
        </w:rPr>
        <w:t>55</w:t>
      </w:r>
      <w:r>
        <w:rPr>
          <w:noProof/>
          <w:sz w:val="24"/>
        </w:rPr>
        <w:t xml:space="preserve"> p-values for each variable are significant at the 0.05 level.</w:t>
      </w:r>
      <w:r w:rsidR="008868CE">
        <w:rPr>
          <w:noProof/>
          <w:sz w:val="24"/>
        </w:rPr>
        <w:t xml:space="preserve"> Each variable has approximately 0.05 probability to be significant.</w:t>
      </w:r>
    </w:p>
    <w:p w:rsidR="008868CE" w:rsidRDefault="008868CE" w:rsidP="00B2654D">
      <w:pPr>
        <w:rPr>
          <w:noProof/>
          <w:sz w:val="24"/>
        </w:rPr>
      </w:pPr>
    </w:p>
    <w:p w:rsidR="00EF0D49" w:rsidRDefault="0044321B" w:rsidP="00B2654D">
      <w:pPr>
        <w:rPr>
          <w:noProof/>
          <w:sz w:val="24"/>
        </w:rPr>
      </w:pPr>
      <w:r>
        <w:rPr>
          <w:noProof/>
          <w:sz w:val="24"/>
        </w:rPr>
        <w:t xml:space="preserve">d. There are </w:t>
      </w:r>
      <w:r w:rsidR="008868CE">
        <w:rPr>
          <w:noProof/>
          <w:sz w:val="24"/>
        </w:rPr>
        <w:t>146</w:t>
      </w:r>
      <w:r w:rsidRPr="0044321B">
        <w:rPr>
          <w:noProof/>
          <w:sz w:val="24"/>
        </w:rPr>
        <w:t xml:space="preserve"> </w:t>
      </w:r>
      <w:r>
        <w:rPr>
          <w:noProof/>
          <w:sz w:val="24"/>
        </w:rPr>
        <w:t>minimum p-values for each regression are significant at the 0.05 level.</w:t>
      </w:r>
      <w:r w:rsidR="008868CE">
        <w:rPr>
          <w:rFonts w:hint="eastAsia"/>
          <w:noProof/>
          <w:sz w:val="24"/>
        </w:rPr>
        <w:t xml:space="preserve"> </w:t>
      </w:r>
      <w:r w:rsidR="00EF0D49">
        <w:rPr>
          <w:noProof/>
          <w:sz w:val="24"/>
        </w:rPr>
        <w:t xml:space="preserve">Strictly speaking, these three variables are uncorrelated based on the assumption. </w:t>
      </w:r>
      <w:r w:rsidR="008868CE">
        <w:rPr>
          <w:noProof/>
          <w:sz w:val="24"/>
        </w:rPr>
        <w:t xml:space="preserve">Each variable have 0.05 probability to be significant according to question c. The problem now is there is at least one p-value for each regression will be less than 0.05, </w:t>
      </w:r>
      <m:oMath>
        <m:r>
          <m:rPr>
            <m:sty m:val="p"/>
          </m:rPr>
          <w:rPr>
            <w:rFonts w:ascii="Cambria Math" w:hAnsi="Cambria Math"/>
            <w:noProof/>
            <w:sz w:val="24"/>
          </w:rPr>
          <m:t>1-</m:t>
        </m:r>
        <m:sSup>
          <m:sSupPr>
            <m:ctrlPr>
              <w:rPr>
                <w:rFonts w:ascii="Cambria Math" w:hAnsi="Cambria Math"/>
                <w:noProof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4"/>
                  </w:rPr>
                  <m:t>0.95</m:t>
                </m:r>
              </m:e>
            </m:d>
          </m:e>
          <m:sup>
            <m:r>
              <w:rPr>
                <w:rFonts w:ascii="Cambria Math" w:hAnsi="Cambria Math"/>
                <w:noProof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4"/>
          </w:rPr>
          <m:t>=0.143</m:t>
        </m:r>
      </m:oMath>
      <w:r w:rsidR="00CB50B8">
        <w:rPr>
          <w:rFonts w:hint="eastAsia"/>
          <w:noProof/>
          <w:sz w:val="24"/>
        </w:rPr>
        <w:t xml:space="preserve">. </w:t>
      </w:r>
      <w:r w:rsidR="00CB50B8">
        <w:rPr>
          <w:noProof/>
          <w:sz w:val="24"/>
        </w:rPr>
        <w:t>This is what we simulate with R.</w:t>
      </w:r>
    </w:p>
    <w:p w:rsidR="00EF0D49" w:rsidRPr="008868CE" w:rsidRDefault="00EF0D49" w:rsidP="00EF0D49">
      <w:pPr>
        <w:jc w:val="center"/>
        <w:rPr>
          <w:noProof/>
          <w:sz w:val="24"/>
        </w:rPr>
      </w:pPr>
    </w:p>
    <w:p w:rsidR="00EF0D49" w:rsidRDefault="00EF0D49" w:rsidP="00724724">
      <w:pPr>
        <w:rPr>
          <w:noProof/>
          <w:sz w:val="24"/>
        </w:rPr>
      </w:pPr>
    </w:p>
    <w:p w:rsidR="00724724" w:rsidRDefault="00EF0D49" w:rsidP="00724724">
      <w:pPr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>e.</w:t>
      </w:r>
      <w:r w:rsidR="00A0561E">
        <w:rPr>
          <w:noProof/>
          <w:sz w:val="24"/>
        </w:rPr>
        <w:t xml:space="preserve"> We find the number of times finding at least one significant variable for each P will go down at about 50 predictors.</w:t>
      </w:r>
      <w:r w:rsidR="00724724">
        <w:rPr>
          <w:noProof/>
          <w:sz w:val="24"/>
        </w:rPr>
        <w:t xml:space="preserve"> Before this, the curve perform well with</w:t>
      </w:r>
    </w:p>
    <w:p w:rsidR="00EF0D49" w:rsidRPr="00724724" w:rsidRDefault="00AF1B57" w:rsidP="00724724">
      <w:pPr>
        <w:jc w:val="center"/>
        <w:rPr>
          <w:noProof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4"/>
                </w:rPr>
              </m:ctrlPr>
            </m:fPr>
            <m:num>
              <m:r>
                <w:rPr>
                  <w:rFonts w:ascii="Cambria Math" w:hAnsi="Cambria Math"/>
                  <w:noProof/>
                  <w:sz w:val="24"/>
                </w:rPr>
                <m:t># of times finding at least one significant variable</m:t>
              </m:r>
            </m:num>
            <m:den>
              <m:r>
                <w:rPr>
                  <w:rFonts w:ascii="Cambria Math" w:hAnsi="Cambria Math"/>
                  <w:noProof/>
                  <w:sz w:val="24"/>
                </w:rPr>
                <m:t># of simulation times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4"/>
            </w:rPr>
            <m:t>=1-</m:t>
          </m:r>
          <m:sSup>
            <m:sSupPr>
              <m:ctrlPr>
                <w:rPr>
                  <w:rFonts w:ascii="Cambria Math" w:hAnsi="Cambria Math"/>
                  <w:noProof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(0.95)</m:t>
              </m:r>
            </m:e>
            <m:sup>
              <m:r>
                <w:rPr>
                  <w:rFonts w:ascii="Cambria Math" w:hAnsi="Cambria Math"/>
                  <w:noProof/>
                  <w:sz w:val="24"/>
                </w:rPr>
                <m:t>n</m:t>
              </m:r>
            </m:sup>
          </m:sSup>
        </m:oMath>
      </m:oMathPara>
    </w:p>
    <w:p w:rsidR="00724724" w:rsidRDefault="00805E96" w:rsidP="00724724">
      <w:pPr>
        <w:rPr>
          <w:noProof/>
          <w:sz w:val="24"/>
        </w:rPr>
      </w:pPr>
      <w:r>
        <w:rPr>
          <w:rFonts w:hint="eastAsia"/>
          <w:noProof/>
          <w:sz w:val="24"/>
        </w:rPr>
        <w:t>There are</w:t>
      </w:r>
      <w:r>
        <w:rPr>
          <w:noProof/>
          <w:sz w:val="24"/>
        </w:rPr>
        <w:t xml:space="preserve"> few points to show us the exact trend of this kind of simulation. And the curve should be approximately closed to 1</w:t>
      </w:r>
      <w:r w:rsidR="005A0A64">
        <w:rPr>
          <w:noProof/>
          <w:sz w:val="24"/>
        </w:rPr>
        <w:t>.</w:t>
      </w:r>
    </w:p>
    <w:p w:rsidR="00EF0D49" w:rsidRDefault="00EF0D49" w:rsidP="00EF0D49">
      <w:pPr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04C66217" wp14:editId="279157FA">
            <wp:extent cx="3176615" cy="2903050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3099" cy="29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49" w:rsidRDefault="00EF0D49" w:rsidP="00EF0D49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f. </w:t>
      </w:r>
      <w:r w:rsidR="00695F2C">
        <w:rPr>
          <w:noProof/>
          <w:sz w:val="24"/>
        </w:rPr>
        <w:t>It shows obv</w:t>
      </w:r>
      <w:r w:rsidR="00805E96">
        <w:rPr>
          <w:noProof/>
          <w:sz w:val="24"/>
        </w:rPr>
        <w:t>ious pattern in the graph below with 3000 simulation and predictors from 1 to 99.</w:t>
      </w:r>
      <w:r w:rsidR="005A0A64">
        <w:rPr>
          <w:noProof/>
          <w:sz w:val="24"/>
        </w:rPr>
        <w:t xml:space="preserve"> The trend sudden decreases into 0. It may be due to the overfit or some problem in the simulation design.</w:t>
      </w:r>
    </w:p>
    <w:p w:rsidR="00EF0D49" w:rsidRDefault="00724724" w:rsidP="00EF0D49">
      <w:pPr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035CB3D4" wp14:editId="3423C0AA">
            <wp:extent cx="3383092" cy="3091746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4182" cy="31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57" w:rsidRDefault="00AF1B57" w:rsidP="00AF1B57">
      <w:pPr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Appendix</w:t>
      </w:r>
      <w:bookmarkStart w:id="0" w:name="_GoBack"/>
      <w:bookmarkEnd w:id="0"/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# Homework 2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setwd("D:/Google Drive/Fall2017/PHP2550/HW2")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baseseg &lt;- read.csv("baseseg.csv")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potential_predictors &lt;- c("bascre", "sbase", "dbase", "baseu", "AGE", "SEX", "black")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#eliminate NAs in gfr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baseseg &lt;- baseseg[-which(is.na(baseseg$gfr)),]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# extract the significant predictors which have p-values &lt; 0.05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potentials &lt;- c()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for (i in potential_predictors){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if (summary(lm(paste0("baseseg$gfr~baseseg$",i)))[[4]][8] &lt; 0.05){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  potentials &lt;- c(potentials, i)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}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}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potentials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par(mfrow=c(2,3))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plot(baseseg$bascre, baseseg$gfr)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plot(baseseg$sbase, baseseg$gfr)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plot(baseseg$dbase, baseseg$gfr)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plot(baseseg$baseu, baseseg$gfr)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plot(baseseg$AGE, baseseg$gfr)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# fit all the potentials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model1 &lt;- lm(gfr~bascre+sbase+dbase+baseu+AGE+I(bascre^2)+I(bascre^3)+I(bascre^4),data = baseseg)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summary(model1, cor=T) # sbase and dbase has negative pairwise correlation 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library(leaps)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leaps &lt;- regsubsets(gfr~bascre+sbase+dbase+baseu+AGE+I(bascre^2)+I(bascre^3)+I(bascre^4),data = baseseg,nbest = 4)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plot(leaps,scale = "adjr2")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# drop sbase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leaps2 &lt;- regsubsets(gfr~bascre*sbase*dbase*baseu*AGE*I(bascre^2)+I(bascre^3),data = baseseg,nbest = 1)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plot(leaps2,scale = "adjr2")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leaps2$xnames[c(1,2,3,4,6,7,9,12)]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leaps3 &lt;- regsubsets(gfr~bascre*dbase*baseu*I(bascre^2)+I(bascre^3),data = baseseg,nbest = 1)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plot(leaps3,scale = "adjr2")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# drop AGE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model22 &lt;- lm(gfr~bascre*dbase*baseu-1,data = baseseg)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lastRenderedPageBreak/>
        <w:t>summary(model22)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plot(fitted(model22), residuals(model22),xlab = "Fitted", ylab = "Residuals")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abline(h=0)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model2 &lt;- lm(gfr~-1+(bascre+dbase+baseu)^3+I(bascre^2)+I(bascre^3),data = baseseg)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summary(model2) # The coefficients themselves do not change residual SE does not change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# constant variance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plot(fitted(model2), residuals(model2),xlab = "Fitted", ylab = "Residuals")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abline(h=0) # Nonlinear which indicates some change in the model is necessary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full_model &lt;- lm(gfr~bascre*dbase*baseu*I(bascre^2)*I(bascre^3)*I(bascre^4),data = baseseg)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reduced_model &lt;- step(full_model,direction = "backward")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m1 &lt;- lm(gfr~bascre,data = baseseg) # nonlinearity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plot(fitted(m1), residuals(m1),xlab = "Fitted", ylab = "Residuals")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abline(h=0)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m2 &lt;- lm(gfr~dbase,data = baseseg)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plot(fitted(m2), residuals(m2),xlab = "Fitted", ylab = "Residuals")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abline(h=0)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m3 &lt;- lm(gfr~baseu,data = baseseg)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plot(fitted(m3), residuals(m3),xlab = "Fitted", ylab = "Residuals")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abline(h=0)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# Look like Nike function, add reciprocal term (respect the hierarchy)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m22 &lt;- lm(gfr~bascre+I(bascre^(2)), data = baseseg)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plot(fitted(m22), residuals(m22),xlab = "Fitted", ylab = "Residuals")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abline(h=0)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summary(m22)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m23 &lt;- lm(gfr~bascre+I(bascre^2)+I(bascre^3), data = baseseg)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summary(m23)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plot(fitted(m23), residuals(m23),xlab = "Fitted", ylab = "Residuals")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abline(h=0)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AIC(m22)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AIC(m23)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AIC(m24)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m24 &lt;- lm(gfr~bascre+I(bascre^2)+I(bascre^3)+I(bascre^4), data = baseseg)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summary(m24)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plot(fitted(m24), residuals(m24),xlab = "Fitted", ylab = "Residuals")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lastRenderedPageBreak/>
        <w:t>abline(h=0)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m25 &lt;- lm(gfr~bascre+I(bascre^2)+I(bascre^3)+I(bascre^4)+I(bascre^5), data = baseseg)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summary(m25)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#add polynomial term of order 4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model3 &lt;- lm(gfr~-1+(dbase+baseu+bascre)^3+I(bascre^-1)+I(bascre^2)+I(bascre^3),data = baseseg)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summary(model3)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plot(fitted(model3), residuals(model3),xlab = "Fitted", ylab = "Residuals")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abline(h=0)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model4 &lt;- lm(gfr~-1+(dbase+baseu+bascre)^3+I(bascre^-1)+I(bascre^-2)+I(bascre^2)+I(bascre^3),data = baseseg)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summary(model4)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plot(fitted(model4), residuals(model4),xlab = "Fitted", ylab = "Residuals")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abline(h=0)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model5 &lt;- lm(gfr~-1+(dbase+baseu+bascre)+I(bascre^-1)+I(bascre^-2)+I(bascre^2)+I(bascre^3),data = baseseg)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summary(model5)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plot(fitted(model5), residuals(model5),xlab = "Fitted", ylab = "Residuals")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abline(h=0)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model6 &lt;- lm(gfr~-1+(bascre+baseu)+I(bascre^-1)+I(bascre^-2)+I(bascre^2),data = baseseg)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summary(model6)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plot(fitted(model6), residuals(model6),xlab = "Fitted", ylab = "Residuals")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abline(h=0)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plot(model6)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model8 &lt;- lm(gfr~-1+(bascre*baseu)+I(bascre^-1)+I(bascre^-2)+I(bascre^2),data = baseseg)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summary(model8)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plot(fitted(model8), residuals(model8),xlab = "Fitted", ylab = "Residuals")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abline(h=0)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######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model7 &lt;- lm(gfr~bascre+dbase+I(bascre^2)+I(bascre^3)+bascre:dbase+dbase:I(bascre^2)+bascre:I(bascre^3)+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             dbase:I(bascre^3)+I(bascre^2):I(bascre^3)+bascre:dbase:I(bascre^3)+bascre:I(bascre^2):I(bascre^3)+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lastRenderedPageBreak/>
        <w:t xml:space="preserve">               dbase:I(bascre^2):I(bascre^3)+bascre:dbase:I(bascre^2):I(bascre^3)+I(bascre^-1),data = baseseg)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summary(model7)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plot(fitted(model7), residuals(model7),xlab = "Fitted", ylab = "Residuals")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abline(h=0)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# Normality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qqnorm(residuals(model5), ylab = "Residuals")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qqline(residuals(model5))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qqnorm(residuals(model8), ylab = "Residuals")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qqline(residuals(model8))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shapiro.test(residuals(model8))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#outlier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library(car)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outlierTest(model8)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plot(cooks.distance(model8))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# PART B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# 1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y &lt;- rnorm(100, mean = 10, sd=2)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x &lt;- rnorm(100, mean = 3, sd=1)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model_B &lt;- lm(y~x)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summary(model_B)[[4]][2,4]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p_values &lt;- c()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for (i in c(1:1000)){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y &lt;- rnorm(100, mean = 10, sd=2)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x &lt;- rnorm(100, mean = 3, sd=1)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model_B1 &lt;- lm(y~x)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p_values &lt;- c(p_values,summary(model_B1)[[4]][2,4])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}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sum(p_values&lt;0.05)/1000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#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p_values2 &lt;- c()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for (i in 1:1000){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y &lt;- rep(0, 100)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x &lt;- rnorm(100,mean = 3,sd=1)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for (j in 1:100){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  y[j] &lt;- rnorm(1, x[j]+10,1)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}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lastRenderedPageBreak/>
        <w:t xml:space="preserve">  model_B2 &lt;- lm(y~x)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p_values2 &lt;- c(p_values2, summary(model_B2)[[4]][2,4])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}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sum(p_values2&lt;0.05)/1000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#2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library(MASS)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y &lt;- rnorm(100,10,4)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X &lt;- mvrnorm(n=100,c(1,2,3),diag(3))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set.seed(4)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p_values3 &lt;- c()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for (i in 1:1000){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y &lt;- rnorm(100,10,4)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X &lt;- mvrnorm(n=100,c(1,2,3),diag(3))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model_B3 &lt;- lm(y~X)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p_values3 &lt;- rbind(p_values3, summary(model_B3)$coefficients[-1,4])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}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sum(p_values3[,1] &lt;0.05)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sum(p_values3[,2] &lt;0.05)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sum(p_values3[,3] &lt;0.05)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sum(apply(p_values3,1,min)&lt;0.05)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significant &lt;- c()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for (n in c(3,5,10,20,50,90)){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p_values4 &lt;- c()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for (i in 1:1000){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  y &lt;- rnorm(100,10,4)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  X &lt;- mvrnorm(n=100,c(1:n),diag(n))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  model_B4 &lt;- lm(y~X)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  p_values4 &lt;- rbind(p_values4, summary(model_B4)$coefficients[-1,4])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}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significant &lt;- c(significant, sum(apply(p_values4,1,min)&lt;0.05))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}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plot(x=c(3,5,10,20,50,90), y=significant)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significant2 &lt;- c()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for (n in c(1:200)){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p_values5 &lt;- c()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for (i in 1:2000){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  y &lt;- rnorm(100,10,4)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  X &lt;- mvrnorm(n=100,c(1:n),diag(n))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  model_B5 &lt;- lm(y~X)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  p_values5 &lt;- rbind(p_values5, summary(model_B5)$coefficients[-1,4])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}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 xml:space="preserve">  significant2 &lt;- c(significant2, sum(apply(p_values5,1,min)&lt;0.05))</w:t>
      </w:r>
    </w:p>
    <w:p w:rsidR="00AF1B57" w:rsidRPr="00AF1B57" w:rsidRDefault="00AF1B57" w:rsidP="00AF1B57">
      <w:pPr>
        <w:rPr>
          <w:noProof/>
          <w:sz w:val="24"/>
        </w:rPr>
      </w:pPr>
      <w:r w:rsidRPr="00AF1B57">
        <w:rPr>
          <w:noProof/>
          <w:sz w:val="24"/>
        </w:rPr>
        <w:t>}</w:t>
      </w:r>
    </w:p>
    <w:p w:rsidR="00AF1B57" w:rsidRPr="00AF1B57" w:rsidRDefault="00AF1B57" w:rsidP="00AF1B57">
      <w:pPr>
        <w:rPr>
          <w:noProof/>
          <w:sz w:val="24"/>
        </w:rPr>
      </w:pPr>
    </w:p>
    <w:p w:rsidR="00AF1B57" w:rsidRPr="00B2654D" w:rsidRDefault="00AF1B57" w:rsidP="00AF1B57">
      <w:pPr>
        <w:rPr>
          <w:rFonts w:hint="eastAsia"/>
          <w:noProof/>
          <w:sz w:val="24"/>
        </w:rPr>
      </w:pPr>
      <w:r w:rsidRPr="00AF1B57">
        <w:rPr>
          <w:noProof/>
          <w:sz w:val="24"/>
        </w:rPr>
        <w:t>plot(x=c(1:99), y=significant2)</w:t>
      </w:r>
    </w:p>
    <w:sectPr w:rsidR="00AF1B57" w:rsidRPr="00B2654D" w:rsidSect="002162AB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9A"/>
    <w:rsid w:val="000A6FC5"/>
    <w:rsid w:val="00111C9A"/>
    <w:rsid w:val="00181C4B"/>
    <w:rsid w:val="002162AB"/>
    <w:rsid w:val="0029564A"/>
    <w:rsid w:val="002B4892"/>
    <w:rsid w:val="002C4DCE"/>
    <w:rsid w:val="00362F3C"/>
    <w:rsid w:val="00390F42"/>
    <w:rsid w:val="00392D4F"/>
    <w:rsid w:val="003E3CED"/>
    <w:rsid w:val="0043239A"/>
    <w:rsid w:val="00435051"/>
    <w:rsid w:val="0044321B"/>
    <w:rsid w:val="00481030"/>
    <w:rsid w:val="0051411C"/>
    <w:rsid w:val="00536E68"/>
    <w:rsid w:val="005A0A64"/>
    <w:rsid w:val="0064223A"/>
    <w:rsid w:val="00695F2C"/>
    <w:rsid w:val="00724724"/>
    <w:rsid w:val="00724B24"/>
    <w:rsid w:val="007E5A29"/>
    <w:rsid w:val="00805E96"/>
    <w:rsid w:val="00825D69"/>
    <w:rsid w:val="0086294A"/>
    <w:rsid w:val="008868CE"/>
    <w:rsid w:val="008A3A55"/>
    <w:rsid w:val="00964133"/>
    <w:rsid w:val="009D1758"/>
    <w:rsid w:val="00A0561E"/>
    <w:rsid w:val="00A53736"/>
    <w:rsid w:val="00A77D05"/>
    <w:rsid w:val="00AE5A4D"/>
    <w:rsid w:val="00AF1B57"/>
    <w:rsid w:val="00B2654D"/>
    <w:rsid w:val="00BB2CBA"/>
    <w:rsid w:val="00BF0997"/>
    <w:rsid w:val="00CA647D"/>
    <w:rsid w:val="00CB50B8"/>
    <w:rsid w:val="00EC6F40"/>
    <w:rsid w:val="00EF0D49"/>
    <w:rsid w:val="00F8200B"/>
    <w:rsid w:val="00FB1447"/>
    <w:rsid w:val="00FC3CAF"/>
    <w:rsid w:val="00FF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EE5B"/>
  <w15:chartTrackingRefBased/>
  <w15:docId w15:val="{992C6722-4DA9-4214-AEA0-0E737014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2C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16</Pages>
  <Words>1581</Words>
  <Characters>9017</Characters>
  <Application>Microsoft Office Word</Application>
  <DocSecurity>0</DocSecurity>
  <Lines>75</Lines>
  <Paragraphs>21</Paragraphs>
  <ScaleCrop>false</ScaleCrop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Peng</dc:creator>
  <cp:keywords/>
  <dc:description/>
  <cp:lastModifiedBy>Yue Peng</cp:lastModifiedBy>
  <cp:revision>20</cp:revision>
  <dcterms:created xsi:type="dcterms:W3CDTF">2017-10-10T16:03:00Z</dcterms:created>
  <dcterms:modified xsi:type="dcterms:W3CDTF">2017-10-13T18:19:00Z</dcterms:modified>
</cp:coreProperties>
</file>