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0C4A9E">
        <w:rPr>
          <w:rFonts w:hint="eastAsia"/>
          <w:b/>
          <w:sz w:val="36"/>
          <w:szCs w:val="36"/>
        </w:rPr>
        <w:t>ＷｅｂデザインⅠ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  <w:r w:rsidR="000E3DEE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  <w:r w:rsidR="000E3DEE"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  <w:r w:rsidR="00974CAB">
              <w:rPr>
                <w:rFonts w:hint="eastAsia"/>
                <w:sz w:val="22"/>
              </w:rPr>
              <w:t>，</w:t>
            </w:r>
            <w:r w:rsidR="00974CAB">
              <w:rPr>
                <w:rFonts w:hint="eastAsia"/>
                <w:sz w:val="22"/>
              </w:rPr>
              <w:t>IT</w:t>
            </w:r>
            <w:r w:rsidR="00974CAB">
              <w:rPr>
                <w:rFonts w:hint="eastAsia"/>
                <w:sz w:val="22"/>
              </w:rPr>
              <w:t>メディア学科</w:t>
            </w:r>
            <w:r w:rsidR="00974CAB">
              <w:rPr>
                <w:sz w:val="22"/>
              </w:rPr>
              <w:br/>
            </w:r>
            <w:r w:rsidR="00974CAB"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サイトのデザインができる基礎的な知識及び技術を</w:t>
      </w:r>
      <w:r w:rsidR="003441B3">
        <w:rPr>
          <w:rFonts w:hint="eastAsia"/>
          <w:sz w:val="22"/>
        </w:rPr>
        <w:t>習得する。</w:t>
      </w:r>
    </w:p>
    <w:p w:rsidR="00D236B8" w:rsidRPr="00B0278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サイトを作る時に考えること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サイトとは何か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・どのような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サイトを作るのか</w:t>
      </w:r>
    </w:p>
    <w:p w:rsidR="008E4755" w:rsidRDefault="008E4755" w:rsidP="008E475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サイトを作る時に考えること</w:t>
      </w:r>
    </w:p>
    <w:p w:rsidR="008E4755" w:rsidRP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サイト制作の流れ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デザインとは情報を整理すること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・情報を設計（デザイン）する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・正しく伝わる文字情報が重要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サイトを設計していく方法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・サイトマップ／ワイヤーフレーム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・デザインカンプ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サイトのプロトタイピング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・プロトタイピングとは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サイト制作時のプロトタイピング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で意味を与え、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で見た目を決める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で文章の役割を決める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で文章の見せ方を決める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・画像を入れる</w:t>
      </w:r>
    </w:p>
    <w:p w:rsidR="002D17EE" w:rsidRDefault="002D17EE" w:rsidP="002D17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・地図を入れる</w:t>
      </w:r>
    </w:p>
    <w:p w:rsidR="002D17EE" w:rsidRDefault="002D17EE" w:rsidP="008E4755">
      <w:pPr>
        <w:pStyle w:val="a6"/>
        <w:ind w:leftChars="0" w:left="495"/>
        <w:rPr>
          <w:sz w:val="22"/>
        </w:rPr>
      </w:pPr>
    </w:p>
    <w:p w:rsidR="002D17EE" w:rsidRPr="002D17EE" w:rsidRDefault="002D17EE" w:rsidP="002D17E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D17EE">
        <w:rPr>
          <w:rFonts w:hint="eastAsia"/>
          <w:sz w:val="22"/>
        </w:rPr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1E1149">
        <w:rPr>
          <w:rFonts w:hint="eastAsia"/>
          <w:sz w:val="22"/>
        </w:rPr>
        <w:t>映像を入れる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サイトを見つけてもらう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・検索サイトとは</w:t>
      </w:r>
    </w:p>
    <w:p w:rsidR="002D17EE" w:rsidRPr="00783D50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・実は単純な</w:t>
      </w:r>
      <w:r>
        <w:rPr>
          <w:rFonts w:hint="eastAsia"/>
          <w:sz w:val="22"/>
        </w:rPr>
        <w:t>SEO</w:t>
      </w:r>
      <w:r>
        <w:rPr>
          <w:rFonts w:hint="eastAsia"/>
          <w:sz w:val="22"/>
        </w:rPr>
        <w:t>の基本</w:t>
      </w:r>
    </w:p>
    <w:p w:rsidR="00FF6EA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0278A">
        <w:rPr>
          <w:rFonts w:hint="eastAsia"/>
          <w:sz w:val="22"/>
        </w:rPr>
        <w:t>ソーシャルメディアと連携する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・ソーシャルメディアとは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サイトの連携</w:t>
      </w:r>
    </w:p>
    <w:p w:rsidR="002D17EE" w:rsidRPr="002D17EE" w:rsidRDefault="002D17EE" w:rsidP="002D17E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D17EE">
        <w:rPr>
          <w:rFonts w:hint="eastAsia"/>
          <w:sz w:val="22"/>
        </w:rPr>
        <w:t>ソーシャルメディアと連携する</w:t>
      </w:r>
    </w:p>
    <w:p w:rsidR="002D17EE" w:rsidRPr="00B0278A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を活用する</w:t>
      </w:r>
    </w:p>
    <w:p w:rsidR="00B0278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サイトを運用する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サイトの運用</w:t>
      </w:r>
    </w:p>
    <w:p w:rsidR="002A16BF" w:rsidRDefault="002A16BF" w:rsidP="002A16B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16B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サイトを運用する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Google</w:t>
      </w:r>
      <w:r>
        <w:rPr>
          <w:rFonts w:hint="eastAsia"/>
          <w:sz w:val="22"/>
        </w:rPr>
        <w:t>のツールを活用する</w:t>
      </w:r>
    </w:p>
    <w:p w:rsidR="00B0278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サイトは見る側に依存したメディア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・見る環境によって見え方がちがう</w:t>
      </w:r>
    </w:p>
    <w:p w:rsidR="00B0278A" w:rsidRPr="002A16BF" w:rsidRDefault="002D17EE" w:rsidP="002A16BF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・見る環境による体験のちがい</w:t>
      </w:r>
    </w:p>
    <w:p w:rsidR="00B0278A" w:rsidRDefault="002D17EE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課題提出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3441B3">
      <w:pPr>
        <w:rPr>
          <w:sz w:val="22"/>
        </w:rPr>
      </w:pPr>
      <w:r>
        <w:rPr>
          <w:rFonts w:hint="eastAsia"/>
          <w:sz w:val="22"/>
        </w:rPr>
        <w:t>授業項目に記した</w:t>
      </w:r>
      <w:r w:rsidR="00F854A5">
        <w:rPr>
          <w:rFonts w:hint="eastAsia"/>
          <w:sz w:val="22"/>
        </w:rPr>
        <w:t>Web</w:t>
      </w:r>
      <w:r w:rsidR="00F854A5">
        <w:rPr>
          <w:rFonts w:hint="eastAsia"/>
          <w:sz w:val="22"/>
        </w:rPr>
        <w:t>サイトのデザインができる</w:t>
      </w:r>
      <w:r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F854A5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lastRenderedPageBreak/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Pr="002A16BF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A16BF" w:rsidRDefault="00FF6EAA">
      <w:pPr>
        <w:rPr>
          <w:sz w:val="22"/>
        </w:rPr>
      </w:pPr>
    </w:p>
    <w:sectPr w:rsidR="00FF6EAA" w:rsidRPr="002A16BF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011" w:rsidRDefault="00AF0011" w:rsidP="00974CAB">
      <w:r>
        <w:separator/>
      </w:r>
    </w:p>
  </w:endnote>
  <w:endnote w:type="continuationSeparator" w:id="0">
    <w:p w:rsidR="00AF0011" w:rsidRDefault="00AF0011" w:rsidP="0097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011" w:rsidRDefault="00AF0011" w:rsidP="00974CAB">
      <w:r>
        <w:separator/>
      </w:r>
    </w:p>
  </w:footnote>
  <w:footnote w:type="continuationSeparator" w:id="0">
    <w:p w:rsidR="00AF0011" w:rsidRDefault="00AF0011" w:rsidP="00974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0C4A9E"/>
    <w:rsid w:val="000E3DEE"/>
    <w:rsid w:val="00170CCD"/>
    <w:rsid w:val="001E1149"/>
    <w:rsid w:val="002A16BF"/>
    <w:rsid w:val="002D17EE"/>
    <w:rsid w:val="003441B3"/>
    <w:rsid w:val="004115C8"/>
    <w:rsid w:val="004B5166"/>
    <w:rsid w:val="004E79FF"/>
    <w:rsid w:val="0062187F"/>
    <w:rsid w:val="00773FB1"/>
    <w:rsid w:val="00783D50"/>
    <w:rsid w:val="008E4755"/>
    <w:rsid w:val="00974CAB"/>
    <w:rsid w:val="009F495B"/>
    <w:rsid w:val="00A53F24"/>
    <w:rsid w:val="00AD6130"/>
    <w:rsid w:val="00AD7741"/>
    <w:rsid w:val="00AF0011"/>
    <w:rsid w:val="00B0278A"/>
    <w:rsid w:val="00B42B5B"/>
    <w:rsid w:val="00C0383B"/>
    <w:rsid w:val="00D236B8"/>
    <w:rsid w:val="00D85454"/>
    <w:rsid w:val="00DE63AF"/>
    <w:rsid w:val="00F64BAF"/>
    <w:rsid w:val="00F854A5"/>
    <w:rsid w:val="00F9629C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768044D1-B62A-44BB-9638-4C4A93F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974CA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74CAB"/>
  </w:style>
  <w:style w:type="paragraph" w:styleId="a9">
    <w:name w:val="footer"/>
    <w:basedOn w:val="a"/>
    <w:link w:val="aa"/>
    <w:uiPriority w:val="99"/>
    <w:unhideWhenUsed/>
    <w:rsid w:val="00974CA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74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14</cp:revision>
  <cp:lastPrinted>2020-02-28T07:57:00Z</cp:lastPrinted>
  <dcterms:created xsi:type="dcterms:W3CDTF">2020-02-28T08:16:00Z</dcterms:created>
  <dcterms:modified xsi:type="dcterms:W3CDTF">2021-04-10T05:37:00Z</dcterms:modified>
</cp:coreProperties>
</file>