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2DAA" w14:textId="77777777" w:rsidR="00981794" w:rsidRDefault="00D956B5" w:rsidP="00D956B5">
      <w:pPr>
        <w:rPr>
          <w:b/>
          <w:bCs/>
          <w:sz w:val="24"/>
          <w:szCs w:val="24"/>
        </w:rPr>
      </w:pPr>
      <w:r w:rsidRPr="00981794">
        <w:rPr>
          <w:b/>
          <w:bCs/>
          <w:sz w:val="24"/>
          <w:szCs w:val="24"/>
        </w:rPr>
        <w:t>Developers</w:t>
      </w:r>
      <w:r w:rsidRPr="00D956B5">
        <w:rPr>
          <w:b/>
          <w:bCs/>
          <w:sz w:val="24"/>
          <w:szCs w:val="24"/>
        </w:rPr>
        <w:t>:</w:t>
      </w:r>
    </w:p>
    <w:p w14:paraId="14E55D2F" w14:textId="672BD877" w:rsidR="00D956B5" w:rsidRPr="00D956B5" w:rsidRDefault="00D956B5" w:rsidP="00D956B5">
      <w:pPr>
        <w:rPr>
          <w:b/>
          <w:bCs/>
          <w:sz w:val="24"/>
          <w:szCs w:val="24"/>
        </w:rPr>
      </w:pPr>
      <w:r w:rsidRPr="00D956B5">
        <w:t>Yueming Pang</w:t>
      </w:r>
      <w:r w:rsidRPr="00D956B5">
        <w:br/>
        <w:t>Yuling Gao</w:t>
      </w:r>
      <w:r w:rsidRPr="00D956B5">
        <w:br/>
        <w:t>Schillaci Mcinnis</w:t>
      </w:r>
    </w:p>
    <w:p w14:paraId="0F66309A" w14:textId="6BDA70A5" w:rsidR="00D956B5" w:rsidRDefault="00D956B5" w:rsidP="00D956B5"/>
    <w:p w14:paraId="36205DA2" w14:textId="376BD361" w:rsidR="00D956B5" w:rsidRPr="00981794" w:rsidRDefault="00D956B5" w:rsidP="00D956B5">
      <w:pPr>
        <w:rPr>
          <w:b/>
          <w:bCs/>
          <w:sz w:val="24"/>
          <w:szCs w:val="24"/>
        </w:rPr>
      </w:pPr>
      <w:r w:rsidRPr="00981794">
        <w:rPr>
          <w:b/>
          <w:bCs/>
          <w:sz w:val="24"/>
          <w:szCs w:val="24"/>
        </w:rPr>
        <w:t>Extension Summary:</w:t>
      </w:r>
    </w:p>
    <w:p w14:paraId="747F156C" w14:textId="4AC863C7" w:rsidR="00981794" w:rsidRDefault="002D77B8" w:rsidP="00D956B5">
      <w:r>
        <w:t>The E.S.tension is a Google Chrome extension that can parse websites and extract email addresses from them. User can navigate to any website, and just one click the “</w:t>
      </w:r>
      <w:r w:rsidR="00475E67">
        <w:t>Search</w:t>
      </w:r>
      <w:r>
        <w:t xml:space="preserve">” button on the extension popup to find all email addresses on the current website. </w:t>
      </w:r>
    </w:p>
    <w:p w14:paraId="3E99097A" w14:textId="1ABB3C46" w:rsidR="00D956B5" w:rsidRDefault="002D77B8" w:rsidP="00981794">
      <w:r>
        <w:t xml:space="preserve">User also has the option to save the search results into database. </w:t>
      </w:r>
      <w:r w:rsidR="00981794">
        <w:t xml:space="preserve">If user provides a query word, the extension can rank all email addresses in the database according to their relevance to the query.  </w:t>
      </w:r>
    </w:p>
    <w:p w14:paraId="27E3CF53" w14:textId="404A7B3B" w:rsidR="00D956B5" w:rsidRDefault="00EC6693" w:rsidP="00D956B5">
      <w:r>
        <w:t xml:space="preserve">The Google Chrome </w:t>
      </w:r>
      <w:r w:rsidR="002D77B8">
        <w:t xml:space="preserve">web browser is needed to run this application. </w:t>
      </w:r>
    </w:p>
    <w:p w14:paraId="1AF65F19" w14:textId="77777777" w:rsidR="002D77B8" w:rsidRDefault="002D77B8" w:rsidP="00D956B5"/>
    <w:p w14:paraId="2556800E" w14:textId="2053AE1C" w:rsidR="00D956B5" w:rsidRPr="00981794" w:rsidRDefault="00D956B5" w:rsidP="00D956B5">
      <w:pPr>
        <w:rPr>
          <w:b/>
          <w:bCs/>
          <w:sz w:val="24"/>
          <w:szCs w:val="24"/>
        </w:rPr>
      </w:pPr>
      <w:r w:rsidRPr="00981794">
        <w:rPr>
          <w:b/>
          <w:bCs/>
          <w:sz w:val="24"/>
          <w:szCs w:val="24"/>
        </w:rPr>
        <w:t>How-to guide:</w:t>
      </w:r>
    </w:p>
    <w:p w14:paraId="534227D0" w14:textId="6BBB18AD" w:rsidR="00C42327" w:rsidRDefault="00C42327" w:rsidP="00C42327">
      <w:pPr>
        <w:pStyle w:val="ListParagraph"/>
        <w:numPr>
          <w:ilvl w:val="0"/>
          <w:numId w:val="1"/>
        </w:numPr>
      </w:pPr>
      <w:r>
        <w:t xml:space="preserve">Installation: open terminal and direct to the directory where you want to download the extension. Use the following command to download from the </w:t>
      </w:r>
      <w:bookmarkStart w:id="0" w:name="_Hlk119403165"/>
      <w:r>
        <w:t>GitHub repo (</w:t>
      </w:r>
      <w:r w:rsidRPr="00C42327">
        <w:t>https://github.com/yuemingpang/CourseProject.git</w:t>
      </w:r>
      <w:r>
        <w:t>)</w:t>
      </w:r>
      <w:bookmarkEnd w:id="0"/>
      <w:r>
        <w:t>:</w:t>
      </w:r>
    </w:p>
    <w:p w14:paraId="2ABB6E8A" w14:textId="738C7487" w:rsidR="00C42327" w:rsidRDefault="00C42327" w:rsidP="00C42327">
      <w:pPr>
        <w:pStyle w:val="ListParagraph"/>
      </w:pPr>
    </w:p>
    <w:p w14:paraId="0A1ACCE9" w14:textId="189A8FB2" w:rsidR="00D956B5" w:rsidRDefault="00C42327" w:rsidP="00475E67">
      <w:pPr>
        <w:pStyle w:val="ListParagraph"/>
        <w:jc w:val="center"/>
      </w:pPr>
      <w:r>
        <w:rPr>
          <w:noProof/>
        </w:rPr>
        <w:drawing>
          <wp:inline distT="0" distB="0" distL="0" distR="0" wp14:anchorId="2EDCCB83" wp14:editId="6B5CB3A6">
            <wp:extent cx="3713110" cy="1797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2735" cy="180655"/>
                    </a:xfrm>
                    <a:prstGeom prst="rect">
                      <a:avLst/>
                    </a:prstGeom>
                  </pic:spPr>
                </pic:pic>
              </a:graphicData>
            </a:graphic>
          </wp:inline>
        </w:drawing>
      </w:r>
    </w:p>
    <w:p w14:paraId="7C876D49" w14:textId="77777777" w:rsidR="00475E67" w:rsidRDefault="00475E67" w:rsidP="00475E67">
      <w:pPr>
        <w:pStyle w:val="ListParagraph"/>
        <w:jc w:val="center"/>
      </w:pPr>
    </w:p>
    <w:p w14:paraId="5A867D81" w14:textId="225A80AD" w:rsidR="00C42327" w:rsidRDefault="00EC6693" w:rsidP="00C42327">
      <w:pPr>
        <w:pStyle w:val="ListParagraph"/>
        <w:numPr>
          <w:ilvl w:val="0"/>
          <w:numId w:val="1"/>
        </w:numPr>
      </w:pPr>
      <w:r>
        <w:t xml:space="preserve">Unzipped the file and find the “app” folder. </w:t>
      </w:r>
      <w:r w:rsidR="00981794">
        <w:t>Open Google Chrome web browser, and direct to the extensions page. On the top right corner, enable developer mode. Use load unpacked button and select the “app” folder to unpack. Now you will find the extension installed as below:</w:t>
      </w:r>
    </w:p>
    <w:p w14:paraId="050733A9" w14:textId="6AD1A5E5" w:rsidR="00981794" w:rsidRDefault="00981794" w:rsidP="00981794">
      <w:pPr>
        <w:jc w:val="center"/>
      </w:pPr>
      <w:r w:rsidRPr="00981794">
        <w:drawing>
          <wp:inline distT="0" distB="0" distL="0" distR="0" wp14:anchorId="07D62720" wp14:editId="12ED2BA5">
            <wp:extent cx="5654828" cy="2113915"/>
            <wp:effectExtent l="0" t="0" r="3175"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663989" cy="2117340"/>
                    </a:xfrm>
                    <a:prstGeom prst="rect">
                      <a:avLst/>
                    </a:prstGeom>
                  </pic:spPr>
                </pic:pic>
              </a:graphicData>
            </a:graphic>
          </wp:inline>
        </w:drawing>
      </w:r>
    </w:p>
    <w:p w14:paraId="4DB467BF" w14:textId="77777777" w:rsidR="00C42327" w:rsidRDefault="00C42327" w:rsidP="00C42327"/>
    <w:p w14:paraId="1650C40F" w14:textId="1095042F" w:rsidR="00475E67" w:rsidRDefault="00475E67" w:rsidP="00475E67">
      <w:pPr>
        <w:pStyle w:val="ListParagraph"/>
        <w:numPr>
          <w:ilvl w:val="0"/>
          <w:numId w:val="1"/>
        </w:numPr>
      </w:pPr>
      <w:r>
        <w:lastRenderedPageBreak/>
        <w:t xml:space="preserve">Pin the extension to the browser so that you can easily access to it. </w:t>
      </w:r>
    </w:p>
    <w:p w14:paraId="5519BA6D" w14:textId="77777777" w:rsidR="00475E67" w:rsidRDefault="00475E67" w:rsidP="00D956B5"/>
    <w:p w14:paraId="78DF8446" w14:textId="5711D4FE" w:rsidR="00D956B5" w:rsidRPr="008472BE" w:rsidRDefault="00D956B5" w:rsidP="00D956B5">
      <w:pPr>
        <w:rPr>
          <w:b/>
          <w:bCs/>
          <w:sz w:val="24"/>
          <w:szCs w:val="24"/>
        </w:rPr>
      </w:pPr>
      <w:r w:rsidRPr="008472BE">
        <w:rPr>
          <w:b/>
          <w:bCs/>
          <w:sz w:val="24"/>
          <w:szCs w:val="24"/>
        </w:rPr>
        <w:t>Additional resources:</w:t>
      </w:r>
    </w:p>
    <w:p w14:paraId="4A4C43DE" w14:textId="2D1B38DA" w:rsidR="00527E30" w:rsidRDefault="00475E67" w:rsidP="008472BE">
      <w:r>
        <w:t xml:space="preserve">The source code is available at our </w:t>
      </w:r>
      <w:r w:rsidR="008472BE" w:rsidRPr="008472BE">
        <w:t>GitHub repo (</w:t>
      </w:r>
      <w:hyperlink r:id="rId9" w:history="1">
        <w:r w:rsidR="008472BE" w:rsidRPr="00D56E75">
          <w:rPr>
            <w:rStyle w:val="Hyperlink"/>
          </w:rPr>
          <w:t>https://github.com/yuemingpang/CourseProject.git</w:t>
        </w:r>
      </w:hyperlink>
      <w:r w:rsidR="008472BE" w:rsidRPr="008472BE">
        <w:t>)</w:t>
      </w:r>
      <w:r w:rsidR="008472BE">
        <w:t xml:space="preserve">. </w:t>
      </w:r>
    </w:p>
    <w:p w14:paraId="0860BC85" w14:textId="77777777" w:rsidR="008472BE" w:rsidRDefault="008472BE" w:rsidP="008472BE"/>
    <w:p w14:paraId="154C9116" w14:textId="10693965" w:rsidR="008472BE" w:rsidRPr="008472BE" w:rsidRDefault="008472BE" w:rsidP="008472BE">
      <w:pPr>
        <w:rPr>
          <w:b/>
          <w:bCs/>
        </w:rPr>
      </w:pPr>
      <w:r w:rsidRPr="008472BE">
        <w:rPr>
          <w:b/>
          <w:bCs/>
        </w:rPr>
        <w:t>manifest.json</w:t>
      </w:r>
    </w:p>
    <w:p w14:paraId="2FCB9CC7" w14:textId="2BD4FC33" w:rsidR="008472BE" w:rsidRDefault="008472BE" w:rsidP="008472BE">
      <w:r>
        <w:t xml:space="preserve">It </w:t>
      </w:r>
      <w:r w:rsidRPr="008472BE">
        <w:t>records important metadata, defines resources, declares permissions, and identifies which files to run in the background and on the page.</w:t>
      </w:r>
      <w:r w:rsidR="00A74C25">
        <w:t xml:space="preserve"> </w:t>
      </w:r>
    </w:p>
    <w:p w14:paraId="4D3EDE56" w14:textId="77777777" w:rsidR="008472BE" w:rsidRDefault="008472BE" w:rsidP="008472BE"/>
    <w:p w14:paraId="0E15F3F0" w14:textId="33535512" w:rsidR="008472BE" w:rsidRPr="008472BE" w:rsidRDefault="008472BE" w:rsidP="008472BE">
      <w:pPr>
        <w:rPr>
          <w:b/>
          <w:bCs/>
        </w:rPr>
      </w:pPr>
      <w:r w:rsidRPr="008472BE">
        <w:rPr>
          <w:b/>
          <w:bCs/>
        </w:rPr>
        <w:t>content.js</w:t>
      </w:r>
    </w:p>
    <w:p w14:paraId="1EF358B3" w14:textId="6FC00114" w:rsidR="008472BE" w:rsidRDefault="008472BE" w:rsidP="008472BE">
      <w:r>
        <w:t>It</w:t>
      </w:r>
      <w:r w:rsidR="00A74C25">
        <w:t xml:space="preserve"> directly interacts with a web page and</w:t>
      </w:r>
      <w:r>
        <w:t xml:space="preserve"> </w:t>
      </w:r>
      <w:r w:rsidRPr="008472BE">
        <w:t>execute</w:t>
      </w:r>
      <w:r>
        <w:t>s</w:t>
      </w:r>
      <w:r w:rsidRPr="008472BE">
        <w:t xml:space="preserve"> JavaScript in the context of a web page.</w:t>
      </w:r>
      <w:r w:rsidR="00A74C25">
        <w:t xml:space="preserve"> We use a regular expression to match with the format of email address. Every match will be added to the list and </w:t>
      </w:r>
      <w:r w:rsidR="002D5AEF">
        <w:t>send to popup that will be showed to the user</w:t>
      </w:r>
      <w:r w:rsidR="00A74C25">
        <w:t>.</w:t>
      </w:r>
    </w:p>
    <w:p w14:paraId="79075F4C" w14:textId="77777777" w:rsidR="008472BE" w:rsidRDefault="008472BE" w:rsidP="008472BE"/>
    <w:p w14:paraId="03643BF2" w14:textId="77FC664F" w:rsidR="008472BE" w:rsidRPr="008472BE" w:rsidRDefault="008472BE" w:rsidP="008472BE">
      <w:pPr>
        <w:rPr>
          <w:b/>
          <w:bCs/>
        </w:rPr>
      </w:pPr>
      <w:r w:rsidRPr="008472BE">
        <w:rPr>
          <w:b/>
          <w:bCs/>
        </w:rPr>
        <w:t>background.js</w:t>
      </w:r>
    </w:p>
    <w:p w14:paraId="28EDE4E7" w14:textId="2ADFD4D5" w:rsidR="008472BE" w:rsidRDefault="008472BE" w:rsidP="008472BE">
      <w:r>
        <w:t xml:space="preserve">It </w:t>
      </w:r>
      <w:r w:rsidRPr="008472BE">
        <w:t>uses Chrome APIs</w:t>
      </w:r>
      <w:r>
        <w:t xml:space="preserve"> and stores email addresses on the background.</w:t>
      </w:r>
    </w:p>
    <w:p w14:paraId="67F4AA58" w14:textId="77777777" w:rsidR="008472BE" w:rsidRDefault="008472BE" w:rsidP="008472BE"/>
    <w:p w14:paraId="33497784" w14:textId="3E1A518D" w:rsidR="008472BE" w:rsidRPr="008472BE" w:rsidRDefault="008472BE" w:rsidP="008472BE">
      <w:pPr>
        <w:rPr>
          <w:b/>
          <w:bCs/>
        </w:rPr>
      </w:pPr>
      <w:r w:rsidRPr="008472BE">
        <w:rPr>
          <w:b/>
          <w:bCs/>
        </w:rPr>
        <w:t>popup.html, popup.css, and popup.js</w:t>
      </w:r>
    </w:p>
    <w:p w14:paraId="302FC803" w14:textId="33F645FE" w:rsidR="008472BE" w:rsidRDefault="008472BE" w:rsidP="008472BE">
      <w:r>
        <w:t xml:space="preserve">It </w:t>
      </w:r>
      <w:r w:rsidRPr="008472BE">
        <w:t>controls the logics and appearance of the extension popup.</w:t>
      </w:r>
      <w:r w:rsidR="00A74C25">
        <w:t xml:space="preserve"> HTML controls the layout of the popup window. CSS gives the popup window its style and colors. </w:t>
      </w:r>
      <w:r w:rsidR="00A74C25" w:rsidRPr="008472BE">
        <w:t>JavaScript</w:t>
      </w:r>
      <w:r w:rsidR="00A74C25">
        <w:t xml:space="preserve"> file define</w:t>
      </w:r>
      <w:r w:rsidR="002D5AEF">
        <w:t>s</w:t>
      </w:r>
      <w:r w:rsidR="00A74C25">
        <w:t xml:space="preserve"> the onclick of the buttons and </w:t>
      </w:r>
      <w:r w:rsidR="002D5AEF">
        <w:t xml:space="preserve">send request to content.js for matching the emails. </w:t>
      </w:r>
    </w:p>
    <w:p w14:paraId="3C81BFBF" w14:textId="77777777" w:rsidR="008472BE" w:rsidRDefault="008472BE" w:rsidP="008472BE"/>
    <w:p w14:paraId="6C12E4DB" w14:textId="4DDCD49A" w:rsidR="008472BE" w:rsidRDefault="008472BE" w:rsidP="008472BE">
      <w:r w:rsidRPr="00A74C25">
        <w:rPr>
          <w:b/>
          <w:bCs/>
        </w:rPr>
        <w:t>Icon</w:t>
      </w:r>
      <w:r w:rsidR="00A74C25">
        <w:t>:</w:t>
      </w:r>
    </w:p>
    <w:p w14:paraId="29B0A514" w14:textId="58A5CF69" w:rsidR="008472BE" w:rsidRDefault="008472BE" w:rsidP="008472BE">
      <w:r w:rsidRPr="008472BE">
        <w:rPr>
          <w:b/>
          <w:bCs/>
          <w:noProof/>
        </w:rPr>
        <w:t xml:space="preserve"> </w:t>
      </w:r>
      <w:r>
        <w:rPr>
          <w:b/>
          <w:bCs/>
          <w:noProof/>
        </w:rPr>
        <w:drawing>
          <wp:inline distT="0" distB="0" distL="0" distR="0" wp14:anchorId="64B3C01F" wp14:editId="5EDE5CFF">
            <wp:extent cx="457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sectPr w:rsidR="008472B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54CF4" w14:textId="77777777" w:rsidR="00025AB6" w:rsidRDefault="00025AB6" w:rsidP="00981794">
      <w:pPr>
        <w:spacing w:after="0" w:line="240" w:lineRule="auto"/>
      </w:pPr>
      <w:r>
        <w:separator/>
      </w:r>
    </w:p>
  </w:endnote>
  <w:endnote w:type="continuationSeparator" w:id="0">
    <w:p w14:paraId="2CB68E9E" w14:textId="77777777" w:rsidR="00025AB6" w:rsidRDefault="00025AB6" w:rsidP="00981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838797"/>
      <w:docPartObj>
        <w:docPartGallery w:val="Page Numbers (Bottom of Page)"/>
        <w:docPartUnique/>
      </w:docPartObj>
    </w:sdtPr>
    <w:sdtEndPr>
      <w:rPr>
        <w:noProof/>
      </w:rPr>
    </w:sdtEndPr>
    <w:sdtContent>
      <w:p w14:paraId="45B1F237" w14:textId="37B5A691" w:rsidR="00981794" w:rsidRDefault="009817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E2DC81" w14:textId="77777777" w:rsidR="00981794" w:rsidRDefault="00981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96B5D" w14:textId="77777777" w:rsidR="00025AB6" w:rsidRDefault="00025AB6" w:rsidP="00981794">
      <w:pPr>
        <w:spacing w:after="0" w:line="240" w:lineRule="auto"/>
      </w:pPr>
      <w:r>
        <w:separator/>
      </w:r>
    </w:p>
  </w:footnote>
  <w:footnote w:type="continuationSeparator" w:id="0">
    <w:p w14:paraId="04F5CFAA" w14:textId="77777777" w:rsidR="00025AB6" w:rsidRDefault="00025AB6" w:rsidP="00981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2A4B" w14:textId="77777777" w:rsidR="00981794" w:rsidRPr="00981794" w:rsidRDefault="00981794" w:rsidP="00981794">
    <w:pPr>
      <w:rPr>
        <w:b/>
        <w:bCs/>
        <w:sz w:val="32"/>
        <w:szCs w:val="32"/>
      </w:rPr>
    </w:pPr>
    <w:r w:rsidRPr="00D956B5">
      <w:rPr>
        <w:b/>
        <w:bCs/>
        <w:sz w:val="32"/>
        <w:szCs w:val="32"/>
      </w:rPr>
      <w:t>E.S.tension (email search chrome extension)</w:t>
    </w:r>
  </w:p>
  <w:p w14:paraId="66771A4A" w14:textId="77777777" w:rsidR="00981794" w:rsidRDefault="00981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44E0"/>
    <w:multiLevelType w:val="hybridMultilevel"/>
    <w:tmpl w:val="5298F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037A3"/>
    <w:multiLevelType w:val="hybridMultilevel"/>
    <w:tmpl w:val="4AA0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583217">
    <w:abstractNumId w:val="1"/>
  </w:num>
  <w:num w:numId="2" w16cid:durableId="63950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88"/>
    <w:rsid w:val="00025AB6"/>
    <w:rsid w:val="002D5AEF"/>
    <w:rsid w:val="002D77B8"/>
    <w:rsid w:val="00475E67"/>
    <w:rsid w:val="00527E30"/>
    <w:rsid w:val="005C458B"/>
    <w:rsid w:val="008472BE"/>
    <w:rsid w:val="00981794"/>
    <w:rsid w:val="00A74C25"/>
    <w:rsid w:val="00C42327"/>
    <w:rsid w:val="00D37288"/>
    <w:rsid w:val="00D956B5"/>
    <w:rsid w:val="00DC4D0A"/>
    <w:rsid w:val="00EC6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6C87"/>
  <w15:chartTrackingRefBased/>
  <w15:docId w15:val="{B5B272BD-8B74-4DB7-ABCC-B920FE70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27"/>
    <w:pPr>
      <w:ind w:left="720"/>
      <w:contextualSpacing/>
    </w:pPr>
  </w:style>
  <w:style w:type="paragraph" w:styleId="Header">
    <w:name w:val="header"/>
    <w:basedOn w:val="Normal"/>
    <w:link w:val="HeaderChar"/>
    <w:uiPriority w:val="99"/>
    <w:unhideWhenUsed/>
    <w:rsid w:val="00981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794"/>
  </w:style>
  <w:style w:type="paragraph" w:styleId="Footer">
    <w:name w:val="footer"/>
    <w:basedOn w:val="Normal"/>
    <w:link w:val="FooterChar"/>
    <w:uiPriority w:val="99"/>
    <w:unhideWhenUsed/>
    <w:rsid w:val="00981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794"/>
  </w:style>
  <w:style w:type="character" w:styleId="Hyperlink">
    <w:name w:val="Hyperlink"/>
    <w:basedOn w:val="DefaultParagraphFont"/>
    <w:uiPriority w:val="99"/>
    <w:unhideWhenUsed/>
    <w:rsid w:val="008472BE"/>
    <w:rPr>
      <w:color w:val="0563C1" w:themeColor="hyperlink"/>
      <w:u w:val="single"/>
    </w:rPr>
  </w:style>
  <w:style w:type="character" w:styleId="UnresolvedMention">
    <w:name w:val="Unresolved Mention"/>
    <w:basedOn w:val="DefaultParagraphFont"/>
    <w:uiPriority w:val="99"/>
    <w:semiHidden/>
    <w:unhideWhenUsed/>
    <w:rsid w:val="00847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74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yuemingpang/CourseProject.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Yueming Pang</dc:creator>
  <cp:keywords/>
  <dc:description/>
  <cp:lastModifiedBy>Yueming Pang</cp:lastModifiedBy>
  <cp:revision>2</cp:revision>
  <dcterms:created xsi:type="dcterms:W3CDTF">2022-11-15T14:36:00Z</dcterms:created>
  <dcterms:modified xsi:type="dcterms:W3CDTF">2022-11-15T16:48:00Z</dcterms:modified>
</cp:coreProperties>
</file>